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F7" w:rsidRDefault="006826F7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1951401" cy="551229"/>
            <wp:effectExtent l="0" t="0" r="0" b="1270"/>
            <wp:docPr id="1176010499" name="Picture 1" descr="Everet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eret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667" cy="56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b/>
          <w:bCs/>
          <w:sz w:val="40"/>
          <w:szCs w:val="40"/>
        </w:rPr>
        <w:t>Basic Project Questions</w:t>
      </w:r>
    </w:p>
    <w:p w:rsidR="00FC646F" w:rsidRDefault="00FC646F">
      <w:pPr>
        <w:rPr>
          <w:b/>
          <w:bCs/>
        </w:rPr>
      </w:pPr>
    </w:p>
    <w:p w:rsidR="006826F7" w:rsidRPr="00BA3540" w:rsidRDefault="006826F7">
      <w:pPr>
        <w:rPr>
          <w:bCs/>
        </w:rPr>
      </w:pPr>
      <w:r w:rsidRPr="00BA3540">
        <w:rPr>
          <w:bCs/>
        </w:rPr>
        <w:t xml:space="preserve">Please answer the following questions using no more than 2 pages, 1” margins </w:t>
      </w:r>
    </w:p>
    <w:p w:rsidR="006826F7" w:rsidRPr="00BA3540" w:rsidRDefault="006826F7">
      <w:pPr>
        <w:rPr>
          <w:b/>
        </w:rPr>
      </w:pPr>
    </w:p>
    <w:p w:rsidR="006826F7" w:rsidRPr="00BA3540" w:rsidRDefault="006826F7">
      <w:pPr>
        <w:rPr>
          <w:b/>
        </w:rPr>
      </w:pPr>
      <w:r w:rsidRPr="00BA3540">
        <w:rPr>
          <w:b/>
        </w:rPr>
        <w:t xml:space="preserve">1. What is the name of your organization? </w:t>
      </w:r>
    </w:p>
    <w:p w:rsidR="006826F7" w:rsidRPr="00BA3540" w:rsidRDefault="006826F7">
      <w:pPr>
        <w:rPr>
          <w:b/>
        </w:rPr>
      </w:pPr>
      <w:r w:rsidRPr="00BA3540">
        <w:rPr>
          <w:b/>
        </w:rPr>
        <w:t xml:space="preserve">2. What </w:t>
      </w:r>
      <w:proofErr w:type="gramStart"/>
      <w:r w:rsidRPr="00BA3540">
        <w:rPr>
          <w:b/>
        </w:rPr>
        <w:t>is</w:t>
      </w:r>
      <w:proofErr w:type="gramEnd"/>
      <w:r w:rsidRPr="00BA3540">
        <w:rPr>
          <w:b/>
        </w:rPr>
        <w:t xml:space="preserve"> the mission and/or vision of your organization? </w:t>
      </w:r>
    </w:p>
    <w:p w:rsidR="006826F7" w:rsidRPr="00BA3540" w:rsidRDefault="006826F7">
      <w:pPr>
        <w:rPr>
          <w:b/>
        </w:rPr>
      </w:pPr>
      <w:r w:rsidRPr="00BA3540">
        <w:rPr>
          <w:b/>
        </w:rPr>
        <w:t xml:space="preserve">3. Tell us about the impact your organization has had in our community? </w:t>
      </w:r>
    </w:p>
    <w:p w:rsidR="006826F7" w:rsidRPr="00BA3540" w:rsidRDefault="006826F7">
      <w:pPr>
        <w:rPr>
          <w:b/>
        </w:rPr>
      </w:pPr>
      <w:r w:rsidRPr="00BA3540">
        <w:rPr>
          <w:b/>
        </w:rPr>
        <w:t xml:space="preserve">4. What is the name of your project? </w:t>
      </w:r>
    </w:p>
    <w:p w:rsidR="006826F7" w:rsidRPr="00BA3540" w:rsidRDefault="006826F7">
      <w:pPr>
        <w:rPr>
          <w:b/>
        </w:rPr>
      </w:pPr>
      <w:r w:rsidRPr="00BA3540">
        <w:rPr>
          <w:b/>
        </w:rPr>
        <w:t xml:space="preserve">5. Briefly describe your project including the following information </w:t>
      </w:r>
    </w:p>
    <w:p w:rsidR="006826F7" w:rsidRPr="00BA3540" w:rsidRDefault="006826F7" w:rsidP="006826F7">
      <w:pPr>
        <w:ind w:firstLine="720"/>
        <w:rPr>
          <w:b/>
        </w:rPr>
      </w:pPr>
      <w:r w:rsidRPr="00BA3540">
        <w:rPr>
          <w:b/>
        </w:rPr>
        <w:t xml:space="preserve">a. Title of project </w:t>
      </w:r>
    </w:p>
    <w:p w:rsidR="006826F7" w:rsidRPr="00BA3540" w:rsidRDefault="006826F7" w:rsidP="006826F7">
      <w:pPr>
        <w:ind w:firstLine="720"/>
        <w:rPr>
          <w:b/>
        </w:rPr>
      </w:pPr>
      <w:r w:rsidRPr="00BA3540">
        <w:rPr>
          <w:b/>
        </w:rPr>
        <w:t xml:space="preserve">b. What is the identified need in our community? </w:t>
      </w:r>
    </w:p>
    <w:p w:rsidR="006826F7" w:rsidRPr="00BA3540" w:rsidRDefault="006826F7" w:rsidP="006826F7">
      <w:pPr>
        <w:ind w:firstLine="720"/>
        <w:rPr>
          <w:b/>
        </w:rPr>
      </w:pPr>
      <w:r w:rsidRPr="00BA3540">
        <w:rPr>
          <w:b/>
        </w:rPr>
        <w:t>c. W</w:t>
      </w:r>
      <w:r w:rsidR="00BA3540">
        <w:rPr>
          <w:b/>
        </w:rPr>
        <w:t>hat is</w:t>
      </w:r>
      <w:r w:rsidRPr="00BA3540">
        <w:rPr>
          <w:b/>
        </w:rPr>
        <w:t xml:space="preserve"> the goal or challenge you intend to address? </w:t>
      </w:r>
    </w:p>
    <w:p w:rsidR="006826F7" w:rsidRPr="00BA3540" w:rsidRDefault="006826F7" w:rsidP="006826F7">
      <w:pPr>
        <w:ind w:firstLine="720"/>
        <w:rPr>
          <w:b/>
        </w:rPr>
      </w:pPr>
      <w:r w:rsidRPr="00BA3540">
        <w:rPr>
          <w:b/>
        </w:rPr>
        <w:t xml:space="preserve">d. Who is your target audience (Note: we prioritize projects aimed at youth) </w:t>
      </w:r>
    </w:p>
    <w:p w:rsidR="006826F7" w:rsidRPr="00BA3540" w:rsidRDefault="006826F7" w:rsidP="006826F7">
      <w:pPr>
        <w:ind w:firstLine="720"/>
        <w:rPr>
          <w:b/>
        </w:rPr>
      </w:pPr>
      <w:r w:rsidRPr="00BA3540">
        <w:rPr>
          <w:b/>
        </w:rPr>
        <w:t xml:space="preserve">e. Number of people in our community your project will impact </w:t>
      </w:r>
    </w:p>
    <w:p w:rsidR="006826F7" w:rsidRPr="00BA3540" w:rsidRDefault="006826F7" w:rsidP="006826F7">
      <w:pPr>
        <w:ind w:firstLine="720"/>
        <w:rPr>
          <w:b/>
        </w:rPr>
      </w:pPr>
      <w:r w:rsidRPr="00BA3540">
        <w:rPr>
          <w:b/>
        </w:rPr>
        <w:t xml:space="preserve">f. How does this project fit into the mission and strategic plan of your </w:t>
      </w:r>
      <w:proofErr w:type="gramStart"/>
      <w:r w:rsidRPr="00BA3540">
        <w:rPr>
          <w:b/>
        </w:rPr>
        <w:t>organization</w:t>
      </w:r>
      <w:proofErr w:type="gramEnd"/>
      <w:r w:rsidRPr="00BA3540">
        <w:rPr>
          <w:b/>
        </w:rPr>
        <w:t xml:space="preserve"> </w:t>
      </w:r>
    </w:p>
    <w:p w:rsidR="006826F7" w:rsidRPr="00BA3540" w:rsidRDefault="006826F7" w:rsidP="006826F7">
      <w:pPr>
        <w:ind w:firstLine="720"/>
        <w:rPr>
          <w:b/>
        </w:rPr>
      </w:pPr>
      <w:r w:rsidRPr="00BA3540">
        <w:rPr>
          <w:b/>
        </w:rPr>
        <w:t xml:space="preserve">g. What do you hope to accomplish with the Local Impact Grant dollars? </w:t>
      </w:r>
    </w:p>
    <w:p w:rsidR="006826F7" w:rsidRPr="00BA3540" w:rsidRDefault="006826F7" w:rsidP="006826F7">
      <w:pPr>
        <w:ind w:firstLine="720"/>
        <w:rPr>
          <w:b/>
        </w:rPr>
      </w:pPr>
      <w:r w:rsidRPr="00BA3540">
        <w:rPr>
          <w:b/>
        </w:rPr>
        <w:t xml:space="preserve">h. How will you measure the impact? </w:t>
      </w:r>
    </w:p>
    <w:p w:rsidR="006826F7" w:rsidRPr="00BA3540" w:rsidRDefault="006826F7" w:rsidP="006826F7">
      <w:pPr>
        <w:ind w:left="720"/>
        <w:rPr>
          <w:b/>
        </w:rPr>
      </w:pPr>
      <w:proofErr w:type="spellStart"/>
      <w:r w:rsidRPr="00BA3540">
        <w:rPr>
          <w:b/>
        </w:rPr>
        <w:t>i</w:t>
      </w:r>
      <w:proofErr w:type="spellEnd"/>
      <w:r w:rsidRPr="00BA3540">
        <w:rPr>
          <w:b/>
        </w:rPr>
        <w:t xml:space="preserve">. What is your budget? (Provide major expenditures/categories. Does not need to be itemized) </w:t>
      </w:r>
    </w:p>
    <w:p w:rsidR="006826F7" w:rsidRPr="00BA3540" w:rsidRDefault="006826F7" w:rsidP="006826F7">
      <w:pPr>
        <w:ind w:left="720"/>
        <w:rPr>
          <w:b/>
        </w:rPr>
      </w:pPr>
      <w:proofErr w:type="gramStart"/>
      <w:r w:rsidRPr="00BA3540">
        <w:rPr>
          <w:b/>
        </w:rPr>
        <w:t>j</w:t>
      </w:r>
      <w:proofErr w:type="gramEnd"/>
      <w:r w:rsidRPr="00BA3540">
        <w:rPr>
          <w:b/>
        </w:rPr>
        <w:t xml:space="preserve">. After spending the funds, how will you evaluate the impact toward addressing your intended outcomes. What changes will be seen in our community as a result of the project? </w:t>
      </w:r>
    </w:p>
    <w:p w:rsidR="006826F7" w:rsidRPr="00BA3540" w:rsidRDefault="006826F7">
      <w:pPr>
        <w:rPr>
          <w:b/>
        </w:rPr>
      </w:pPr>
      <w:r w:rsidRPr="00BA3540">
        <w:rPr>
          <w:b/>
        </w:rPr>
        <w:t xml:space="preserve">6. Will there be any way to notify the project participants and/or community and/or parents that Everett Rotary is a contributor? </w:t>
      </w:r>
    </w:p>
    <w:p w:rsidR="00FC646F" w:rsidRPr="00BA3540" w:rsidRDefault="006826F7">
      <w:pPr>
        <w:rPr>
          <w:b/>
        </w:rPr>
      </w:pPr>
      <w:r w:rsidRPr="00BA3540">
        <w:rPr>
          <w:b/>
        </w:rPr>
        <w:t>7. Will you or someone from your organization be willing to present a Rotary program at our Tuesday noon meeting after the implementation of grant funds?</w:t>
      </w:r>
    </w:p>
    <w:p w:rsidR="00A55C8E" w:rsidRPr="00BA3540" w:rsidRDefault="00A55C8E">
      <w:pPr>
        <w:rPr>
          <w:b/>
          <w:sz w:val="18"/>
          <w:szCs w:val="18"/>
        </w:rPr>
      </w:pPr>
    </w:p>
    <w:sectPr w:rsidR="00A55C8E" w:rsidRPr="00BA3540" w:rsidSect="0044135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26F7"/>
    <w:rsid w:val="001A48E8"/>
    <w:rsid w:val="0044135F"/>
    <w:rsid w:val="00664AF0"/>
    <w:rsid w:val="006826F7"/>
    <w:rsid w:val="00A55C8E"/>
    <w:rsid w:val="00BA3540"/>
    <w:rsid w:val="00FC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AF0"/>
  </w:style>
  <w:style w:type="paragraph" w:styleId="Heading1">
    <w:name w:val="heading 1"/>
    <w:basedOn w:val="Normal"/>
    <w:next w:val="Normal"/>
    <w:link w:val="Heading1Char"/>
    <w:uiPriority w:val="9"/>
    <w:qFormat/>
    <w:rsid w:val="00682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6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6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6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6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6F7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</dc:creator>
  <cp:keywords/>
  <dc:description/>
  <cp:lastModifiedBy>user</cp:lastModifiedBy>
  <cp:revision>6</cp:revision>
  <dcterms:created xsi:type="dcterms:W3CDTF">2025-11-11T21:58:00Z</dcterms:created>
  <dcterms:modified xsi:type="dcterms:W3CDTF">2026-02-26T04:16:00Z</dcterms:modified>
</cp:coreProperties>
</file>