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CE303A" w:rsidRDefault="00025CB9" w:rsidP="00A547A5">
            <w:pPr>
              <w:rPr>
                <w:rFonts w:ascii="Arial Black" w:eastAsia="Times New Roman" w:hAnsi="Arial Black"/>
                <w:sz w:val="24"/>
                <w:szCs w:val="24"/>
              </w:rPr>
            </w:pPr>
          </w:p>
          <w:p w14:paraId="554F1114" w14:textId="51607980" w:rsidR="00C228DB" w:rsidRPr="00BE2DFE" w:rsidRDefault="00025CB9" w:rsidP="00A547A5">
            <w:pPr>
              <w:jc w:val="center"/>
            </w:pPr>
            <w:r w:rsidRPr="00EC5FA8">
              <w:rPr>
                <w:rStyle w:val="Strong"/>
                <w:rFonts w:asciiTheme="majorHAnsi" w:eastAsia="Times New Roman" w:hAnsiTheme="majorHAnsi" w:cstheme="majorHAnsi"/>
                <w:sz w:val="24"/>
                <w:szCs w:val="24"/>
              </w:rPr>
              <w:t>EyeOpener</w:t>
            </w:r>
            <w:r w:rsidRPr="00EC5FA8">
              <w:rPr>
                <w:rFonts w:asciiTheme="majorHAnsi" w:eastAsia="Times New Roman" w:hAnsiTheme="majorHAnsi" w:cstheme="majorHAnsi"/>
                <w:b/>
                <w:bCs/>
                <w:sz w:val="24"/>
                <w:szCs w:val="24"/>
              </w:rPr>
              <w:br/>
            </w:r>
            <w:r w:rsidR="009C0EEC">
              <w:t>May 2</w:t>
            </w:r>
            <w:r w:rsidR="00517D37">
              <w:t>, 2023</w:t>
            </w:r>
            <w:r w:rsidR="00D616B2">
              <w:t xml:space="preserve"> </w:t>
            </w:r>
            <w:r w:rsidR="00AA2BD2">
              <w:t>– Ukrainian Folk Remedies</w:t>
            </w:r>
          </w:p>
          <w:p w14:paraId="6685227A" w14:textId="4F2F3882" w:rsidR="00617303" w:rsidRDefault="0066571D" w:rsidP="00A547A5">
            <w:pPr>
              <w:jc w:val="center"/>
              <w:rPr>
                <w:rFonts w:asciiTheme="majorHAnsi" w:eastAsia="Times New Roman" w:hAnsiTheme="majorHAnsi" w:cstheme="majorHAnsi"/>
                <w:b/>
                <w:bCs/>
                <w:i/>
                <w:iCs/>
                <w:sz w:val="24"/>
                <w:szCs w:val="24"/>
              </w:rPr>
            </w:pPr>
            <w:r>
              <w:rPr>
                <w:rFonts w:asciiTheme="majorHAnsi" w:eastAsia="Times New Roman" w:hAnsiTheme="majorHAnsi" w:cstheme="majorHAnsi"/>
                <w:b/>
                <w:bCs/>
                <w:i/>
                <w:iCs/>
                <w:sz w:val="24"/>
                <w:szCs w:val="24"/>
              </w:rPr>
              <w:t>Maternal and Child Health</w:t>
            </w:r>
            <w:r w:rsidR="00FD3C2B">
              <w:rPr>
                <w:rFonts w:asciiTheme="majorHAnsi" w:eastAsia="Times New Roman" w:hAnsiTheme="majorHAnsi" w:cstheme="majorHAnsi"/>
                <w:b/>
                <w:bCs/>
                <w:i/>
                <w:iCs/>
                <w:sz w:val="24"/>
                <w:szCs w:val="24"/>
              </w:rPr>
              <w:t xml:space="preserve"> </w:t>
            </w:r>
            <w:r w:rsidR="00617303">
              <w:rPr>
                <w:rFonts w:asciiTheme="majorHAnsi" w:eastAsia="Times New Roman" w:hAnsiTheme="majorHAnsi" w:cstheme="majorHAnsi"/>
                <w:b/>
                <w:bCs/>
                <w:i/>
                <w:iCs/>
                <w:sz w:val="24"/>
                <w:szCs w:val="24"/>
              </w:rPr>
              <w:t>Month</w:t>
            </w:r>
          </w:p>
          <w:p w14:paraId="5853591B" w14:textId="77777777" w:rsidR="00AA2BD2" w:rsidRDefault="00AA2BD2" w:rsidP="00A547A5">
            <w:pPr>
              <w:jc w:val="center"/>
              <w:rPr>
                <w:rFonts w:asciiTheme="majorHAnsi" w:eastAsia="Times New Roman" w:hAnsiTheme="majorHAnsi" w:cstheme="majorHAnsi"/>
                <w:b/>
                <w:bCs/>
                <w:i/>
                <w:iCs/>
                <w:sz w:val="24"/>
                <w:szCs w:val="24"/>
              </w:rPr>
            </w:pPr>
          </w:p>
          <w:p w14:paraId="1732662B" w14:textId="7BC8407B" w:rsidR="0092236D" w:rsidRDefault="003B5E75" w:rsidP="00A547A5">
            <w:pPr>
              <w:rPr>
                <w:rFonts w:cstheme="minorHAnsi"/>
                <w:sz w:val="24"/>
                <w:szCs w:val="24"/>
              </w:rPr>
            </w:pPr>
            <w:r w:rsidRPr="00EC5FA8">
              <w:rPr>
                <w:rFonts w:cstheme="minorHAnsi"/>
                <w:sz w:val="24"/>
                <w:szCs w:val="24"/>
              </w:rPr>
              <w:t>The</w:t>
            </w:r>
            <w:r w:rsidR="00C348BC">
              <w:rPr>
                <w:rFonts w:cstheme="minorHAnsi"/>
                <w:sz w:val="24"/>
                <w:szCs w:val="24"/>
              </w:rPr>
              <w:t xml:space="preserve"> in</w:t>
            </w:r>
            <w:r w:rsidR="00913BB7">
              <w:rPr>
                <w:rFonts w:cstheme="minorHAnsi"/>
                <w:sz w:val="24"/>
                <w:szCs w:val="24"/>
              </w:rPr>
              <w:t>-</w:t>
            </w:r>
            <w:r w:rsidR="00C348BC">
              <w:rPr>
                <w:rFonts w:cstheme="minorHAnsi"/>
                <w:sz w:val="24"/>
                <w:szCs w:val="24"/>
              </w:rPr>
              <w:t>person (with Zoom available)</w:t>
            </w:r>
            <w:r w:rsidR="003E7A4F">
              <w:rPr>
                <w:rFonts w:cstheme="minorHAnsi"/>
                <w:sz w:val="24"/>
                <w:szCs w:val="24"/>
              </w:rPr>
              <w:t xml:space="preserve"> </w:t>
            </w:r>
            <w:r w:rsidRPr="00EC5FA8">
              <w:rPr>
                <w:rFonts w:cstheme="minorHAnsi"/>
                <w:sz w:val="24"/>
                <w:szCs w:val="24"/>
              </w:rPr>
              <w:t xml:space="preserve">meeting was opened by </w:t>
            </w:r>
            <w:r w:rsidR="00271296" w:rsidRPr="00EC5FA8">
              <w:rPr>
                <w:rFonts w:cstheme="minorHAnsi"/>
                <w:sz w:val="24"/>
                <w:szCs w:val="24"/>
              </w:rPr>
              <w:t>President Alan</w:t>
            </w:r>
            <w:r w:rsidR="0084774F" w:rsidRPr="00EC5FA8">
              <w:rPr>
                <w:rFonts w:cstheme="minorHAnsi"/>
                <w:sz w:val="24"/>
                <w:szCs w:val="24"/>
              </w:rPr>
              <w:t xml:space="preserve"> </w:t>
            </w:r>
            <w:r w:rsidRPr="00EC5FA8">
              <w:rPr>
                <w:rFonts w:cstheme="minorHAnsi"/>
                <w:sz w:val="24"/>
                <w:szCs w:val="24"/>
              </w:rPr>
              <w:t xml:space="preserve">with </w:t>
            </w:r>
            <w:r w:rsidR="006B0F88" w:rsidRPr="00EC1BAD">
              <w:rPr>
                <w:rFonts w:cstheme="minorHAnsi"/>
                <w:i/>
                <w:iCs/>
                <w:sz w:val="24"/>
                <w:szCs w:val="24"/>
              </w:rPr>
              <w:t>O Canada</w:t>
            </w:r>
            <w:r w:rsidR="002E0D33" w:rsidRPr="00EC5FA8">
              <w:rPr>
                <w:rFonts w:cstheme="minorHAnsi"/>
                <w:sz w:val="24"/>
                <w:szCs w:val="24"/>
              </w:rPr>
              <w:t>.  There were</w:t>
            </w:r>
            <w:r w:rsidR="00A1523E">
              <w:rPr>
                <w:rFonts w:cstheme="minorHAnsi"/>
                <w:sz w:val="24"/>
                <w:szCs w:val="24"/>
              </w:rPr>
              <w:t xml:space="preserve"> </w:t>
            </w:r>
            <w:r w:rsidR="00426000">
              <w:rPr>
                <w:rFonts w:cstheme="minorHAnsi"/>
                <w:sz w:val="24"/>
                <w:szCs w:val="24"/>
              </w:rPr>
              <w:t>9</w:t>
            </w:r>
            <w:r w:rsidR="006D27D2" w:rsidRPr="00EC5FA8">
              <w:rPr>
                <w:rFonts w:cstheme="minorHAnsi"/>
                <w:sz w:val="24"/>
                <w:szCs w:val="24"/>
              </w:rPr>
              <w:t xml:space="preserve"> </w:t>
            </w:r>
            <w:r w:rsidR="0003520B">
              <w:rPr>
                <w:rFonts w:cstheme="minorHAnsi"/>
                <w:sz w:val="24"/>
                <w:szCs w:val="24"/>
              </w:rPr>
              <w:t xml:space="preserve">of </w:t>
            </w:r>
            <w:r w:rsidR="006D27D2" w:rsidRPr="00EC5FA8">
              <w:rPr>
                <w:rFonts w:cstheme="minorHAnsi"/>
                <w:sz w:val="24"/>
                <w:szCs w:val="24"/>
              </w:rPr>
              <w:t>14</w:t>
            </w:r>
            <w:r w:rsidR="0084774F" w:rsidRPr="00EC5FA8">
              <w:rPr>
                <w:rFonts w:cstheme="minorHAnsi"/>
                <w:sz w:val="24"/>
                <w:szCs w:val="24"/>
              </w:rPr>
              <w:t xml:space="preserve"> </w:t>
            </w:r>
            <w:r w:rsidR="006B0F88" w:rsidRPr="00EC5FA8">
              <w:rPr>
                <w:rFonts w:cstheme="minorHAnsi"/>
                <w:sz w:val="24"/>
                <w:szCs w:val="24"/>
              </w:rPr>
              <w:t>members</w:t>
            </w:r>
            <w:r w:rsidR="00B105D6" w:rsidRPr="00EC5FA8">
              <w:rPr>
                <w:rFonts w:cstheme="minorHAnsi"/>
                <w:sz w:val="24"/>
                <w:szCs w:val="24"/>
              </w:rPr>
              <w:t xml:space="preserve"> present</w:t>
            </w:r>
            <w:r w:rsidR="004661F4">
              <w:rPr>
                <w:rFonts w:cstheme="minorHAnsi"/>
                <w:sz w:val="24"/>
                <w:szCs w:val="24"/>
              </w:rPr>
              <w:t>.</w:t>
            </w:r>
          </w:p>
          <w:p w14:paraId="3CAEB57E" w14:textId="77777777" w:rsidR="00AA2BD2" w:rsidRDefault="00AA2BD2" w:rsidP="00A547A5">
            <w:pPr>
              <w:rPr>
                <w:rFonts w:cstheme="minorHAnsi"/>
                <w:sz w:val="24"/>
                <w:szCs w:val="24"/>
              </w:rPr>
            </w:pPr>
          </w:p>
          <w:p w14:paraId="015BAD6E" w14:textId="08113532" w:rsidR="006B0F88" w:rsidRPr="00EC5FA8" w:rsidRDefault="00EC5FA8" w:rsidP="00A547A5">
            <w:pPr>
              <w:rPr>
                <w:rFonts w:cstheme="minorHAnsi"/>
                <w:sz w:val="24"/>
                <w:szCs w:val="24"/>
              </w:rPr>
            </w:pPr>
            <w:r w:rsidRPr="00EC5FA8">
              <w:rPr>
                <w:rFonts w:cstheme="minorHAnsi"/>
                <w:sz w:val="24"/>
                <w:szCs w:val="24"/>
              </w:rPr>
              <w:t>Alan</w:t>
            </w:r>
            <w:r w:rsidR="00DB19AE" w:rsidRPr="00EC5FA8">
              <w:rPr>
                <w:rFonts w:cstheme="minorHAnsi"/>
                <w:sz w:val="24"/>
                <w:szCs w:val="24"/>
              </w:rPr>
              <w:t xml:space="preserve"> read the Treaty 6 Acknowledgement:</w:t>
            </w:r>
          </w:p>
          <w:p w14:paraId="7C29338C" w14:textId="77777777" w:rsidR="00AA2BD2" w:rsidRDefault="005463E9" w:rsidP="00AA2BD2">
            <w:pPr>
              <w:ind w:left="720"/>
              <w:rPr>
                <w:rFonts w:cstheme="minorHAnsi"/>
                <w:i/>
                <w:iCs/>
                <w:color w:val="1D2228"/>
                <w:sz w:val="24"/>
                <w:szCs w:val="24"/>
              </w:rPr>
            </w:pPr>
            <w:r w:rsidRPr="00EC5FA8">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72AFB3E7" w14:textId="77777777" w:rsidR="00AA2BD2" w:rsidRDefault="00AA2BD2" w:rsidP="00AA2BD2">
            <w:pPr>
              <w:ind w:left="720"/>
              <w:rPr>
                <w:rFonts w:cstheme="minorHAnsi"/>
                <w:i/>
                <w:iCs/>
                <w:color w:val="1D2228"/>
                <w:sz w:val="24"/>
                <w:szCs w:val="24"/>
              </w:rPr>
            </w:pPr>
          </w:p>
          <w:p w14:paraId="42717627" w14:textId="53AB6E34" w:rsidR="00433A59" w:rsidRDefault="005463E9" w:rsidP="00AA2BD2">
            <w:pPr>
              <w:ind w:left="720"/>
              <w:rPr>
                <w:rFonts w:cstheme="minorHAnsi"/>
                <w:i/>
                <w:iCs/>
                <w:color w:val="1D2228"/>
                <w:sz w:val="24"/>
                <w:szCs w:val="24"/>
              </w:rPr>
            </w:pPr>
            <w:r w:rsidRPr="00EC5FA8">
              <w:rPr>
                <w:rFonts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5BE1141C" w14:textId="77777777" w:rsidR="00AA2BD2" w:rsidRDefault="00AA2BD2" w:rsidP="00AA2BD2">
            <w:pPr>
              <w:ind w:left="720"/>
              <w:rPr>
                <w:rFonts w:cstheme="minorHAnsi"/>
                <w:i/>
                <w:iCs/>
                <w:color w:val="1D2228"/>
                <w:sz w:val="24"/>
                <w:szCs w:val="24"/>
              </w:rPr>
            </w:pPr>
          </w:p>
          <w:p w14:paraId="1B62B628" w14:textId="77777777" w:rsidR="002B6284" w:rsidRDefault="002B6284" w:rsidP="00A547A5">
            <w:pPr>
              <w:rPr>
                <w:rFonts w:cstheme="minorHAnsi"/>
                <w:b/>
                <w:bCs/>
                <w:color w:val="1D2228"/>
                <w:sz w:val="24"/>
                <w:szCs w:val="24"/>
                <w:u w:val="single"/>
              </w:rPr>
            </w:pPr>
            <w:r>
              <w:rPr>
                <w:rFonts w:cstheme="minorHAnsi"/>
                <w:b/>
                <w:bCs/>
                <w:color w:val="1D2228"/>
                <w:sz w:val="24"/>
                <w:szCs w:val="24"/>
                <w:u w:val="single"/>
              </w:rPr>
              <w:t>Guest Speaker</w:t>
            </w:r>
          </w:p>
          <w:p w14:paraId="7FDA2508" w14:textId="4C5EB2B5" w:rsidR="005658BC" w:rsidRDefault="003F04A9" w:rsidP="005658BC">
            <w:pPr>
              <w:rPr>
                <w:b/>
                <w:color w:val="1D2228"/>
              </w:rPr>
            </w:pPr>
            <w:r>
              <w:rPr>
                <w:color w:val="1D2228"/>
              </w:rPr>
              <w:t>Chris introduced Michael Mucz</w:t>
            </w:r>
            <w:r w:rsidR="00EC1BAD">
              <w:rPr>
                <w:color w:val="1D2228"/>
              </w:rPr>
              <w:t>,</w:t>
            </w:r>
            <w:r>
              <w:rPr>
                <w:color w:val="1D2228"/>
              </w:rPr>
              <w:t xml:space="preserve"> retired </w:t>
            </w:r>
            <w:r w:rsidR="00891EF0">
              <w:rPr>
                <w:color w:val="1D2228"/>
              </w:rPr>
              <w:t>Augustana Professor</w:t>
            </w:r>
            <w:r w:rsidR="00913BB7">
              <w:rPr>
                <w:color w:val="1D2228"/>
              </w:rPr>
              <w:t>,</w:t>
            </w:r>
            <w:r w:rsidR="00891EF0">
              <w:rPr>
                <w:color w:val="1D2228"/>
              </w:rPr>
              <w:t xml:space="preserve"> </w:t>
            </w:r>
            <w:r w:rsidR="004503B7">
              <w:rPr>
                <w:color w:val="1D2228"/>
              </w:rPr>
              <w:t>who taught</w:t>
            </w:r>
            <w:r w:rsidR="00891EF0">
              <w:rPr>
                <w:color w:val="1D2228"/>
              </w:rPr>
              <w:t xml:space="preserve"> Biology, Botany and Ecology</w:t>
            </w:r>
            <w:r w:rsidR="00CF5268">
              <w:rPr>
                <w:color w:val="1D2228"/>
              </w:rPr>
              <w:t>. He was born in post</w:t>
            </w:r>
            <w:r w:rsidR="00222D5B">
              <w:rPr>
                <w:color w:val="1D2228"/>
              </w:rPr>
              <w:t>-</w:t>
            </w:r>
            <w:r w:rsidR="00CF5268">
              <w:rPr>
                <w:color w:val="1D2228"/>
              </w:rPr>
              <w:t xml:space="preserve">war Germany to displaced Ukrainian parents. They immigrated to Canada as part of the “third wave’ </w:t>
            </w:r>
            <w:r w:rsidR="000D587B">
              <w:rPr>
                <w:color w:val="1D2228"/>
              </w:rPr>
              <w:t>o</w:t>
            </w:r>
            <w:r w:rsidR="00CF5268">
              <w:rPr>
                <w:color w:val="1D2228"/>
              </w:rPr>
              <w:t xml:space="preserve">f immigrants to rural Manitoba. He received his </w:t>
            </w:r>
            <w:r w:rsidR="00A80DF3">
              <w:rPr>
                <w:color w:val="1D2228"/>
              </w:rPr>
              <w:t>university education at the Universities of Manitoba and Alberta.</w:t>
            </w:r>
            <w:r w:rsidR="00BD3AA8">
              <w:rPr>
                <w:color w:val="1D2228"/>
              </w:rPr>
              <w:t xml:space="preserve"> Later in his career he focused on ethno</w:t>
            </w:r>
            <w:r w:rsidR="00531B69">
              <w:rPr>
                <w:color w:val="1D2228"/>
              </w:rPr>
              <w:t>-</w:t>
            </w:r>
            <w:r w:rsidR="00BD3AA8">
              <w:rPr>
                <w:color w:val="1D2228"/>
              </w:rPr>
              <w:t>botanical stu</w:t>
            </w:r>
            <w:r w:rsidR="00CE2D52">
              <w:rPr>
                <w:color w:val="1D2228"/>
              </w:rPr>
              <w:t xml:space="preserve">dies.  He wrote a book </w:t>
            </w:r>
            <w:r w:rsidR="00CE2D52" w:rsidRPr="00CE2D52">
              <w:rPr>
                <w:b/>
                <w:color w:val="1D2228"/>
              </w:rPr>
              <w:t>Baba’s Kitchen Medicines: Folk Remedies of Ukrainian Settlers in Western Canada</w:t>
            </w:r>
            <w:r w:rsidR="009E3579">
              <w:rPr>
                <w:b/>
                <w:color w:val="1D2228"/>
              </w:rPr>
              <w:t>.</w:t>
            </w:r>
          </w:p>
          <w:p w14:paraId="31D40E5E" w14:textId="77777777" w:rsidR="00531B69" w:rsidRDefault="00531B69" w:rsidP="005658BC">
            <w:pPr>
              <w:rPr>
                <w:b/>
                <w:color w:val="1D2228"/>
              </w:rPr>
            </w:pPr>
          </w:p>
          <w:p w14:paraId="2B8D4EBD" w14:textId="502611A4" w:rsidR="009E3579" w:rsidRDefault="009E3579" w:rsidP="005658BC">
            <w:pPr>
              <w:rPr>
                <w:bCs/>
                <w:color w:val="1D2228"/>
              </w:rPr>
            </w:pPr>
            <w:r>
              <w:rPr>
                <w:bCs/>
                <w:color w:val="1D2228"/>
              </w:rPr>
              <w:t>Mich</w:t>
            </w:r>
            <w:r w:rsidR="00EC1BAD">
              <w:rPr>
                <w:bCs/>
                <w:color w:val="1D2228"/>
              </w:rPr>
              <w:t>a</w:t>
            </w:r>
            <w:r>
              <w:rPr>
                <w:bCs/>
                <w:color w:val="1D2228"/>
              </w:rPr>
              <w:t xml:space="preserve">el told us there are three types of </w:t>
            </w:r>
            <w:r w:rsidR="00F722C8">
              <w:rPr>
                <w:bCs/>
                <w:color w:val="1D2228"/>
              </w:rPr>
              <w:t xml:space="preserve">medicines: folk </w:t>
            </w:r>
            <w:r w:rsidR="00FF263C">
              <w:rPr>
                <w:bCs/>
                <w:color w:val="1D2228"/>
              </w:rPr>
              <w:t>or</w:t>
            </w:r>
            <w:r w:rsidR="00F722C8">
              <w:rPr>
                <w:bCs/>
                <w:color w:val="1D2228"/>
              </w:rPr>
              <w:t xml:space="preserve"> ethnic medicine, alternative or homeopathic/naturopathic</w:t>
            </w:r>
            <w:r w:rsidR="00FF263C">
              <w:rPr>
                <w:bCs/>
                <w:color w:val="1D2228"/>
              </w:rPr>
              <w:t xml:space="preserve"> medicine</w:t>
            </w:r>
            <w:r w:rsidR="00F722C8">
              <w:rPr>
                <w:bCs/>
                <w:color w:val="1D2228"/>
              </w:rPr>
              <w:t xml:space="preserve"> and </w:t>
            </w:r>
            <w:r w:rsidR="00546EA4">
              <w:rPr>
                <w:bCs/>
                <w:color w:val="1D2228"/>
              </w:rPr>
              <w:t xml:space="preserve">conventional or allopathic medicine. </w:t>
            </w:r>
            <w:r w:rsidR="00D01E71">
              <w:rPr>
                <w:bCs/>
                <w:color w:val="1D2228"/>
              </w:rPr>
              <w:t>T</w:t>
            </w:r>
            <w:r w:rsidR="00373CEB">
              <w:rPr>
                <w:bCs/>
                <w:color w:val="1D2228"/>
              </w:rPr>
              <w:t xml:space="preserve">reatment of disease using ethnic knowledge </w:t>
            </w:r>
            <w:r w:rsidR="00D01E71">
              <w:rPr>
                <w:bCs/>
                <w:color w:val="1D2228"/>
              </w:rPr>
              <w:t xml:space="preserve">is </w:t>
            </w:r>
            <w:r w:rsidR="00373CEB">
              <w:rPr>
                <w:bCs/>
                <w:color w:val="1D2228"/>
              </w:rPr>
              <w:t xml:space="preserve">based on </w:t>
            </w:r>
            <w:r w:rsidR="009755C1">
              <w:rPr>
                <w:bCs/>
                <w:color w:val="1D2228"/>
              </w:rPr>
              <w:t xml:space="preserve">culture, the local community and family </w:t>
            </w:r>
            <w:r w:rsidR="00095640">
              <w:rPr>
                <w:bCs/>
                <w:color w:val="1D2228"/>
              </w:rPr>
              <w:t>knowledge</w:t>
            </w:r>
            <w:r w:rsidR="009755C1">
              <w:rPr>
                <w:bCs/>
                <w:color w:val="1D2228"/>
              </w:rPr>
              <w:t>. They usually dealt with everyday</w:t>
            </w:r>
            <w:r w:rsidR="007F44F8">
              <w:rPr>
                <w:bCs/>
                <w:color w:val="1D2228"/>
              </w:rPr>
              <w:t xml:space="preserve">, </w:t>
            </w:r>
            <w:r w:rsidR="00C3568F">
              <w:rPr>
                <w:bCs/>
                <w:color w:val="1D2228"/>
              </w:rPr>
              <w:t>non</w:t>
            </w:r>
            <w:r w:rsidR="00531B69">
              <w:rPr>
                <w:bCs/>
                <w:color w:val="1D2228"/>
              </w:rPr>
              <w:t>-</w:t>
            </w:r>
            <w:r w:rsidR="00C3568F">
              <w:rPr>
                <w:bCs/>
                <w:color w:val="1D2228"/>
              </w:rPr>
              <w:t>life</w:t>
            </w:r>
            <w:r w:rsidR="007F44F8">
              <w:rPr>
                <w:bCs/>
                <w:color w:val="1D2228"/>
              </w:rPr>
              <w:t xml:space="preserve"> threatening or chronic conditions. Continuing to work</w:t>
            </w:r>
            <w:r w:rsidR="005534A0">
              <w:rPr>
                <w:bCs/>
                <w:color w:val="1D2228"/>
              </w:rPr>
              <w:t xml:space="preserve"> even in pain was required by necessity</w:t>
            </w:r>
            <w:r w:rsidR="00412125">
              <w:rPr>
                <w:bCs/>
                <w:color w:val="1D2228"/>
              </w:rPr>
              <w:t>—to maintain life</w:t>
            </w:r>
            <w:r w:rsidR="00F918CD">
              <w:rPr>
                <w:bCs/>
                <w:color w:val="1D2228"/>
              </w:rPr>
              <w:t>, family</w:t>
            </w:r>
            <w:r w:rsidR="002D4B10">
              <w:rPr>
                <w:bCs/>
                <w:color w:val="1D2228"/>
              </w:rPr>
              <w:t>,</w:t>
            </w:r>
            <w:r w:rsidR="00F918CD">
              <w:rPr>
                <w:bCs/>
                <w:color w:val="1D2228"/>
              </w:rPr>
              <w:t xml:space="preserve"> and</w:t>
            </w:r>
            <w:r w:rsidR="00412125">
              <w:rPr>
                <w:bCs/>
                <w:color w:val="1D2228"/>
              </w:rPr>
              <w:t xml:space="preserve"> the farm. </w:t>
            </w:r>
            <w:r w:rsidR="002D4B10">
              <w:rPr>
                <w:bCs/>
                <w:color w:val="1D2228"/>
              </w:rPr>
              <w:t xml:space="preserve">It </w:t>
            </w:r>
            <w:r w:rsidR="008232CC">
              <w:rPr>
                <w:bCs/>
                <w:color w:val="1D2228"/>
              </w:rPr>
              <w:t>was matriarchal</w:t>
            </w:r>
            <w:r w:rsidR="00DD2234">
              <w:rPr>
                <w:bCs/>
                <w:color w:val="1D2228"/>
              </w:rPr>
              <w:t xml:space="preserve"> in the Ukrainian culture</w:t>
            </w:r>
            <w:r w:rsidR="00412125">
              <w:rPr>
                <w:bCs/>
                <w:color w:val="1D2228"/>
              </w:rPr>
              <w:t>. Women shared knowledge with their neighbours and daughters.</w:t>
            </w:r>
            <w:r w:rsidR="00130531">
              <w:rPr>
                <w:bCs/>
                <w:color w:val="1D2228"/>
              </w:rPr>
              <w:t xml:space="preserve"> They used plants and household materials (kerosene, butter,</w:t>
            </w:r>
            <w:r w:rsidR="00063380">
              <w:rPr>
                <w:bCs/>
                <w:color w:val="1D2228"/>
              </w:rPr>
              <w:t xml:space="preserve"> etc.), goods available from travellers (Watkins, </w:t>
            </w:r>
            <w:r w:rsidR="00F17A2C">
              <w:rPr>
                <w:bCs/>
                <w:color w:val="1D2228"/>
              </w:rPr>
              <w:t>R</w:t>
            </w:r>
            <w:r w:rsidR="00E8064C">
              <w:rPr>
                <w:bCs/>
                <w:color w:val="1D2228"/>
              </w:rPr>
              <w:t>awleigh</w:t>
            </w:r>
            <w:r w:rsidR="00063380">
              <w:rPr>
                <w:bCs/>
                <w:color w:val="1D2228"/>
              </w:rPr>
              <w:t xml:space="preserve">) </w:t>
            </w:r>
            <w:r w:rsidR="006C4C90">
              <w:rPr>
                <w:bCs/>
                <w:color w:val="1D2228"/>
              </w:rPr>
              <w:t>or catalogues. They had traditional healers “bone-setters”</w:t>
            </w:r>
            <w:r w:rsidR="00B52B2D">
              <w:rPr>
                <w:bCs/>
                <w:color w:val="1D2228"/>
              </w:rPr>
              <w:t xml:space="preserve"> who were viewed to have a God Given gift, they </w:t>
            </w:r>
            <w:r w:rsidR="00F264DD">
              <w:rPr>
                <w:bCs/>
                <w:color w:val="1D2228"/>
              </w:rPr>
              <w:t>had often learned from time in the military</w:t>
            </w:r>
            <w:r w:rsidR="00B52B2D">
              <w:rPr>
                <w:bCs/>
                <w:color w:val="1D2228"/>
              </w:rPr>
              <w:t xml:space="preserve">. </w:t>
            </w:r>
            <w:r w:rsidR="00635275">
              <w:rPr>
                <w:bCs/>
                <w:color w:val="1D2228"/>
              </w:rPr>
              <w:t xml:space="preserve">Midwives self taught </w:t>
            </w:r>
            <w:r w:rsidR="00583D2E">
              <w:rPr>
                <w:bCs/>
                <w:color w:val="1D2228"/>
              </w:rPr>
              <w:t>by</w:t>
            </w:r>
            <w:r w:rsidR="00635275">
              <w:rPr>
                <w:bCs/>
                <w:color w:val="1D2228"/>
              </w:rPr>
              <w:t xml:space="preserve"> their own experiences of giving birth</w:t>
            </w:r>
            <w:r w:rsidR="00552EC7">
              <w:rPr>
                <w:bCs/>
                <w:color w:val="1D2228"/>
              </w:rPr>
              <w:t>—they often helped with cooking and childcare when they attended a birth</w:t>
            </w:r>
            <w:r w:rsidR="00FD488A">
              <w:rPr>
                <w:bCs/>
                <w:color w:val="1D2228"/>
              </w:rPr>
              <w:t>. “</w:t>
            </w:r>
            <w:r w:rsidR="00617BBD">
              <w:rPr>
                <w:bCs/>
                <w:color w:val="1D2228"/>
              </w:rPr>
              <w:t>Wax Pourers” assisted with mental/emotional/spiritual issues by pouring wax in a container of water held by the sufferer</w:t>
            </w:r>
            <w:r w:rsidR="00C34D39">
              <w:rPr>
                <w:bCs/>
                <w:color w:val="1D2228"/>
              </w:rPr>
              <w:t xml:space="preserve">—images were read and </w:t>
            </w:r>
            <w:r w:rsidR="008026E0">
              <w:rPr>
                <w:bCs/>
                <w:color w:val="1D2228"/>
              </w:rPr>
              <w:t xml:space="preserve">assessed—as clear images became </w:t>
            </w:r>
            <w:r w:rsidR="00E8064C">
              <w:rPr>
                <w:bCs/>
                <w:color w:val="1D2228"/>
              </w:rPr>
              <w:t>cloudier, the</w:t>
            </w:r>
            <w:r w:rsidR="00C34D39">
              <w:rPr>
                <w:bCs/>
                <w:color w:val="1D2228"/>
              </w:rPr>
              <w:t xml:space="preserve"> sufferer was improving.</w:t>
            </w:r>
            <w:r w:rsidR="00DA35A2">
              <w:rPr>
                <w:bCs/>
                <w:color w:val="1D2228"/>
              </w:rPr>
              <w:t xml:space="preserve"> </w:t>
            </w:r>
            <w:r w:rsidR="0044166B">
              <w:rPr>
                <w:bCs/>
                <w:color w:val="1D2228"/>
              </w:rPr>
              <w:t>Religious belief,</w:t>
            </w:r>
            <w:r w:rsidR="00FE7BAE">
              <w:rPr>
                <w:bCs/>
                <w:color w:val="1D2228"/>
              </w:rPr>
              <w:t xml:space="preserve"> and prayer were importan</w:t>
            </w:r>
            <w:r w:rsidR="00CD0E58">
              <w:rPr>
                <w:bCs/>
                <w:color w:val="1D2228"/>
              </w:rPr>
              <w:t xml:space="preserve">t in </w:t>
            </w:r>
            <w:r w:rsidR="00FE7BAE">
              <w:rPr>
                <w:bCs/>
                <w:color w:val="1D2228"/>
              </w:rPr>
              <w:t>ethnic medicine.</w:t>
            </w:r>
            <w:r w:rsidR="00DA35A2">
              <w:rPr>
                <w:bCs/>
                <w:color w:val="1D2228"/>
              </w:rPr>
              <w:t xml:space="preserve"> Doctors were a last resort as they were in larg</w:t>
            </w:r>
            <w:r w:rsidR="008A3969">
              <w:rPr>
                <w:bCs/>
                <w:color w:val="1D2228"/>
              </w:rPr>
              <w:t>er towns or cities</w:t>
            </w:r>
            <w:r w:rsidR="00DA35A2">
              <w:rPr>
                <w:bCs/>
                <w:color w:val="1D2228"/>
              </w:rPr>
              <w:t xml:space="preserve"> and were expensive</w:t>
            </w:r>
            <w:r w:rsidR="003F07C0">
              <w:rPr>
                <w:bCs/>
                <w:color w:val="1D2228"/>
              </w:rPr>
              <w:t>--</w:t>
            </w:r>
            <w:r w:rsidR="00DA35A2">
              <w:rPr>
                <w:bCs/>
                <w:color w:val="1D2228"/>
              </w:rPr>
              <w:t xml:space="preserve">$2 to $5 for a regular visit, </w:t>
            </w:r>
            <w:r w:rsidR="005B647B">
              <w:rPr>
                <w:bCs/>
                <w:color w:val="1D2228"/>
              </w:rPr>
              <w:t>$15 - $25 for childbirth plus $1 per mile for travel.</w:t>
            </w:r>
          </w:p>
          <w:p w14:paraId="4116C138" w14:textId="77777777" w:rsidR="00601539" w:rsidRDefault="00601539" w:rsidP="005658BC">
            <w:pPr>
              <w:rPr>
                <w:bCs/>
                <w:color w:val="1D2228"/>
              </w:rPr>
            </w:pPr>
          </w:p>
          <w:p w14:paraId="05C09E3A" w14:textId="140148D6" w:rsidR="0098448D" w:rsidRDefault="0098448D" w:rsidP="005658BC">
            <w:pPr>
              <w:rPr>
                <w:bCs/>
                <w:color w:val="1D2228"/>
              </w:rPr>
            </w:pPr>
            <w:r>
              <w:rPr>
                <w:bCs/>
                <w:color w:val="1D2228"/>
              </w:rPr>
              <w:t xml:space="preserve">Michael told </w:t>
            </w:r>
            <w:r w:rsidR="00C3568F">
              <w:rPr>
                <w:bCs/>
                <w:color w:val="1D2228"/>
              </w:rPr>
              <w:t>several</w:t>
            </w:r>
            <w:r>
              <w:rPr>
                <w:bCs/>
                <w:color w:val="1D2228"/>
              </w:rPr>
              <w:t xml:space="preserve"> stories from the interviews he conducted. H</w:t>
            </w:r>
            <w:r w:rsidR="00887D5B">
              <w:rPr>
                <w:bCs/>
                <w:color w:val="1D2228"/>
              </w:rPr>
              <w:t>is book is available from him or the University Bookstore $34.95, it is in it third printing.</w:t>
            </w:r>
          </w:p>
          <w:p w14:paraId="7ECEAE5E" w14:textId="77777777" w:rsidR="008455AA" w:rsidRPr="009E3579" w:rsidRDefault="008455AA" w:rsidP="005658BC">
            <w:pPr>
              <w:rPr>
                <w:bCs/>
                <w:color w:val="1D2228"/>
              </w:rPr>
            </w:pPr>
          </w:p>
          <w:p w14:paraId="0FC7B030" w14:textId="302000BE" w:rsidR="00FF391A" w:rsidRDefault="00887D5B" w:rsidP="00A547A5">
            <w:pPr>
              <w:rPr>
                <w:color w:val="1D2228"/>
              </w:rPr>
            </w:pPr>
            <w:r>
              <w:rPr>
                <w:color w:val="1D2228"/>
              </w:rPr>
              <w:lastRenderedPageBreak/>
              <w:t>Michael</w:t>
            </w:r>
            <w:r w:rsidR="00FF391A">
              <w:rPr>
                <w:color w:val="1D2228"/>
              </w:rPr>
              <w:t xml:space="preserve"> was thanked by Alan and told of the donation to vaccinate children against polio in h</w:t>
            </w:r>
            <w:r w:rsidR="00C3568F">
              <w:rPr>
                <w:color w:val="1D2228"/>
              </w:rPr>
              <w:t>is</w:t>
            </w:r>
            <w:r w:rsidR="00FF391A">
              <w:rPr>
                <w:color w:val="1D2228"/>
              </w:rPr>
              <w:t xml:space="preserve"> honour.</w:t>
            </w:r>
          </w:p>
          <w:p w14:paraId="6ECA2EDB" w14:textId="77777777" w:rsidR="008455AA" w:rsidRPr="002B6284" w:rsidRDefault="008455AA" w:rsidP="00A547A5">
            <w:pPr>
              <w:rPr>
                <w:color w:val="1D2228"/>
              </w:rPr>
            </w:pPr>
          </w:p>
          <w:p w14:paraId="6354EB1D" w14:textId="34F2DEB2" w:rsidR="00D16E2B" w:rsidRDefault="00D16E2B" w:rsidP="00A547A5">
            <w:pPr>
              <w:rPr>
                <w:b/>
                <w:bCs/>
                <w:color w:val="1D2228"/>
                <w:u w:val="single"/>
              </w:rPr>
            </w:pPr>
            <w:r w:rsidRPr="00D16E2B">
              <w:rPr>
                <w:b/>
                <w:bCs/>
                <w:color w:val="1D2228"/>
                <w:u w:val="single"/>
              </w:rPr>
              <w:t>Happy Bucks</w:t>
            </w:r>
            <w:r w:rsidR="00F34AF2">
              <w:rPr>
                <w:b/>
                <w:bCs/>
                <w:color w:val="1D2228"/>
                <w:u w:val="single"/>
              </w:rPr>
              <w:t xml:space="preserve">  </w:t>
            </w:r>
          </w:p>
          <w:p w14:paraId="5D1D3C5B" w14:textId="25024F8B" w:rsidR="00D16E2B" w:rsidRDefault="00956241" w:rsidP="00A547A5">
            <w:pPr>
              <w:rPr>
                <w:color w:val="1D2228"/>
              </w:rPr>
            </w:pPr>
            <w:r>
              <w:rPr>
                <w:color w:val="1D2228"/>
              </w:rPr>
              <w:t>Happy bucks were given for:</w:t>
            </w:r>
          </w:p>
          <w:p w14:paraId="078C2E9D" w14:textId="5D747600" w:rsidR="00260963" w:rsidRDefault="00E32641" w:rsidP="00A547A5">
            <w:pPr>
              <w:rPr>
                <w:color w:val="1D2228"/>
              </w:rPr>
            </w:pPr>
            <w:r>
              <w:rPr>
                <w:color w:val="1D2228"/>
              </w:rPr>
              <w:t xml:space="preserve">his </w:t>
            </w:r>
            <w:r w:rsidR="00954C9F">
              <w:rPr>
                <w:color w:val="1D2228"/>
              </w:rPr>
              <w:t>48-year</w:t>
            </w:r>
            <w:r>
              <w:rPr>
                <w:color w:val="1D2228"/>
              </w:rPr>
              <w:t xml:space="preserve"> Wedding Anniversary, </w:t>
            </w:r>
            <w:r w:rsidR="006F78BD">
              <w:rPr>
                <w:color w:val="1D2228"/>
              </w:rPr>
              <w:t>his wife doing well post knee surgery, recent Ukrainian refugees</w:t>
            </w:r>
            <w:r w:rsidR="00A16777">
              <w:rPr>
                <w:color w:val="1D2228"/>
              </w:rPr>
              <w:t xml:space="preserve"> particularly the one Cliff arranged a job for, </w:t>
            </w:r>
            <w:r w:rsidR="00C85D9B">
              <w:rPr>
                <w:color w:val="1D2228"/>
              </w:rPr>
              <w:t xml:space="preserve">his </w:t>
            </w:r>
            <w:r w:rsidR="0044722F">
              <w:rPr>
                <w:color w:val="1D2228"/>
              </w:rPr>
              <w:t>56-year</w:t>
            </w:r>
            <w:r w:rsidR="00C85D9B">
              <w:rPr>
                <w:color w:val="1D2228"/>
              </w:rPr>
              <w:t xml:space="preserve"> Wedding Anniversary, </w:t>
            </w:r>
            <w:r w:rsidR="005C326F">
              <w:rPr>
                <w:color w:val="1D2228"/>
              </w:rPr>
              <w:t>his trip to Europe</w:t>
            </w:r>
            <w:r w:rsidR="00954C9F">
              <w:rPr>
                <w:color w:val="1D2228"/>
              </w:rPr>
              <w:t xml:space="preserve">, the slightly improved weather in the </w:t>
            </w:r>
            <w:r w:rsidR="0044722F">
              <w:rPr>
                <w:color w:val="1D2228"/>
              </w:rPr>
              <w:t>Maritimes</w:t>
            </w:r>
            <w:r w:rsidR="005C326F">
              <w:rPr>
                <w:color w:val="1D2228"/>
              </w:rPr>
              <w:t xml:space="preserve">. </w:t>
            </w:r>
            <w:r w:rsidR="00954C9F">
              <w:rPr>
                <w:color w:val="1D2228"/>
              </w:rPr>
              <w:t>Sadly,</w:t>
            </w:r>
            <w:r w:rsidR="005C326F">
              <w:rPr>
                <w:color w:val="1D2228"/>
              </w:rPr>
              <w:t xml:space="preserve"> the deaths of Jim Andreassen and Gordon Lightfoot.</w:t>
            </w:r>
            <w:r w:rsidR="006F78BD">
              <w:rPr>
                <w:color w:val="1D2228"/>
              </w:rPr>
              <w:t xml:space="preserve"> </w:t>
            </w:r>
          </w:p>
          <w:p w14:paraId="3F9CB70B" w14:textId="77777777" w:rsidR="008F066D" w:rsidRDefault="008F066D" w:rsidP="00A547A5">
            <w:pPr>
              <w:rPr>
                <w:color w:val="1D2228"/>
              </w:rPr>
            </w:pPr>
          </w:p>
          <w:p w14:paraId="029A49E9" w14:textId="66D7F38E" w:rsidR="008A3525" w:rsidRDefault="007C48F1" w:rsidP="00A547A5">
            <w:pPr>
              <w:rPr>
                <w:b/>
                <w:bCs/>
                <w:color w:val="1D2228"/>
                <w:u w:val="single"/>
              </w:rPr>
            </w:pPr>
            <w:r w:rsidRPr="007C48F1">
              <w:rPr>
                <w:b/>
                <w:bCs/>
                <w:color w:val="1D2228"/>
                <w:u w:val="single"/>
              </w:rPr>
              <w:t>Foundation Moment</w:t>
            </w:r>
          </w:p>
          <w:p w14:paraId="57895DC1" w14:textId="1F91A343" w:rsidR="007C48F1" w:rsidRDefault="007C48F1" w:rsidP="00A547A5">
            <w:pPr>
              <w:rPr>
                <w:color w:val="1D2228"/>
              </w:rPr>
            </w:pPr>
            <w:r>
              <w:rPr>
                <w:color w:val="1D2228"/>
              </w:rPr>
              <w:t xml:space="preserve">Rob </w:t>
            </w:r>
            <w:r w:rsidR="008A3525">
              <w:rPr>
                <w:color w:val="1D2228"/>
              </w:rPr>
              <w:t xml:space="preserve">spoke about the </w:t>
            </w:r>
            <w:r w:rsidR="008F066D">
              <w:rPr>
                <w:color w:val="1D2228"/>
              </w:rPr>
              <w:t>Foundation Grant Advisors who can help clubs navigate the rules and documents to arrange Global Grants.</w:t>
            </w:r>
          </w:p>
          <w:p w14:paraId="4986AC7A" w14:textId="77777777" w:rsidR="007A27E7" w:rsidRPr="007C48F1" w:rsidRDefault="007A27E7" w:rsidP="00A547A5">
            <w:pPr>
              <w:rPr>
                <w:color w:val="1D2228"/>
              </w:rPr>
            </w:pPr>
          </w:p>
          <w:p w14:paraId="7D2B8B69" w14:textId="4AFB8712" w:rsidR="004B47AD" w:rsidRPr="002765F3" w:rsidRDefault="0058099B" w:rsidP="00A547A5">
            <w:pPr>
              <w:rPr>
                <w:rFonts w:eastAsia="Times New Roman" w:cstheme="minorHAnsi"/>
                <w:b/>
                <w:bCs/>
                <w:u w:val="single"/>
              </w:rPr>
            </w:pPr>
            <w:r w:rsidRPr="002765F3">
              <w:rPr>
                <w:rStyle w:val="Strong"/>
                <w:rFonts w:eastAsia="Times New Roman" w:cstheme="minorHAnsi"/>
                <w:u w:val="single"/>
              </w:rPr>
              <w:t>Announcements</w:t>
            </w:r>
            <w:r w:rsidR="005A213C" w:rsidRPr="002765F3">
              <w:rPr>
                <w:rStyle w:val="Strong"/>
                <w:rFonts w:eastAsia="Times New Roman" w:cstheme="minorHAnsi"/>
                <w:u w:val="single"/>
              </w:rPr>
              <w:t>:</w:t>
            </w:r>
          </w:p>
          <w:p w14:paraId="0BDBB5F2" w14:textId="4E93AB59" w:rsidR="0066116B" w:rsidRDefault="00604551" w:rsidP="00A547A5">
            <w:pPr>
              <w:pStyle w:val="ListParagraph"/>
              <w:numPr>
                <w:ilvl w:val="0"/>
                <w:numId w:val="14"/>
              </w:numPr>
              <w:spacing w:line="259" w:lineRule="auto"/>
              <w:rPr>
                <w:rFonts w:eastAsia="Times New Roman" w:cstheme="minorHAnsi"/>
              </w:rPr>
            </w:pPr>
            <w:r w:rsidRPr="002765F3">
              <w:rPr>
                <w:rFonts w:eastAsia="Times New Roman" w:cstheme="minorHAnsi"/>
                <w:b/>
                <w:bCs/>
              </w:rPr>
              <w:t>Chase the Ace</w:t>
            </w:r>
            <w:r w:rsidR="00B57665">
              <w:rPr>
                <w:rFonts w:eastAsia="Times New Roman" w:cstheme="minorHAnsi"/>
                <w:b/>
                <w:bCs/>
              </w:rPr>
              <w:t xml:space="preserve"> </w:t>
            </w:r>
            <w:r w:rsidR="0066116B">
              <w:rPr>
                <w:rFonts w:eastAsia="Times New Roman" w:cstheme="minorHAnsi"/>
                <w:b/>
                <w:bCs/>
              </w:rPr>
              <w:t>–</w:t>
            </w:r>
            <w:r w:rsidR="0066116B" w:rsidRPr="0066116B">
              <w:rPr>
                <w:rFonts w:eastAsia="Times New Roman" w:cstheme="minorHAnsi"/>
              </w:rPr>
              <w:t xml:space="preserve"> by consensus we agree to top up the winnings of the Reading University to $2</w:t>
            </w:r>
            <w:r w:rsidR="007A27E7">
              <w:rPr>
                <w:rFonts w:eastAsia="Times New Roman" w:cstheme="minorHAnsi"/>
              </w:rPr>
              <w:t>,</w:t>
            </w:r>
            <w:r w:rsidR="0066116B" w:rsidRPr="0066116B">
              <w:rPr>
                <w:rFonts w:eastAsia="Times New Roman" w:cstheme="minorHAnsi"/>
              </w:rPr>
              <w:t>500.</w:t>
            </w:r>
            <w:r w:rsidR="00410931">
              <w:rPr>
                <w:rFonts w:eastAsia="Times New Roman" w:cstheme="minorHAnsi"/>
              </w:rPr>
              <w:t xml:space="preserve"> </w:t>
            </w:r>
          </w:p>
          <w:p w14:paraId="47447D54" w14:textId="122145CF" w:rsidR="00F62111" w:rsidRDefault="00410931" w:rsidP="00A547A5">
            <w:pPr>
              <w:pStyle w:val="ListParagraph"/>
              <w:numPr>
                <w:ilvl w:val="0"/>
                <w:numId w:val="14"/>
              </w:numPr>
              <w:spacing w:line="259" w:lineRule="auto"/>
              <w:rPr>
                <w:rFonts w:eastAsia="Times New Roman" w:cstheme="minorHAnsi"/>
              </w:rPr>
            </w:pPr>
            <w:r>
              <w:rPr>
                <w:rFonts w:eastAsia="Times New Roman" w:cstheme="minorHAnsi"/>
              </w:rPr>
              <w:t xml:space="preserve">Camrose Elks sponsoring STARS will have a draw </w:t>
            </w:r>
            <w:r w:rsidR="00BF6FC9">
              <w:rPr>
                <w:rFonts w:eastAsia="Times New Roman" w:cstheme="minorHAnsi"/>
              </w:rPr>
              <w:t>tomorrow</w:t>
            </w:r>
            <w:r w:rsidR="006B4726">
              <w:rPr>
                <w:rFonts w:eastAsia="Times New Roman" w:cstheme="minorHAnsi"/>
              </w:rPr>
              <w:t xml:space="preserve"> for Chase the Ace</w:t>
            </w:r>
            <w:r w:rsidR="00A4669E">
              <w:rPr>
                <w:rFonts w:eastAsia="Times New Roman" w:cstheme="minorHAnsi"/>
              </w:rPr>
              <w:t xml:space="preserve"> with </w:t>
            </w:r>
            <w:r w:rsidR="00B57665">
              <w:rPr>
                <w:rFonts w:eastAsia="Times New Roman" w:cstheme="minorHAnsi"/>
              </w:rPr>
              <w:t xml:space="preserve">6 cards left. </w:t>
            </w:r>
            <w:r w:rsidR="00DA0255">
              <w:rPr>
                <w:rFonts w:eastAsia="Times New Roman" w:cstheme="minorHAnsi"/>
              </w:rPr>
              <w:t xml:space="preserve">The main prize is </w:t>
            </w:r>
            <w:r w:rsidR="00A4669E">
              <w:rPr>
                <w:rFonts w:eastAsia="Times New Roman" w:cstheme="minorHAnsi"/>
              </w:rPr>
              <w:t>$</w:t>
            </w:r>
            <w:r w:rsidR="006E2BA6">
              <w:rPr>
                <w:rFonts w:eastAsia="Times New Roman" w:cstheme="minorHAnsi"/>
              </w:rPr>
              <w:t>32</w:t>
            </w:r>
            <w:r w:rsidR="00E76FA0">
              <w:rPr>
                <w:rFonts w:eastAsia="Times New Roman" w:cstheme="minorHAnsi"/>
              </w:rPr>
              <w:t>,</w:t>
            </w:r>
            <w:r w:rsidR="00A4669E">
              <w:rPr>
                <w:rFonts w:eastAsia="Times New Roman" w:cstheme="minorHAnsi"/>
              </w:rPr>
              <w:t>575 plus 20% of sales if the Ace is drawn.</w:t>
            </w:r>
            <w:r w:rsidR="0066116B">
              <w:rPr>
                <w:rFonts w:eastAsia="Times New Roman" w:cstheme="minorHAnsi"/>
              </w:rPr>
              <w:t xml:space="preserve"> </w:t>
            </w:r>
          </w:p>
          <w:p w14:paraId="7EB93812" w14:textId="33577C7F" w:rsidR="008F2E45" w:rsidRPr="00931C38" w:rsidRDefault="00D012A7" w:rsidP="00931C38">
            <w:pPr>
              <w:pStyle w:val="ListParagraph"/>
              <w:numPr>
                <w:ilvl w:val="0"/>
                <w:numId w:val="14"/>
              </w:numPr>
              <w:spacing w:line="259" w:lineRule="auto"/>
              <w:rPr>
                <w:rFonts w:eastAsia="Times New Roman" w:cstheme="minorHAnsi"/>
              </w:rPr>
            </w:pPr>
            <w:r>
              <w:rPr>
                <w:rFonts w:eastAsia="Times New Roman" w:cstheme="minorHAnsi"/>
              </w:rPr>
              <w:t xml:space="preserve">Robyn Gray Memorial Scholarship – the committee of Chris, Rob and </w:t>
            </w:r>
            <w:r w:rsidR="005C345F">
              <w:rPr>
                <w:rFonts w:eastAsia="Times New Roman" w:cstheme="minorHAnsi"/>
              </w:rPr>
              <w:t xml:space="preserve">Harry said that the candidates who applied were all impressive. They have chosen Thanhhai Nguyen and Janaya </w:t>
            </w:r>
            <w:r w:rsidR="007A27E7">
              <w:rPr>
                <w:rFonts w:eastAsia="Times New Roman" w:cstheme="minorHAnsi"/>
              </w:rPr>
              <w:t>Iverson</w:t>
            </w:r>
            <w:r w:rsidR="005C345F">
              <w:rPr>
                <w:rFonts w:eastAsia="Times New Roman" w:cstheme="minorHAnsi"/>
              </w:rPr>
              <w:t xml:space="preserve"> as the recipients this year. A motion affirming this was passed.</w:t>
            </w:r>
          </w:p>
          <w:p w14:paraId="64107D51" w14:textId="1A276FFB" w:rsidR="00E50193" w:rsidRDefault="002F4BB3" w:rsidP="00FD7BB5">
            <w:pPr>
              <w:pStyle w:val="ListParagraph"/>
              <w:numPr>
                <w:ilvl w:val="0"/>
                <w:numId w:val="14"/>
              </w:numPr>
              <w:spacing w:line="259" w:lineRule="auto"/>
              <w:rPr>
                <w:rFonts w:eastAsia="Times New Roman" w:cstheme="minorHAnsi"/>
              </w:rPr>
            </w:pPr>
            <w:r>
              <w:rPr>
                <w:rFonts w:eastAsia="Times New Roman" w:cstheme="minorHAnsi"/>
              </w:rPr>
              <w:t xml:space="preserve">May </w:t>
            </w:r>
            <w:r w:rsidR="00E50193">
              <w:rPr>
                <w:rFonts w:eastAsia="Times New Roman" w:cstheme="minorHAnsi"/>
              </w:rPr>
              <w:t>8 at</w:t>
            </w:r>
            <w:r w:rsidR="00931C38">
              <w:rPr>
                <w:rFonts w:eastAsia="Times New Roman" w:cstheme="minorHAnsi"/>
              </w:rPr>
              <w:t xml:space="preserve"> 3 pm in the Boardroom of the Camrose Police Service</w:t>
            </w:r>
            <w:r w:rsidR="007A27E7">
              <w:rPr>
                <w:rFonts w:eastAsia="Times New Roman" w:cstheme="minorHAnsi"/>
              </w:rPr>
              <w:t>,</w:t>
            </w:r>
            <w:r w:rsidR="007850B3">
              <w:rPr>
                <w:rFonts w:eastAsia="Times New Roman" w:cstheme="minorHAnsi"/>
              </w:rPr>
              <w:t xml:space="preserve"> the Booster</w:t>
            </w:r>
            <w:r w:rsidR="00931C38">
              <w:rPr>
                <w:rFonts w:eastAsia="Times New Roman" w:cstheme="minorHAnsi"/>
              </w:rPr>
              <w:t xml:space="preserve"> will </w:t>
            </w:r>
            <w:r w:rsidR="00165C95">
              <w:rPr>
                <w:rFonts w:eastAsia="Times New Roman" w:cstheme="minorHAnsi"/>
              </w:rPr>
              <w:t xml:space="preserve">take pictures in support of our Flag Program. The scholarship recipients will be asked to attend. </w:t>
            </w:r>
            <w:r w:rsidR="00BA3813">
              <w:rPr>
                <w:rFonts w:eastAsia="Times New Roman" w:cstheme="minorHAnsi"/>
              </w:rPr>
              <w:t>Alan, Harry</w:t>
            </w:r>
            <w:r w:rsidR="00E50193">
              <w:rPr>
                <w:rFonts w:eastAsia="Times New Roman" w:cstheme="minorHAnsi"/>
              </w:rPr>
              <w:t>,</w:t>
            </w:r>
            <w:r w:rsidR="00BA3813">
              <w:rPr>
                <w:rFonts w:eastAsia="Times New Roman" w:cstheme="minorHAnsi"/>
              </w:rPr>
              <w:t xml:space="preserve"> and John will attend.</w:t>
            </w:r>
          </w:p>
          <w:p w14:paraId="4883ED0C" w14:textId="65FF73E2" w:rsidR="00FD7BB5" w:rsidRPr="00A906D2" w:rsidRDefault="00E50193" w:rsidP="00A906D2">
            <w:pPr>
              <w:pStyle w:val="ListParagraph"/>
              <w:numPr>
                <w:ilvl w:val="0"/>
                <w:numId w:val="14"/>
              </w:numPr>
              <w:spacing w:line="259" w:lineRule="auto"/>
              <w:rPr>
                <w:rFonts w:eastAsia="Times New Roman" w:cstheme="minorHAnsi"/>
              </w:rPr>
            </w:pPr>
            <w:r>
              <w:rPr>
                <w:rFonts w:eastAsia="Times New Roman" w:cstheme="minorHAnsi"/>
              </w:rPr>
              <w:t xml:space="preserve">Ads will be </w:t>
            </w:r>
            <w:r w:rsidR="0072762D">
              <w:rPr>
                <w:rFonts w:eastAsia="Times New Roman" w:cstheme="minorHAnsi"/>
              </w:rPr>
              <w:t>placed this</w:t>
            </w:r>
            <w:r>
              <w:rPr>
                <w:rFonts w:eastAsia="Times New Roman" w:cstheme="minorHAnsi"/>
              </w:rPr>
              <w:t xml:space="preserve"> week and next in the Booster and Camrose Mo</w:t>
            </w:r>
            <w:r w:rsidR="0072762D">
              <w:rPr>
                <w:rFonts w:eastAsia="Times New Roman" w:cstheme="minorHAnsi"/>
              </w:rPr>
              <w:t>rning New</w:t>
            </w:r>
            <w:r w:rsidR="009A41AE">
              <w:rPr>
                <w:rFonts w:eastAsia="Times New Roman" w:cstheme="minorHAnsi"/>
              </w:rPr>
              <w:t>s</w:t>
            </w:r>
            <w:r w:rsidR="0072762D">
              <w:rPr>
                <w:rFonts w:eastAsia="Times New Roman" w:cstheme="minorHAnsi"/>
              </w:rPr>
              <w:t xml:space="preserve"> for the Flag Program. </w:t>
            </w:r>
            <w:r w:rsidR="00B71DCE">
              <w:rPr>
                <w:rFonts w:eastAsia="Times New Roman" w:cstheme="minorHAnsi"/>
              </w:rPr>
              <w:t>John has sent emails to all previous subscri</w:t>
            </w:r>
            <w:r w:rsidR="009A41AE">
              <w:rPr>
                <w:rFonts w:eastAsia="Times New Roman" w:cstheme="minorHAnsi"/>
              </w:rPr>
              <w:t>bers</w:t>
            </w:r>
            <w:r w:rsidR="00AC17A9">
              <w:rPr>
                <w:rFonts w:eastAsia="Times New Roman" w:cstheme="minorHAnsi"/>
              </w:rPr>
              <w:t>. He</w:t>
            </w:r>
            <w:r w:rsidR="0072762D">
              <w:rPr>
                <w:rFonts w:eastAsia="Times New Roman" w:cstheme="minorHAnsi"/>
              </w:rPr>
              <w:t xml:space="preserve"> </w:t>
            </w:r>
            <w:r w:rsidR="00A906D2">
              <w:rPr>
                <w:rFonts w:eastAsia="Times New Roman" w:cstheme="minorHAnsi"/>
              </w:rPr>
              <w:t>has about</w:t>
            </w:r>
            <w:r w:rsidR="003628B6">
              <w:rPr>
                <w:rFonts w:eastAsia="Times New Roman" w:cstheme="minorHAnsi"/>
              </w:rPr>
              <w:t xml:space="preserve"> </w:t>
            </w:r>
            <w:r w:rsidR="00A906D2">
              <w:rPr>
                <w:rFonts w:eastAsia="Times New Roman" w:cstheme="minorHAnsi"/>
              </w:rPr>
              <w:t>75 subscriptions so far.</w:t>
            </w:r>
          </w:p>
          <w:p w14:paraId="2BFB1D56" w14:textId="77241FAA" w:rsidR="00750970" w:rsidRPr="00AC07A5" w:rsidRDefault="00750970" w:rsidP="00A547A5">
            <w:pPr>
              <w:pStyle w:val="ListParagraph"/>
              <w:numPr>
                <w:ilvl w:val="0"/>
                <w:numId w:val="14"/>
              </w:numPr>
              <w:spacing w:line="259" w:lineRule="auto"/>
              <w:rPr>
                <w:rFonts w:eastAsia="Times New Roman" w:cstheme="minorHAnsi"/>
                <w:u w:val="single"/>
              </w:rPr>
            </w:pPr>
            <w:r>
              <w:rPr>
                <w:rFonts w:eastAsia="Times New Roman" w:cstheme="minorHAnsi"/>
              </w:rPr>
              <w:t xml:space="preserve">Alan will report on the District Conference held last weekend at Jasper at </w:t>
            </w:r>
            <w:r w:rsidR="00AC17A9">
              <w:rPr>
                <w:rFonts w:eastAsia="Times New Roman" w:cstheme="minorHAnsi"/>
              </w:rPr>
              <w:t xml:space="preserve">our next </w:t>
            </w:r>
            <w:r>
              <w:rPr>
                <w:rFonts w:eastAsia="Times New Roman" w:cstheme="minorHAnsi"/>
              </w:rPr>
              <w:t xml:space="preserve">meeting.  </w:t>
            </w:r>
          </w:p>
          <w:p w14:paraId="2425F072" w14:textId="0EE4FA42" w:rsidR="00AC07A5" w:rsidRPr="000F5022" w:rsidRDefault="000F5022" w:rsidP="00A547A5">
            <w:pPr>
              <w:pStyle w:val="ListParagraph"/>
              <w:numPr>
                <w:ilvl w:val="0"/>
                <w:numId w:val="14"/>
              </w:numPr>
              <w:spacing w:line="259" w:lineRule="auto"/>
              <w:rPr>
                <w:rFonts w:eastAsia="Times New Roman" w:cstheme="minorHAnsi"/>
              </w:rPr>
            </w:pPr>
            <w:r w:rsidRPr="000F5022">
              <w:rPr>
                <w:rFonts w:eastAsia="Times New Roman" w:cstheme="minorHAnsi"/>
              </w:rPr>
              <w:t>The Wor</w:t>
            </w:r>
            <w:r>
              <w:rPr>
                <w:rFonts w:eastAsia="Times New Roman" w:cstheme="minorHAnsi"/>
              </w:rPr>
              <w:t>ld</w:t>
            </w:r>
            <w:r w:rsidRPr="000F5022">
              <w:rPr>
                <w:rFonts w:eastAsia="Times New Roman" w:cstheme="minorHAnsi"/>
              </w:rPr>
              <w:t xml:space="preserve"> Rotary </w:t>
            </w:r>
            <w:r>
              <w:rPr>
                <w:rFonts w:eastAsia="Times New Roman" w:cstheme="minorHAnsi"/>
              </w:rPr>
              <w:t>Convention will be held in Melbourne Australia</w:t>
            </w:r>
            <w:r w:rsidR="0015395A">
              <w:rPr>
                <w:rFonts w:eastAsia="Times New Roman" w:cstheme="minorHAnsi"/>
              </w:rPr>
              <w:t xml:space="preserve"> May 27 to 31.</w:t>
            </w:r>
          </w:p>
          <w:p w14:paraId="62275230" w14:textId="5F473E60" w:rsidR="004B65F5" w:rsidRPr="004B65F5" w:rsidRDefault="005F0AA4" w:rsidP="00A547A5">
            <w:pPr>
              <w:pStyle w:val="ListParagraph"/>
              <w:numPr>
                <w:ilvl w:val="0"/>
                <w:numId w:val="14"/>
              </w:numPr>
              <w:spacing w:line="259" w:lineRule="auto"/>
              <w:rPr>
                <w:rFonts w:eastAsia="Times New Roman" w:cstheme="minorHAnsi"/>
                <w:b/>
                <w:bCs/>
                <w:u w:val="single"/>
              </w:rPr>
            </w:pPr>
            <w:r>
              <w:rPr>
                <w:rFonts w:eastAsia="Times New Roman" w:cstheme="minorHAnsi"/>
                <w:b/>
                <w:bCs/>
              </w:rPr>
              <w:t xml:space="preserve">Our Next Meeting is </w:t>
            </w:r>
            <w:r w:rsidR="0015395A">
              <w:rPr>
                <w:rFonts w:eastAsia="Times New Roman" w:cstheme="minorHAnsi"/>
                <w:b/>
                <w:bCs/>
              </w:rPr>
              <w:t>Monday</w:t>
            </w:r>
            <w:r w:rsidR="004B65F5" w:rsidRPr="004B65F5">
              <w:rPr>
                <w:rFonts w:eastAsia="Times New Roman" w:cstheme="minorHAnsi"/>
                <w:b/>
                <w:bCs/>
              </w:rPr>
              <w:t xml:space="preserve"> May </w:t>
            </w:r>
            <w:r w:rsidR="0015395A">
              <w:rPr>
                <w:rFonts w:eastAsia="Times New Roman" w:cstheme="minorHAnsi"/>
                <w:b/>
                <w:bCs/>
              </w:rPr>
              <w:t>8</w:t>
            </w:r>
            <w:r w:rsidR="004B65F5" w:rsidRPr="004B65F5">
              <w:rPr>
                <w:rFonts w:eastAsia="Times New Roman" w:cstheme="minorHAnsi"/>
                <w:b/>
                <w:bCs/>
              </w:rPr>
              <w:t xml:space="preserve"> at </w:t>
            </w:r>
            <w:r>
              <w:rPr>
                <w:rFonts w:eastAsia="Times New Roman" w:cstheme="minorHAnsi"/>
                <w:b/>
                <w:bCs/>
              </w:rPr>
              <w:t>6</w:t>
            </w:r>
            <w:r w:rsidR="004B65F5" w:rsidRPr="004B65F5">
              <w:rPr>
                <w:rFonts w:eastAsia="Times New Roman" w:cstheme="minorHAnsi"/>
                <w:b/>
                <w:bCs/>
              </w:rPr>
              <w:t xml:space="preserve"> </w:t>
            </w:r>
            <w:r>
              <w:rPr>
                <w:rFonts w:eastAsia="Times New Roman" w:cstheme="minorHAnsi"/>
                <w:b/>
                <w:bCs/>
              </w:rPr>
              <w:t>p</w:t>
            </w:r>
            <w:r w:rsidR="004B65F5" w:rsidRPr="004B65F5">
              <w:rPr>
                <w:rFonts w:eastAsia="Times New Roman" w:cstheme="minorHAnsi"/>
                <w:b/>
                <w:bCs/>
              </w:rPr>
              <w:t xml:space="preserve">m </w:t>
            </w:r>
            <w:r>
              <w:rPr>
                <w:rFonts w:eastAsia="Times New Roman" w:cstheme="minorHAnsi"/>
                <w:b/>
                <w:bCs/>
              </w:rPr>
              <w:t>with the Rotary Club of Camrose at the Norsemen</w:t>
            </w:r>
            <w:r w:rsidR="009A41AE">
              <w:rPr>
                <w:rFonts w:eastAsia="Times New Roman" w:cstheme="minorHAnsi"/>
                <w:b/>
                <w:bCs/>
              </w:rPr>
              <w:t xml:space="preserve"> I</w:t>
            </w:r>
            <w:r w:rsidR="00512AAB">
              <w:rPr>
                <w:rFonts w:eastAsia="Times New Roman" w:cstheme="minorHAnsi"/>
                <w:b/>
                <w:bCs/>
              </w:rPr>
              <w:t>nn</w:t>
            </w:r>
            <w:r w:rsidR="004B65F5" w:rsidRPr="004B65F5">
              <w:rPr>
                <w:rFonts w:eastAsia="Times New Roman" w:cstheme="minorHAnsi"/>
                <w:b/>
                <w:bCs/>
              </w:rPr>
              <w:t xml:space="preserve">. </w:t>
            </w:r>
            <w:r w:rsidR="00BD56FF">
              <w:rPr>
                <w:rFonts w:eastAsia="Times New Roman" w:cstheme="minorHAnsi"/>
                <w:b/>
                <w:bCs/>
              </w:rPr>
              <w:t>Dr. Jane</w:t>
            </w:r>
            <w:r w:rsidR="00AE37C0">
              <w:rPr>
                <w:rFonts w:eastAsia="Times New Roman"/>
                <w:lang w:eastAsia="en-GB"/>
              </w:rPr>
              <w:t xml:space="preserve"> </w:t>
            </w:r>
            <w:r w:rsidR="00AE37C0" w:rsidRPr="00AE37C0">
              <w:rPr>
                <w:rFonts w:eastAsia="Times New Roman"/>
                <w:b/>
                <w:bCs/>
                <w:lang w:eastAsia="en-GB"/>
              </w:rPr>
              <w:t>Gainer</w:t>
            </w:r>
            <w:r w:rsidR="00BD56FF">
              <w:rPr>
                <w:rFonts w:eastAsia="Times New Roman" w:cstheme="minorHAnsi"/>
                <w:b/>
                <w:bCs/>
              </w:rPr>
              <w:t xml:space="preserve"> </w:t>
            </w:r>
            <w:r w:rsidR="004B65F5" w:rsidRPr="004B65F5">
              <w:rPr>
                <w:rFonts w:eastAsia="Times New Roman" w:cstheme="minorHAnsi"/>
                <w:b/>
                <w:bCs/>
              </w:rPr>
              <w:t>will be guest</w:t>
            </w:r>
            <w:r w:rsidR="004B65F5">
              <w:rPr>
                <w:rFonts w:eastAsia="Times New Roman" w:cstheme="minorHAnsi"/>
              </w:rPr>
              <w:t xml:space="preserve"> </w:t>
            </w:r>
            <w:r w:rsidR="004B65F5" w:rsidRPr="004B65F5">
              <w:rPr>
                <w:rFonts w:eastAsia="Times New Roman" w:cstheme="minorHAnsi"/>
                <w:b/>
                <w:bCs/>
              </w:rPr>
              <w:t>speaker.</w:t>
            </w:r>
          </w:p>
          <w:p w14:paraId="17350C5C" w14:textId="77777777" w:rsidR="00BA2035" w:rsidRPr="00CF0FE5" w:rsidRDefault="00BA2035" w:rsidP="00A547A5">
            <w:pPr>
              <w:pStyle w:val="ListParagraph"/>
              <w:spacing w:line="259" w:lineRule="auto"/>
              <w:rPr>
                <w:rFonts w:eastAsia="Times New Roman" w:cstheme="minorHAnsi"/>
                <w:u w:val="single"/>
              </w:rPr>
            </w:pPr>
          </w:p>
          <w:p w14:paraId="071EF7F9" w14:textId="08079170" w:rsidR="001D4078" w:rsidRPr="00BA2035" w:rsidRDefault="00CF0FE5" w:rsidP="00A547A5">
            <w:pPr>
              <w:spacing w:line="259" w:lineRule="auto"/>
              <w:rPr>
                <w:rFonts w:eastAsia="Times New Roman" w:cstheme="minorHAnsi"/>
              </w:rPr>
            </w:pPr>
            <w:r w:rsidRPr="00BA2035">
              <w:rPr>
                <w:rFonts w:eastAsia="Times New Roman" w:cstheme="minorHAnsi"/>
              </w:rPr>
              <w:t xml:space="preserve">We </w:t>
            </w:r>
            <w:r w:rsidR="00BA2035" w:rsidRPr="00BA2035">
              <w:rPr>
                <w:rFonts w:eastAsia="Times New Roman" w:cstheme="minorHAnsi"/>
              </w:rPr>
              <w:t xml:space="preserve">closed singing the </w:t>
            </w:r>
            <w:r w:rsidR="00BA2035" w:rsidRPr="00512AAB">
              <w:rPr>
                <w:rFonts w:eastAsia="Times New Roman" w:cstheme="minorHAnsi"/>
                <w:i/>
                <w:iCs/>
              </w:rPr>
              <w:t>Four Way Test</w:t>
            </w:r>
            <w:r w:rsidR="00512AAB">
              <w:rPr>
                <w:rFonts w:eastAsia="Times New Roman" w:cstheme="minorHAnsi"/>
                <w:i/>
                <w:iCs/>
              </w:rPr>
              <w:t>.</w:t>
            </w:r>
          </w:p>
          <w:p w14:paraId="1E008152" w14:textId="31C26296" w:rsidR="001D4078" w:rsidRPr="001D4078" w:rsidRDefault="001D4078" w:rsidP="00A547A5">
            <w:pPr>
              <w:spacing w:line="259" w:lineRule="auto"/>
              <w:rPr>
                <w:rFonts w:eastAsia="Times New Roman" w:cstheme="minorHAnsi"/>
              </w:rPr>
            </w:pPr>
          </w:p>
          <w:p w14:paraId="3213838A" w14:textId="059DDE82" w:rsidR="00025CB9" w:rsidRPr="00512AAB" w:rsidRDefault="00025CB9" w:rsidP="00A547A5">
            <w:pPr>
              <w:ind w:left="720"/>
              <w:jc w:val="center"/>
              <w:rPr>
                <w:rFonts w:eastAsia="Times New Roman" w:cstheme="minorHAnsi"/>
                <w:sz w:val="24"/>
                <w:szCs w:val="24"/>
              </w:rPr>
            </w:pPr>
            <w:r w:rsidRPr="00512AAB">
              <w:rPr>
                <w:rStyle w:val="Strong"/>
                <w:rFonts w:eastAsia="Times New Roman" w:cstheme="minorHAnsi"/>
                <w:sz w:val="24"/>
                <w:szCs w:val="24"/>
              </w:rPr>
              <w:t>ROTARY JOINS LEADERS | ROTARIANS SHARE IDEAS | ROTARIANS TAKE ACTION</w:t>
            </w:r>
          </w:p>
        </w:tc>
      </w:tr>
      <w:tr w:rsidR="009E0FA3" w14:paraId="4B6F910F" w14:textId="77777777" w:rsidTr="00A547A5">
        <w:trPr>
          <w:tblCellSpacing w:w="15" w:type="dxa"/>
        </w:trPr>
        <w:tc>
          <w:tcPr>
            <w:tcW w:w="4967" w:type="pct"/>
            <w:tcMar>
              <w:top w:w="15" w:type="dxa"/>
              <w:left w:w="15" w:type="dxa"/>
              <w:bottom w:w="15" w:type="dxa"/>
              <w:right w:w="15" w:type="dxa"/>
            </w:tcMar>
            <w:vAlign w:val="center"/>
          </w:tcPr>
          <w:p w14:paraId="47957328" w14:textId="77777777" w:rsidR="002854C0" w:rsidRDefault="002854C0" w:rsidP="00A547A5">
            <w:pPr>
              <w:rPr>
                <w:rFonts w:eastAsia="Times New Roman"/>
              </w:rPr>
            </w:pPr>
          </w:p>
        </w:tc>
      </w:tr>
    </w:tbl>
    <w:p w14:paraId="54AF7497" w14:textId="604C5720" w:rsidR="00356DCE" w:rsidRDefault="00356DCE"/>
    <w:p w14:paraId="64379585" w14:textId="77777777" w:rsidR="00F92791" w:rsidRPr="00F92791" w:rsidRDefault="00F92791" w:rsidP="00F92791">
      <w:pPr>
        <w:jc w:val="center"/>
      </w:pPr>
    </w:p>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9"/>
  </w:num>
  <w:num w:numId="2" w16cid:durableId="970332033">
    <w:abstractNumId w:val="15"/>
  </w:num>
  <w:num w:numId="3" w16cid:durableId="1957785746">
    <w:abstractNumId w:val="17"/>
  </w:num>
  <w:num w:numId="4" w16cid:durableId="831063429">
    <w:abstractNumId w:val="8"/>
  </w:num>
  <w:num w:numId="5" w16cid:durableId="1843229737">
    <w:abstractNumId w:val="12"/>
  </w:num>
  <w:num w:numId="6" w16cid:durableId="1241017378">
    <w:abstractNumId w:val="0"/>
  </w:num>
  <w:num w:numId="7" w16cid:durableId="1719161077">
    <w:abstractNumId w:val="6"/>
  </w:num>
  <w:num w:numId="8" w16cid:durableId="1018848420">
    <w:abstractNumId w:val="7"/>
  </w:num>
  <w:num w:numId="9" w16cid:durableId="2089182986">
    <w:abstractNumId w:val="11"/>
  </w:num>
  <w:num w:numId="10" w16cid:durableId="982084393">
    <w:abstractNumId w:val="10"/>
  </w:num>
  <w:num w:numId="11" w16cid:durableId="128984597">
    <w:abstractNumId w:val="14"/>
  </w:num>
  <w:num w:numId="12" w16cid:durableId="1870797015">
    <w:abstractNumId w:val="16"/>
  </w:num>
  <w:num w:numId="13" w16cid:durableId="893199760">
    <w:abstractNumId w:val="18"/>
  </w:num>
  <w:num w:numId="14" w16cid:durableId="220529617">
    <w:abstractNumId w:val="1"/>
  </w:num>
  <w:num w:numId="15" w16cid:durableId="740759388">
    <w:abstractNumId w:val="2"/>
  </w:num>
  <w:num w:numId="16" w16cid:durableId="1733498841">
    <w:abstractNumId w:val="3"/>
  </w:num>
  <w:num w:numId="17" w16cid:durableId="1719552552">
    <w:abstractNumId w:val="5"/>
  </w:num>
  <w:num w:numId="18" w16cid:durableId="1638559840">
    <w:abstractNumId w:val="13"/>
  </w:num>
  <w:num w:numId="19" w16cid:durableId="1154103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11A59"/>
    <w:rsid w:val="00011A81"/>
    <w:rsid w:val="000141C9"/>
    <w:rsid w:val="0001583C"/>
    <w:rsid w:val="000159BC"/>
    <w:rsid w:val="00017400"/>
    <w:rsid w:val="00017DB3"/>
    <w:rsid w:val="000218FF"/>
    <w:rsid w:val="00021F95"/>
    <w:rsid w:val="00022158"/>
    <w:rsid w:val="000246C8"/>
    <w:rsid w:val="000254C8"/>
    <w:rsid w:val="000257F8"/>
    <w:rsid w:val="00025B12"/>
    <w:rsid w:val="00025CB9"/>
    <w:rsid w:val="00025F7E"/>
    <w:rsid w:val="0002670E"/>
    <w:rsid w:val="00026E07"/>
    <w:rsid w:val="00027060"/>
    <w:rsid w:val="000273E8"/>
    <w:rsid w:val="00033A1C"/>
    <w:rsid w:val="0003520B"/>
    <w:rsid w:val="00035A55"/>
    <w:rsid w:val="000369BA"/>
    <w:rsid w:val="00040401"/>
    <w:rsid w:val="00040816"/>
    <w:rsid w:val="00041405"/>
    <w:rsid w:val="00041584"/>
    <w:rsid w:val="00041CC7"/>
    <w:rsid w:val="00042A46"/>
    <w:rsid w:val="0004369D"/>
    <w:rsid w:val="00047859"/>
    <w:rsid w:val="00051D1B"/>
    <w:rsid w:val="000522F6"/>
    <w:rsid w:val="00054874"/>
    <w:rsid w:val="00054B51"/>
    <w:rsid w:val="0006044C"/>
    <w:rsid w:val="00063380"/>
    <w:rsid w:val="00063D11"/>
    <w:rsid w:val="00067FB1"/>
    <w:rsid w:val="000702B2"/>
    <w:rsid w:val="000718EB"/>
    <w:rsid w:val="00074D61"/>
    <w:rsid w:val="00074DF6"/>
    <w:rsid w:val="0007600B"/>
    <w:rsid w:val="00077640"/>
    <w:rsid w:val="000776DA"/>
    <w:rsid w:val="00080B40"/>
    <w:rsid w:val="000824E6"/>
    <w:rsid w:val="000828F8"/>
    <w:rsid w:val="0008329C"/>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79F7"/>
    <w:rsid w:val="000A7A0D"/>
    <w:rsid w:val="000B0687"/>
    <w:rsid w:val="000B06D3"/>
    <w:rsid w:val="000B073E"/>
    <w:rsid w:val="000B237B"/>
    <w:rsid w:val="000B2882"/>
    <w:rsid w:val="000B2AC8"/>
    <w:rsid w:val="000B2E12"/>
    <w:rsid w:val="000B425E"/>
    <w:rsid w:val="000B58F3"/>
    <w:rsid w:val="000B5A83"/>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E0376"/>
    <w:rsid w:val="000E166C"/>
    <w:rsid w:val="000E2137"/>
    <w:rsid w:val="000E3E70"/>
    <w:rsid w:val="000E5A92"/>
    <w:rsid w:val="000E5DB2"/>
    <w:rsid w:val="000E67C9"/>
    <w:rsid w:val="000F1C69"/>
    <w:rsid w:val="000F4015"/>
    <w:rsid w:val="000F4557"/>
    <w:rsid w:val="000F4FB6"/>
    <w:rsid w:val="000F5022"/>
    <w:rsid w:val="000F513C"/>
    <w:rsid w:val="000F5878"/>
    <w:rsid w:val="00102D59"/>
    <w:rsid w:val="00103008"/>
    <w:rsid w:val="00103199"/>
    <w:rsid w:val="00104188"/>
    <w:rsid w:val="00113804"/>
    <w:rsid w:val="00115B9D"/>
    <w:rsid w:val="001175E3"/>
    <w:rsid w:val="00120696"/>
    <w:rsid w:val="0012163A"/>
    <w:rsid w:val="00123FBC"/>
    <w:rsid w:val="00130531"/>
    <w:rsid w:val="0013239E"/>
    <w:rsid w:val="00133EE6"/>
    <w:rsid w:val="00134A62"/>
    <w:rsid w:val="00135F3A"/>
    <w:rsid w:val="00136CB7"/>
    <w:rsid w:val="00136E53"/>
    <w:rsid w:val="00137964"/>
    <w:rsid w:val="001408D3"/>
    <w:rsid w:val="0014209B"/>
    <w:rsid w:val="00142402"/>
    <w:rsid w:val="001424B6"/>
    <w:rsid w:val="00145BFF"/>
    <w:rsid w:val="00146992"/>
    <w:rsid w:val="00147CC1"/>
    <w:rsid w:val="00147E20"/>
    <w:rsid w:val="00147F87"/>
    <w:rsid w:val="001501E7"/>
    <w:rsid w:val="00150626"/>
    <w:rsid w:val="00151360"/>
    <w:rsid w:val="001513B3"/>
    <w:rsid w:val="00152F14"/>
    <w:rsid w:val="001538A9"/>
    <w:rsid w:val="0015395A"/>
    <w:rsid w:val="00154309"/>
    <w:rsid w:val="001546A7"/>
    <w:rsid w:val="001551DB"/>
    <w:rsid w:val="001565C3"/>
    <w:rsid w:val="001579EB"/>
    <w:rsid w:val="00157B73"/>
    <w:rsid w:val="00157F66"/>
    <w:rsid w:val="00160825"/>
    <w:rsid w:val="00162B7E"/>
    <w:rsid w:val="0016357A"/>
    <w:rsid w:val="00164F11"/>
    <w:rsid w:val="00165098"/>
    <w:rsid w:val="00165C95"/>
    <w:rsid w:val="00165F4B"/>
    <w:rsid w:val="00166D20"/>
    <w:rsid w:val="0017003D"/>
    <w:rsid w:val="001715A0"/>
    <w:rsid w:val="00171CA0"/>
    <w:rsid w:val="00175973"/>
    <w:rsid w:val="001850F1"/>
    <w:rsid w:val="001852BB"/>
    <w:rsid w:val="00185EAE"/>
    <w:rsid w:val="001875EC"/>
    <w:rsid w:val="001903C8"/>
    <w:rsid w:val="00193087"/>
    <w:rsid w:val="00194075"/>
    <w:rsid w:val="00195368"/>
    <w:rsid w:val="001969AF"/>
    <w:rsid w:val="001970E8"/>
    <w:rsid w:val="00197F95"/>
    <w:rsid w:val="001A185D"/>
    <w:rsid w:val="001A45EA"/>
    <w:rsid w:val="001A4B31"/>
    <w:rsid w:val="001A6D06"/>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C99"/>
    <w:rsid w:val="001C423E"/>
    <w:rsid w:val="001C5860"/>
    <w:rsid w:val="001C6E37"/>
    <w:rsid w:val="001C762D"/>
    <w:rsid w:val="001D0471"/>
    <w:rsid w:val="001D17AC"/>
    <w:rsid w:val="001D18E2"/>
    <w:rsid w:val="001D2BCA"/>
    <w:rsid w:val="001D3501"/>
    <w:rsid w:val="001D4078"/>
    <w:rsid w:val="001D613A"/>
    <w:rsid w:val="001D70B5"/>
    <w:rsid w:val="001D736B"/>
    <w:rsid w:val="001D7691"/>
    <w:rsid w:val="001D7712"/>
    <w:rsid w:val="001D7A51"/>
    <w:rsid w:val="001E0F99"/>
    <w:rsid w:val="001E19C5"/>
    <w:rsid w:val="001E2684"/>
    <w:rsid w:val="001E2C52"/>
    <w:rsid w:val="001E4A49"/>
    <w:rsid w:val="001E4EAB"/>
    <w:rsid w:val="001E625A"/>
    <w:rsid w:val="001E6764"/>
    <w:rsid w:val="001F214A"/>
    <w:rsid w:val="001F2EE3"/>
    <w:rsid w:val="001F3AFA"/>
    <w:rsid w:val="001F5025"/>
    <w:rsid w:val="00200889"/>
    <w:rsid w:val="00200948"/>
    <w:rsid w:val="00201CB0"/>
    <w:rsid w:val="00205E1C"/>
    <w:rsid w:val="00210F7B"/>
    <w:rsid w:val="00212794"/>
    <w:rsid w:val="00212DAE"/>
    <w:rsid w:val="00215BC8"/>
    <w:rsid w:val="0022279D"/>
    <w:rsid w:val="00222D5B"/>
    <w:rsid w:val="00223448"/>
    <w:rsid w:val="0022548D"/>
    <w:rsid w:val="00226516"/>
    <w:rsid w:val="00230E5F"/>
    <w:rsid w:val="002310EA"/>
    <w:rsid w:val="00231218"/>
    <w:rsid w:val="002319AF"/>
    <w:rsid w:val="00233BE8"/>
    <w:rsid w:val="00233C99"/>
    <w:rsid w:val="002350E7"/>
    <w:rsid w:val="00235686"/>
    <w:rsid w:val="00235FBE"/>
    <w:rsid w:val="002372F5"/>
    <w:rsid w:val="00237A3E"/>
    <w:rsid w:val="00241379"/>
    <w:rsid w:val="0024237E"/>
    <w:rsid w:val="0024611D"/>
    <w:rsid w:val="002465EF"/>
    <w:rsid w:val="00247D9E"/>
    <w:rsid w:val="0025062F"/>
    <w:rsid w:val="002512BF"/>
    <w:rsid w:val="002545A6"/>
    <w:rsid w:val="00255BC9"/>
    <w:rsid w:val="00256BA1"/>
    <w:rsid w:val="00260963"/>
    <w:rsid w:val="00261C83"/>
    <w:rsid w:val="00263044"/>
    <w:rsid w:val="00267B6A"/>
    <w:rsid w:val="00271296"/>
    <w:rsid w:val="0027176E"/>
    <w:rsid w:val="00271C03"/>
    <w:rsid w:val="00272288"/>
    <w:rsid w:val="00273607"/>
    <w:rsid w:val="00273712"/>
    <w:rsid w:val="002755A8"/>
    <w:rsid w:val="00275CAD"/>
    <w:rsid w:val="002764AB"/>
    <w:rsid w:val="002765F3"/>
    <w:rsid w:val="00276B43"/>
    <w:rsid w:val="00276CC1"/>
    <w:rsid w:val="0027769D"/>
    <w:rsid w:val="0028189A"/>
    <w:rsid w:val="0028375E"/>
    <w:rsid w:val="002845A7"/>
    <w:rsid w:val="00284D4F"/>
    <w:rsid w:val="0028525A"/>
    <w:rsid w:val="002854C0"/>
    <w:rsid w:val="002858CD"/>
    <w:rsid w:val="00286E85"/>
    <w:rsid w:val="00287C5B"/>
    <w:rsid w:val="002901BB"/>
    <w:rsid w:val="00290F42"/>
    <w:rsid w:val="0029224C"/>
    <w:rsid w:val="002929C9"/>
    <w:rsid w:val="00292CCB"/>
    <w:rsid w:val="00292FED"/>
    <w:rsid w:val="00294709"/>
    <w:rsid w:val="00294D04"/>
    <w:rsid w:val="00294F78"/>
    <w:rsid w:val="00295ECE"/>
    <w:rsid w:val="00296553"/>
    <w:rsid w:val="00297815"/>
    <w:rsid w:val="002A0CAA"/>
    <w:rsid w:val="002A1885"/>
    <w:rsid w:val="002A1A7E"/>
    <w:rsid w:val="002A1FC7"/>
    <w:rsid w:val="002A26A1"/>
    <w:rsid w:val="002A484E"/>
    <w:rsid w:val="002A5142"/>
    <w:rsid w:val="002B0148"/>
    <w:rsid w:val="002B19BC"/>
    <w:rsid w:val="002B1BCD"/>
    <w:rsid w:val="002B321F"/>
    <w:rsid w:val="002B5ABE"/>
    <w:rsid w:val="002B6284"/>
    <w:rsid w:val="002B6E0D"/>
    <w:rsid w:val="002C1B1B"/>
    <w:rsid w:val="002C1D70"/>
    <w:rsid w:val="002C1E04"/>
    <w:rsid w:val="002C2D78"/>
    <w:rsid w:val="002C2F38"/>
    <w:rsid w:val="002C5F64"/>
    <w:rsid w:val="002C691D"/>
    <w:rsid w:val="002C6BFB"/>
    <w:rsid w:val="002D2522"/>
    <w:rsid w:val="002D2669"/>
    <w:rsid w:val="002D37E7"/>
    <w:rsid w:val="002D4B10"/>
    <w:rsid w:val="002D5A1D"/>
    <w:rsid w:val="002D69F7"/>
    <w:rsid w:val="002D730F"/>
    <w:rsid w:val="002E0474"/>
    <w:rsid w:val="002E0D33"/>
    <w:rsid w:val="002E233D"/>
    <w:rsid w:val="002E3CEF"/>
    <w:rsid w:val="002E467E"/>
    <w:rsid w:val="002E58E5"/>
    <w:rsid w:val="002E7607"/>
    <w:rsid w:val="002F032F"/>
    <w:rsid w:val="002F1F16"/>
    <w:rsid w:val="002F2B40"/>
    <w:rsid w:val="002F312B"/>
    <w:rsid w:val="002F4906"/>
    <w:rsid w:val="002F4BB3"/>
    <w:rsid w:val="002F5A88"/>
    <w:rsid w:val="00300C48"/>
    <w:rsid w:val="0030118B"/>
    <w:rsid w:val="0030185A"/>
    <w:rsid w:val="00301B09"/>
    <w:rsid w:val="00302172"/>
    <w:rsid w:val="00303099"/>
    <w:rsid w:val="00303581"/>
    <w:rsid w:val="00303E17"/>
    <w:rsid w:val="003043DB"/>
    <w:rsid w:val="00306249"/>
    <w:rsid w:val="003104A5"/>
    <w:rsid w:val="00311B54"/>
    <w:rsid w:val="00314315"/>
    <w:rsid w:val="0031493C"/>
    <w:rsid w:val="0031556F"/>
    <w:rsid w:val="00316A52"/>
    <w:rsid w:val="00316FDD"/>
    <w:rsid w:val="00317E60"/>
    <w:rsid w:val="00320AA0"/>
    <w:rsid w:val="00320D9F"/>
    <w:rsid w:val="0032167E"/>
    <w:rsid w:val="00324EFB"/>
    <w:rsid w:val="00325877"/>
    <w:rsid w:val="00325F83"/>
    <w:rsid w:val="003264A0"/>
    <w:rsid w:val="00326DFF"/>
    <w:rsid w:val="003321E1"/>
    <w:rsid w:val="00332AE9"/>
    <w:rsid w:val="00332FAD"/>
    <w:rsid w:val="0033305F"/>
    <w:rsid w:val="003337B9"/>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616C5"/>
    <w:rsid w:val="003628B6"/>
    <w:rsid w:val="00362B04"/>
    <w:rsid w:val="00366876"/>
    <w:rsid w:val="00366E2B"/>
    <w:rsid w:val="00367F36"/>
    <w:rsid w:val="0037008E"/>
    <w:rsid w:val="0037014D"/>
    <w:rsid w:val="00371EEF"/>
    <w:rsid w:val="003734D8"/>
    <w:rsid w:val="00373CEB"/>
    <w:rsid w:val="00375037"/>
    <w:rsid w:val="0037567F"/>
    <w:rsid w:val="00376A86"/>
    <w:rsid w:val="00376C7A"/>
    <w:rsid w:val="003775F9"/>
    <w:rsid w:val="00380FC7"/>
    <w:rsid w:val="00382BC1"/>
    <w:rsid w:val="00382E56"/>
    <w:rsid w:val="003841D2"/>
    <w:rsid w:val="00386277"/>
    <w:rsid w:val="00387A48"/>
    <w:rsid w:val="00391B55"/>
    <w:rsid w:val="00392BAA"/>
    <w:rsid w:val="003938D7"/>
    <w:rsid w:val="00393C03"/>
    <w:rsid w:val="003957E3"/>
    <w:rsid w:val="00395C13"/>
    <w:rsid w:val="00397874"/>
    <w:rsid w:val="00397A51"/>
    <w:rsid w:val="003A21A9"/>
    <w:rsid w:val="003A2B59"/>
    <w:rsid w:val="003A370A"/>
    <w:rsid w:val="003A4128"/>
    <w:rsid w:val="003A4A65"/>
    <w:rsid w:val="003A4D70"/>
    <w:rsid w:val="003A4E45"/>
    <w:rsid w:val="003A501D"/>
    <w:rsid w:val="003B0086"/>
    <w:rsid w:val="003B03C1"/>
    <w:rsid w:val="003B0626"/>
    <w:rsid w:val="003B5D70"/>
    <w:rsid w:val="003B5E75"/>
    <w:rsid w:val="003B6EF9"/>
    <w:rsid w:val="003C0AC3"/>
    <w:rsid w:val="003C2708"/>
    <w:rsid w:val="003C33BE"/>
    <w:rsid w:val="003C3DFB"/>
    <w:rsid w:val="003C63BE"/>
    <w:rsid w:val="003C6DD0"/>
    <w:rsid w:val="003C71F7"/>
    <w:rsid w:val="003C7EA0"/>
    <w:rsid w:val="003D1746"/>
    <w:rsid w:val="003D37F0"/>
    <w:rsid w:val="003D50C0"/>
    <w:rsid w:val="003D6EC4"/>
    <w:rsid w:val="003D7EEC"/>
    <w:rsid w:val="003E318F"/>
    <w:rsid w:val="003E3C9E"/>
    <w:rsid w:val="003E4AC4"/>
    <w:rsid w:val="003E53B5"/>
    <w:rsid w:val="003E55B6"/>
    <w:rsid w:val="003E5AC5"/>
    <w:rsid w:val="003E70CB"/>
    <w:rsid w:val="003E7A4F"/>
    <w:rsid w:val="003F04A9"/>
    <w:rsid w:val="003F07C0"/>
    <w:rsid w:val="003F0B7B"/>
    <w:rsid w:val="003F35A3"/>
    <w:rsid w:val="003F591E"/>
    <w:rsid w:val="003F5FB8"/>
    <w:rsid w:val="0040018B"/>
    <w:rsid w:val="00401BAC"/>
    <w:rsid w:val="00401E0C"/>
    <w:rsid w:val="00402145"/>
    <w:rsid w:val="004034D6"/>
    <w:rsid w:val="00403679"/>
    <w:rsid w:val="00410931"/>
    <w:rsid w:val="00411F8A"/>
    <w:rsid w:val="00412125"/>
    <w:rsid w:val="004146FB"/>
    <w:rsid w:val="00415D7F"/>
    <w:rsid w:val="0042320C"/>
    <w:rsid w:val="00423BBC"/>
    <w:rsid w:val="004259FC"/>
    <w:rsid w:val="00426000"/>
    <w:rsid w:val="00430380"/>
    <w:rsid w:val="004332F9"/>
    <w:rsid w:val="0043377F"/>
    <w:rsid w:val="00433A59"/>
    <w:rsid w:val="0043585B"/>
    <w:rsid w:val="00436D33"/>
    <w:rsid w:val="0043781D"/>
    <w:rsid w:val="00437893"/>
    <w:rsid w:val="00440985"/>
    <w:rsid w:val="0044166B"/>
    <w:rsid w:val="00441967"/>
    <w:rsid w:val="004424D1"/>
    <w:rsid w:val="00444A88"/>
    <w:rsid w:val="00444B98"/>
    <w:rsid w:val="00445060"/>
    <w:rsid w:val="00446DE0"/>
    <w:rsid w:val="004471C7"/>
    <w:rsid w:val="0044722F"/>
    <w:rsid w:val="004503B7"/>
    <w:rsid w:val="00452633"/>
    <w:rsid w:val="004535A0"/>
    <w:rsid w:val="0045515B"/>
    <w:rsid w:val="00457323"/>
    <w:rsid w:val="00457CA1"/>
    <w:rsid w:val="00460722"/>
    <w:rsid w:val="004661F4"/>
    <w:rsid w:val="00466FE8"/>
    <w:rsid w:val="00467B65"/>
    <w:rsid w:val="004702F5"/>
    <w:rsid w:val="00470992"/>
    <w:rsid w:val="00470F4B"/>
    <w:rsid w:val="00473B8B"/>
    <w:rsid w:val="00474EFC"/>
    <w:rsid w:val="00475F16"/>
    <w:rsid w:val="00476FC9"/>
    <w:rsid w:val="00480AC4"/>
    <w:rsid w:val="00484464"/>
    <w:rsid w:val="00487A0E"/>
    <w:rsid w:val="0049019A"/>
    <w:rsid w:val="0049034F"/>
    <w:rsid w:val="0049121C"/>
    <w:rsid w:val="00491AE0"/>
    <w:rsid w:val="004928B4"/>
    <w:rsid w:val="00493044"/>
    <w:rsid w:val="00493E8A"/>
    <w:rsid w:val="00496CEF"/>
    <w:rsid w:val="004978FE"/>
    <w:rsid w:val="00497F3E"/>
    <w:rsid w:val="004A46C0"/>
    <w:rsid w:val="004A4F62"/>
    <w:rsid w:val="004A6A59"/>
    <w:rsid w:val="004A7541"/>
    <w:rsid w:val="004A79C2"/>
    <w:rsid w:val="004A7BFD"/>
    <w:rsid w:val="004B1A75"/>
    <w:rsid w:val="004B1C5A"/>
    <w:rsid w:val="004B2166"/>
    <w:rsid w:val="004B47AD"/>
    <w:rsid w:val="004B65F5"/>
    <w:rsid w:val="004B7167"/>
    <w:rsid w:val="004C4562"/>
    <w:rsid w:val="004C6CB9"/>
    <w:rsid w:val="004C7A8C"/>
    <w:rsid w:val="004D2BD6"/>
    <w:rsid w:val="004D40F7"/>
    <w:rsid w:val="004E1928"/>
    <w:rsid w:val="004E2134"/>
    <w:rsid w:val="004E25C3"/>
    <w:rsid w:val="004E2EF9"/>
    <w:rsid w:val="004E5171"/>
    <w:rsid w:val="004E51C3"/>
    <w:rsid w:val="004E5C44"/>
    <w:rsid w:val="004E5E3B"/>
    <w:rsid w:val="004E757E"/>
    <w:rsid w:val="004F0318"/>
    <w:rsid w:val="004F39AA"/>
    <w:rsid w:val="004F482A"/>
    <w:rsid w:val="004F687D"/>
    <w:rsid w:val="004F6C5D"/>
    <w:rsid w:val="004F6E75"/>
    <w:rsid w:val="004F722D"/>
    <w:rsid w:val="0050008A"/>
    <w:rsid w:val="0050016A"/>
    <w:rsid w:val="00500B21"/>
    <w:rsid w:val="005013BD"/>
    <w:rsid w:val="00501598"/>
    <w:rsid w:val="00502526"/>
    <w:rsid w:val="00503E8B"/>
    <w:rsid w:val="005041F3"/>
    <w:rsid w:val="00505252"/>
    <w:rsid w:val="005063E4"/>
    <w:rsid w:val="00506A4D"/>
    <w:rsid w:val="00510D34"/>
    <w:rsid w:val="005113F5"/>
    <w:rsid w:val="00511A76"/>
    <w:rsid w:val="00512AAB"/>
    <w:rsid w:val="00514E49"/>
    <w:rsid w:val="0051774A"/>
    <w:rsid w:val="00517D37"/>
    <w:rsid w:val="0052085B"/>
    <w:rsid w:val="00520C8D"/>
    <w:rsid w:val="0052235E"/>
    <w:rsid w:val="0052396A"/>
    <w:rsid w:val="005243EB"/>
    <w:rsid w:val="00526190"/>
    <w:rsid w:val="00526B49"/>
    <w:rsid w:val="00527740"/>
    <w:rsid w:val="00527D12"/>
    <w:rsid w:val="005300D5"/>
    <w:rsid w:val="00531B69"/>
    <w:rsid w:val="005375CA"/>
    <w:rsid w:val="005401DB"/>
    <w:rsid w:val="00540498"/>
    <w:rsid w:val="005405EA"/>
    <w:rsid w:val="00540863"/>
    <w:rsid w:val="00545989"/>
    <w:rsid w:val="005463E9"/>
    <w:rsid w:val="00546CFD"/>
    <w:rsid w:val="00546EA4"/>
    <w:rsid w:val="00551717"/>
    <w:rsid w:val="00552614"/>
    <w:rsid w:val="00552EC7"/>
    <w:rsid w:val="005534A0"/>
    <w:rsid w:val="005545EF"/>
    <w:rsid w:val="0055522F"/>
    <w:rsid w:val="005561DA"/>
    <w:rsid w:val="0055659B"/>
    <w:rsid w:val="005600AC"/>
    <w:rsid w:val="0056164D"/>
    <w:rsid w:val="00562A44"/>
    <w:rsid w:val="005658BC"/>
    <w:rsid w:val="0056799A"/>
    <w:rsid w:val="0057058F"/>
    <w:rsid w:val="005713E0"/>
    <w:rsid w:val="005713F9"/>
    <w:rsid w:val="00571681"/>
    <w:rsid w:val="00571E47"/>
    <w:rsid w:val="00574818"/>
    <w:rsid w:val="0057599E"/>
    <w:rsid w:val="00575F44"/>
    <w:rsid w:val="00576184"/>
    <w:rsid w:val="0057712E"/>
    <w:rsid w:val="0058037C"/>
    <w:rsid w:val="0058099B"/>
    <w:rsid w:val="00580C87"/>
    <w:rsid w:val="0058156E"/>
    <w:rsid w:val="0058190B"/>
    <w:rsid w:val="00581F65"/>
    <w:rsid w:val="005822FF"/>
    <w:rsid w:val="00582F8F"/>
    <w:rsid w:val="0058319B"/>
    <w:rsid w:val="005832FD"/>
    <w:rsid w:val="00583B74"/>
    <w:rsid w:val="00583D2E"/>
    <w:rsid w:val="00585217"/>
    <w:rsid w:val="00586980"/>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647B"/>
    <w:rsid w:val="005B6FE6"/>
    <w:rsid w:val="005C0D05"/>
    <w:rsid w:val="005C326F"/>
    <w:rsid w:val="005C345F"/>
    <w:rsid w:val="005C6138"/>
    <w:rsid w:val="005C6802"/>
    <w:rsid w:val="005C71DF"/>
    <w:rsid w:val="005D0436"/>
    <w:rsid w:val="005D1229"/>
    <w:rsid w:val="005D30B7"/>
    <w:rsid w:val="005D33FF"/>
    <w:rsid w:val="005D3874"/>
    <w:rsid w:val="005D3A10"/>
    <w:rsid w:val="005D3ABC"/>
    <w:rsid w:val="005D43C7"/>
    <w:rsid w:val="005D4E87"/>
    <w:rsid w:val="005D4F67"/>
    <w:rsid w:val="005D5B07"/>
    <w:rsid w:val="005D788F"/>
    <w:rsid w:val="005D7D57"/>
    <w:rsid w:val="005E067D"/>
    <w:rsid w:val="005E0BCB"/>
    <w:rsid w:val="005E0DB3"/>
    <w:rsid w:val="005E0F25"/>
    <w:rsid w:val="005E1B93"/>
    <w:rsid w:val="005E283B"/>
    <w:rsid w:val="005E29FB"/>
    <w:rsid w:val="005E2DD5"/>
    <w:rsid w:val="005E3258"/>
    <w:rsid w:val="005E4405"/>
    <w:rsid w:val="005E550A"/>
    <w:rsid w:val="005E5E30"/>
    <w:rsid w:val="005E60FB"/>
    <w:rsid w:val="005F0235"/>
    <w:rsid w:val="005F0AA4"/>
    <w:rsid w:val="005F0C30"/>
    <w:rsid w:val="005F2A24"/>
    <w:rsid w:val="005F3266"/>
    <w:rsid w:val="005F3C18"/>
    <w:rsid w:val="00600862"/>
    <w:rsid w:val="00601539"/>
    <w:rsid w:val="006017E9"/>
    <w:rsid w:val="00603180"/>
    <w:rsid w:val="00604551"/>
    <w:rsid w:val="00604E32"/>
    <w:rsid w:val="0060506B"/>
    <w:rsid w:val="006051DD"/>
    <w:rsid w:val="00606092"/>
    <w:rsid w:val="00606382"/>
    <w:rsid w:val="006064D1"/>
    <w:rsid w:val="0061155A"/>
    <w:rsid w:val="00611623"/>
    <w:rsid w:val="00612E54"/>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30191"/>
    <w:rsid w:val="00630519"/>
    <w:rsid w:val="0063272E"/>
    <w:rsid w:val="00632A2F"/>
    <w:rsid w:val="006331A9"/>
    <w:rsid w:val="006339C1"/>
    <w:rsid w:val="00633B58"/>
    <w:rsid w:val="00634C29"/>
    <w:rsid w:val="00635275"/>
    <w:rsid w:val="00635B86"/>
    <w:rsid w:val="00635D8B"/>
    <w:rsid w:val="00635E45"/>
    <w:rsid w:val="0064020F"/>
    <w:rsid w:val="00642087"/>
    <w:rsid w:val="006426D3"/>
    <w:rsid w:val="00642AEF"/>
    <w:rsid w:val="00644043"/>
    <w:rsid w:val="00645F6D"/>
    <w:rsid w:val="0064665F"/>
    <w:rsid w:val="00646A69"/>
    <w:rsid w:val="00646B2E"/>
    <w:rsid w:val="00650710"/>
    <w:rsid w:val="006524F9"/>
    <w:rsid w:val="006533E2"/>
    <w:rsid w:val="00653A45"/>
    <w:rsid w:val="00653C28"/>
    <w:rsid w:val="00653D1D"/>
    <w:rsid w:val="00657281"/>
    <w:rsid w:val="006573CD"/>
    <w:rsid w:val="00660164"/>
    <w:rsid w:val="0066116B"/>
    <w:rsid w:val="00662E8B"/>
    <w:rsid w:val="006632AC"/>
    <w:rsid w:val="00664626"/>
    <w:rsid w:val="0066571D"/>
    <w:rsid w:val="00665A74"/>
    <w:rsid w:val="00666FA0"/>
    <w:rsid w:val="00670283"/>
    <w:rsid w:val="006729AD"/>
    <w:rsid w:val="0067331B"/>
    <w:rsid w:val="00673ADA"/>
    <w:rsid w:val="006747BD"/>
    <w:rsid w:val="00677987"/>
    <w:rsid w:val="00677EF6"/>
    <w:rsid w:val="00680605"/>
    <w:rsid w:val="00680FE5"/>
    <w:rsid w:val="00681651"/>
    <w:rsid w:val="0068217D"/>
    <w:rsid w:val="0068345B"/>
    <w:rsid w:val="006869D2"/>
    <w:rsid w:val="006877FA"/>
    <w:rsid w:val="00692803"/>
    <w:rsid w:val="006931B2"/>
    <w:rsid w:val="00695AAC"/>
    <w:rsid w:val="006963F5"/>
    <w:rsid w:val="00696C5F"/>
    <w:rsid w:val="006A1516"/>
    <w:rsid w:val="006A5F77"/>
    <w:rsid w:val="006B0F88"/>
    <w:rsid w:val="006B29DF"/>
    <w:rsid w:val="006B36AB"/>
    <w:rsid w:val="006B4726"/>
    <w:rsid w:val="006B6929"/>
    <w:rsid w:val="006C19EC"/>
    <w:rsid w:val="006C2068"/>
    <w:rsid w:val="006C2DE2"/>
    <w:rsid w:val="006C2E46"/>
    <w:rsid w:val="006C3235"/>
    <w:rsid w:val="006C4C90"/>
    <w:rsid w:val="006C51FB"/>
    <w:rsid w:val="006C791E"/>
    <w:rsid w:val="006D02CB"/>
    <w:rsid w:val="006D03BF"/>
    <w:rsid w:val="006D27D2"/>
    <w:rsid w:val="006D2A37"/>
    <w:rsid w:val="006D356D"/>
    <w:rsid w:val="006D70E1"/>
    <w:rsid w:val="006D7C0F"/>
    <w:rsid w:val="006D7DC8"/>
    <w:rsid w:val="006E0320"/>
    <w:rsid w:val="006E0522"/>
    <w:rsid w:val="006E16D8"/>
    <w:rsid w:val="006E1974"/>
    <w:rsid w:val="006E2BA6"/>
    <w:rsid w:val="006E3A15"/>
    <w:rsid w:val="006E3E5B"/>
    <w:rsid w:val="006E7F62"/>
    <w:rsid w:val="006F0841"/>
    <w:rsid w:val="006F11EC"/>
    <w:rsid w:val="006F3DAC"/>
    <w:rsid w:val="006F4469"/>
    <w:rsid w:val="006F58F0"/>
    <w:rsid w:val="006F599B"/>
    <w:rsid w:val="006F5BBB"/>
    <w:rsid w:val="006F723E"/>
    <w:rsid w:val="006F78BD"/>
    <w:rsid w:val="006F7F62"/>
    <w:rsid w:val="00702A7A"/>
    <w:rsid w:val="00705064"/>
    <w:rsid w:val="00705837"/>
    <w:rsid w:val="0070790E"/>
    <w:rsid w:val="00710484"/>
    <w:rsid w:val="00711ADE"/>
    <w:rsid w:val="00713406"/>
    <w:rsid w:val="007215A6"/>
    <w:rsid w:val="00721D02"/>
    <w:rsid w:val="00722D9C"/>
    <w:rsid w:val="007250A8"/>
    <w:rsid w:val="00727599"/>
    <w:rsid w:val="0072762D"/>
    <w:rsid w:val="00727E5A"/>
    <w:rsid w:val="0073334A"/>
    <w:rsid w:val="00733492"/>
    <w:rsid w:val="00733FCF"/>
    <w:rsid w:val="00734826"/>
    <w:rsid w:val="00734C97"/>
    <w:rsid w:val="00735112"/>
    <w:rsid w:val="007353F9"/>
    <w:rsid w:val="00735BE7"/>
    <w:rsid w:val="00740F3F"/>
    <w:rsid w:val="00741386"/>
    <w:rsid w:val="00742241"/>
    <w:rsid w:val="00742FC6"/>
    <w:rsid w:val="0074492B"/>
    <w:rsid w:val="007458A1"/>
    <w:rsid w:val="007459D0"/>
    <w:rsid w:val="00750970"/>
    <w:rsid w:val="00752B44"/>
    <w:rsid w:val="00752BDE"/>
    <w:rsid w:val="00754830"/>
    <w:rsid w:val="00754D93"/>
    <w:rsid w:val="00756037"/>
    <w:rsid w:val="00757E6B"/>
    <w:rsid w:val="00760626"/>
    <w:rsid w:val="00762A92"/>
    <w:rsid w:val="00762B7A"/>
    <w:rsid w:val="007632CA"/>
    <w:rsid w:val="00763364"/>
    <w:rsid w:val="00763FB5"/>
    <w:rsid w:val="007705D0"/>
    <w:rsid w:val="00770E5E"/>
    <w:rsid w:val="00771126"/>
    <w:rsid w:val="007716E4"/>
    <w:rsid w:val="00772DF2"/>
    <w:rsid w:val="00773FC7"/>
    <w:rsid w:val="00774046"/>
    <w:rsid w:val="007754A6"/>
    <w:rsid w:val="0077567B"/>
    <w:rsid w:val="00776630"/>
    <w:rsid w:val="00781663"/>
    <w:rsid w:val="007817C5"/>
    <w:rsid w:val="00782604"/>
    <w:rsid w:val="007833A0"/>
    <w:rsid w:val="007850B3"/>
    <w:rsid w:val="00785DAA"/>
    <w:rsid w:val="00786E6A"/>
    <w:rsid w:val="00786E82"/>
    <w:rsid w:val="0078715E"/>
    <w:rsid w:val="00787246"/>
    <w:rsid w:val="00791E04"/>
    <w:rsid w:val="007936EB"/>
    <w:rsid w:val="00793E80"/>
    <w:rsid w:val="00795F59"/>
    <w:rsid w:val="007966A6"/>
    <w:rsid w:val="00796C69"/>
    <w:rsid w:val="00797A5C"/>
    <w:rsid w:val="007A0408"/>
    <w:rsid w:val="007A117A"/>
    <w:rsid w:val="007A261C"/>
    <w:rsid w:val="007A27E7"/>
    <w:rsid w:val="007A3011"/>
    <w:rsid w:val="007A5C51"/>
    <w:rsid w:val="007A796D"/>
    <w:rsid w:val="007B0B2A"/>
    <w:rsid w:val="007B0DC3"/>
    <w:rsid w:val="007B25F7"/>
    <w:rsid w:val="007B2FB6"/>
    <w:rsid w:val="007B30C6"/>
    <w:rsid w:val="007B6585"/>
    <w:rsid w:val="007B6DEC"/>
    <w:rsid w:val="007B6FCD"/>
    <w:rsid w:val="007C07AB"/>
    <w:rsid w:val="007C0EF8"/>
    <w:rsid w:val="007C2E46"/>
    <w:rsid w:val="007C2EBE"/>
    <w:rsid w:val="007C409C"/>
    <w:rsid w:val="007C48F1"/>
    <w:rsid w:val="007C50B8"/>
    <w:rsid w:val="007C6592"/>
    <w:rsid w:val="007C7BCF"/>
    <w:rsid w:val="007D27F7"/>
    <w:rsid w:val="007D3DE2"/>
    <w:rsid w:val="007D422B"/>
    <w:rsid w:val="007D59C9"/>
    <w:rsid w:val="007E1A94"/>
    <w:rsid w:val="007E24DC"/>
    <w:rsid w:val="007E380A"/>
    <w:rsid w:val="007E527B"/>
    <w:rsid w:val="007E594A"/>
    <w:rsid w:val="007E5E36"/>
    <w:rsid w:val="007E6183"/>
    <w:rsid w:val="007F1576"/>
    <w:rsid w:val="007F1F26"/>
    <w:rsid w:val="007F4228"/>
    <w:rsid w:val="007F44F8"/>
    <w:rsid w:val="007F4640"/>
    <w:rsid w:val="007F74D6"/>
    <w:rsid w:val="008022A7"/>
    <w:rsid w:val="008026E0"/>
    <w:rsid w:val="00804428"/>
    <w:rsid w:val="008046BF"/>
    <w:rsid w:val="00804B32"/>
    <w:rsid w:val="00805841"/>
    <w:rsid w:val="00806B43"/>
    <w:rsid w:val="00806DFC"/>
    <w:rsid w:val="00807AE0"/>
    <w:rsid w:val="008100B9"/>
    <w:rsid w:val="00810748"/>
    <w:rsid w:val="008118DF"/>
    <w:rsid w:val="00813358"/>
    <w:rsid w:val="0081394D"/>
    <w:rsid w:val="00813C9F"/>
    <w:rsid w:val="0081661C"/>
    <w:rsid w:val="008172A7"/>
    <w:rsid w:val="00817425"/>
    <w:rsid w:val="008232CC"/>
    <w:rsid w:val="00824700"/>
    <w:rsid w:val="008312F1"/>
    <w:rsid w:val="00831558"/>
    <w:rsid w:val="00831698"/>
    <w:rsid w:val="00831C8A"/>
    <w:rsid w:val="00831E6A"/>
    <w:rsid w:val="00834E98"/>
    <w:rsid w:val="008356A9"/>
    <w:rsid w:val="00835845"/>
    <w:rsid w:val="008420C7"/>
    <w:rsid w:val="008455AA"/>
    <w:rsid w:val="0084774F"/>
    <w:rsid w:val="008509ED"/>
    <w:rsid w:val="00850E28"/>
    <w:rsid w:val="008514EB"/>
    <w:rsid w:val="008524A4"/>
    <w:rsid w:val="008524AE"/>
    <w:rsid w:val="00852521"/>
    <w:rsid w:val="00852E1F"/>
    <w:rsid w:val="0085538E"/>
    <w:rsid w:val="00855420"/>
    <w:rsid w:val="00855CC2"/>
    <w:rsid w:val="00856B94"/>
    <w:rsid w:val="00857828"/>
    <w:rsid w:val="00857F15"/>
    <w:rsid w:val="00862003"/>
    <w:rsid w:val="00862B4A"/>
    <w:rsid w:val="00863BC6"/>
    <w:rsid w:val="00865EBD"/>
    <w:rsid w:val="008660FB"/>
    <w:rsid w:val="00866691"/>
    <w:rsid w:val="00867D03"/>
    <w:rsid w:val="00870F3B"/>
    <w:rsid w:val="00871D29"/>
    <w:rsid w:val="008730E9"/>
    <w:rsid w:val="00873118"/>
    <w:rsid w:val="00874792"/>
    <w:rsid w:val="00874C36"/>
    <w:rsid w:val="00875DAC"/>
    <w:rsid w:val="0087640C"/>
    <w:rsid w:val="00876731"/>
    <w:rsid w:val="008768C9"/>
    <w:rsid w:val="00877AF7"/>
    <w:rsid w:val="0088055D"/>
    <w:rsid w:val="008810A4"/>
    <w:rsid w:val="008811B1"/>
    <w:rsid w:val="00881857"/>
    <w:rsid w:val="00881D3A"/>
    <w:rsid w:val="0088211C"/>
    <w:rsid w:val="008824F4"/>
    <w:rsid w:val="00885819"/>
    <w:rsid w:val="00887D5B"/>
    <w:rsid w:val="00887D76"/>
    <w:rsid w:val="00890D97"/>
    <w:rsid w:val="00891EF0"/>
    <w:rsid w:val="008A3482"/>
    <w:rsid w:val="008A3525"/>
    <w:rsid w:val="008A3969"/>
    <w:rsid w:val="008B09AA"/>
    <w:rsid w:val="008B167F"/>
    <w:rsid w:val="008B3894"/>
    <w:rsid w:val="008B3F11"/>
    <w:rsid w:val="008B49E4"/>
    <w:rsid w:val="008B6D34"/>
    <w:rsid w:val="008B7B35"/>
    <w:rsid w:val="008C210B"/>
    <w:rsid w:val="008C4F4D"/>
    <w:rsid w:val="008C6725"/>
    <w:rsid w:val="008C71A2"/>
    <w:rsid w:val="008C7D4D"/>
    <w:rsid w:val="008D086D"/>
    <w:rsid w:val="008D134F"/>
    <w:rsid w:val="008D14BC"/>
    <w:rsid w:val="008D1974"/>
    <w:rsid w:val="008D24BD"/>
    <w:rsid w:val="008D25C4"/>
    <w:rsid w:val="008D373A"/>
    <w:rsid w:val="008D444E"/>
    <w:rsid w:val="008D6620"/>
    <w:rsid w:val="008D6D93"/>
    <w:rsid w:val="008D6E79"/>
    <w:rsid w:val="008D7A47"/>
    <w:rsid w:val="008E1096"/>
    <w:rsid w:val="008E184A"/>
    <w:rsid w:val="008E3EC2"/>
    <w:rsid w:val="008E4744"/>
    <w:rsid w:val="008E4A59"/>
    <w:rsid w:val="008E59B6"/>
    <w:rsid w:val="008E7DA8"/>
    <w:rsid w:val="008F003F"/>
    <w:rsid w:val="008F066D"/>
    <w:rsid w:val="008F14B7"/>
    <w:rsid w:val="008F29CD"/>
    <w:rsid w:val="008F2E45"/>
    <w:rsid w:val="008F51F0"/>
    <w:rsid w:val="008F57E3"/>
    <w:rsid w:val="008F60CD"/>
    <w:rsid w:val="008F7A08"/>
    <w:rsid w:val="0090056C"/>
    <w:rsid w:val="009013AB"/>
    <w:rsid w:val="00901DDF"/>
    <w:rsid w:val="009035C9"/>
    <w:rsid w:val="00904E65"/>
    <w:rsid w:val="00905693"/>
    <w:rsid w:val="009074AA"/>
    <w:rsid w:val="009077C8"/>
    <w:rsid w:val="009104DA"/>
    <w:rsid w:val="00911196"/>
    <w:rsid w:val="00913BB7"/>
    <w:rsid w:val="00920494"/>
    <w:rsid w:val="00920C0A"/>
    <w:rsid w:val="009214D9"/>
    <w:rsid w:val="0092184C"/>
    <w:rsid w:val="0092236D"/>
    <w:rsid w:val="0092513C"/>
    <w:rsid w:val="00925FC6"/>
    <w:rsid w:val="00930235"/>
    <w:rsid w:val="00931C30"/>
    <w:rsid w:val="00931C38"/>
    <w:rsid w:val="00931E90"/>
    <w:rsid w:val="009329C3"/>
    <w:rsid w:val="00932B8C"/>
    <w:rsid w:val="0093327C"/>
    <w:rsid w:val="00933BE2"/>
    <w:rsid w:val="00934FE0"/>
    <w:rsid w:val="0093598B"/>
    <w:rsid w:val="0093637D"/>
    <w:rsid w:val="00942E60"/>
    <w:rsid w:val="0094355E"/>
    <w:rsid w:val="00946D62"/>
    <w:rsid w:val="00947AD3"/>
    <w:rsid w:val="00947CC3"/>
    <w:rsid w:val="00947F67"/>
    <w:rsid w:val="00950DF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706F9"/>
    <w:rsid w:val="0097102C"/>
    <w:rsid w:val="00972231"/>
    <w:rsid w:val="0097291D"/>
    <w:rsid w:val="009736AE"/>
    <w:rsid w:val="00973C96"/>
    <w:rsid w:val="00973D55"/>
    <w:rsid w:val="00974FA8"/>
    <w:rsid w:val="009755C1"/>
    <w:rsid w:val="0097779A"/>
    <w:rsid w:val="00980421"/>
    <w:rsid w:val="00983171"/>
    <w:rsid w:val="0098448D"/>
    <w:rsid w:val="009847B9"/>
    <w:rsid w:val="00984970"/>
    <w:rsid w:val="00987A8D"/>
    <w:rsid w:val="00990859"/>
    <w:rsid w:val="00991672"/>
    <w:rsid w:val="00992062"/>
    <w:rsid w:val="00993D19"/>
    <w:rsid w:val="00994F2C"/>
    <w:rsid w:val="009953FE"/>
    <w:rsid w:val="009964A7"/>
    <w:rsid w:val="009978E0"/>
    <w:rsid w:val="009A41AE"/>
    <w:rsid w:val="009A6793"/>
    <w:rsid w:val="009A77CB"/>
    <w:rsid w:val="009B0DFF"/>
    <w:rsid w:val="009B1F6D"/>
    <w:rsid w:val="009B7A0C"/>
    <w:rsid w:val="009C0673"/>
    <w:rsid w:val="009C08EA"/>
    <w:rsid w:val="009C0EEC"/>
    <w:rsid w:val="009C2798"/>
    <w:rsid w:val="009C33A6"/>
    <w:rsid w:val="009C37D2"/>
    <w:rsid w:val="009C3ED2"/>
    <w:rsid w:val="009C4B1B"/>
    <w:rsid w:val="009C57C6"/>
    <w:rsid w:val="009C6751"/>
    <w:rsid w:val="009C71C4"/>
    <w:rsid w:val="009C7285"/>
    <w:rsid w:val="009D125E"/>
    <w:rsid w:val="009D3ED2"/>
    <w:rsid w:val="009D6029"/>
    <w:rsid w:val="009D6762"/>
    <w:rsid w:val="009D77C3"/>
    <w:rsid w:val="009E03F6"/>
    <w:rsid w:val="009E0FA3"/>
    <w:rsid w:val="009E2876"/>
    <w:rsid w:val="009E3579"/>
    <w:rsid w:val="009E5792"/>
    <w:rsid w:val="009E59F9"/>
    <w:rsid w:val="009F007D"/>
    <w:rsid w:val="009F194F"/>
    <w:rsid w:val="009F2917"/>
    <w:rsid w:val="009F5EB5"/>
    <w:rsid w:val="009F6E3B"/>
    <w:rsid w:val="00A007E3"/>
    <w:rsid w:val="00A02E5D"/>
    <w:rsid w:val="00A03395"/>
    <w:rsid w:val="00A1055C"/>
    <w:rsid w:val="00A12FD0"/>
    <w:rsid w:val="00A1523E"/>
    <w:rsid w:val="00A15AFB"/>
    <w:rsid w:val="00A15F92"/>
    <w:rsid w:val="00A16777"/>
    <w:rsid w:val="00A17012"/>
    <w:rsid w:val="00A20FFB"/>
    <w:rsid w:val="00A2115F"/>
    <w:rsid w:val="00A229AA"/>
    <w:rsid w:val="00A22A13"/>
    <w:rsid w:val="00A25F91"/>
    <w:rsid w:val="00A2763F"/>
    <w:rsid w:val="00A30588"/>
    <w:rsid w:val="00A31166"/>
    <w:rsid w:val="00A325BE"/>
    <w:rsid w:val="00A32745"/>
    <w:rsid w:val="00A32CD4"/>
    <w:rsid w:val="00A34908"/>
    <w:rsid w:val="00A35431"/>
    <w:rsid w:val="00A35966"/>
    <w:rsid w:val="00A369BD"/>
    <w:rsid w:val="00A36C09"/>
    <w:rsid w:val="00A36D79"/>
    <w:rsid w:val="00A4064A"/>
    <w:rsid w:val="00A407E2"/>
    <w:rsid w:val="00A42B14"/>
    <w:rsid w:val="00A42B91"/>
    <w:rsid w:val="00A42DFA"/>
    <w:rsid w:val="00A443BD"/>
    <w:rsid w:val="00A4493E"/>
    <w:rsid w:val="00A452A9"/>
    <w:rsid w:val="00A45B49"/>
    <w:rsid w:val="00A45DCD"/>
    <w:rsid w:val="00A4669E"/>
    <w:rsid w:val="00A46F6D"/>
    <w:rsid w:val="00A47099"/>
    <w:rsid w:val="00A50A3E"/>
    <w:rsid w:val="00A51142"/>
    <w:rsid w:val="00A527CC"/>
    <w:rsid w:val="00A53B2E"/>
    <w:rsid w:val="00A547A5"/>
    <w:rsid w:val="00A552D9"/>
    <w:rsid w:val="00A572D6"/>
    <w:rsid w:val="00A576CD"/>
    <w:rsid w:val="00A6085D"/>
    <w:rsid w:val="00A61FAC"/>
    <w:rsid w:val="00A647D3"/>
    <w:rsid w:val="00A65D7A"/>
    <w:rsid w:val="00A7040C"/>
    <w:rsid w:val="00A70606"/>
    <w:rsid w:val="00A72AEB"/>
    <w:rsid w:val="00A738CF"/>
    <w:rsid w:val="00A80617"/>
    <w:rsid w:val="00A80DF3"/>
    <w:rsid w:val="00A82FA0"/>
    <w:rsid w:val="00A84467"/>
    <w:rsid w:val="00A8550E"/>
    <w:rsid w:val="00A859CE"/>
    <w:rsid w:val="00A85F4C"/>
    <w:rsid w:val="00A86580"/>
    <w:rsid w:val="00A906D2"/>
    <w:rsid w:val="00A909B9"/>
    <w:rsid w:val="00A9249D"/>
    <w:rsid w:val="00A9572B"/>
    <w:rsid w:val="00AA1E7E"/>
    <w:rsid w:val="00AA2B08"/>
    <w:rsid w:val="00AA2BD2"/>
    <w:rsid w:val="00AA3CC4"/>
    <w:rsid w:val="00AA7A0B"/>
    <w:rsid w:val="00AA7D40"/>
    <w:rsid w:val="00AB0EDE"/>
    <w:rsid w:val="00AB0F36"/>
    <w:rsid w:val="00AB18B4"/>
    <w:rsid w:val="00AB1BF6"/>
    <w:rsid w:val="00AB3771"/>
    <w:rsid w:val="00AB3BD2"/>
    <w:rsid w:val="00AB5103"/>
    <w:rsid w:val="00AB52D2"/>
    <w:rsid w:val="00AB63AB"/>
    <w:rsid w:val="00AB678F"/>
    <w:rsid w:val="00AC07A5"/>
    <w:rsid w:val="00AC1703"/>
    <w:rsid w:val="00AC17A9"/>
    <w:rsid w:val="00AC216F"/>
    <w:rsid w:val="00AC499E"/>
    <w:rsid w:val="00AC59EA"/>
    <w:rsid w:val="00AC7D49"/>
    <w:rsid w:val="00AD05BE"/>
    <w:rsid w:val="00AD17A7"/>
    <w:rsid w:val="00AD4FEA"/>
    <w:rsid w:val="00AD6179"/>
    <w:rsid w:val="00AD71AC"/>
    <w:rsid w:val="00AD7C96"/>
    <w:rsid w:val="00AE08A9"/>
    <w:rsid w:val="00AE09D6"/>
    <w:rsid w:val="00AE0DF5"/>
    <w:rsid w:val="00AE0F30"/>
    <w:rsid w:val="00AE2EB3"/>
    <w:rsid w:val="00AE37C0"/>
    <w:rsid w:val="00AE4208"/>
    <w:rsid w:val="00AE56CE"/>
    <w:rsid w:val="00AE7B94"/>
    <w:rsid w:val="00AE7F5B"/>
    <w:rsid w:val="00AF0004"/>
    <w:rsid w:val="00AF04B9"/>
    <w:rsid w:val="00AF0593"/>
    <w:rsid w:val="00AF17D5"/>
    <w:rsid w:val="00AF3976"/>
    <w:rsid w:val="00AF5946"/>
    <w:rsid w:val="00B014C1"/>
    <w:rsid w:val="00B01FCB"/>
    <w:rsid w:val="00B022B4"/>
    <w:rsid w:val="00B02C4B"/>
    <w:rsid w:val="00B03E4E"/>
    <w:rsid w:val="00B04661"/>
    <w:rsid w:val="00B05357"/>
    <w:rsid w:val="00B105D6"/>
    <w:rsid w:val="00B10787"/>
    <w:rsid w:val="00B11B72"/>
    <w:rsid w:val="00B125DF"/>
    <w:rsid w:val="00B12D7E"/>
    <w:rsid w:val="00B16225"/>
    <w:rsid w:val="00B16F7F"/>
    <w:rsid w:val="00B17415"/>
    <w:rsid w:val="00B210A2"/>
    <w:rsid w:val="00B21979"/>
    <w:rsid w:val="00B21FBC"/>
    <w:rsid w:val="00B22046"/>
    <w:rsid w:val="00B26A43"/>
    <w:rsid w:val="00B30867"/>
    <w:rsid w:val="00B331BE"/>
    <w:rsid w:val="00B335A9"/>
    <w:rsid w:val="00B35268"/>
    <w:rsid w:val="00B40643"/>
    <w:rsid w:val="00B40884"/>
    <w:rsid w:val="00B41F59"/>
    <w:rsid w:val="00B426DB"/>
    <w:rsid w:val="00B436EC"/>
    <w:rsid w:val="00B437E4"/>
    <w:rsid w:val="00B451F6"/>
    <w:rsid w:val="00B46404"/>
    <w:rsid w:val="00B50822"/>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3498"/>
    <w:rsid w:val="00B63F60"/>
    <w:rsid w:val="00B666D8"/>
    <w:rsid w:val="00B70DC9"/>
    <w:rsid w:val="00B71980"/>
    <w:rsid w:val="00B71A09"/>
    <w:rsid w:val="00B71DCE"/>
    <w:rsid w:val="00B7289A"/>
    <w:rsid w:val="00B7621C"/>
    <w:rsid w:val="00B77DE7"/>
    <w:rsid w:val="00B77FF8"/>
    <w:rsid w:val="00B80AFE"/>
    <w:rsid w:val="00B80FBB"/>
    <w:rsid w:val="00B81825"/>
    <w:rsid w:val="00B8223A"/>
    <w:rsid w:val="00B82280"/>
    <w:rsid w:val="00B82BE1"/>
    <w:rsid w:val="00B852D0"/>
    <w:rsid w:val="00B85444"/>
    <w:rsid w:val="00B86CA7"/>
    <w:rsid w:val="00B87D32"/>
    <w:rsid w:val="00B920FB"/>
    <w:rsid w:val="00B92CF0"/>
    <w:rsid w:val="00B950C5"/>
    <w:rsid w:val="00B9622D"/>
    <w:rsid w:val="00B96B82"/>
    <w:rsid w:val="00BA00F0"/>
    <w:rsid w:val="00BA1074"/>
    <w:rsid w:val="00BA2035"/>
    <w:rsid w:val="00BA3813"/>
    <w:rsid w:val="00BA4192"/>
    <w:rsid w:val="00BA42E3"/>
    <w:rsid w:val="00BA49E1"/>
    <w:rsid w:val="00BA49F7"/>
    <w:rsid w:val="00BA5B3F"/>
    <w:rsid w:val="00BA5ED6"/>
    <w:rsid w:val="00BA627D"/>
    <w:rsid w:val="00BA62C2"/>
    <w:rsid w:val="00BA71C2"/>
    <w:rsid w:val="00BB020E"/>
    <w:rsid w:val="00BB1EBA"/>
    <w:rsid w:val="00BB4190"/>
    <w:rsid w:val="00BB4916"/>
    <w:rsid w:val="00BB56E7"/>
    <w:rsid w:val="00BB59EB"/>
    <w:rsid w:val="00BB5DBC"/>
    <w:rsid w:val="00BB7188"/>
    <w:rsid w:val="00BB742F"/>
    <w:rsid w:val="00BB797C"/>
    <w:rsid w:val="00BB7B33"/>
    <w:rsid w:val="00BC1DDA"/>
    <w:rsid w:val="00BC2EEF"/>
    <w:rsid w:val="00BC45DE"/>
    <w:rsid w:val="00BC55D9"/>
    <w:rsid w:val="00BC5B67"/>
    <w:rsid w:val="00BD0D0D"/>
    <w:rsid w:val="00BD3AA8"/>
    <w:rsid w:val="00BD46FD"/>
    <w:rsid w:val="00BD56FF"/>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B4C"/>
    <w:rsid w:val="00BF4B56"/>
    <w:rsid w:val="00BF4F32"/>
    <w:rsid w:val="00BF6007"/>
    <w:rsid w:val="00BF6C44"/>
    <w:rsid w:val="00BF6FC9"/>
    <w:rsid w:val="00BF71A7"/>
    <w:rsid w:val="00BF7863"/>
    <w:rsid w:val="00C00BB4"/>
    <w:rsid w:val="00C00BB8"/>
    <w:rsid w:val="00C01075"/>
    <w:rsid w:val="00C02EA1"/>
    <w:rsid w:val="00C033D4"/>
    <w:rsid w:val="00C034AB"/>
    <w:rsid w:val="00C03E77"/>
    <w:rsid w:val="00C043C0"/>
    <w:rsid w:val="00C0603D"/>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48BC"/>
    <w:rsid w:val="00C34B49"/>
    <w:rsid w:val="00C34D34"/>
    <w:rsid w:val="00C34D39"/>
    <w:rsid w:val="00C35470"/>
    <w:rsid w:val="00C3568F"/>
    <w:rsid w:val="00C35BBA"/>
    <w:rsid w:val="00C35E80"/>
    <w:rsid w:val="00C368AA"/>
    <w:rsid w:val="00C40776"/>
    <w:rsid w:val="00C42758"/>
    <w:rsid w:val="00C44AF6"/>
    <w:rsid w:val="00C452CB"/>
    <w:rsid w:val="00C4531B"/>
    <w:rsid w:val="00C46422"/>
    <w:rsid w:val="00C46838"/>
    <w:rsid w:val="00C4753A"/>
    <w:rsid w:val="00C477A5"/>
    <w:rsid w:val="00C50DEF"/>
    <w:rsid w:val="00C51EAD"/>
    <w:rsid w:val="00C53B52"/>
    <w:rsid w:val="00C545C4"/>
    <w:rsid w:val="00C54EBA"/>
    <w:rsid w:val="00C554E4"/>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5D9B"/>
    <w:rsid w:val="00C8673A"/>
    <w:rsid w:val="00C86B66"/>
    <w:rsid w:val="00C873E5"/>
    <w:rsid w:val="00C91380"/>
    <w:rsid w:val="00C928BD"/>
    <w:rsid w:val="00C95058"/>
    <w:rsid w:val="00C96838"/>
    <w:rsid w:val="00C9688B"/>
    <w:rsid w:val="00C96A74"/>
    <w:rsid w:val="00CA172F"/>
    <w:rsid w:val="00CA1F91"/>
    <w:rsid w:val="00CA3B71"/>
    <w:rsid w:val="00CA3CB2"/>
    <w:rsid w:val="00CA3F8F"/>
    <w:rsid w:val="00CA4C7E"/>
    <w:rsid w:val="00CA51A8"/>
    <w:rsid w:val="00CA524A"/>
    <w:rsid w:val="00CA7493"/>
    <w:rsid w:val="00CB4F47"/>
    <w:rsid w:val="00CB6167"/>
    <w:rsid w:val="00CB78D0"/>
    <w:rsid w:val="00CC084D"/>
    <w:rsid w:val="00CC0FA0"/>
    <w:rsid w:val="00CC2493"/>
    <w:rsid w:val="00CC25C0"/>
    <w:rsid w:val="00CC3695"/>
    <w:rsid w:val="00CC46C4"/>
    <w:rsid w:val="00CC57C9"/>
    <w:rsid w:val="00CC7EC8"/>
    <w:rsid w:val="00CD0BFE"/>
    <w:rsid w:val="00CD0E58"/>
    <w:rsid w:val="00CD3033"/>
    <w:rsid w:val="00CD4EBB"/>
    <w:rsid w:val="00CE0B2C"/>
    <w:rsid w:val="00CE0F92"/>
    <w:rsid w:val="00CE236D"/>
    <w:rsid w:val="00CE253D"/>
    <w:rsid w:val="00CE2D52"/>
    <w:rsid w:val="00CE303A"/>
    <w:rsid w:val="00CE4682"/>
    <w:rsid w:val="00CE740A"/>
    <w:rsid w:val="00CF0658"/>
    <w:rsid w:val="00CF0FE5"/>
    <w:rsid w:val="00CF399C"/>
    <w:rsid w:val="00CF48CC"/>
    <w:rsid w:val="00CF4F28"/>
    <w:rsid w:val="00CF5268"/>
    <w:rsid w:val="00CF5484"/>
    <w:rsid w:val="00CF5EA7"/>
    <w:rsid w:val="00CF648F"/>
    <w:rsid w:val="00CF652C"/>
    <w:rsid w:val="00CF7776"/>
    <w:rsid w:val="00CF7E8B"/>
    <w:rsid w:val="00D00F91"/>
    <w:rsid w:val="00D012A7"/>
    <w:rsid w:val="00D01E71"/>
    <w:rsid w:val="00D031F0"/>
    <w:rsid w:val="00D049AF"/>
    <w:rsid w:val="00D06B75"/>
    <w:rsid w:val="00D12F12"/>
    <w:rsid w:val="00D13648"/>
    <w:rsid w:val="00D14588"/>
    <w:rsid w:val="00D15267"/>
    <w:rsid w:val="00D164F8"/>
    <w:rsid w:val="00D16E2B"/>
    <w:rsid w:val="00D20595"/>
    <w:rsid w:val="00D20691"/>
    <w:rsid w:val="00D2587E"/>
    <w:rsid w:val="00D25B9B"/>
    <w:rsid w:val="00D2672C"/>
    <w:rsid w:val="00D2783B"/>
    <w:rsid w:val="00D31783"/>
    <w:rsid w:val="00D32459"/>
    <w:rsid w:val="00D32A74"/>
    <w:rsid w:val="00D32DFF"/>
    <w:rsid w:val="00D35939"/>
    <w:rsid w:val="00D35E23"/>
    <w:rsid w:val="00D362BA"/>
    <w:rsid w:val="00D36BA6"/>
    <w:rsid w:val="00D37624"/>
    <w:rsid w:val="00D37D56"/>
    <w:rsid w:val="00D4022C"/>
    <w:rsid w:val="00D45608"/>
    <w:rsid w:val="00D4672E"/>
    <w:rsid w:val="00D4688E"/>
    <w:rsid w:val="00D476E6"/>
    <w:rsid w:val="00D50976"/>
    <w:rsid w:val="00D5098F"/>
    <w:rsid w:val="00D51736"/>
    <w:rsid w:val="00D51F70"/>
    <w:rsid w:val="00D52E1D"/>
    <w:rsid w:val="00D52EE0"/>
    <w:rsid w:val="00D53125"/>
    <w:rsid w:val="00D538C6"/>
    <w:rsid w:val="00D53D72"/>
    <w:rsid w:val="00D546D0"/>
    <w:rsid w:val="00D5550A"/>
    <w:rsid w:val="00D5666E"/>
    <w:rsid w:val="00D573D3"/>
    <w:rsid w:val="00D574C4"/>
    <w:rsid w:val="00D60179"/>
    <w:rsid w:val="00D616B2"/>
    <w:rsid w:val="00D61830"/>
    <w:rsid w:val="00D61CFE"/>
    <w:rsid w:val="00D62F14"/>
    <w:rsid w:val="00D63547"/>
    <w:rsid w:val="00D63A19"/>
    <w:rsid w:val="00D64AC6"/>
    <w:rsid w:val="00D6505B"/>
    <w:rsid w:val="00D676A0"/>
    <w:rsid w:val="00D67FA5"/>
    <w:rsid w:val="00D72108"/>
    <w:rsid w:val="00D72AAF"/>
    <w:rsid w:val="00D740E9"/>
    <w:rsid w:val="00D74E4C"/>
    <w:rsid w:val="00D75FA7"/>
    <w:rsid w:val="00D77E8D"/>
    <w:rsid w:val="00D81FCD"/>
    <w:rsid w:val="00D824F8"/>
    <w:rsid w:val="00D8434C"/>
    <w:rsid w:val="00D84A44"/>
    <w:rsid w:val="00D84B6D"/>
    <w:rsid w:val="00D84BC9"/>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35A2"/>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10AA"/>
    <w:rsid w:val="00DC1F30"/>
    <w:rsid w:val="00DC1FF7"/>
    <w:rsid w:val="00DC4F44"/>
    <w:rsid w:val="00DC55BF"/>
    <w:rsid w:val="00DC6876"/>
    <w:rsid w:val="00DD0580"/>
    <w:rsid w:val="00DD0A5D"/>
    <w:rsid w:val="00DD18C5"/>
    <w:rsid w:val="00DD2234"/>
    <w:rsid w:val="00DD719C"/>
    <w:rsid w:val="00DE09C7"/>
    <w:rsid w:val="00DE2231"/>
    <w:rsid w:val="00DE4075"/>
    <w:rsid w:val="00DE4F0E"/>
    <w:rsid w:val="00DE4F1E"/>
    <w:rsid w:val="00DE58E8"/>
    <w:rsid w:val="00DE6364"/>
    <w:rsid w:val="00DE75CF"/>
    <w:rsid w:val="00DF26B1"/>
    <w:rsid w:val="00DF2D13"/>
    <w:rsid w:val="00DF4904"/>
    <w:rsid w:val="00DF6BA4"/>
    <w:rsid w:val="00DF6CF7"/>
    <w:rsid w:val="00E0002B"/>
    <w:rsid w:val="00E00061"/>
    <w:rsid w:val="00E00D6E"/>
    <w:rsid w:val="00E01588"/>
    <w:rsid w:val="00E015F8"/>
    <w:rsid w:val="00E055A4"/>
    <w:rsid w:val="00E11E81"/>
    <w:rsid w:val="00E1237D"/>
    <w:rsid w:val="00E1552E"/>
    <w:rsid w:val="00E17B7E"/>
    <w:rsid w:val="00E20F7E"/>
    <w:rsid w:val="00E22727"/>
    <w:rsid w:val="00E22D89"/>
    <w:rsid w:val="00E2500E"/>
    <w:rsid w:val="00E25703"/>
    <w:rsid w:val="00E267F3"/>
    <w:rsid w:val="00E2718D"/>
    <w:rsid w:val="00E277E0"/>
    <w:rsid w:val="00E27A56"/>
    <w:rsid w:val="00E27BB0"/>
    <w:rsid w:val="00E31086"/>
    <w:rsid w:val="00E31D9C"/>
    <w:rsid w:val="00E3226E"/>
    <w:rsid w:val="00E32641"/>
    <w:rsid w:val="00E3595B"/>
    <w:rsid w:val="00E36E77"/>
    <w:rsid w:val="00E41870"/>
    <w:rsid w:val="00E44238"/>
    <w:rsid w:val="00E449E0"/>
    <w:rsid w:val="00E45CFB"/>
    <w:rsid w:val="00E471CA"/>
    <w:rsid w:val="00E4743D"/>
    <w:rsid w:val="00E50193"/>
    <w:rsid w:val="00E521FB"/>
    <w:rsid w:val="00E52A3B"/>
    <w:rsid w:val="00E52E23"/>
    <w:rsid w:val="00E53D7C"/>
    <w:rsid w:val="00E57007"/>
    <w:rsid w:val="00E62428"/>
    <w:rsid w:val="00E6252B"/>
    <w:rsid w:val="00E62E1E"/>
    <w:rsid w:val="00E631E6"/>
    <w:rsid w:val="00E6340C"/>
    <w:rsid w:val="00E653DE"/>
    <w:rsid w:val="00E655D9"/>
    <w:rsid w:val="00E673BA"/>
    <w:rsid w:val="00E703B5"/>
    <w:rsid w:val="00E71880"/>
    <w:rsid w:val="00E7335C"/>
    <w:rsid w:val="00E73E70"/>
    <w:rsid w:val="00E73FA4"/>
    <w:rsid w:val="00E758F8"/>
    <w:rsid w:val="00E76FA0"/>
    <w:rsid w:val="00E77DB6"/>
    <w:rsid w:val="00E8064C"/>
    <w:rsid w:val="00E809B4"/>
    <w:rsid w:val="00E80C5A"/>
    <w:rsid w:val="00E829A4"/>
    <w:rsid w:val="00E844C5"/>
    <w:rsid w:val="00E84BF6"/>
    <w:rsid w:val="00E84C61"/>
    <w:rsid w:val="00E853CC"/>
    <w:rsid w:val="00E854FD"/>
    <w:rsid w:val="00E86917"/>
    <w:rsid w:val="00E86E2E"/>
    <w:rsid w:val="00E876D9"/>
    <w:rsid w:val="00E87C46"/>
    <w:rsid w:val="00E87CEA"/>
    <w:rsid w:val="00E932DB"/>
    <w:rsid w:val="00E947FC"/>
    <w:rsid w:val="00E94CBE"/>
    <w:rsid w:val="00E9657B"/>
    <w:rsid w:val="00E96A42"/>
    <w:rsid w:val="00EA042A"/>
    <w:rsid w:val="00EA0944"/>
    <w:rsid w:val="00EA1965"/>
    <w:rsid w:val="00EA204D"/>
    <w:rsid w:val="00EA29AD"/>
    <w:rsid w:val="00EA41A1"/>
    <w:rsid w:val="00EA4535"/>
    <w:rsid w:val="00EA45BC"/>
    <w:rsid w:val="00EB010A"/>
    <w:rsid w:val="00EB346D"/>
    <w:rsid w:val="00EB6442"/>
    <w:rsid w:val="00EB68FD"/>
    <w:rsid w:val="00EC011D"/>
    <w:rsid w:val="00EC1B03"/>
    <w:rsid w:val="00EC1BAD"/>
    <w:rsid w:val="00EC3550"/>
    <w:rsid w:val="00EC35C1"/>
    <w:rsid w:val="00EC5FA8"/>
    <w:rsid w:val="00EC613C"/>
    <w:rsid w:val="00EC740B"/>
    <w:rsid w:val="00ED2E6A"/>
    <w:rsid w:val="00ED3EDF"/>
    <w:rsid w:val="00ED438D"/>
    <w:rsid w:val="00ED5ABE"/>
    <w:rsid w:val="00ED5F9A"/>
    <w:rsid w:val="00ED70FF"/>
    <w:rsid w:val="00EE0BD1"/>
    <w:rsid w:val="00EE176D"/>
    <w:rsid w:val="00EE19F8"/>
    <w:rsid w:val="00EE1C3A"/>
    <w:rsid w:val="00EE2ABA"/>
    <w:rsid w:val="00EE2F7D"/>
    <w:rsid w:val="00EE4051"/>
    <w:rsid w:val="00EE45FC"/>
    <w:rsid w:val="00EE477A"/>
    <w:rsid w:val="00EE4F63"/>
    <w:rsid w:val="00EE5C7B"/>
    <w:rsid w:val="00EF28FF"/>
    <w:rsid w:val="00EF4397"/>
    <w:rsid w:val="00EF631C"/>
    <w:rsid w:val="00EF7299"/>
    <w:rsid w:val="00EF7899"/>
    <w:rsid w:val="00EF7FC8"/>
    <w:rsid w:val="00F00924"/>
    <w:rsid w:val="00F00E17"/>
    <w:rsid w:val="00F022A0"/>
    <w:rsid w:val="00F03FFE"/>
    <w:rsid w:val="00F0605D"/>
    <w:rsid w:val="00F07180"/>
    <w:rsid w:val="00F07FCA"/>
    <w:rsid w:val="00F1049B"/>
    <w:rsid w:val="00F1179E"/>
    <w:rsid w:val="00F1288F"/>
    <w:rsid w:val="00F1428F"/>
    <w:rsid w:val="00F17A2C"/>
    <w:rsid w:val="00F17DFC"/>
    <w:rsid w:val="00F17DFF"/>
    <w:rsid w:val="00F21944"/>
    <w:rsid w:val="00F22A51"/>
    <w:rsid w:val="00F24DCD"/>
    <w:rsid w:val="00F2568F"/>
    <w:rsid w:val="00F25DBA"/>
    <w:rsid w:val="00F264DD"/>
    <w:rsid w:val="00F31F00"/>
    <w:rsid w:val="00F334BD"/>
    <w:rsid w:val="00F34AF2"/>
    <w:rsid w:val="00F350A6"/>
    <w:rsid w:val="00F36724"/>
    <w:rsid w:val="00F3683B"/>
    <w:rsid w:val="00F36B1E"/>
    <w:rsid w:val="00F373A8"/>
    <w:rsid w:val="00F378C8"/>
    <w:rsid w:val="00F37A88"/>
    <w:rsid w:val="00F40CB6"/>
    <w:rsid w:val="00F42398"/>
    <w:rsid w:val="00F435C3"/>
    <w:rsid w:val="00F449ED"/>
    <w:rsid w:val="00F52348"/>
    <w:rsid w:val="00F54A8E"/>
    <w:rsid w:val="00F54BB0"/>
    <w:rsid w:val="00F552C8"/>
    <w:rsid w:val="00F55F02"/>
    <w:rsid w:val="00F56B99"/>
    <w:rsid w:val="00F60317"/>
    <w:rsid w:val="00F60FE6"/>
    <w:rsid w:val="00F61736"/>
    <w:rsid w:val="00F62111"/>
    <w:rsid w:val="00F626C1"/>
    <w:rsid w:val="00F642D6"/>
    <w:rsid w:val="00F66238"/>
    <w:rsid w:val="00F66F17"/>
    <w:rsid w:val="00F67BD2"/>
    <w:rsid w:val="00F70A6A"/>
    <w:rsid w:val="00F722C8"/>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9090C"/>
    <w:rsid w:val="00F90BFD"/>
    <w:rsid w:val="00F918CD"/>
    <w:rsid w:val="00F92791"/>
    <w:rsid w:val="00F92D82"/>
    <w:rsid w:val="00F93627"/>
    <w:rsid w:val="00F94B25"/>
    <w:rsid w:val="00F95C99"/>
    <w:rsid w:val="00F97909"/>
    <w:rsid w:val="00FA363D"/>
    <w:rsid w:val="00FA4B97"/>
    <w:rsid w:val="00FA62BC"/>
    <w:rsid w:val="00FA7277"/>
    <w:rsid w:val="00FB004B"/>
    <w:rsid w:val="00FB3F3E"/>
    <w:rsid w:val="00FB4F46"/>
    <w:rsid w:val="00FC11C6"/>
    <w:rsid w:val="00FC2824"/>
    <w:rsid w:val="00FC5115"/>
    <w:rsid w:val="00FC55CA"/>
    <w:rsid w:val="00FC5BB7"/>
    <w:rsid w:val="00FC7DAC"/>
    <w:rsid w:val="00FD0126"/>
    <w:rsid w:val="00FD3C2B"/>
    <w:rsid w:val="00FD488A"/>
    <w:rsid w:val="00FD4CB6"/>
    <w:rsid w:val="00FD5CAA"/>
    <w:rsid w:val="00FD6789"/>
    <w:rsid w:val="00FD7BB5"/>
    <w:rsid w:val="00FE2574"/>
    <w:rsid w:val="00FE2F6F"/>
    <w:rsid w:val="00FE3D41"/>
    <w:rsid w:val="00FE4169"/>
    <w:rsid w:val="00FE4780"/>
    <w:rsid w:val="00FE7AD1"/>
    <w:rsid w:val="00FE7BAE"/>
    <w:rsid w:val="00FF0E48"/>
    <w:rsid w:val="00FF253C"/>
    <w:rsid w:val="00FF263C"/>
    <w:rsid w:val="00FF294A"/>
    <w:rsid w:val="00FF391A"/>
    <w:rsid w:val="00FF408B"/>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104</cp:revision>
  <cp:lastPrinted>2022-02-22T14:06:00Z</cp:lastPrinted>
  <dcterms:created xsi:type="dcterms:W3CDTF">2023-05-01T17:32:00Z</dcterms:created>
  <dcterms:modified xsi:type="dcterms:W3CDTF">2023-05-03T02:02:00Z</dcterms:modified>
</cp:coreProperties>
</file>