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80"/>
        <w:gridCol w:w="8629"/>
        <w:gridCol w:w="1276"/>
      </w:tblGrid>
      <w:tr w:rsidR="00B12B17" w:rsidRPr="00B12B17" w14:paraId="1E1CD792" w14:textId="77777777" w:rsidTr="00B12B17">
        <w:trPr>
          <w:trHeight w:val="1691"/>
        </w:trPr>
        <w:tc>
          <w:tcPr>
            <w:tcW w:w="10485" w:type="dxa"/>
            <w:gridSpan w:val="3"/>
            <w:noWrap/>
            <w:hideMark/>
          </w:tcPr>
          <w:p w14:paraId="1E1CD791" w14:textId="2B5EE485" w:rsidR="00B12B17" w:rsidRPr="00B12B17" w:rsidRDefault="00B12B17" w:rsidP="00B12B17">
            <w:r w:rsidRPr="00B12B17">
              <w:rPr>
                <w:b/>
                <w:noProof/>
              </w:rPr>
              <w:drawing>
                <wp:anchor distT="0" distB="0" distL="114300" distR="114300" simplePos="0" relativeHeight="251661312" behindDoc="0" locked="0" layoutInCell="1" allowOverlap="1" wp14:anchorId="1E1CD8B4" wp14:editId="1E1CD8B5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31750</wp:posOffset>
                  </wp:positionV>
                  <wp:extent cx="1190625" cy="1162050"/>
                  <wp:effectExtent l="0" t="0" r="9525" b="0"/>
                  <wp:wrapSquare wrapText="bothSides"/>
                  <wp:docPr id="5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FE92DBB-63D8-4C08-9C71-4B9A699B88A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7FE92DBB-63D8-4C08-9C71-4B9A699B88A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2B17">
              <w:rPr>
                <w:b/>
              </w:rPr>
              <w:t>THE ROTARY CLUB HEALTH CHECK:</w:t>
            </w:r>
            <w:r>
              <w:t xml:space="preserve"> </w:t>
            </w:r>
            <w:r w:rsidRPr="00B12B17">
              <w:t xml:space="preserve">The following list contains 66 items that experts believe are indicative of a healthy, thriving, vibrant Rotary club. As part of our Strategic planning process, would you please complete the attached survey by </w:t>
            </w:r>
            <w:r>
              <w:t xml:space="preserve">printing out and </w:t>
            </w:r>
            <w:r w:rsidRPr="00B12B17">
              <w:t>ticking</w:t>
            </w:r>
            <w:r>
              <w:t>,</w:t>
            </w:r>
            <w:r w:rsidRPr="00B12B17">
              <w:t xml:space="preserve"> or typing "y" (for "yes") in the "YES" column beside each item that you believe is currently evident in our club, or in your personal Rotary experience. If you don't believe</w:t>
            </w:r>
            <w:r w:rsidR="003216A1">
              <w:t>,</w:t>
            </w:r>
            <w:r w:rsidRPr="00B12B17">
              <w:t xml:space="preserve"> </w:t>
            </w:r>
            <w:r w:rsidR="003216A1">
              <w:t xml:space="preserve">or are not aware that </w:t>
            </w:r>
            <w:r w:rsidRPr="00B12B17">
              <w:t>they apply, just leave the relevant boxes blank.</w:t>
            </w:r>
            <w:r>
              <w:t xml:space="preserve"> </w:t>
            </w:r>
          </w:p>
        </w:tc>
      </w:tr>
      <w:tr w:rsidR="00B12B17" w:rsidRPr="00B12B17" w14:paraId="1E1CD796" w14:textId="77777777" w:rsidTr="003216A1">
        <w:trPr>
          <w:trHeight w:val="300"/>
        </w:trPr>
        <w:tc>
          <w:tcPr>
            <w:tcW w:w="580" w:type="dxa"/>
            <w:noWrap/>
            <w:hideMark/>
          </w:tcPr>
          <w:p w14:paraId="1E1CD793" w14:textId="77777777" w:rsidR="00B12B17" w:rsidRPr="00B12B17" w:rsidRDefault="00B12B17">
            <w:pPr>
              <w:rPr>
                <w:b/>
                <w:bCs/>
              </w:rPr>
            </w:pPr>
            <w:r w:rsidRPr="00B12B17">
              <w:rPr>
                <w:b/>
                <w:bCs/>
              </w:rPr>
              <w:t>No.</w:t>
            </w:r>
          </w:p>
        </w:tc>
        <w:tc>
          <w:tcPr>
            <w:tcW w:w="8629" w:type="dxa"/>
            <w:noWrap/>
            <w:hideMark/>
          </w:tcPr>
          <w:p w14:paraId="1E1CD794" w14:textId="77777777" w:rsidR="00B12B17" w:rsidRPr="00B12B17" w:rsidRDefault="00B12B17">
            <w:pPr>
              <w:rPr>
                <w:b/>
                <w:bCs/>
              </w:rPr>
            </w:pPr>
            <w:r w:rsidRPr="00B12B17">
              <w:rPr>
                <w:b/>
                <w:bCs/>
              </w:rPr>
              <w:t>Health Check Item</w:t>
            </w:r>
          </w:p>
        </w:tc>
        <w:tc>
          <w:tcPr>
            <w:tcW w:w="1276" w:type="dxa"/>
            <w:noWrap/>
            <w:hideMark/>
          </w:tcPr>
          <w:p w14:paraId="1E1CD795" w14:textId="77777777" w:rsidR="00B12B17" w:rsidRPr="00B12B17" w:rsidRDefault="00B12B17">
            <w:pPr>
              <w:rPr>
                <w:b/>
                <w:bCs/>
              </w:rPr>
            </w:pPr>
            <w:r w:rsidRPr="00B12B17">
              <w:rPr>
                <w:b/>
                <w:bCs/>
              </w:rPr>
              <w:t>YES</w:t>
            </w:r>
          </w:p>
        </w:tc>
      </w:tr>
      <w:tr w:rsidR="00B12B17" w:rsidRPr="00B12B17" w14:paraId="1E1CD79A" w14:textId="77777777" w:rsidTr="003216A1">
        <w:trPr>
          <w:trHeight w:val="300"/>
        </w:trPr>
        <w:tc>
          <w:tcPr>
            <w:tcW w:w="580" w:type="dxa"/>
            <w:shd w:val="clear" w:color="auto" w:fill="D0CECE" w:themeFill="background2" w:themeFillShade="E6"/>
            <w:noWrap/>
            <w:hideMark/>
          </w:tcPr>
          <w:p w14:paraId="1E1CD797" w14:textId="77777777" w:rsidR="00B12B17" w:rsidRPr="00B12B17" w:rsidRDefault="00B12B17">
            <w:pPr>
              <w:rPr>
                <w:b/>
                <w:bCs/>
              </w:rPr>
            </w:pPr>
            <w:r w:rsidRPr="00B12B17">
              <w:rPr>
                <w:b/>
                <w:bCs/>
              </w:rPr>
              <w:t> </w:t>
            </w:r>
          </w:p>
        </w:tc>
        <w:tc>
          <w:tcPr>
            <w:tcW w:w="8629" w:type="dxa"/>
            <w:shd w:val="clear" w:color="auto" w:fill="D0CECE" w:themeFill="background2" w:themeFillShade="E6"/>
            <w:noWrap/>
            <w:hideMark/>
          </w:tcPr>
          <w:p w14:paraId="1E1CD798" w14:textId="77777777" w:rsidR="00B12B17" w:rsidRPr="00B12B17" w:rsidRDefault="00B12B17">
            <w:pPr>
              <w:rPr>
                <w:b/>
                <w:bCs/>
              </w:rPr>
            </w:pPr>
            <w:r w:rsidRPr="00B12B17">
              <w:rPr>
                <w:b/>
                <w:bCs/>
              </w:rPr>
              <w:t>CLUB EXPERIENCE</w:t>
            </w:r>
          </w:p>
        </w:tc>
        <w:tc>
          <w:tcPr>
            <w:tcW w:w="1276" w:type="dxa"/>
            <w:shd w:val="clear" w:color="auto" w:fill="D0CECE" w:themeFill="background2" w:themeFillShade="E6"/>
            <w:noWrap/>
          </w:tcPr>
          <w:p w14:paraId="1E1CD799" w14:textId="77777777" w:rsidR="00B12B17" w:rsidRPr="00B12B17" w:rsidRDefault="00B12B17">
            <w:pPr>
              <w:rPr>
                <w:b/>
                <w:bCs/>
              </w:rPr>
            </w:pPr>
          </w:p>
        </w:tc>
      </w:tr>
      <w:tr w:rsidR="00B12B17" w:rsidRPr="00B12B17" w14:paraId="1E1CD79E" w14:textId="77777777" w:rsidTr="003216A1">
        <w:trPr>
          <w:trHeight w:val="300"/>
        </w:trPr>
        <w:tc>
          <w:tcPr>
            <w:tcW w:w="580" w:type="dxa"/>
            <w:noWrap/>
            <w:hideMark/>
          </w:tcPr>
          <w:p w14:paraId="1E1CD79B" w14:textId="77777777" w:rsidR="00B12B17" w:rsidRPr="00B12B17" w:rsidRDefault="00B12B17" w:rsidP="00B12B17">
            <w:r w:rsidRPr="00B12B17">
              <w:t>1</w:t>
            </w:r>
          </w:p>
        </w:tc>
        <w:tc>
          <w:tcPr>
            <w:tcW w:w="8629" w:type="dxa"/>
            <w:noWrap/>
            <w:hideMark/>
          </w:tcPr>
          <w:p w14:paraId="1E1CD79C" w14:textId="77777777" w:rsidR="00B12B17" w:rsidRPr="00B12B17" w:rsidRDefault="00B12B17">
            <w:r w:rsidRPr="00B12B17">
              <w:t>I look forward to attending club meetings.</w:t>
            </w:r>
          </w:p>
        </w:tc>
        <w:tc>
          <w:tcPr>
            <w:tcW w:w="1276" w:type="dxa"/>
            <w:noWrap/>
          </w:tcPr>
          <w:p w14:paraId="1E1CD79D" w14:textId="77777777" w:rsidR="00B12B17" w:rsidRPr="00B12B17" w:rsidRDefault="00B12B17"/>
        </w:tc>
      </w:tr>
      <w:tr w:rsidR="00B12B17" w:rsidRPr="00B12B17" w14:paraId="1E1CD7A2" w14:textId="77777777" w:rsidTr="003216A1">
        <w:trPr>
          <w:trHeight w:val="300"/>
        </w:trPr>
        <w:tc>
          <w:tcPr>
            <w:tcW w:w="580" w:type="dxa"/>
            <w:noWrap/>
            <w:hideMark/>
          </w:tcPr>
          <w:p w14:paraId="1E1CD79F" w14:textId="77777777" w:rsidR="00B12B17" w:rsidRPr="00B12B17" w:rsidRDefault="00B12B17" w:rsidP="00B12B17">
            <w:r w:rsidRPr="00B12B17">
              <w:t>2</w:t>
            </w:r>
          </w:p>
        </w:tc>
        <w:tc>
          <w:tcPr>
            <w:tcW w:w="8629" w:type="dxa"/>
            <w:noWrap/>
            <w:hideMark/>
          </w:tcPr>
          <w:p w14:paraId="1E1CD7A0" w14:textId="77777777" w:rsidR="00B12B17" w:rsidRPr="00B12B17" w:rsidRDefault="00B12B17">
            <w:r w:rsidRPr="00B12B17">
              <w:t>Our club meeting programs are relevant, interesting, and varied.</w:t>
            </w:r>
          </w:p>
        </w:tc>
        <w:tc>
          <w:tcPr>
            <w:tcW w:w="1276" w:type="dxa"/>
            <w:noWrap/>
          </w:tcPr>
          <w:p w14:paraId="1E1CD7A1" w14:textId="77777777" w:rsidR="00B12B17" w:rsidRPr="00B12B17" w:rsidRDefault="00B12B17"/>
        </w:tc>
      </w:tr>
      <w:tr w:rsidR="00B12B17" w:rsidRPr="00B12B17" w14:paraId="1E1CD7A6" w14:textId="77777777" w:rsidTr="003216A1">
        <w:trPr>
          <w:trHeight w:val="300"/>
        </w:trPr>
        <w:tc>
          <w:tcPr>
            <w:tcW w:w="580" w:type="dxa"/>
            <w:noWrap/>
            <w:hideMark/>
          </w:tcPr>
          <w:p w14:paraId="1E1CD7A3" w14:textId="77777777" w:rsidR="00B12B17" w:rsidRPr="00B12B17" w:rsidRDefault="00B12B17" w:rsidP="00B12B17">
            <w:r w:rsidRPr="00B12B17">
              <w:t>3</w:t>
            </w:r>
          </w:p>
        </w:tc>
        <w:tc>
          <w:tcPr>
            <w:tcW w:w="8629" w:type="dxa"/>
            <w:noWrap/>
            <w:hideMark/>
          </w:tcPr>
          <w:p w14:paraId="1E1CD7A4" w14:textId="77777777" w:rsidR="00B12B17" w:rsidRPr="00B12B17" w:rsidRDefault="00B12B17">
            <w:r w:rsidRPr="00B12B17">
              <w:t>We have a greeter who welcomes members to meetings.</w:t>
            </w:r>
          </w:p>
        </w:tc>
        <w:tc>
          <w:tcPr>
            <w:tcW w:w="1276" w:type="dxa"/>
            <w:noWrap/>
          </w:tcPr>
          <w:p w14:paraId="1E1CD7A5" w14:textId="77777777" w:rsidR="00B12B17" w:rsidRPr="00B12B17" w:rsidRDefault="00B12B17"/>
        </w:tc>
      </w:tr>
      <w:tr w:rsidR="00B12B17" w:rsidRPr="00B12B17" w14:paraId="1E1CD7AA" w14:textId="77777777" w:rsidTr="003216A1">
        <w:trPr>
          <w:trHeight w:val="300"/>
        </w:trPr>
        <w:tc>
          <w:tcPr>
            <w:tcW w:w="580" w:type="dxa"/>
            <w:noWrap/>
            <w:hideMark/>
          </w:tcPr>
          <w:p w14:paraId="1E1CD7A7" w14:textId="77777777" w:rsidR="00B12B17" w:rsidRPr="00B12B17" w:rsidRDefault="00B12B17" w:rsidP="00B12B17">
            <w:r w:rsidRPr="00B12B17">
              <w:t>4</w:t>
            </w:r>
          </w:p>
        </w:tc>
        <w:tc>
          <w:tcPr>
            <w:tcW w:w="8629" w:type="dxa"/>
            <w:noWrap/>
            <w:hideMark/>
          </w:tcPr>
          <w:p w14:paraId="1E1CD7A8" w14:textId="77777777" w:rsidR="00B12B17" w:rsidRPr="00B12B17" w:rsidRDefault="00B12B17">
            <w:r w:rsidRPr="00B12B17">
              <w:t>Our meetings are organized and run professionally.</w:t>
            </w:r>
          </w:p>
        </w:tc>
        <w:tc>
          <w:tcPr>
            <w:tcW w:w="1276" w:type="dxa"/>
            <w:noWrap/>
          </w:tcPr>
          <w:p w14:paraId="1E1CD7A9" w14:textId="77777777" w:rsidR="00B12B17" w:rsidRPr="00B12B17" w:rsidRDefault="00B12B17"/>
        </w:tc>
      </w:tr>
      <w:tr w:rsidR="00B12B17" w:rsidRPr="00B12B17" w14:paraId="1E1CD7AE" w14:textId="77777777" w:rsidTr="003216A1">
        <w:trPr>
          <w:trHeight w:val="300"/>
        </w:trPr>
        <w:tc>
          <w:tcPr>
            <w:tcW w:w="580" w:type="dxa"/>
            <w:noWrap/>
            <w:hideMark/>
          </w:tcPr>
          <w:p w14:paraId="1E1CD7AB" w14:textId="77777777" w:rsidR="00B12B17" w:rsidRPr="00B12B17" w:rsidRDefault="00B12B17" w:rsidP="00B12B17">
            <w:r w:rsidRPr="00B12B17">
              <w:t>5</w:t>
            </w:r>
          </w:p>
        </w:tc>
        <w:tc>
          <w:tcPr>
            <w:tcW w:w="8629" w:type="dxa"/>
            <w:noWrap/>
            <w:hideMark/>
          </w:tcPr>
          <w:p w14:paraId="1E1CD7AC" w14:textId="77777777" w:rsidR="00B12B17" w:rsidRPr="00B12B17" w:rsidRDefault="00B12B17">
            <w:r w:rsidRPr="00B12B17">
              <w:t>Members sit at different tables each week to meet and talk to different people.</w:t>
            </w:r>
          </w:p>
        </w:tc>
        <w:tc>
          <w:tcPr>
            <w:tcW w:w="1276" w:type="dxa"/>
            <w:noWrap/>
          </w:tcPr>
          <w:p w14:paraId="1E1CD7AD" w14:textId="77777777" w:rsidR="00B12B17" w:rsidRPr="00B12B17" w:rsidRDefault="00B12B17"/>
        </w:tc>
      </w:tr>
      <w:tr w:rsidR="00B12B17" w:rsidRPr="00B12B17" w14:paraId="1E1CD7B2" w14:textId="77777777" w:rsidTr="003216A1">
        <w:trPr>
          <w:trHeight w:val="315"/>
        </w:trPr>
        <w:tc>
          <w:tcPr>
            <w:tcW w:w="580" w:type="dxa"/>
            <w:noWrap/>
            <w:hideMark/>
          </w:tcPr>
          <w:p w14:paraId="1E1CD7AF" w14:textId="77777777" w:rsidR="00B12B17" w:rsidRPr="00B12B17" w:rsidRDefault="00B12B17" w:rsidP="00B12B17">
            <w:r w:rsidRPr="00B12B17">
              <w:t>6</w:t>
            </w:r>
          </w:p>
        </w:tc>
        <w:tc>
          <w:tcPr>
            <w:tcW w:w="8629" w:type="dxa"/>
            <w:noWrap/>
            <w:hideMark/>
          </w:tcPr>
          <w:p w14:paraId="1E1CD7B0" w14:textId="77777777" w:rsidR="00B12B17" w:rsidRPr="00B12B17" w:rsidRDefault="00B12B17">
            <w:r w:rsidRPr="00B12B17">
              <w:t>Some of the members of my club are my close friends.</w:t>
            </w:r>
          </w:p>
        </w:tc>
        <w:tc>
          <w:tcPr>
            <w:tcW w:w="1276" w:type="dxa"/>
            <w:noWrap/>
          </w:tcPr>
          <w:p w14:paraId="1E1CD7B1" w14:textId="77777777" w:rsidR="00B12B17" w:rsidRPr="00B12B17" w:rsidRDefault="00B12B17"/>
        </w:tc>
      </w:tr>
      <w:tr w:rsidR="00B12B17" w:rsidRPr="00B12B17" w14:paraId="1E1CD7B6" w14:textId="77777777" w:rsidTr="003216A1">
        <w:trPr>
          <w:trHeight w:val="600"/>
        </w:trPr>
        <w:tc>
          <w:tcPr>
            <w:tcW w:w="580" w:type="dxa"/>
            <w:noWrap/>
            <w:hideMark/>
          </w:tcPr>
          <w:p w14:paraId="1E1CD7B3" w14:textId="77777777" w:rsidR="00B12B17" w:rsidRPr="00B12B17" w:rsidRDefault="00B12B17" w:rsidP="00B12B17">
            <w:r w:rsidRPr="00B12B17">
              <w:t>7</w:t>
            </w:r>
          </w:p>
        </w:tc>
        <w:tc>
          <w:tcPr>
            <w:tcW w:w="8629" w:type="dxa"/>
            <w:hideMark/>
          </w:tcPr>
          <w:p w14:paraId="1E1CD7B4" w14:textId="77777777" w:rsidR="00B12B17" w:rsidRPr="00B12B17" w:rsidRDefault="00B12B17">
            <w:r w:rsidRPr="00B12B17">
              <w:t>Members other than club leaders participate in Rotary events at the district or international level.</w:t>
            </w:r>
          </w:p>
        </w:tc>
        <w:tc>
          <w:tcPr>
            <w:tcW w:w="1276" w:type="dxa"/>
            <w:noWrap/>
          </w:tcPr>
          <w:p w14:paraId="1E1CD7B5" w14:textId="77777777" w:rsidR="00B12B17" w:rsidRPr="00B12B17" w:rsidRDefault="00B12B17"/>
        </w:tc>
      </w:tr>
      <w:tr w:rsidR="00B12B17" w:rsidRPr="00B12B17" w14:paraId="1E1CD7BA" w14:textId="77777777" w:rsidTr="003216A1">
        <w:trPr>
          <w:trHeight w:val="600"/>
        </w:trPr>
        <w:tc>
          <w:tcPr>
            <w:tcW w:w="580" w:type="dxa"/>
            <w:noWrap/>
            <w:hideMark/>
          </w:tcPr>
          <w:p w14:paraId="1E1CD7B7" w14:textId="77777777" w:rsidR="00B12B17" w:rsidRPr="00B12B17" w:rsidRDefault="00B12B17" w:rsidP="00B12B17">
            <w:r w:rsidRPr="00B12B17">
              <w:t>8</w:t>
            </w:r>
          </w:p>
        </w:tc>
        <w:tc>
          <w:tcPr>
            <w:tcW w:w="8629" w:type="dxa"/>
            <w:hideMark/>
          </w:tcPr>
          <w:p w14:paraId="1E1CD7B8" w14:textId="77777777" w:rsidR="00B12B17" w:rsidRPr="00B12B17" w:rsidRDefault="00B12B17">
            <w:r w:rsidRPr="00B12B17">
              <w:t>Most members are aware of Rotary’s progress toward polio eradication and feel proud to be a part of it.</w:t>
            </w:r>
          </w:p>
        </w:tc>
        <w:tc>
          <w:tcPr>
            <w:tcW w:w="1276" w:type="dxa"/>
            <w:noWrap/>
          </w:tcPr>
          <w:p w14:paraId="1E1CD7B9" w14:textId="77777777" w:rsidR="00B12B17" w:rsidRPr="00B12B17" w:rsidRDefault="00B12B17"/>
        </w:tc>
      </w:tr>
      <w:tr w:rsidR="00B12B17" w:rsidRPr="00B12B17" w14:paraId="1E1CD7BE" w14:textId="77777777" w:rsidTr="003216A1">
        <w:trPr>
          <w:trHeight w:val="300"/>
        </w:trPr>
        <w:tc>
          <w:tcPr>
            <w:tcW w:w="580" w:type="dxa"/>
            <w:noWrap/>
            <w:hideMark/>
          </w:tcPr>
          <w:p w14:paraId="1E1CD7BB" w14:textId="77777777" w:rsidR="00B12B17" w:rsidRPr="00B12B17" w:rsidRDefault="00B12B17" w:rsidP="00B12B17">
            <w:r w:rsidRPr="00B12B17">
              <w:t>9</w:t>
            </w:r>
          </w:p>
        </w:tc>
        <w:tc>
          <w:tcPr>
            <w:tcW w:w="8629" w:type="dxa"/>
            <w:noWrap/>
            <w:hideMark/>
          </w:tcPr>
          <w:p w14:paraId="1E1CD7BC" w14:textId="77777777" w:rsidR="00B12B17" w:rsidRPr="00B12B17" w:rsidRDefault="00B12B17">
            <w:r w:rsidRPr="00B12B17">
              <w:t>Our members contribute to The Rotary Foundation.</w:t>
            </w:r>
          </w:p>
        </w:tc>
        <w:tc>
          <w:tcPr>
            <w:tcW w:w="1276" w:type="dxa"/>
            <w:noWrap/>
            <w:hideMark/>
          </w:tcPr>
          <w:p w14:paraId="1E1CD7BD" w14:textId="77777777" w:rsidR="00B12B17" w:rsidRPr="00B12B17" w:rsidRDefault="00B12B17">
            <w:r w:rsidRPr="00B12B17">
              <w:t> </w:t>
            </w:r>
          </w:p>
        </w:tc>
      </w:tr>
      <w:tr w:rsidR="00B12B17" w:rsidRPr="00B12B17" w14:paraId="1E1CD7C2" w14:textId="77777777" w:rsidTr="003216A1">
        <w:trPr>
          <w:trHeight w:val="300"/>
        </w:trPr>
        <w:tc>
          <w:tcPr>
            <w:tcW w:w="580" w:type="dxa"/>
            <w:noWrap/>
            <w:hideMark/>
          </w:tcPr>
          <w:p w14:paraId="1E1CD7BF" w14:textId="77777777" w:rsidR="00B12B17" w:rsidRPr="00B12B17" w:rsidRDefault="00B12B17" w:rsidP="00B12B17">
            <w:r w:rsidRPr="00B12B17">
              <w:t>10</w:t>
            </w:r>
          </w:p>
        </w:tc>
        <w:tc>
          <w:tcPr>
            <w:tcW w:w="8629" w:type="dxa"/>
            <w:noWrap/>
            <w:hideMark/>
          </w:tcPr>
          <w:p w14:paraId="1E1CD7C0" w14:textId="77777777" w:rsidR="00B12B17" w:rsidRPr="00B12B17" w:rsidRDefault="00B12B17">
            <w:r w:rsidRPr="00B12B17">
              <w:t>We raise funds in a way that allows members to contribute what they wish.</w:t>
            </w:r>
          </w:p>
        </w:tc>
        <w:tc>
          <w:tcPr>
            <w:tcW w:w="1276" w:type="dxa"/>
            <w:noWrap/>
            <w:hideMark/>
          </w:tcPr>
          <w:p w14:paraId="1E1CD7C1" w14:textId="77777777" w:rsidR="00B12B17" w:rsidRPr="00B12B17" w:rsidRDefault="00B12B17">
            <w:r w:rsidRPr="00B12B17">
              <w:t> </w:t>
            </w:r>
          </w:p>
        </w:tc>
      </w:tr>
      <w:tr w:rsidR="00B12B17" w:rsidRPr="00B12B17" w14:paraId="1E1CD7C6" w14:textId="77777777" w:rsidTr="003216A1">
        <w:trPr>
          <w:trHeight w:val="300"/>
        </w:trPr>
        <w:tc>
          <w:tcPr>
            <w:tcW w:w="580" w:type="dxa"/>
            <w:noWrap/>
            <w:hideMark/>
          </w:tcPr>
          <w:p w14:paraId="1E1CD7C3" w14:textId="77777777" w:rsidR="00B12B17" w:rsidRPr="00B12B17" w:rsidRDefault="00B12B17" w:rsidP="00B12B17">
            <w:r w:rsidRPr="00B12B17">
              <w:t>11</w:t>
            </w:r>
          </w:p>
        </w:tc>
        <w:tc>
          <w:tcPr>
            <w:tcW w:w="8629" w:type="dxa"/>
            <w:noWrap/>
            <w:hideMark/>
          </w:tcPr>
          <w:p w14:paraId="1E1CD7C4" w14:textId="77777777" w:rsidR="00B12B17" w:rsidRPr="00B12B17" w:rsidRDefault="00B12B17">
            <w:r w:rsidRPr="00B12B17">
              <w:t>We recognize members of the club or community at least monthly.</w:t>
            </w:r>
          </w:p>
        </w:tc>
        <w:tc>
          <w:tcPr>
            <w:tcW w:w="1276" w:type="dxa"/>
            <w:noWrap/>
            <w:hideMark/>
          </w:tcPr>
          <w:p w14:paraId="1E1CD7C5" w14:textId="77777777" w:rsidR="00B12B17" w:rsidRPr="00B12B17" w:rsidRDefault="00B12B17">
            <w:r w:rsidRPr="00B12B17">
              <w:t> </w:t>
            </w:r>
          </w:p>
        </w:tc>
      </w:tr>
      <w:tr w:rsidR="00B12B17" w:rsidRPr="00B12B17" w14:paraId="1E1CD7CA" w14:textId="77777777" w:rsidTr="003216A1">
        <w:trPr>
          <w:trHeight w:val="300"/>
        </w:trPr>
        <w:tc>
          <w:tcPr>
            <w:tcW w:w="580" w:type="dxa"/>
            <w:noWrap/>
            <w:hideMark/>
          </w:tcPr>
          <w:p w14:paraId="1E1CD7C7" w14:textId="77777777" w:rsidR="00B12B17" w:rsidRPr="00B12B17" w:rsidRDefault="00B12B17" w:rsidP="00B12B17">
            <w:r w:rsidRPr="00B12B17">
              <w:t>12</w:t>
            </w:r>
          </w:p>
        </w:tc>
        <w:tc>
          <w:tcPr>
            <w:tcW w:w="8629" w:type="dxa"/>
            <w:noWrap/>
            <w:hideMark/>
          </w:tcPr>
          <w:p w14:paraId="1E1CD7C8" w14:textId="77777777" w:rsidR="00B12B17" w:rsidRPr="00B12B17" w:rsidRDefault="00B12B17">
            <w:r w:rsidRPr="00B12B17">
              <w:t>I have made international connections through Rotary.</w:t>
            </w:r>
          </w:p>
        </w:tc>
        <w:tc>
          <w:tcPr>
            <w:tcW w:w="1276" w:type="dxa"/>
            <w:noWrap/>
            <w:hideMark/>
          </w:tcPr>
          <w:p w14:paraId="1E1CD7C9" w14:textId="77777777" w:rsidR="00B12B17" w:rsidRPr="00B12B17" w:rsidRDefault="00B12B17">
            <w:r w:rsidRPr="00B12B17">
              <w:t> </w:t>
            </w:r>
          </w:p>
        </w:tc>
      </w:tr>
      <w:tr w:rsidR="00B12B17" w:rsidRPr="00B12B17" w14:paraId="1E1CD7CE" w14:textId="77777777" w:rsidTr="003216A1">
        <w:trPr>
          <w:trHeight w:val="600"/>
        </w:trPr>
        <w:tc>
          <w:tcPr>
            <w:tcW w:w="580" w:type="dxa"/>
            <w:noWrap/>
            <w:hideMark/>
          </w:tcPr>
          <w:p w14:paraId="1E1CD7CB" w14:textId="77777777" w:rsidR="00B12B17" w:rsidRPr="00B12B17" w:rsidRDefault="00B12B17" w:rsidP="00B12B17">
            <w:r w:rsidRPr="00B12B17">
              <w:t>13</w:t>
            </w:r>
          </w:p>
        </w:tc>
        <w:tc>
          <w:tcPr>
            <w:tcW w:w="8629" w:type="dxa"/>
            <w:hideMark/>
          </w:tcPr>
          <w:p w14:paraId="1E1CD7CC" w14:textId="77777777" w:rsidR="00B12B17" w:rsidRPr="00B12B17" w:rsidRDefault="00B12B17">
            <w:r w:rsidRPr="00B12B17">
              <w:t>Our club tries new things (activities, meeting practices and formats, service, socials, etc.) to enrich members’ experience.</w:t>
            </w:r>
          </w:p>
        </w:tc>
        <w:tc>
          <w:tcPr>
            <w:tcW w:w="1276" w:type="dxa"/>
            <w:noWrap/>
            <w:hideMark/>
          </w:tcPr>
          <w:p w14:paraId="1E1CD7CD" w14:textId="77777777" w:rsidR="00B12B17" w:rsidRPr="00B12B17" w:rsidRDefault="00B12B17">
            <w:r w:rsidRPr="00B12B17">
              <w:t> </w:t>
            </w:r>
          </w:p>
        </w:tc>
      </w:tr>
      <w:tr w:rsidR="00B12B17" w:rsidRPr="00B12B17" w14:paraId="1E1CD7D2" w14:textId="77777777" w:rsidTr="003216A1">
        <w:trPr>
          <w:trHeight w:val="300"/>
        </w:trPr>
        <w:tc>
          <w:tcPr>
            <w:tcW w:w="580" w:type="dxa"/>
            <w:shd w:val="clear" w:color="auto" w:fill="D0CECE" w:themeFill="background2" w:themeFillShade="E6"/>
            <w:noWrap/>
            <w:hideMark/>
          </w:tcPr>
          <w:p w14:paraId="1E1CD7CF" w14:textId="77777777" w:rsidR="00B12B17" w:rsidRPr="00B12B17" w:rsidRDefault="00B12B17">
            <w:pPr>
              <w:rPr>
                <w:b/>
                <w:bCs/>
              </w:rPr>
            </w:pPr>
            <w:r w:rsidRPr="00B12B17">
              <w:rPr>
                <w:b/>
                <w:bCs/>
              </w:rPr>
              <w:t> </w:t>
            </w:r>
          </w:p>
        </w:tc>
        <w:tc>
          <w:tcPr>
            <w:tcW w:w="8629" w:type="dxa"/>
            <w:shd w:val="clear" w:color="auto" w:fill="D0CECE" w:themeFill="background2" w:themeFillShade="E6"/>
            <w:noWrap/>
            <w:hideMark/>
          </w:tcPr>
          <w:p w14:paraId="1E1CD7D0" w14:textId="77777777" w:rsidR="00B12B17" w:rsidRPr="00B12B17" w:rsidRDefault="00B12B17">
            <w:pPr>
              <w:rPr>
                <w:b/>
                <w:bCs/>
              </w:rPr>
            </w:pPr>
            <w:r w:rsidRPr="00B12B17">
              <w:rPr>
                <w:b/>
                <w:bCs/>
              </w:rPr>
              <w:t>SERVICE AND SOCIALS</w:t>
            </w:r>
          </w:p>
        </w:tc>
        <w:tc>
          <w:tcPr>
            <w:tcW w:w="1276" w:type="dxa"/>
            <w:shd w:val="clear" w:color="auto" w:fill="D0CECE" w:themeFill="background2" w:themeFillShade="E6"/>
            <w:noWrap/>
            <w:hideMark/>
          </w:tcPr>
          <w:p w14:paraId="1E1CD7D1" w14:textId="77777777" w:rsidR="00B12B17" w:rsidRPr="00B12B17" w:rsidRDefault="00B12B17">
            <w:pPr>
              <w:rPr>
                <w:b/>
                <w:bCs/>
              </w:rPr>
            </w:pPr>
            <w:r w:rsidRPr="00B12B17">
              <w:rPr>
                <w:b/>
                <w:bCs/>
              </w:rPr>
              <w:t> </w:t>
            </w:r>
          </w:p>
        </w:tc>
      </w:tr>
      <w:tr w:rsidR="00B12B17" w:rsidRPr="00B12B17" w14:paraId="1E1CD7D6" w14:textId="77777777" w:rsidTr="003216A1">
        <w:trPr>
          <w:trHeight w:val="600"/>
        </w:trPr>
        <w:tc>
          <w:tcPr>
            <w:tcW w:w="580" w:type="dxa"/>
            <w:noWrap/>
            <w:hideMark/>
          </w:tcPr>
          <w:p w14:paraId="1E1CD7D3" w14:textId="77777777" w:rsidR="00B12B17" w:rsidRPr="00B12B17" w:rsidRDefault="00B12B17" w:rsidP="00B12B17">
            <w:r w:rsidRPr="00B12B17">
              <w:t>14</w:t>
            </w:r>
          </w:p>
        </w:tc>
        <w:tc>
          <w:tcPr>
            <w:tcW w:w="8629" w:type="dxa"/>
            <w:hideMark/>
          </w:tcPr>
          <w:p w14:paraId="1E1CD7D4" w14:textId="77777777" w:rsidR="00B12B17" w:rsidRPr="00B12B17" w:rsidRDefault="00B12B17">
            <w:r w:rsidRPr="00B12B17">
              <w:t>Our club holds regular get-togethers (aside from club meetings) for socializing and networking.</w:t>
            </w:r>
          </w:p>
        </w:tc>
        <w:tc>
          <w:tcPr>
            <w:tcW w:w="1276" w:type="dxa"/>
            <w:noWrap/>
            <w:hideMark/>
          </w:tcPr>
          <w:p w14:paraId="1E1CD7D5" w14:textId="77777777" w:rsidR="00B12B17" w:rsidRPr="00B12B17" w:rsidRDefault="00B12B17">
            <w:r w:rsidRPr="00B12B17">
              <w:t> </w:t>
            </w:r>
          </w:p>
        </w:tc>
      </w:tr>
      <w:tr w:rsidR="00B12B17" w:rsidRPr="00B12B17" w14:paraId="1E1CD7DA" w14:textId="77777777" w:rsidTr="003216A1">
        <w:trPr>
          <w:trHeight w:val="600"/>
        </w:trPr>
        <w:tc>
          <w:tcPr>
            <w:tcW w:w="580" w:type="dxa"/>
            <w:noWrap/>
            <w:hideMark/>
          </w:tcPr>
          <w:p w14:paraId="1E1CD7D7" w14:textId="77777777" w:rsidR="00B12B17" w:rsidRPr="00B12B17" w:rsidRDefault="00B12B17" w:rsidP="00B12B17">
            <w:r w:rsidRPr="00B12B17">
              <w:t>15</w:t>
            </w:r>
          </w:p>
        </w:tc>
        <w:tc>
          <w:tcPr>
            <w:tcW w:w="8629" w:type="dxa"/>
            <w:hideMark/>
          </w:tcPr>
          <w:p w14:paraId="1E1CD7D8" w14:textId="40D56BB8" w:rsidR="00B12B17" w:rsidRPr="00B12B17" w:rsidRDefault="00B12B17">
            <w:r w:rsidRPr="00B12B17">
              <w:t xml:space="preserve">Our club </w:t>
            </w:r>
            <w:r w:rsidR="0096609F" w:rsidRPr="00B12B17">
              <w:t>encourages members</w:t>
            </w:r>
            <w:r w:rsidRPr="00B12B17">
              <w:t xml:space="preserve"> to bring partners, spouses, and family members to club meetings and events.</w:t>
            </w:r>
          </w:p>
        </w:tc>
        <w:tc>
          <w:tcPr>
            <w:tcW w:w="1276" w:type="dxa"/>
            <w:noWrap/>
            <w:hideMark/>
          </w:tcPr>
          <w:p w14:paraId="1E1CD7D9" w14:textId="77777777" w:rsidR="00B12B17" w:rsidRPr="00B12B17" w:rsidRDefault="00B12B17">
            <w:r w:rsidRPr="00B12B17">
              <w:t> </w:t>
            </w:r>
          </w:p>
        </w:tc>
      </w:tr>
      <w:tr w:rsidR="00B12B17" w:rsidRPr="00B12B17" w14:paraId="1E1CD7DE" w14:textId="77777777" w:rsidTr="003216A1">
        <w:trPr>
          <w:trHeight w:val="300"/>
        </w:trPr>
        <w:tc>
          <w:tcPr>
            <w:tcW w:w="580" w:type="dxa"/>
            <w:noWrap/>
            <w:hideMark/>
          </w:tcPr>
          <w:p w14:paraId="1E1CD7DB" w14:textId="77777777" w:rsidR="00B12B17" w:rsidRPr="00B12B17" w:rsidRDefault="00B12B17" w:rsidP="00B12B17">
            <w:r w:rsidRPr="00B12B17">
              <w:t>16</w:t>
            </w:r>
          </w:p>
        </w:tc>
        <w:tc>
          <w:tcPr>
            <w:tcW w:w="8629" w:type="dxa"/>
            <w:noWrap/>
            <w:hideMark/>
          </w:tcPr>
          <w:p w14:paraId="1E1CD7DC" w14:textId="77777777" w:rsidR="00B12B17" w:rsidRPr="00B12B17" w:rsidRDefault="00B12B17">
            <w:r w:rsidRPr="00B12B17">
              <w:t>Our club offers members leadership opportunities and professional development.</w:t>
            </w:r>
          </w:p>
        </w:tc>
        <w:tc>
          <w:tcPr>
            <w:tcW w:w="1276" w:type="dxa"/>
            <w:noWrap/>
            <w:hideMark/>
          </w:tcPr>
          <w:p w14:paraId="1E1CD7DD" w14:textId="77777777" w:rsidR="00B12B17" w:rsidRPr="00B12B17" w:rsidRDefault="00B12B17">
            <w:r w:rsidRPr="00B12B17">
              <w:t> </w:t>
            </w:r>
          </w:p>
        </w:tc>
      </w:tr>
      <w:tr w:rsidR="00B12B17" w:rsidRPr="00B12B17" w14:paraId="1E1CD7E2" w14:textId="77777777" w:rsidTr="003216A1">
        <w:trPr>
          <w:trHeight w:val="600"/>
        </w:trPr>
        <w:tc>
          <w:tcPr>
            <w:tcW w:w="580" w:type="dxa"/>
            <w:noWrap/>
            <w:hideMark/>
          </w:tcPr>
          <w:p w14:paraId="1E1CD7DF" w14:textId="77777777" w:rsidR="00B12B17" w:rsidRPr="00B12B17" w:rsidRDefault="00B12B17" w:rsidP="00B12B17">
            <w:r w:rsidRPr="00B12B17">
              <w:t>17</w:t>
            </w:r>
          </w:p>
        </w:tc>
        <w:tc>
          <w:tcPr>
            <w:tcW w:w="8629" w:type="dxa"/>
            <w:hideMark/>
          </w:tcPr>
          <w:p w14:paraId="1E1CD7E0" w14:textId="77777777" w:rsidR="00B12B17" w:rsidRPr="00B12B17" w:rsidRDefault="00B12B17">
            <w:r w:rsidRPr="00B12B17">
              <w:t>Our club invites Rotaractors, Interactors, and Youth Exchange students to participate in meetings and is active in Interact and Rotaract clubs and mentors their members.</w:t>
            </w:r>
          </w:p>
        </w:tc>
        <w:tc>
          <w:tcPr>
            <w:tcW w:w="1276" w:type="dxa"/>
            <w:noWrap/>
            <w:hideMark/>
          </w:tcPr>
          <w:p w14:paraId="1E1CD7E1" w14:textId="77777777" w:rsidR="00B12B17" w:rsidRPr="00B12B17" w:rsidRDefault="00B12B17">
            <w:r w:rsidRPr="00B12B17">
              <w:t> </w:t>
            </w:r>
          </w:p>
        </w:tc>
      </w:tr>
      <w:tr w:rsidR="00B12B17" w:rsidRPr="00B12B17" w14:paraId="1E1CD7E6" w14:textId="77777777" w:rsidTr="003216A1">
        <w:trPr>
          <w:trHeight w:val="600"/>
        </w:trPr>
        <w:tc>
          <w:tcPr>
            <w:tcW w:w="580" w:type="dxa"/>
            <w:noWrap/>
            <w:hideMark/>
          </w:tcPr>
          <w:p w14:paraId="1E1CD7E3" w14:textId="77777777" w:rsidR="00B12B17" w:rsidRPr="00B12B17" w:rsidRDefault="00B12B17" w:rsidP="00B12B17">
            <w:r w:rsidRPr="00B12B17">
              <w:t>18</w:t>
            </w:r>
          </w:p>
        </w:tc>
        <w:tc>
          <w:tcPr>
            <w:tcW w:w="8629" w:type="dxa"/>
            <w:hideMark/>
          </w:tcPr>
          <w:p w14:paraId="1E1CD7E4" w14:textId="77777777" w:rsidR="00B12B17" w:rsidRPr="00B12B17" w:rsidRDefault="00B12B17">
            <w:r w:rsidRPr="00B12B17">
              <w:t>Our club sponsors a Rotaract or Interact club, sponsors or hosts a Youth Exchange student, or sponsors a RYLA participant.</w:t>
            </w:r>
          </w:p>
        </w:tc>
        <w:tc>
          <w:tcPr>
            <w:tcW w:w="1276" w:type="dxa"/>
            <w:noWrap/>
            <w:hideMark/>
          </w:tcPr>
          <w:p w14:paraId="1E1CD7E5" w14:textId="77777777" w:rsidR="00B12B17" w:rsidRPr="00B12B17" w:rsidRDefault="00B12B17">
            <w:r w:rsidRPr="00B12B17">
              <w:t> </w:t>
            </w:r>
          </w:p>
        </w:tc>
      </w:tr>
      <w:tr w:rsidR="00B12B17" w:rsidRPr="00B12B17" w14:paraId="1E1CD7EA" w14:textId="77777777" w:rsidTr="003216A1">
        <w:trPr>
          <w:trHeight w:val="600"/>
        </w:trPr>
        <w:tc>
          <w:tcPr>
            <w:tcW w:w="580" w:type="dxa"/>
            <w:noWrap/>
            <w:hideMark/>
          </w:tcPr>
          <w:p w14:paraId="1E1CD7E7" w14:textId="77777777" w:rsidR="00B12B17" w:rsidRPr="00B12B17" w:rsidRDefault="00B12B17" w:rsidP="00B12B17">
            <w:r w:rsidRPr="00B12B17">
              <w:t>19</w:t>
            </w:r>
          </w:p>
        </w:tc>
        <w:tc>
          <w:tcPr>
            <w:tcW w:w="8629" w:type="dxa"/>
            <w:hideMark/>
          </w:tcPr>
          <w:p w14:paraId="1E1CD7E8" w14:textId="77777777" w:rsidR="00B12B17" w:rsidRPr="00B12B17" w:rsidRDefault="00B12B17">
            <w:r w:rsidRPr="00B12B17">
              <w:t>We consult community leaders and community members to determine needs before choosing a project.</w:t>
            </w:r>
          </w:p>
        </w:tc>
        <w:tc>
          <w:tcPr>
            <w:tcW w:w="1276" w:type="dxa"/>
            <w:noWrap/>
            <w:hideMark/>
          </w:tcPr>
          <w:p w14:paraId="1E1CD7E9" w14:textId="77777777" w:rsidR="00B12B17" w:rsidRPr="00B12B17" w:rsidRDefault="00B12B17">
            <w:r w:rsidRPr="00B12B17">
              <w:t> </w:t>
            </w:r>
          </w:p>
        </w:tc>
      </w:tr>
      <w:tr w:rsidR="00B12B17" w:rsidRPr="00B12B17" w14:paraId="1E1CD7EE" w14:textId="77777777" w:rsidTr="003216A1">
        <w:trPr>
          <w:trHeight w:val="300"/>
        </w:trPr>
        <w:tc>
          <w:tcPr>
            <w:tcW w:w="580" w:type="dxa"/>
            <w:noWrap/>
            <w:hideMark/>
          </w:tcPr>
          <w:p w14:paraId="1E1CD7EB" w14:textId="77777777" w:rsidR="00B12B17" w:rsidRPr="00B12B17" w:rsidRDefault="00B12B17" w:rsidP="00B12B17">
            <w:r w:rsidRPr="00B12B17">
              <w:t>20</w:t>
            </w:r>
          </w:p>
        </w:tc>
        <w:tc>
          <w:tcPr>
            <w:tcW w:w="8629" w:type="dxa"/>
            <w:noWrap/>
            <w:hideMark/>
          </w:tcPr>
          <w:p w14:paraId="1E1CD7EC" w14:textId="4772A825" w:rsidR="00B12B17" w:rsidRPr="00B12B17" w:rsidRDefault="0096609F">
            <w:r w:rsidRPr="00B12B17">
              <w:t>We visit</w:t>
            </w:r>
            <w:r w:rsidR="00B12B17" w:rsidRPr="00B12B17">
              <w:t xml:space="preserve"> Rotary Ideas, an online project idea starter, before </w:t>
            </w:r>
            <w:r w:rsidRPr="00B12B17">
              <w:t>choosing a</w:t>
            </w:r>
            <w:r w:rsidR="00B12B17" w:rsidRPr="00B12B17">
              <w:t xml:space="preserve"> new project.</w:t>
            </w:r>
          </w:p>
        </w:tc>
        <w:tc>
          <w:tcPr>
            <w:tcW w:w="1276" w:type="dxa"/>
            <w:noWrap/>
            <w:hideMark/>
          </w:tcPr>
          <w:p w14:paraId="1E1CD7ED" w14:textId="77777777" w:rsidR="00B12B17" w:rsidRPr="00B12B17" w:rsidRDefault="00B12B17">
            <w:r w:rsidRPr="00B12B17">
              <w:t> </w:t>
            </w:r>
          </w:p>
        </w:tc>
      </w:tr>
      <w:tr w:rsidR="00B12B17" w:rsidRPr="00B12B17" w14:paraId="1E1CD7F2" w14:textId="77777777" w:rsidTr="003216A1">
        <w:trPr>
          <w:trHeight w:val="300"/>
        </w:trPr>
        <w:tc>
          <w:tcPr>
            <w:tcW w:w="580" w:type="dxa"/>
            <w:noWrap/>
            <w:hideMark/>
          </w:tcPr>
          <w:p w14:paraId="1E1CD7EF" w14:textId="77777777" w:rsidR="00B12B17" w:rsidRPr="00B12B17" w:rsidRDefault="00B12B17" w:rsidP="00B12B17">
            <w:r w:rsidRPr="00B12B17">
              <w:t>21</w:t>
            </w:r>
          </w:p>
        </w:tc>
        <w:tc>
          <w:tcPr>
            <w:tcW w:w="8629" w:type="dxa"/>
            <w:noWrap/>
            <w:hideMark/>
          </w:tcPr>
          <w:p w14:paraId="1E1CD7F0" w14:textId="77777777" w:rsidR="00B12B17" w:rsidRPr="00B12B17" w:rsidRDefault="00B12B17">
            <w:r w:rsidRPr="00B12B17">
              <w:t>Our club has a service project in progress.</w:t>
            </w:r>
          </w:p>
        </w:tc>
        <w:tc>
          <w:tcPr>
            <w:tcW w:w="1276" w:type="dxa"/>
            <w:noWrap/>
            <w:hideMark/>
          </w:tcPr>
          <w:p w14:paraId="1E1CD7F1" w14:textId="77777777" w:rsidR="00B12B17" w:rsidRPr="00B12B17" w:rsidRDefault="00B12B17">
            <w:r w:rsidRPr="00B12B17">
              <w:t> </w:t>
            </w:r>
          </w:p>
        </w:tc>
      </w:tr>
      <w:tr w:rsidR="00B12B17" w:rsidRPr="00B12B17" w14:paraId="1E1CD7F6" w14:textId="77777777" w:rsidTr="003216A1">
        <w:trPr>
          <w:trHeight w:val="300"/>
        </w:trPr>
        <w:tc>
          <w:tcPr>
            <w:tcW w:w="580" w:type="dxa"/>
            <w:noWrap/>
            <w:hideMark/>
          </w:tcPr>
          <w:p w14:paraId="1E1CD7F3" w14:textId="77777777" w:rsidR="00B12B17" w:rsidRPr="00B12B17" w:rsidRDefault="00B12B17" w:rsidP="00B12B17">
            <w:r w:rsidRPr="00B12B17">
              <w:t>22</w:t>
            </w:r>
          </w:p>
        </w:tc>
        <w:tc>
          <w:tcPr>
            <w:tcW w:w="8629" w:type="dxa"/>
            <w:noWrap/>
            <w:hideMark/>
          </w:tcPr>
          <w:p w14:paraId="1E1CD7F4" w14:textId="77777777" w:rsidR="00B12B17" w:rsidRPr="00B12B17" w:rsidRDefault="00B12B17">
            <w:r w:rsidRPr="00B12B17">
              <w:t>All members can give input on service and social activities.</w:t>
            </w:r>
          </w:p>
        </w:tc>
        <w:tc>
          <w:tcPr>
            <w:tcW w:w="1276" w:type="dxa"/>
            <w:noWrap/>
            <w:hideMark/>
          </w:tcPr>
          <w:p w14:paraId="1E1CD7F5" w14:textId="77777777" w:rsidR="00B12B17" w:rsidRPr="00B12B17" w:rsidRDefault="00B12B17">
            <w:r w:rsidRPr="00B12B17">
              <w:t> </w:t>
            </w:r>
          </w:p>
        </w:tc>
      </w:tr>
      <w:tr w:rsidR="00B12B17" w:rsidRPr="00B12B17" w14:paraId="1E1CD7FA" w14:textId="77777777" w:rsidTr="003216A1">
        <w:trPr>
          <w:trHeight w:val="300"/>
        </w:trPr>
        <w:tc>
          <w:tcPr>
            <w:tcW w:w="580" w:type="dxa"/>
            <w:noWrap/>
            <w:hideMark/>
          </w:tcPr>
          <w:p w14:paraId="1E1CD7F7" w14:textId="77777777" w:rsidR="00B12B17" w:rsidRPr="00B12B17" w:rsidRDefault="00B12B17" w:rsidP="00B12B17">
            <w:r w:rsidRPr="00B12B17">
              <w:t>23</w:t>
            </w:r>
          </w:p>
        </w:tc>
        <w:tc>
          <w:tcPr>
            <w:tcW w:w="8629" w:type="dxa"/>
            <w:noWrap/>
            <w:hideMark/>
          </w:tcPr>
          <w:p w14:paraId="1E1CD7F8" w14:textId="77777777" w:rsidR="00B12B17" w:rsidRPr="00B12B17" w:rsidRDefault="00B12B17">
            <w:r w:rsidRPr="00B12B17">
              <w:t>Our club service projects are aligned with Rotary’s areas of focus and Avenues of Service.</w:t>
            </w:r>
          </w:p>
        </w:tc>
        <w:tc>
          <w:tcPr>
            <w:tcW w:w="1276" w:type="dxa"/>
            <w:noWrap/>
            <w:hideMark/>
          </w:tcPr>
          <w:p w14:paraId="1E1CD7F9" w14:textId="77777777" w:rsidR="00B12B17" w:rsidRPr="00B12B17" w:rsidRDefault="00B12B17">
            <w:r w:rsidRPr="00B12B17">
              <w:t> </w:t>
            </w:r>
          </w:p>
        </w:tc>
      </w:tr>
      <w:tr w:rsidR="00B12B17" w:rsidRPr="00B12B17" w14:paraId="1E1CD7FE" w14:textId="77777777" w:rsidTr="003216A1">
        <w:trPr>
          <w:trHeight w:val="300"/>
        </w:trPr>
        <w:tc>
          <w:tcPr>
            <w:tcW w:w="580" w:type="dxa"/>
            <w:noWrap/>
            <w:hideMark/>
          </w:tcPr>
          <w:p w14:paraId="1E1CD7FB" w14:textId="77777777" w:rsidR="00B12B17" w:rsidRPr="00B12B17" w:rsidRDefault="00B12B17" w:rsidP="00B12B17">
            <w:r w:rsidRPr="00B12B17">
              <w:t>24</w:t>
            </w:r>
          </w:p>
        </w:tc>
        <w:tc>
          <w:tcPr>
            <w:tcW w:w="8629" w:type="dxa"/>
            <w:noWrap/>
            <w:hideMark/>
          </w:tcPr>
          <w:p w14:paraId="1E1CD7FC" w14:textId="77777777" w:rsidR="00B12B17" w:rsidRPr="00B12B17" w:rsidRDefault="00B12B17">
            <w:r w:rsidRPr="00B12B17">
              <w:t>Our club has applied for or used Rotary grant funds for a service project.</w:t>
            </w:r>
          </w:p>
        </w:tc>
        <w:tc>
          <w:tcPr>
            <w:tcW w:w="1276" w:type="dxa"/>
            <w:noWrap/>
            <w:hideMark/>
          </w:tcPr>
          <w:p w14:paraId="1E1CD7FD" w14:textId="77777777" w:rsidR="00B12B17" w:rsidRPr="00B12B17" w:rsidRDefault="00B12B17">
            <w:r w:rsidRPr="00B12B17">
              <w:t> </w:t>
            </w:r>
          </w:p>
        </w:tc>
      </w:tr>
      <w:tr w:rsidR="00B12B17" w:rsidRPr="00B12B17" w14:paraId="1E1CD802" w14:textId="77777777" w:rsidTr="003216A1">
        <w:trPr>
          <w:trHeight w:val="300"/>
        </w:trPr>
        <w:tc>
          <w:tcPr>
            <w:tcW w:w="580" w:type="dxa"/>
            <w:shd w:val="clear" w:color="auto" w:fill="D0CECE" w:themeFill="background2" w:themeFillShade="E6"/>
            <w:noWrap/>
            <w:hideMark/>
          </w:tcPr>
          <w:p w14:paraId="1E1CD7FF" w14:textId="77777777" w:rsidR="00B12B17" w:rsidRPr="00B12B17" w:rsidRDefault="00B12B17">
            <w:pPr>
              <w:rPr>
                <w:b/>
                <w:bCs/>
              </w:rPr>
            </w:pPr>
            <w:r w:rsidRPr="00B12B17">
              <w:rPr>
                <w:b/>
                <w:bCs/>
              </w:rPr>
              <w:t> </w:t>
            </w:r>
          </w:p>
        </w:tc>
        <w:tc>
          <w:tcPr>
            <w:tcW w:w="8629" w:type="dxa"/>
            <w:shd w:val="clear" w:color="auto" w:fill="D0CECE" w:themeFill="background2" w:themeFillShade="E6"/>
            <w:noWrap/>
            <w:hideMark/>
          </w:tcPr>
          <w:p w14:paraId="1E1CD800" w14:textId="77777777" w:rsidR="00B12B17" w:rsidRPr="00B12B17" w:rsidRDefault="00B12B17">
            <w:pPr>
              <w:rPr>
                <w:b/>
                <w:bCs/>
              </w:rPr>
            </w:pPr>
            <w:r w:rsidRPr="00B12B17">
              <w:rPr>
                <w:b/>
                <w:bCs/>
              </w:rPr>
              <w:t>MEMBERS</w:t>
            </w:r>
          </w:p>
        </w:tc>
        <w:tc>
          <w:tcPr>
            <w:tcW w:w="1276" w:type="dxa"/>
            <w:shd w:val="clear" w:color="auto" w:fill="D0CECE" w:themeFill="background2" w:themeFillShade="E6"/>
            <w:noWrap/>
            <w:hideMark/>
          </w:tcPr>
          <w:p w14:paraId="1E1CD801" w14:textId="77777777" w:rsidR="00B12B17" w:rsidRPr="00B12B17" w:rsidRDefault="00B12B17">
            <w:r w:rsidRPr="00B12B17">
              <w:t> </w:t>
            </w:r>
          </w:p>
        </w:tc>
      </w:tr>
      <w:tr w:rsidR="00B12B17" w:rsidRPr="00B12B17" w14:paraId="1E1CD806" w14:textId="77777777" w:rsidTr="003216A1">
        <w:trPr>
          <w:trHeight w:val="300"/>
        </w:trPr>
        <w:tc>
          <w:tcPr>
            <w:tcW w:w="580" w:type="dxa"/>
            <w:noWrap/>
            <w:hideMark/>
          </w:tcPr>
          <w:p w14:paraId="1E1CD803" w14:textId="77777777" w:rsidR="00B12B17" w:rsidRPr="00B12B17" w:rsidRDefault="00B12B17" w:rsidP="00B12B17">
            <w:r w:rsidRPr="00B12B17">
              <w:t>25</w:t>
            </w:r>
          </w:p>
        </w:tc>
        <w:tc>
          <w:tcPr>
            <w:tcW w:w="8629" w:type="dxa"/>
            <w:noWrap/>
            <w:hideMark/>
          </w:tcPr>
          <w:p w14:paraId="1E1CD804" w14:textId="77777777" w:rsidR="00B12B17" w:rsidRPr="00B12B17" w:rsidRDefault="00B12B17">
            <w:r w:rsidRPr="00B12B17">
              <w:t>Our club has had a net increase in members in the past year.</w:t>
            </w:r>
          </w:p>
        </w:tc>
        <w:tc>
          <w:tcPr>
            <w:tcW w:w="1276" w:type="dxa"/>
            <w:noWrap/>
            <w:hideMark/>
          </w:tcPr>
          <w:p w14:paraId="1E1CD805" w14:textId="77777777" w:rsidR="00B12B17" w:rsidRPr="00B12B17" w:rsidRDefault="00B12B17">
            <w:r w:rsidRPr="00B12B17">
              <w:t> </w:t>
            </w:r>
          </w:p>
        </w:tc>
      </w:tr>
      <w:tr w:rsidR="00B12B17" w:rsidRPr="00B12B17" w14:paraId="1E1CD80A" w14:textId="77777777" w:rsidTr="003216A1">
        <w:trPr>
          <w:trHeight w:val="300"/>
        </w:trPr>
        <w:tc>
          <w:tcPr>
            <w:tcW w:w="580" w:type="dxa"/>
            <w:noWrap/>
            <w:hideMark/>
          </w:tcPr>
          <w:p w14:paraId="1E1CD807" w14:textId="77777777" w:rsidR="00B12B17" w:rsidRPr="00B12B17" w:rsidRDefault="00B12B17" w:rsidP="00B12B17">
            <w:r w:rsidRPr="00B12B17">
              <w:t>26</w:t>
            </w:r>
          </w:p>
        </w:tc>
        <w:tc>
          <w:tcPr>
            <w:tcW w:w="8629" w:type="dxa"/>
            <w:noWrap/>
            <w:hideMark/>
          </w:tcPr>
          <w:p w14:paraId="1E1CD808" w14:textId="77777777" w:rsidR="00B12B17" w:rsidRPr="00B12B17" w:rsidRDefault="00B12B17">
            <w:r w:rsidRPr="00B12B17">
              <w:t>Our club has had a net increase in female members in the past year.</w:t>
            </w:r>
          </w:p>
        </w:tc>
        <w:tc>
          <w:tcPr>
            <w:tcW w:w="1276" w:type="dxa"/>
            <w:noWrap/>
            <w:hideMark/>
          </w:tcPr>
          <w:p w14:paraId="1E1CD809" w14:textId="77777777" w:rsidR="00B12B17" w:rsidRPr="00B12B17" w:rsidRDefault="00B12B17">
            <w:r w:rsidRPr="00B12B17">
              <w:t> </w:t>
            </w:r>
          </w:p>
        </w:tc>
      </w:tr>
      <w:tr w:rsidR="00B12B17" w:rsidRPr="00B12B17" w14:paraId="1E1CD80E" w14:textId="77777777" w:rsidTr="003216A1">
        <w:trPr>
          <w:trHeight w:val="300"/>
        </w:trPr>
        <w:tc>
          <w:tcPr>
            <w:tcW w:w="580" w:type="dxa"/>
            <w:noWrap/>
            <w:hideMark/>
          </w:tcPr>
          <w:p w14:paraId="1E1CD80B" w14:textId="77777777" w:rsidR="00B12B17" w:rsidRPr="00B12B17" w:rsidRDefault="00B12B17" w:rsidP="00B12B17">
            <w:r w:rsidRPr="00B12B17">
              <w:t>27</w:t>
            </w:r>
          </w:p>
        </w:tc>
        <w:tc>
          <w:tcPr>
            <w:tcW w:w="8629" w:type="dxa"/>
            <w:noWrap/>
            <w:hideMark/>
          </w:tcPr>
          <w:p w14:paraId="1E1CD80C" w14:textId="77777777" w:rsidR="00B12B17" w:rsidRPr="00B12B17" w:rsidRDefault="00B12B17">
            <w:r w:rsidRPr="00B12B17">
              <w:t>Our club has had a net increase in members under age 40.</w:t>
            </w:r>
          </w:p>
        </w:tc>
        <w:tc>
          <w:tcPr>
            <w:tcW w:w="1276" w:type="dxa"/>
            <w:noWrap/>
            <w:hideMark/>
          </w:tcPr>
          <w:p w14:paraId="1E1CD80D" w14:textId="77777777" w:rsidR="00B12B17" w:rsidRPr="00B12B17" w:rsidRDefault="00B12B17">
            <w:r w:rsidRPr="00B12B17">
              <w:t> </w:t>
            </w:r>
          </w:p>
        </w:tc>
      </w:tr>
      <w:tr w:rsidR="00B12B17" w:rsidRPr="00B12B17" w14:paraId="1E1CD812" w14:textId="77777777" w:rsidTr="003216A1">
        <w:trPr>
          <w:trHeight w:val="600"/>
        </w:trPr>
        <w:tc>
          <w:tcPr>
            <w:tcW w:w="580" w:type="dxa"/>
            <w:noWrap/>
            <w:hideMark/>
          </w:tcPr>
          <w:p w14:paraId="1E1CD80F" w14:textId="77777777" w:rsidR="00B12B17" w:rsidRPr="00B12B17" w:rsidRDefault="00B12B17" w:rsidP="00B12B17">
            <w:r w:rsidRPr="00B12B17">
              <w:t>28</w:t>
            </w:r>
          </w:p>
        </w:tc>
        <w:tc>
          <w:tcPr>
            <w:tcW w:w="8629" w:type="dxa"/>
            <w:hideMark/>
          </w:tcPr>
          <w:p w14:paraId="1E1CD810" w14:textId="77777777" w:rsidR="00B12B17" w:rsidRPr="00B12B17" w:rsidRDefault="00B12B17">
            <w:r w:rsidRPr="00B12B17">
              <w:t>Our club seeks to recruit members from professions in the community that are underrepresented in the club.</w:t>
            </w:r>
          </w:p>
        </w:tc>
        <w:tc>
          <w:tcPr>
            <w:tcW w:w="1276" w:type="dxa"/>
            <w:noWrap/>
            <w:hideMark/>
          </w:tcPr>
          <w:p w14:paraId="1E1CD811" w14:textId="77777777" w:rsidR="00B12B17" w:rsidRPr="00B12B17" w:rsidRDefault="00B12B17">
            <w:r w:rsidRPr="00B12B17">
              <w:t> </w:t>
            </w:r>
          </w:p>
        </w:tc>
      </w:tr>
      <w:tr w:rsidR="00B12B17" w:rsidRPr="00B12B17" w14:paraId="1E1CD816" w14:textId="77777777" w:rsidTr="003216A1">
        <w:trPr>
          <w:trHeight w:val="600"/>
        </w:trPr>
        <w:tc>
          <w:tcPr>
            <w:tcW w:w="580" w:type="dxa"/>
            <w:noWrap/>
            <w:hideMark/>
          </w:tcPr>
          <w:p w14:paraId="1E1CD813" w14:textId="77777777" w:rsidR="00B12B17" w:rsidRPr="00B12B17" w:rsidRDefault="00B12B17" w:rsidP="00B12B17">
            <w:r w:rsidRPr="00B12B17">
              <w:t>29</w:t>
            </w:r>
          </w:p>
        </w:tc>
        <w:tc>
          <w:tcPr>
            <w:tcW w:w="8629" w:type="dxa"/>
            <w:hideMark/>
          </w:tcPr>
          <w:p w14:paraId="1E1CD814" w14:textId="77777777" w:rsidR="00B12B17" w:rsidRPr="00B12B17" w:rsidRDefault="00B12B17">
            <w:r w:rsidRPr="00B12B17">
              <w:t>Our club keeps in touch with Rotary alumni (former Rotaractors, Youth Exchange students, peace fellows, and participants of other Rotary programs).</w:t>
            </w:r>
            <w:r w:rsidR="003216A1">
              <w:t xml:space="preserve"> </w:t>
            </w:r>
            <w:r w:rsidR="003216A1" w:rsidRPr="003216A1">
              <w:rPr>
                <w:b/>
              </w:rPr>
              <w:t>(More items over the page &gt;&gt;&gt;)</w:t>
            </w:r>
          </w:p>
        </w:tc>
        <w:tc>
          <w:tcPr>
            <w:tcW w:w="1276" w:type="dxa"/>
            <w:noWrap/>
            <w:hideMark/>
          </w:tcPr>
          <w:p w14:paraId="1E1CD815" w14:textId="77777777" w:rsidR="00B12B17" w:rsidRPr="00B12B17" w:rsidRDefault="00B12B17">
            <w:r w:rsidRPr="00B12B17">
              <w:t> </w:t>
            </w:r>
          </w:p>
        </w:tc>
      </w:tr>
      <w:tr w:rsidR="00B12B17" w:rsidRPr="00B12B17" w14:paraId="1E1CD81A" w14:textId="77777777" w:rsidTr="003216A1">
        <w:trPr>
          <w:trHeight w:val="300"/>
        </w:trPr>
        <w:tc>
          <w:tcPr>
            <w:tcW w:w="580" w:type="dxa"/>
            <w:noWrap/>
            <w:hideMark/>
          </w:tcPr>
          <w:p w14:paraId="1E1CD817" w14:textId="77777777" w:rsidR="00B12B17" w:rsidRPr="00B12B17" w:rsidRDefault="00B12B17" w:rsidP="00B12B17">
            <w:r w:rsidRPr="00B12B17">
              <w:lastRenderedPageBreak/>
              <w:t>30</w:t>
            </w:r>
          </w:p>
        </w:tc>
        <w:tc>
          <w:tcPr>
            <w:tcW w:w="8629" w:type="dxa"/>
            <w:noWrap/>
            <w:hideMark/>
          </w:tcPr>
          <w:p w14:paraId="1E1CD818" w14:textId="77777777" w:rsidR="00B12B17" w:rsidRPr="00B12B17" w:rsidRDefault="00B12B17">
            <w:r w:rsidRPr="00B12B17">
              <w:t>Our club actively recruits Rotary alumni.</w:t>
            </w:r>
          </w:p>
        </w:tc>
        <w:tc>
          <w:tcPr>
            <w:tcW w:w="1276" w:type="dxa"/>
            <w:noWrap/>
            <w:hideMark/>
          </w:tcPr>
          <w:p w14:paraId="1E1CD819" w14:textId="77777777" w:rsidR="00B12B17" w:rsidRPr="00B12B17" w:rsidRDefault="00B12B17">
            <w:r w:rsidRPr="00B12B17">
              <w:t> </w:t>
            </w:r>
          </w:p>
        </w:tc>
      </w:tr>
      <w:tr w:rsidR="00B12B17" w:rsidRPr="00B12B17" w14:paraId="1E1CD81E" w14:textId="77777777" w:rsidTr="003216A1">
        <w:trPr>
          <w:trHeight w:val="300"/>
        </w:trPr>
        <w:tc>
          <w:tcPr>
            <w:tcW w:w="580" w:type="dxa"/>
            <w:noWrap/>
            <w:hideMark/>
          </w:tcPr>
          <w:p w14:paraId="1E1CD81B" w14:textId="77777777" w:rsidR="00B12B17" w:rsidRPr="00B12B17" w:rsidRDefault="00B12B17" w:rsidP="00B12B17">
            <w:r w:rsidRPr="00B12B17">
              <w:t>31</w:t>
            </w:r>
          </w:p>
        </w:tc>
        <w:tc>
          <w:tcPr>
            <w:tcW w:w="8629" w:type="dxa"/>
            <w:noWrap/>
            <w:hideMark/>
          </w:tcPr>
          <w:p w14:paraId="1E1CD81C" w14:textId="77777777" w:rsidR="00B12B17" w:rsidRPr="00B12B17" w:rsidRDefault="00B12B17">
            <w:r w:rsidRPr="00B12B17">
              <w:t>Our club actively recruits recently retired professionals.</w:t>
            </w:r>
          </w:p>
        </w:tc>
        <w:tc>
          <w:tcPr>
            <w:tcW w:w="1276" w:type="dxa"/>
            <w:noWrap/>
            <w:hideMark/>
          </w:tcPr>
          <w:p w14:paraId="1E1CD81D" w14:textId="77777777" w:rsidR="00B12B17" w:rsidRPr="00B12B17" w:rsidRDefault="00B12B17">
            <w:r w:rsidRPr="00B12B17">
              <w:t> </w:t>
            </w:r>
          </w:p>
        </w:tc>
      </w:tr>
      <w:tr w:rsidR="00B12B17" w:rsidRPr="00B12B17" w14:paraId="1E1CD822" w14:textId="77777777" w:rsidTr="003216A1">
        <w:trPr>
          <w:trHeight w:val="300"/>
        </w:trPr>
        <w:tc>
          <w:tcPr>
            <w:tcW w:w="580" w:type="dxa"/>
            <w:noWrap/>
            <w:hideMark/>
          </w:tcPr>
          <w:p w14:paraId="1E1CD81F" w14:textId="77777777" w:rsidR="00B12B17" w:rsidRPr="00B12B17" w:rsidRDefault="00B12B17" w:rsidP="00B12B17">
            <w:r w:rsidRPr="00B12B17">
              <w:t>32</w:t>
            </w:r>
          </w:p>
        </w:tc>
        <w:tc>
          <w:tcPr>
            <w:tcW w:w="8629" w:type="dxa"/>
            <w:noWrap/>
            <w:hideMark/>
          </w:tcPr>
          <w:p w14:paraId="1E1CD820" w14:textId="77777777" w:rsidR="00B12B17" w:rsidRPr="00B12B17" w:rsidRDefault="00B12B17">
            <w:r w:rsidRPr="00B12B17">
              <w:t>Our club retains at least 90 percent of its members each year.</w:t>
            </w:r>
          </w:p>
        </w:tc>
        <w:tc>
          <w:tcPr>
            <w:tcW w:w="1276" w:type="dxa"/>
            <w:noWrap/>
            <w:hideMark/>
          </w:tcPr>
          <w:p w14:paraId="1E1CD821" w14:textId="77777777" w:rsidR="00B12B17" w:rsidRPr="00B12B17" w:rsidRDefault="00B12B17">
            <w:r w:rsidRPr="00B12B17">
              <w:t> </w:t>
            </w:r>
          </w:p>
        </w:tc>
      </w:tr>
      <w:tr w:rsidR="00B12B17" w:rsidRPr="00B12B17" w14:paraId="1E1CD826" w14:textId="77777777" w:rsidTr="003216A1">
        <w:trPr>
          <w:trHeight w:val="600"/>
        </w:trPr>
        <w:tc>
          <w:tcPr>
            <w:tcW w:w="580" w:type="dxa"/>
            <w:noWrap/>
            <w:hideMark/>
          </w:tcPr>
          <w:p w14:paraId="1E1CD823" w14:textId="77777777" w:rsidR="00B12B17" w:rsidRPr="00B12B17" w:rsidRDefault="00B12B17" w:rsidP="00B12B17">
            <w:r w:rsidRPr="00B12B17">
              <w:t>33</w:t>
            </w:r>
          </w:p>
        </w:tc>
        <w:tc>
          <w:tcPr>
            <w:tcW w:w="8629" w:type="dxa"/>
            <w:hideMark/>
          </w:tcPr>
          <w:p w14:paraId="1E1CD824" w14:textId="77777777" w:rsidR="00B12B17" w:rsidRPr="00B12B17" w:rsidRDefault="00B12B17">
            <w:r w:rsidRPr="00B12B17">
              <w:t>At least 75 percent of our club members are involved in a hands-on service project, a leadership role, or other assigned roles.</w:t>
            </w:r>
          </w:p>
        </w:tc>
        <w:tc>
          <w:tcPr>
            <w:tcW w:w="1276" w:type="dxa"/>
            <w:noWrap/>
            <w:hideMark/>
          </w:tcPr>
          <w:p w14:paraId="1E1CD825" w14:textId="77777777" w:rsidR="00B12B17" w:rsidRPr="00B12B17" w:rsidRDefault="00B12B17">
            <w:r w:rsidRPr="00B12B17">
              <w:t> </w:t>
            </w:r>
          </w:p>
        </w:tc>
      </w:tr>
      <w:tr w:rsidR="00B12B17" w:rsidRPr="00B12B17" w14:paraId="1E1CD82A" w14:textId="77777777" w:rsidTr="003216A1">
        <w:trPr>
          <w:trHeight w:val="300"/>
        </w:trPr>
        <w:tc>
          <w:tcPr>
            <w:tcW w:w="580" w:type="dxa"/>
            <w:noWrap/>
            <w:hideMark/>
          </w:tcPr>
          <w:p w14:paraId="1E1CD827" w14:textId="77777777" w:rsidR="00B12B17" w:rsidRPr="00B12B17" w:rsidRDefault="00B12B17" w:rsidP="00B12B17">
            <w:r w:rsidRPr="00B12B17">
              <w:t>34</w:t>
            </w:r>
          </w:p>
        </w:tc>
        <w:tc>
          <w:tcPr>
            <w:tcW w:w="8629" w:type="dxa"/>
            <w:noWrap/>
            <w:hideMark/>
          </w:tcPr>
          <w:p w14:paraId="1E1CD828" w14:textId="77777777" w:rsidR="00B12B17" w:rsidRPr="00B12B17" w:rsidRDefault="00B12B17">
            <w:r w:rsidRPr="00B12B17">
              <w:t>Our club has a process for soliciting feedback from members.</w:t>
            </w:r>
          </w:p>
        </w:tc>
        <w:tc>
          <w:tcPr>
            <w:tcW w:w="1276" w:type="dxa"/>
            <w:noWrap/>
            <w:hideMark/>
          </w:tcPr>
          <w:p w14:paraId="1E1CD829" w14:textId="77777777" w:rsidR="00B12B17" w:rsidRPr="00B12B17" w:rsidRDefault="00B12B17">
            <w:r w:rsidRPr="00B12B17">
              <w:t> </w:t>
            </w:r>
          </w:p>
        </w:tc>
      </w:tr>
      <w:tr w:rsidR="00B12B17" w:rsidRPr="00B12B17" w14:paraId="1E1CD82E" w14:textId="77777777" w:rsidTr="003216A1">
        <w:trPr>
          <w:trHeight w:val="300"/>
        </w:trPr>
        <w:tc>
          <w:tcPr>
            <w:tcW w:w="580" w:type="dxa"/>
            <w:noWrap/>
            <w:hideMark/>
          </w:tcPr>
          <w:p w14:paraId="1E1CD82B" w14:textId="77777777" w:rsidR="00B12B17" w:rsidRPr="00B12B17" w:rsidRDefault="00B12B17" w:rsidP="00B12B17">
            <w:r w:rsidRPr="00B12B17">
              <w:t>35</w:t>
            </w:r>
          </w:p>
        </w:tc>
        <w:tc>
          <w:tcPr>
            <w:tcW w:w="8629" w:type="dxa"/>
            <w:noWrap/>
            <w:hideMark/>
          </w:tcPr>
          <w:p w14:paraId="1E1CD82C" w14:textId="77777777" w:rsidR="00B12B17" w:rsidRPr="00B12B17" w:rsidRDefault="00B12B17">
            <w:r w:rsidRPr="00B12B17">
              <w:t>A designated person checks and follows up on membership leads assigned to the club.</w:t>
            </w:r>
          </w:p>
        </w:tc>
        <w:tc>
          <w:tcPr>
            <w:tcW w:w="1276" w:type="dxa"/>
            <w:noWrap/>
            <w:hideMark/>
          </w:tcPr>
          <w:p w14:paraId="1E1CD82D" w14:textId="77777777" w:rsidR="00B12B17" w:rsidRPr="00B12B17" w:rsidRDefault="00B12B17">
            <w:r w:rsidRPr="00B12B17">
              <w:t> </w:t>
            </w:r>
          </w:p>
        </w:tc>
      </w:tr>
      <w:tr w:rsidR="00B12B17" w:rsidRPr="00B12B17" w14:paraId="1E1CD832" w14:textId="77777777" w:rsidTr="003216A1">
        <w:trPr>
          <w:trHeight w:val="300"/>
        </w:trPr>
        <w:tc>
          <w:tcPr>
            <w:tcW w:w="580" w:type="dxa"/>
            <w:noWrap/>
            <w:hideMark/>
          </w:tcPr>
          <w:p w14:paraId="1E1CD82F" w14:textId="77777777" w:rsidR="00B12B17" w:rsidRPr="00B12B17" w:rsidRDefault="00B12B17" w:rsidP="00B12B17">
            <w:r w:rsidRPr="00B12B17">
              <w:t>36</w:t>
            </w:r>
          </w:p>
        </w:tc>
        <w:tc>
          <w:tcPr>
            <w:tcW w:w="8629" w:type="dxa"/>
            <w:noWrap/>
            <w:hideMark/>
          </w:tcPr>
          <w:p w14:paraId="1E1CD830" w14:textId="77777777" w:rsidR="00B12B17" w:rsidRPr="00B12B17" w:rsidRDefault="00B12B17">
            <w:r w:rsidRPr="00B12B17">
              <w:t>Guests are asked to introduce themselves and are invited back.</w:t>
            </w:r>
          </w:p>
        </w:tc>
        <w:tc>
          <w:tcPr>
            <w:tcW w:w="1276" w:type="dxa"/>
            <w:noWrap/>
            <w:hideMark/>
          </w:tcPr>
          <w:p w14:paraId="1E1CD831" w14:textId="77777777" w:rsidR="00B12B17" w:rsidRPr="00B12B17" w:rsidRDefault="00B12B17">
            <w:r w:rsidRPr="00B12B17">
              <w:t> </w:t>
            </w:r>
          </w:p>
        </w:tc>
      </w:tr>
      <w:tr w:rsidR="00B12B17" w:rsidRPr="00B12B17" w14:paraId="1E1CD836" w14:textId="77777777" w:rsidTr="003216A1">
        <w:trPr>
          <w:trHeight w:val="300"/>
        </w:trPr>
        <w:tc>
          <w:tcPr>
            <w:tcW w:w="580" w:type="dxa"/>
            <w:noWrap/>
            <w:hideMark/>
          </w:tcPr>
          <w:p w14:paraId="1E1CD833" w14:textId="77777777" w:rsidR="00B12B17" w:rsidRPr="00B12B17" w:rsidRDefault="00B12B17" w:rsidP="00B12B17">
            <w:r w:rsidRPr="00B12B17">
              <w:t>37</w:t>
            </w:r>
          </w:p>
        </w:tc>
        <w:tc>
          <w:tcPr>
            <w:tcW w:w="8629" w:type="dxa"/>
            <w:noWrap/>
            <w:hideMark/>
          </w:tcPr>
          <w:p w14:paraId="1E1CD834" w14:textId="77777777" w:rsidR="00B12B17" w:rsidRPr="00B12B17" w:rsidRDefault="00B12B17">
            <w:r w:rsidRPr="00B12B17">
              <w:t>Member benefits are explained and promoted to new and continuing members.</w:t>
            </w:r>
          </w:p>
        </w:tc>
        <w:tc>
          <w:tcPr>
            <w:tcW w:w="1276" w:type="dxa"/>
            <w:noWrap/>
            <w:hideMark/>
          </w:tcPr>
          <w:p w14:paraId="1E1CD835" w14:textId="77777777" w:rsidR="00B12B17" w:rsidRPr="00B12B17" w:rsidRDefault="00B12B17">
            <w:r w:rsidRPr="00B12B17">
              <w:t> </w:t>
            </w:r>
          </w:p>
        </w:tc>
      </w:tr>
      <w:tr w:rsidR="00B12B17" w:rsidRPr="00B12B17" w14:paraId="1E1CD83A" w14:textId="77777777" w:rsidTr="003216A1">
        <w:trPr>
          <w:trHeight w:val="300"/>
        </w:trPr>
        <w:tc>
          <w:tcPr>
            <w:tcW w:w="580" w:type="dxa"/>
            <w:noWrap/>
            <w:hideMark/>
          </w:tcPr>
          <w:p w14:paraId="1E1CD837" w14:textId="77777777" w:rsidR="00B12B17" w:rsidRPr="00B12B17" w:rsidRDefault="00B12B17" w:rsidP="00B12B17">
            <w:r w:rsidRPr="00B12B17">
              <w:t>38</w:t>
            </w:r>
          </w:p>
        </w:tc>
        <w:tc>
          <w:tcPr>
            <w:tcW w:w="8629" w:type="dxa"/>
            <w:noWrap/>
            <w:hideMark/>
          </w:tcPr>
          <w:p w14:paraId="1E1CD838" w14:textId="77777777" w:rsidR="00B12B17" w:rsidRPr="00B12B17" w:rsidRDefault="00B12B17">
            <w:r w:rsidRPr="00B12B17">
              <w:t>New members are provided with an orientation and opportunities to get involved.</w:t>
            </w:r>
          </w:p>
        </w:tc>
        <w:tc>
          <w:tcPr>
            <w:tcW w:w="1276" w:type="dxa"/>
            <w:noWrap/>
            <w:hideMark/>
          </w:tcPr>
          <w:p w14:paraId="1E1CD839" w14:textId="77777777" w:rsidR="00B12B17" w:rsidRPr="00B12B17" w:rsidRDefault="00B12B17">
            <w:r w:rsidRPr="00B12B17">
              <w:t> </w:t>
            </w:r>
          </w:p>
        </w:tc>
      </w:tr>
      <w:tr w:rsidR="00B12B17" w:rsidRPr="00B12B17" w14:paraId="1E1CD83E" w14:textId="77777777" w:rsidTr="003216A1">
        <w:trPr>
          <w:trHeight w:val="300"/>
        </w:trPr>
        <w:tc>
          <w:tcPr>
            <w:tcW w:w="580" w:type="dxa"/>
            <w:noWrap/>
            <w:hideMark/>
          </w:tcPr>
          <w:p w14:paraId="1E1CD83B" w14:textId="77777777" w:rsidR="00B12B17" w:rsidRPr="00B12B17" w:rsidRDefault="00B12B17" w:rsidP="00B12B17">
            <w:r w:rsidRPr="00B12B17">
              <w:t>39</w:t>
            </w:r>
          </w:p>
        </w:tc>
        <w:tc>
          <w:tcPr>
            <w:tcW w:w="8629" w:type="dxa"/>
            <w:noWrap/>
            <w:hideMark/>
          </w:tcPr>
          <w:p w14:paraId="1E1CD83C" w14:textId="77777777" w:rsidR="00B12B17" w:rsidRPr="00B12B17" w:rsidRDefault="00B12B17">
            <w:r w:rsidRPr="00B12B17">
              <w:t>Newer and seasoned members are paired for mentoring relationships.</w:t>
            </w:r>
          </w:p>
        </w:tc>
        <w:tc>
          <w:tcPr>
            <w:tcW w:w="1276" w:type="dxa"/>
            <w:noWrap/>
            <w:hideMark/>
          </w:tcPr>
          <w:p w14:paraId="1E1CD83D" w14:textId="77777777" w:rsidR="00B12B17" w:rsidRPr="00B12B17" w:rsidRDefault="00B12B17">
            <w:r w:rsidRPr="00B12B17">
              <w:t> </w:t>
            </w:r>
          </w:p>
        </w:tc>
      </w:tr>
      <w:tr w:rsidR="00B12B17" w:rsidRPr="00B12B17" w14:paraId="1E1CD842" w14:textId="77777777" w:rsidTr="003216A1">
        <w:trPr>
          <w:trHeight w:val="300"/>
        </w:trPr>
        <w:tc>
          <w:tcPr>
            <w:tcW w:w="580" w:type="dxa"/>
            <w:noWrap/>
            <w:hideMark/>
          </w:tcPr>
          <w:p w14:paraId="1E1CD83F" w14:textId="77777777" w:rsidR="00B12B17" w:rsidRPr="00B12B17" w:rsidRDefault="00B12B17" w:rsidP="00B12B17">
            <w:r w:rsidRPr="00B12B17">
              <w:t>40</w:t>
            </w:r>
          </w:p>
        </w:tc>
        <w:tc>
          <w:tcPr>
            <w:tcW w:w="8629" w:type="dxa"/>
            <w:noWrap/>
            <w:hideMark/>
          </w:tcPr>
          <w:p w14:paraId="1E1CD840" w14:textId="77777777" w:rsidR="00B12B17" w:rsidRPr="00B12B17" w:rsidRDefault="00B12B17">
            <w:r w:rsidRPr="00B12B17">
              <w:t>We ask members to speak at meetings about their vocations or other topics of interest.</w:t>
            </w:r>
          </w:p>
        </w:tc>
        <w:tc>
          <w:tcPr>
            <w:tcW w:w="1276" w:type="dxa"/>
            <w:noWrap/>
            <w:hideMark/>
          </w:tcPr>
          <w:p w14:paraId="1E1CD841" w14:textId="77777777" w:rsidR="00B12B17" w:rsidRPr="00B12B17" w:rsidRDefault="00B12B17">
            <w:r w:rsidRPr="00B12B17">
              <w:t> </w:t>
            </w:r>
          </w:p>
        </w:tc>
      </w:tr>
      <w:tr w:rsidR="00B12B17" w:rsidRPr="00B12B17" w14:paraId="1E1CD846" w14:textId="77777777" w:rsidTr="003216A1">
        <w:trPr>
          <w:trHeight w:val="300"/>
        </w:trPr>
        <w:tc>
          <w:tcPr>
            <w:tcW w:w="580" w:type="dxa"/>
            <w:shd w:val="clear" w:color="auto" w:fill="D0CECE" w:themeFill="background2" w:themeFillShade="E6"/>
            <w:noWrap/>
            <w:hideMark/>
          </w:tcPr>
          <w:p w14:paraId="1E1CD843" w14:textId="77777777" w:rsidR="00B12B17" w:rsidRPr="00B12B17" w:rsidRDefault="00B12B17">
            <w:pPr>
              <w:rPr>
                <w:b/>
                <w:bCs/>
              </w:rPr>
            </w:pPr>
            <w:r w:rsidRPr="00B12B17">
              <w:rPr>
                <w:b/>
                <w:bCs/>
              </w:rPr>
              <w:t> </w:t>
            </w:r>
          </w:p>
        </w:tc>
        <w:tc>
          <w:tcPr>
            <w:tcW w:w="8629" w:type="dxa"/>
            <w:shd w:val="clear" w:color="auto" w:fill="D0CECE" w:themeFill="background2" w:themeFillShade="E6"/>
            <w:noWrap/>
            <w:hideMark/>
          </w:tcPr>
          <w:p w14:paraId="1E1CD844" w14:textId="77777777" w:rsidR="00B12B17" w:rsidRPr="00B12B17" w:rsidRDefault="00B12B17">
            <w:pPr>
              <w:rPr>
                <w:b/>
                <w:bCs/>
              </w:rPr>
            </w:pPr>
            <w:r w:rsidRPr="00B12B17">
              <w:rPr>
                <w:b/>
                <w:bCs/>
              </w:rPr>
              <w:t>IMAGE</w:t>
            </w:r>
          </w:p>
        </w:tc>
        <w:tc>
          <w:tcPr>
            <w:tcW w:w="1276" w:type="dxa"/>
            <w:shd w:val="clear" w:color="auto" w:fill="D0CECE" w:themeFill="background2" w:themeFillShade="E6"/>
            <w:noWrap/>
            <w:hideMark/>
          </w:tcPr>
          <w:p w14:paraId="1E1CD845" w14:textId="77777777" w:rsidR="00B12B17" w:rsidRPr="00B12B17" w:rsidRDefault="00B12B17">
            <w:r w:rsidRPr="00B12B17">
              <w:t> </w:t>
            </w:r>
          </w:p>
        </w:tc>
      </w:tr>
      <w:tr w:rsidR="00B12B17" w:rsidRPr="00B12B17" w14:paraId="1E1CD84A" w14:textId="77777777" w:rsidTr="003216A1">
        <w:trPr>
          <w:trHeight w:val="900"/>
        </w:trPr>
        <w:tc>
          <w:tcPr>
            <w:tcW w:w="580" w:type="dxa"/>
            <w:noWrap/>
            <w:hideMark/>
          </w:tcPr>
          <w:p w14:paraId="1E1CD847" w14:textId="77777777" w:rsidR="00B12B17" w:rsidRPr="00B12B17" w:rsidRDefault="00B12B17" w:rsidP="00B12B17">
            <w:r w:rsidRPr="00B12B17">
              <w:t>41</w:t>
            </w:r>
          </w:p>
        </w:tc>
        <w:tc>
          <w:tcPr>
            <w:tcW w:w="8629" w:type="dxa"/>
            <w:hideMark/>
          </w:tcPr>
          <w:p w14:paraId="1E1CD848" w14:textId="6C96CB9E" w:rsidR="00B12B17" w:rsidRPr="00B12B17" w:rsidRDefault="00B12B17">
            <w:r w:rsidRPr="00B12B17">
              <w:t xml:space="preserve">We have an online </w:t>
            </w:r>
            <w:r w:rsidR="0096609F" w:rsidRPr="00B12B17">
              <w:t>presence, including</w:t>
            </w:r>
            <w:r w:rsidRPr="00B12B17">
              <w:t xml:space="preserve"> a public-</w:t>
            </w:r>
            <w:r w:rsidR="00DA691B" w:rsidRPr="00B12B17">
              <w:t>facing, visually</w:t>
            </w:r>
            <w:r w:rsidRPr="00B12B17">
              <w:t xml:space="preserve"> appealing club website, Facebook page, or other social media page that explains what the club does, who its members are, and the benefits of membership.</w:t>
            </w:r>
          </w:p>
        </w:tc>
        <w:tc>
          <w:tcPr>
            <w:tcW w:w="1276" w:type="dxa"/>
            <w:noWrap/>
            <w:hideMark/>
          </w:tcPr>
          <w:p w14:paraId="1E1CD849" w14:textId="77777777" w:rsidR="00B12B17" w:rsidRPr="00B12B17" w:rsidRDefault="00B12B17">
            <w:r w:rsidRPr="00B12B17">
              <w:t> </w:t>
            </w:r>
          </w:p>
        </w:tc>
      </w:tr>
      <w:tr w:rsidR="00B12B17" w:rsidRPr="00B12B17" w14:paraId="1E1CD84E" w14:textId="77777777" w:rsidTr="003216A1">
        <w:trPr>
          <w:trHeight w:val="300"/>
        </w:trPr>
        <w:tc>
          <w:tcPr>
            <w:tcW w:w="580" w:type="dxa"/>
            <w:noWrap/>
            <w:hideMark/>
          </w:tcPr>
          <w:p w14:paraId="1E1CD84B" w14:textId="77777777" w:rsidR="00B12B17" w:rsidRPr="00B12B17" w:rsidRDefault="00B12B17" w:rsidP="00B12B17">
            <w:r w:rsidRPr="00B12B17">
              <w:t>42</w:t>
            </w:r>
          </w:p>
        </w:tc>
        <w:tc>
          <w:tcPr>
            <w:tcW w:w="8629" w:type="dxa"/>
            <w:noWrap/>
            <w:hideMark/>
          </w:tcPr>
          <w:p w14:paraId="1E1CD84C" w14:textId="77777777" w:rsidR="00B12B17" w:rsidRPr="00B12B17" w:rsidRDefault="00B12B17">
            <w:r w:rsidRPr="00B12B17">
              <w:t>Our club has members dedicated to public image and outreach.</w:t>
            </w:r>
          </w:p>
        </w:tc>
        <w:tc>
          <w:tcPr>
            <w:tcW w:w="1276" w:type="dxa"/>
            <w:noWrap/>
            <w:hideMark/>
          </w:tcPr>
          <w:p w14:paraId="1E1CD84D" w14:textId="77777777" w:rsidR="00B12B17" w:rsidRPr="00B12B17" w:rsidRDefault="00B12B17">
            <w:r w:rsidRPr="00B12B17">
              <w:t> </w:t>
            </w:r>
          </w:p>
        </w:tc>
      </w:tr>
      <w:tr w:rsidR="00B12B17" w:rsidRPr="00B12B17" w14:paraId="1E1CD852" w14:textId="77777777" w:rsidTr="003216A1">
        <w:trPr>
          <w:trHeight w:val="300"/>
        </w:trPr>
        <w:tc>
          <w:tcPr>
            <w:tcW w:w="580" w:type="dxa"/>
            <w:noWrap/>
            <w:hideMark/>
          </w:tcPr>
          <w:p w14:paraId="1E1CD84F" w14:textId="77777777" w:rsidR="00B12B17" w:rsidRPr="00B12B17" w:rsidRDefault="00B12B17" w:rsidP="00B12B17">
            <w:r w:rsidRPr="00B12B17">
              <w:t>43</w:t>
            </w:r>
          </w:p>
        </w:tc>
        <w:tc>
          <w:tcPr>
            <w:tcW w:w="8629" w:type="dxa"/>
            <w:noWrap/>
            <w:hideMark/>
          </w:tcPr>
          <w:p w14:paraId="1E1CD850" w14:textId="77777777" w:rsidR="00B12B17" w:rsidRPr="00B12B17" w:rsidRDefault="00B12B17">
            <w:r w:rsidRPr="00B12B17">
              <w:t>Our club appeared in the local media multiple times last year.</w:t>
            </w:r>
          </w:p>
        </w:tc>
        <w:tc>
          <w:tcPr>
            <w:tcW w:w="1276" w:type="dxa"/>
            <w:noWrap/>
            <w:hideMark/>
          </w:tcPr>
          <w:p w14:paraId="1E1CD851" w14:textId="77777777" w:rsidR="00B12B17" w:rsidRPr="00B12B17" w:rsidRDefault="00B12B17">
            <w:r w:rsidRPr="00B12B17">
              <w:t> </w:t>
            </w:r>
          </w:p>
        </w:tc>
      </w:tr>
      <w:tr w:rsidR="00B12B17" w:rsidRPr="00B12B17" w14:paraId="1E1CD856" w14:textId="77777777" w:rsidTr="003216A1">
        <w:trPr>
          <w:trHeight w:val="300"/>
        </w:trPr>
        <w:tc>
          <w:tcPr>
            <w:tcW w:w="580" w:type="dxa"/>
            <w:noWrap/>
            <w:hideMark/>
          </w:tcPr>
          <w:p w14:paraId="1E1CD853" w14:textId="77777777" w:rsidR="00B12B17" w:rsidRPr="00B12B17" w:rsidRDefault="00B12B17" w:rsidP="00B12B17">
            <w:r w:rsidRPr="00B12B17">
              <w:t>44</w:t>
            </w:r>
          </w:p>
        </w:tc>
        <w:tc>
          <w:tcPr>
            <w:tcW w:w="8629" w:type="dxa"/>
            <w:noWrap/>
            <w:hideMark/>
          </w:tcPr>
          <w:p w14:paraId="1E1CD854" w14:textId="77777777" w:rsidR="00B12B17" w:rsidRPr="00B12B17" w:rsidRDefault="00B12B17">
            <w:r w:rsidRPr="00B12B17">
              <w:t>We promote our club and Rotary through various media in the community.</w:t>
            </w:r>
          </w:p>
        </w:tc>
        <w:tc>
          <w:tcPr>
            <w:tcW w:w="1276" w:type="dxa"/>
            <w:noWrap/>
            <w:hideMark/>
          </w:tcPr>
          <w:p w14:paraId="1E1CD855" w14:textId="77777777" w:rsidR="00B12B17" w:rsidRPr="00B12B17" w:rsidRDefault="00B12B17">
            <w:r w:rsidRPr="00B12B17">
              <w:t> </w:t>
            </w:r>
          </w:p>
        </w:tc>
      </w:tr>
      <w:tr w:rsidR="00B12B17" w:rsidRPr="00B12B17" w14:paraId="1E1CD85A" w14:textId="77777777" w:rsidTr="003216A1">
        <w:trPr>
          <w:trHeight w:val="300"/>
        </w:trPr>
        <w:tc>
          <w:tcPr>
            <w:tcW w:w="580" w:type="dxa"/>
            <w:noWrap/>
            <w:hideMark/>
          </w:tcPr>
          <w:p w14:paraId="1E1CD857" w14:textId="77777777" w:rsidR="00B12B17" w:rsidRPr="00B12B17" w:rsidRDefault="00B12B17" w:rsidP="00B12B17">
            <w:r w:rsidRPr="00B12B17">
              <w:t>45</w:t>
            </w:r>
          </w:p>
        </w:tc>
        <w:tc>
          <w:tcPr>
            <w:tcW w:w="8629" w:type="dxa"/>
            <w:noWrap/>
            <w:hideMark/>
          </w:tcPr>
          <w:p w14:paraId="1E1CD858" w14:textId="77777777" w:rsidR="00B12B17" w:rsidRPr="00B12B17" w:rsidRDefault="00B12B17">
            <w:r w:rsidRPr="00B12B17">
              <w:t>Our club invites members of the media to cover our service work.</w:t>
            </w:r>
          </w:p>
        </w:tc>
        <w:tc>
          <w:tcPr>
            <w:tcW w:w="1276" w:type="dxa"/>
            <w:noWrap/>
            <w:hideMark/>
          </w:tcPr>
          <w:p w14:paraId="1E1CD859" w14:textId="77777777" w:rsidR="00B12B17" w:rsidRPr="00B12B17" w:rsidRDefault="00B12B17">
            <w:r w:rsidRPr="00B12B17">
              <w:t> </w:t>
            </w:r>
          </w:p>
        </w:tc>
      </w:tr>
      <w:tr w:rsidR="00B12B17" w:rsidRPr="00B12B17" w14:paraId="1E1CD85E" w14:textId="77777777" w:rsidTr="003216A1">
        <w:trPr>
          <w:trHeight w:val="300"/>
        </w:trPr>
        <w:tc>
          <w:tcPr>
            <w:tcW w:w="580" w:type="dxa"/>
            <w:noWrap/>
            <w:hideMark/>
          </w:tcPr>
          <w:p w14:paraId="1E1CD85B" w14:textId="77777777" w:rsidR="00B12B17" w:rsidRPr="00B12B17" w:rsidRDefault="00B12B17" w:rsidP="00B12B17">
            <w:r w:rsidRPr="00B12B17">
              <w:t>46</w:t>
            </w:r>
          </w:p>
        </w:tc>
        <w:tc>
          <w:tcPr>
            <w:tcW w:w="8629" w:type="dxa"/>
            <w:noWrap/>
            <w:hideMark/>
          </w:tcPr>
          <w:p w14:paraId="1E1CD85C" w14:textId="77777777" w:rsidR="00B12B17" w:rsidRPr="00B12B17" w:rsidRDefault="00B12B17">
            <w:r w:rsidRPr="00B12B17">
              <w:t>Our club materials follow Rotary’s updated branding guidelines.</w:t>
            </w:r>
          </w:p>
        </w:tc>
        <w:tc>
          <w:tcPr>
            <w:tcW w:w="1276" w:type="dxa"/>
            <w:noWrap/>
            <w:hideMark/>
          </w:tcPr>
          <w:p w14:paraId="1E1CD85D" w14:textId="77777777" w:rsidR="00B12B17" w:rsidRPr="00B12B17" w:rsidRDefault="00B12B17">
            <w:r w:rsidRPr="00B12B17">
              <w:t> </w:t>
            </w:r>
          </w:p>
        </w:tc>
      </w:tr>
      <w:tr w:rsidR="00B12B17" w:rsidRPr="00B12B17" w14:paraId="1E1CD862" w14:textId="77777777" w:rsidTr="003216A1">
        <w:trPr>
          <w:trHeight w:val="300"/>
        </w:trPr>
        <w:tc>
          <w:tcPr>
            <w:tcW w:w="580" w:type="dxa"/>
            <w:noWrap/>
            <w:hideMark/>
          </w:tcPr>
          <w:p w14:paraId="1E1CD85F" w14:textId="77777777" w:rsidR="00B12B17" w:rsidRPr="00B12B17" w:rsidRDefault="00B12B17" w:rsidP="00B12B17">
            <w:r w:rsidRPr="00B12B17">
              <w:t>47</w:t>
            </w:r>
          </w:p>
        </w:tc>
        <w:tc>
          <w:tcPr>
            <w:tcW w:w="8629" w:type="dxa"/>
            <w:noWrap/>
            <w:hideMark/>
          </w:tcPr>
          <w:p w14:paraId="1E1CD860" w14:textId="77777777" w:rsidR="00B12B17" w:rsidRPr="00B12B17" w:rsidRDefault="00B12B17">
            <w:r w:rsidRPr="00B12B17">
              <w:t>We use branded materials and templates from Rotary’s Brand Centre.</w:t>
            </w:r>
          </w:p>
        </w:tc>
        <w:tc>
          <w:tcPr>
            <w:tcW w:w="1276" w:type="dxa"/>
            <w:noWrap/>
            <w:hideMark/>
          </w:tcPr>
          <w:p w14:paraId="1E1CD861" w14:textId="77777777" w:rsidR="00B12B17" w:rsidRPr="00B12B17" w:rsidRDefault="00B12B17">
            <w:r w:rsidRPr="00B12B17">
              <w:t> </w:t>
            </w:r>
          </w:p>
        </w:tc>
      </w:tr>
      <w:tr w:rsidR="00B12B17" w:rsidRPr="00B12B17" w14:paraId="1E1CD866" w14:textId="77777777" w:rsidTr="003216A1">
        <w:trPr>
          <w:trHeight w:val="600"/>
        </w:trPr>
        <w:tc>
          <w:tcPr>
            <w:tcW w:w="580" w:type="dxa"/>
            <w:noWrap/>
            <w:hideMark/>
          </w:tcPr>
          <w:p w14:paraId="1E1CD863" w14:textId="77777777" w:rsidR="00B12B17" w:rsidRPr="00B12B17" w:rsidRDefault="00B12B17" w:rsidP="00B12B17">
            <w:r w:rsidRPr="00B12B17">
              <w:t>48</w:t>
            </w:r>
          </w:p>
        </w:tc>
        <w:tc>
          <w:tcPr>
            <w:tcW w:w="8629" w:type="dxa"/>
            <w:hideMark/>
          </w:tcPr>
          <w:p w14:paraId="1E1CD864" w14:textId="77777777" w:rsidR="00B12B17" w:rsidRPr="00B12B17" w:rsidRDefault="00B12B17">
            <w:r w:rsidRPr="00B12B17">
              <w:t>We use marketing materials provided by Rotary International, such as public service announcements, videos, images, and logos.</w:t>
            </w:r>
          </w:p>
        </w:tc>
        <w:tc>
          <w:tcPr>
            <w:tcW w:w="1276" w:type="dxa"/>
            <w:noWrap/>
            <w:hideMark/>
          </w:tcPr>
          <w:p w14:paraId="1E1CD865" w14:textId="77777777" w:rsidR="00B12B17" w:rsidRPr="00B12B17" w:rsidRDefault="00B12B17">
            <w:r w:rsidRPr="00B12B17">
              <w:t> </w:t>
            </w:r>
          </w:p>
        </w:tc>
      </w:tr>
      <w:tr w:rsidR="00B12B17" w:rsidRPr="00B12B17" w14:paraId="1E1CD86A" w14:textId="77777777" w:rsidTr="003216A1">
        <w:trPr>
          <w:trHeight w:val="300"/>
        </w:trPr>
        <w:tc>
          <w:tcPr>
            <w:tcW w:w="580" w:type="dxa"/>
            <w:noWrap/>
            <w:hideMark/>
          </w:tcPr>
          <w:p w14:paraId="1E1CD867" w14:textId="77777777" w:rsidR="00B12B17" w:rsidRPr="00B12B17" w:rsidRDefault="00B12B17" w:rsidP="00B12B17">
            <w:r w:rsidRPr="00B12B17">
              <w:t>49</w:t>
            </w:r>
          </w:p>
        </w:tc>
        <w:tc>
          <w:tcPr>
            <w:tcW w:w="8629" w:type="dxa"/>
            <w:noWrap/>
            <w:hideMark/>
          </w:tcPr>
          <w:p w14:paraId="1E1CD868" w14:textId="77777777" w:rsidR="00B12B17" w:rsidRPr="00B12B17" w:rsidRDefault="00B12B17">
            <w:r w:rsidRPr="00B12B17">
              <w:t>We display Rotary signs and banners at our meeting place.</w:t>
            </w:r>
          </w:p>
        </w:tc>
        <w:tc>
          <w:tcPr>
            <w:tcW w:w="1276" w:type="dxa"/>
            <w:noWrap/>
            <w:hideMark/>
          </w:tcPr>
          <w:p w14:paraId="1E1CD869" w14:textId="77777777" w:rsidR="00B12B17" w:rsidRPr="00B12B17" w:rsidRDefault="00B12B17">
            <w:r w:rsidRPr="00B12B17">
              <w:t> </w:t>
            </w:r>
          </w:p>
        </w:tc>
      </w:tr>
      <w:tr w:rsidR="00B12B17" w:rsidRPr="00B12B17" w14:paraId="1E1CD86E" w14:textId="77777777" w:rsidTr="003216A1">
        <w:trPr>
          <w:trHeight w:val="300"/>
        </w:trPr>
        <w:tc>
          <w:tcPr>
            <w:tcW w:w="580" w:type="dxa"/>
            <w:noWrap/>
            <w:hideMark/>
          </w:tcPr>
          <w:p w14:paraId="1E1CD86B" w14:textId="77777777" w:rsidR="00B12B17" w:rsidRPr="00B12B17" w:rsidRDefault="00B12B17" w:rsidP="00B12B17">
            <w:r w:rsidRPr="00B12B17">
              <w:t>50</w:t>
            </w:r>
          </w:p>
        </w:tc>
        <w:tc>
          <w:tcPr>
            <w:tcW w:w="8629" w:type="dxa"/>
            <w:noWrap/>
            <w:hideMark/>
          </w:tcPr>
          <w:p w14:paraId="1E1CD86C" w14:textId="77777777" w:rsidR="00B12B17" w:rsidRPr="00B12B17" w:rsidRDefault="00B12B17">
            <w:r w:rsidRPr="00B12B17">
              <w:t>Our club’s presence is known in our community.</w:t>
            </w:r>
          </w:p>
        </w:tc>
        <w:tc>
          <w:tcPr>
            <w:tcW w:w="1276" w:type="dxa"/>
            <w:noWrap/>
            <w:hideMark/>
          </w:tcPr>
          <w:p w14:paraId="1E1CD86D" w14:textId="77777777" w:rsidR="00B12B17" w:rsidRPr="00B12B17" w:rsidRDefault="00B12B17">
            <w:r w:rsidRPr="00B12B17">
              <w:t> </w:t>
            </w:r>
          </w:p>
        </w:tc>
      </w:tr>
      <w:tr w:rsidR="00B12B17" w:rsidRPr="00B12B17" w14:paraId="1E1CD872" w14:textId="77777777" w:rsidTr="003216A1">
        <w:trPr>
          <w:trHeight w:val="300"/>
        </w:trPr>
        <w:tc>
          <w:tcPr>
            <w:tcW w:w="580" w:type="dxa"/>
            <w:noWrap/>
            <w:hideMark/>
          </w:tcPr>
          <w:p w14:paraId="1E1CD86F" w14:textId="77777777" w:rsidR="00B12B17" w:rsidRPr="00B12B17" w:rsidRDefault="00B12B17" w:rsidP="00B12B17">
            <w:r w:rsidRPr="00B12B17">
              <w:t>51</w:t>
            </w:r>
          </w:p>
        </w:tc>
        <w:tc>
          <w:tcPr>
            <w:tcW w:w="8629" w:type="dxa"/>
            <w:noWrap/>
            <w:hideMark/>
          </w:tcPr>
          <w:p w14:paraId="1E1CD870" w14:textId="77777777" w:rsidR="00B12B17" w:rsidRPr="00B12B17" w:rsidRDefault="00B12B17">
            <w:r w:rsidRPr="00B12B17">
              <w:t>We have a customized brochure that we give to community members and prospects.</w:t>
            </w:r>
          </w:p>
        </w:tc>
        <w:tc>
          <w:tcPr>
            <w:tcW w:w="1276" w:type="dxa"/>
            <w:noWrap/>
            <w:hideMark/>
          </w:tcPr>
          <w:p w14:paraId="1E1CD871" w14:textId="77777777" w:rsidR="00B12B17" w:rsidRPr="00B12B17" w:rsidRDefault="00B12B17">
            <w:r w:rsidRPr="00B12B17">
              <w:t> </w:t>
            </w:r>
          </w:p>
        </w:tc>
      </w:tr>
      <w:tr w:rsidR="00B12B17" w:rsidRPr="00B12B17" w14:paraId="1E1CD876" w14:textId="77777777" w:rsidTr="003216A1">
        <w:trPr>
          <w:trHeight w:val="300"/>
        </w:trPr>
        <w:tc>
          <w:tcPr>
            <w:tcW w:w="580" w:type="dxa"/>
            <w:noWrap/>
            <w:hideMark/>
          </w:tcPr>
          <w:p w14:paraId="1E1CD873" w14:textId="77777777" w:rsidR="00B12B17" w:rsidRPr="00B12B17" w:rsidRDefault="00B12B17" w:rsidP="00B12B17">
            <w:r w:rsidRPr="00B12B17">
              <w:t>52</w:t>
            </w:r>
          </w:p>
        </w:tc>
        <w:tc>
          <w:tcPr>
            <w:tcW w:w="8629" w:type="dxa"/>
            <w:noWrap/>
            <w:hideMark/>
          </w:tcPr>
          <w:p w14:paraId="1E1CD874" w14:textId="77777777" w:rsidR="00B12B17" w:rsidRPr="00B12B17" w:rsidRDefault="00B12B17">
            <w:r w:rsidRPr="00B12B17">
              <w:t>We use Rotary Showcase to promote our finished projects.</w:t>
            </w:r>
          </w:p>
        </w:tc>
        <w:tc>
          <w:tcPr>
            <w:tcW w:w="1276" w:type="dxa"/>
            <w:noWrap/>
            <w:hideMark/>
          </w:tcPr>
          <w:p w14:paraId="1E1CD875" w14:textId="77777777" w:rsidR="00B12B17" w:rsidRPr="00B12B17" w:rsidRDefault="00B12B17">
            <w:r w:rsidRPr="00B12B17">
              <w:t> </w:t>
            </w:r>
          </w:p>
        </w:tc>
      </w:tr>
      <w:tr w:rsidR="00B12B17" w:rsidRPr="00B12B17" w14:paraId="1E1CD87A" w14:textId="77777777" w:rsidTr="003216A1">
        <w:trPr>
          <w:trHeight w:val="300"/>
        </w:trPr>
        <w:tc>
          <w:tcPr>
            <w:tcW w:w="580" w:type="dxa"/>
            <w:shd w:val="clear" w:color="auto" w:fill="D0CECE" w:themeFill="background2" w:themeFillShade="E6"/>
            <w:noWrap/>
            <w:hideMark/>
          </w:tcPr>
          <w:p w14:paraId="1E1CD877" w14:textId="77777777" w:rsidR="00B12B17" w:rsidRPr="00B12B17" w:rsidRDefault="00B12B17">
            <w:pPr>
              <w:rPr>
                <w:b/>
                <w:bCs/>
              </w:rPr>
            </w:pPr>
            <w:r w:rsidRPr="00B12B17">
              <w:rPr>
                <w:b/>
                <w:bCs/>
              </w:rPr>
              <w:t> </w:t>
            </w:r>
          </w:p>
        </w:tc>
        <w:tc>
          <w:tcPr>
            <w:tcW w:w="8629" w:type="dxa"/>
            <w:shd w:val="clear" w:color="auto" w:fill="D0CECE" w:themeFill="background2" w:themeFillShade="E6"/>
            <w:noWrap/>
            <w:hideMark/>
          </w:tcPr>
          <w:p w14:paraId="1E1CD878" w14:textId="77777777" w:rsidR="00B12B17" w:rsidRPr="00B12B17" w:rsidRDefault="00B12B17">
            <w:pPr>
              <w:rPr>
                <w:b/>
                <w:bCs/>
              </w:rPr>
            </w:pPr>
            <w:r w:rsidRPr="00B12B17">
              <w:rPr>
                <w:b/>
                <w:bCs/>
              </w:rPr>
              <w:t>BUSINESS &amp; OPERATIONS</w:t>
            </w:r>
          </w:p>
        </w:tc>
        <w:tc>
          <w:tcPr>
            <w:tcW w:w="1276" w:type="dxa"/>
            <w:shd w:val="clear" w:color="auto" w:fill="D0CECE" w:themeFill="background2" w:themeFillShade="E6"/>
            <w:noWrap/>
            <w:hideMark/>
          </w:tcPr>
          <w:p w14:paraId="1E1CD879" w14:textId="77777777" w:rsidR="00B12B17" w:rsidRPr="00B12B17" w:rsidRDefault="00B12B17">
            <w:r w:rsidRPr="00B12B17">
              <w:t> </w:t>
            </w:r>
          </w:p>
        </w:tc>
      </w:tr>
      <w:tr w:rsidR="00B12B17" w:rsidRPr="00B12B17" w14:paraId="1E1CD87E" w14:textId="77777777" w:rsidTr="003216A1">
        <w:trPr>
          <w:trHeight w:val="300"/>
        </w:trPr>
        <w:tc>
          <w:tcPr>
            <w:tcW w:w="580" w:type="dxa"/>
            <w:noWrap/>
            <w:hideMark/>
          </w:tcPr>
          <w:p w14:paraId="1E1CD87B" w14:textId="77777777" w:rsidR="00B12B17" w:rsidRPr="00B12B17" w:rsidRDefault="00B12B17" w:rsidP="00B12B17">
            <w:r w:rsidRPr="00B12B17">
              <w:t>53</w:t>
            </w:r>
          </w:p>
        </w:tc>
        <w:tc>
          <w:tcPr>
            <w:tcW w:w="8629" w:type="dxa"/>
            <w:noWrap/>
            <w:hideMark/>
          </w:tcPr>
          <w:p w14:paraId="1E1CD87C" w14:textId="77777777" w:rsidR="00B12B17" w:rsidRPr="00B12B17" w:rsidRDefault="00B12B17">
            <w:r w:rsidRPr="00B12B17">
              <w:t>We have a strategic plan for our club that we update regularly.</w:t>
            </w:r>
          </w:p>
        </w:tc>
        <w:tc>
          <w:tcPr>
            <w:tcW w:w="1276" w:type="dxa"/>
            <w:noWrap/>
            <w:hideMark/>
          </w:tcPr>
          <w:p w14:paraId="1E1CD87D" w14:textId="77777777" w:rsidR="00B12B17" w:rsidRPr="00B12B17" w:rsidRDefault="00B12B17">
            <w:r w:rsidRPr="00B12B17">
              <w:t> </w:t>
            </w:r>
          </w:p>
        </w:tc>
      </w:tr>
      <w:tr w:rsidR="00B12B17" w:rsidRPr="00B12B17" w14:paraId="1E1CD882" w14:textId="77777777" w:rsidTr="003216A1">
        <w:trPr>
          <w:trHeight w:val="300"/>
        </w:trPr>
        <w:tc>
          <w:tcPr>
            <w:tcW w:w="580" w:type="dxa"/>
            <w:noWrap/>
            <w:hideMark/>
          </w:tcPr>
          <w:p w14:paraId="1E1CD87F" w14:textId="77777777" w:rsidR="00B12B17" w:rsidRPr="00B12B17" w:rsidRDefault="00B12B17" w:rsidP="00B12B17">
            <w:r w:rsidRPr="00B12B17">
              <w:t>54</w:t>
            </w:r>
          </w:p>
        </w:tc>
        <w:tc>
          <w:tcPr>
            <w:tcW w:w="8629" w:type="dxa"/>
            <w:noWrap/>
            <w:hideMark/>
          </w:tcPr>
          <w:p w14:paraId="1E1CD880" w14:textId="77777777" w:rsidR="00B12B17" w:rsidRPr="00B12B17" w:rsidRDefault="00B12B17">
            <w:r w:rsidRPr="00B12B17">
              <w:t>We have annual goals and enter them in Rotary Club Central.</w:t>
            </w:r>
          </w:p>
        </w:tc>
        <w:tc>
          <w:tcPr>
            <w:tcW w:w="1276" w:type="dxa"/>
            <w:noWrap/>
            <w:hideMark/>
          </w:tcPr>
          <w:p w14:paraId="1E1CD881" w14:textId="77777777" w:rsidR="00B12B17" w:rsidRPr="00B12B17" w:rsidRDefault="00B12B17">
            <w:r w:rsidRPr="00B12B17">
              <w:t> </w:t>
            </w:r>
          </w:p>
        </w:tc>
      </w:tr>
      <w:tr w:rsidR="00B12B17" w:rsidRPr="00B12B17" w14:paraId="1E1CD886" w14:textId="77777777" w:rsidTr="003216A1">
        <w:trPr>
          <w:trHeight w:val="600"/>
        </w:trPr>
        <w:tc>
          <w:tcPr>
            <w:tcW w:w="580" w:type="dxa"/>
            <w:noWrap/>
            <w:hideMark/>
          </w:tcPr>
          <w:p w14:paraId="1E1CD883" w14:textId="77777777" w:rsidR="00B12B17" w:rsidRPr="00B12B17" w:rsidRDefault="00B12B17" w:rsidP="00B12B17">
            <w:r w:rsidRPr="00B12B17">
              <w:t>55</w:t>
            </w:r>
          </w:p>
        </w:tc>
        <w:tc>
          <w:tcPr>
            <w:tcW w:w="8629" w:type="dxa"/>
            <w:hideMark/>
          </w:tcPr>
          <w:p w14:paraId="1E1CD884" w14:textId="77777777" w:rsidR="00B12B17" w:rsidRPr="00B12B17" w:rsidRDefault="00B12B17">
            <w:r w:rsidRPr="00B12B17">
              <w:t>Our club has committees that support the activities and regularly report to the club board on progress toward goals.</w:t>
            </w:r>
          </w:p>
        </w:tc>
        <w:tc>
          <w:tcPr>
            <w:tcW w:w="1276" w:type="dxa"/>
            <w:noWrap/>
            <w:hideMark/>
          </w:tcPr>
          <w:p w14:paraId="1E1CD885" w14:textId="77777777" w:rsidR="00B12B17" w:rsidRPr="00B12B17" w:rsidRDefault="00B12B17">
            <w:r w:rsidRPr="00B12B17">
              <w:t> </w:t>
            </w:r>
          </w:p>
        </w:tc>
      </w:tr>
      <w:tr w:rsidR="00B12B17" w:rsidRPr="00B12B17" w14:paraId="1E1CD88A" w14:textId="77777777" w:rsidTr="003216A1">
        <w:trPr>
          <w:trHeight w:val="300"/>
        </w:trPr>
        <w:tc>
          <w:tcPr>
            <w:tcW w:w="580" w:type="dxa"/>
            <w:noWrap/>
            <w:hideMark/>
          </w:tcPr>
          <w:p w14:paraId="1E1CD887" w14:textId="77777777" w:rsidR="00B12B17" w:rsidRPr="00B12B17" w:rsidRDefault="00B12B17" w:rsidP="00B12B17">
            <w:r w:rsidRPr="00B12B17">
              <w:t>56</w:t>
            </w:r>
          </w:p>
        </w:tc>
        <w:tc>
          <w:tcPr>
            <w:tcW w:w="8629" w:type="dxa"/>
            <w:noWrap/>
            <w:hideMark/>
          </w:tcPr>
          <w:p w14:paraId="1E1CD888" w14:textId="77777777" w:rsidR="00B12B17" w:rsidRPr="00B12B17" w:rsidRDefault="00B12B17">
            <w:r w:rsidRPr="00B12B17">
              <w:t>Our club board changes what isn’t working well and updates club bylaws accordingly.</w:t>
            </w:r>
          </w:p>
        </w:tc>
        <w:tc>
          <w:tcPr>
            <w:tcW w:w="1276" w:type="dxa"/>
            <w:noWrap/>
            <w:hideMark/>
          </w:tcPr>
          <w:p w14:paraId="1E1CD889" w14:textId="77777777" w:rsidR="00B12B17" w:rsidRPr="00B12B17" w:rsidRDefault="00B12B17">
            <w:r w:rsidRPr="00B12B17">
              <w:t> </w:t>
            </w:r>
          </w:p>
        </w:tc>
      </w:tr>
      <w:tr w:rsidR="00B12B17" w:rsidRPr="00B12B17" w14:paraId="1E1CD88E" w14:textId="77777777" w:rsidTr="003216A1">
        <w:trPr>
          <w:trHeight w:val="900"/>
        </w:trPr>
        <w:tc>
          <w:tcPr>
            <w:tcW w:w="580" w:type="dxa"/>
            <w:noWrap/>
            <w:hideMark/>
          </w:tcPr>
          <w:p w14:paraId="1E1CD88B" w14:textId="77777777" w:rsidR="00B12B17" w:rsidRPr="00B12B17" w:rsidRDefault="00B12B17" w:rsidP="00B12B17">
            <w:r w:rsidRPr="00B12B17">
              <w:t>57</w:t>
            </w:r>
          </w:p>
        </w:tc>
        <w:tc>
          <w:tcPr>
            <w:tcW w:w="8629" w:type="dxa"/>
            <w:hideMark/>
          </w:tcPr>
          <w:p w14:paraId="1E1CD88C" w14:textId="663858F0" w:rsidR="00B12B17" w:rsidRPr="00B12B17" w:rsidRDefault="00B12B17">
            <w:r w:rsidRPr="00B12B17">
              <w:t xml:space="preserve">We have a process for ensuring continuity that includes preparing members for leadership positions, </w:t>
            </w:r>
            <w:r w:rsidR="0096609F" w:rsidRPr="00B12B17">
              <w:t>documenting procedures, and</w:t>
            </w:r>
            <w:r w:rsidRPr="00B12B17">
              <w:t xml:space="preserve"> involving current, past, and future leaders in decisions.</w:t>
            </w:r>
          </w:p>
        </w:tc>
        <w:tc>
          <w:tcPr>
            <w:tcW w:w="1276" w:type="dxa"/>
            <w:noWrap/>
            <w:hideMark/>
          </w:tcPr>
          <w:p w14:paraId="1E1CD88D" w14:textId="77777777" w:rsidR="00B12B17" w:rsidRPr="00B12B17" w:rsidRDefault="00B12B17">
            <w:r w:rsidRPr="00B12B17">
              <w:t> </w:t>
            </w:r>
          </w:p>
        </w:tc>
      </w:tr>
      <w:tr w:rsidR="00B12B17" w:rsidRPr="00B12B17" w14:paraId="1E1CD892" w14:textId="77777777" w:rsidTr="003216A1">
        <w:trPr>
          <w:trHeight w:val="300"/>
        </w:trPr>
        <w:tc>
          <w:tcPr>
            <w:tcW w:w="580" w:type="dxa"/>
            <w:noWrap/>
            <w:hideMark/>
          </w:tcPr>
          <w:p w14:paraId="1E1CD88F" w14:textId="77777777" w:rsidR="00B12B17" w:rsidRPr="00B12B17" w:rsidRDefault="00B12B17" w:rsidP="00B12B17">
            <w:r w:rsidRPr="00B12B17">
              <w:t>58</w:t>
            </w:r>
          </w:p>
        </w:tc>
        <w:tc>
          <w:tcPr>
            <w:tcW w:w="8629" w:type="dxa"/>
            <w:noWrap/>
            <w:hideMark/>
          </w:tcPr>
          <w:p w14:paraId="1E1CD890" w14:textId="77777777" w:rsidR="00B12B17" w:rsidRPr="00B12B17" w:rsidRDefault="00B12B17">
            <w:r w:rsidRPr="00B12B17">
              <w:t>Our club president attends PETS, and club leaders attend the district training assembly.</w:t>
            </w:r>
          </w:p>
        </w:tc>
        <w:tc>
          <w:tcPr>
            <w:tcW w:w="1276" w:type="dxa"/>
            <w:noWrap/>
            <w:hideMark/>
          </w:tcPr>
          <w:p w14:paraId="1E1CD891" w14:textId="77777777" w:rsidR="00B12B17" w:rsidRPr="00B12B17" w:rsidRDefault="00B12B17">
            <w:r w:rsidRPr="00B12B17">
              <w:t> </w:t>
            </w:r>
          </w:p>
        </w:tc>
      </w:tr>
      <w:tr w:rsidR="00B12B17" w:rsidRPr="00B12B17" w14:paraId="1E1CD896" w14:textId="77777777" w:rsidTr="003216A1">
        <w:trPr>
          <w:trHeight w:val="300"/>
        </w:trPr>
        <w:tc>
          <w:tcPr>
            <w:tcW w:w="580" w:type="dxa"/>
            <w:noWrap/>
            <w:hideMark/>
          </w:tcPr>
          <w:p w14:paraId="1E1CD893" w14:textId="77777777" w:rsidR="00B12B17" w:rsidRPr="00B12B17" w:rsidRDefault="00B12B17" w:rsidP="00B12B17">
            <w:r w:rsidRPr="00B12B17">
              <w:t>59</w:t>
            </w:r>
          </w:p>
        </w:tc>
        <w:tc>
          <w:tcPr>
            <w:tcW w:w="8629" w:type="dxa"/>
            <w:noWrap/>
            <w:hideMark/>
          </w:tcPr>
          <w:p w14:paraId="1E1CD894" w14:textId="77777777" w:rsidR="00B12B17" w:rsidRPr="00B12B17" w:rsidRDefault="00B12B17">
            <w:r w:rsidRPr="00B12B17">
              <w:t>Members attend district events and seminars on Rotary topics that interest them.</w:t>
            </w:r>
          </w:p>
        </w:tc>
        <w:tc>
          <w:tcPr>
            <w:tcW w:w="1276" w:type="dxa"/>
            <w:noWrap/>
            <w:hideMark/>
          </w:tcPr>
          <w:p w14:paraId="1E1CD895" w14:textId="77777777" w:rsidR="00B12B17" w:rsidRPr="00B12B17" w:rsidRDefault="00B12B17">
            <w:r w:rsidRPr="00B12B17">
              <w:t> </w:t>
            </w:r>
          </w:p>
        </w:tc>
      </w:tr>
      <w:tr w:rsidR="00B12B17" w:rsidRPr="00B12B17" w14:paraId="1E1CD89A" w14:textId="77777777" w:rsidTr="003216A1">
        <w:trPr>
          <w:trHeight w:val="300"/>
        </w:trPr>
        <w:tc>
          <w:tcPr>
            <w:tcW w:w="580" w:type="dxa"/>
            <w:noWrap/>
            <w:hideMark/>
          </w:tcPr>
          <w:p w14:paraId="1E1CD897" w14:textId="77777777" w:rsidR="00B12B17" w:rsidRPr="00B12B17" w:rsidRDefault="00B12B17" w:rsidP="00B12B17">
            <w:r w:rsidRPr="00B12B17">
              <w:t>60</w:t>
            </w:r>
          </w:p>
        </w:tc>
        <w:tc>
          <w:tcPr>
            <w:tcW w:w="8629" w:type="dxa"/>
            <w:noWrap/>
            <w:hideMark/>
          </w:tcPr>
          <w:p w14:paraId="1E1CD898" w14:textId="7DFE7595" w:rsidR="00B12B17" w:rsidRPr="00B12B17" w:rsidRDefault="00B12B17">
            <w:r w:rsidRPr="00B12B17">
              <w:t xml:space="preserve">New </w:t>
            </w:r>
            <w:r w:rsidR="0096609F" w:rsidRPr="00B12B17">
              <w:t>members are</w:t>
            </w:r>
            <w:r w:rsidRPr="00B12B17">
              <w:t xml:space="preserve"> officially inducted and are presented with appropriate materials.</w:t>
            </w:r>
          </w:p>
        </w:tc>
        <w:tc>
          <w:tcPr>
            <w:tcW w:w="1276" w:type="dxa"/>
            <w:noWrap/>
            <w:hideMark/>
          </w:tcPr>
          <w:p w14:paraId="1E1CD899" w14:textId="77777777" w:rsidR="00B12B17" w:rsidRPr="00B12B17" w:rsidRDefault="00B12B17">
            <w:r w:rsidRPr="00B12B17">
              <w:t> </w:t>
            </w:r>
          </w:p>
        </w:tc>
      </w:tr>
      <w:tr w:rsidR="00B12B17" w:rsidRPr="00B12B17" w14:paraId="1E1CD89E" w14:textId="77777777" w:rsidTr="003216A1">
        <w:trPr>
          <w:trHeight w:val="300"/>
        </w:trPr>
        <w:tc>
          <w:tcPr>
            <w:tcW w:w="580" w:type="dxa"/>
            <w:noWrap/>
            <w:hideMark/>
          </w:tcPr>
          <w:p w14:paraId="1E1CD89B" w14:textId="77777777" w:rsidR="00B12B17" w:rsidRPr="00B12B17" w:rsidRDefault="00B12B17" w:rsidP="00B12B17">
            <w:r w:rsidRPr="00B12B17">
              <w:t>61</w:t>
            </w:r>
          </w:p>
        </w:tc>
        <w:tc>
          <w:tcPr>
            <w:tcW w:w="8629" w:type="dxa"/>
            <w:noWrap/>
            <w:hideMark/>
          </w:tcPr>
          <w:p w14:paraId="1E1CD89C" w14:textId="77777777" w:rsidR="00B12B17" w:rsidRPr="00B12B17" w:rsidRDefault="00B12B17">
            <w:r w:rsidRPr="00B12B17">
              <w:t>At least half of our club’s members have a My Rotary account.</w:t>
            </w:r>
          </w:p>
        </w:tc>
        <w:tc>
          <w:tcPr>
            <w:tcW w:w="1276" w:type="dxa"/>
            <w:noWrap/>
            <w:hideMark/>
          </w:tcPr>
          <w:p w14:paraId="1E1CD89D" w14:textId="77777777" w:rsidR="00B12B17" w:rsidRPr="00B12B17" w:rsidRDefault="00B12B17">
            <w:r w:rsidRPr="00B12B17">
              <w:t> </w:t>
            </w:r>
          </w:p>
        </w:tc>
      </w:tr>
      <w:tr w:rsidR="00B12B17" w:rsidRPr="00B12B17" w14:paraId="1E1CD8A2" w14:textId="77777777" w:rsidTr="003216A1">
        <w:trPr>
          <w:trHeight w:val="300"/>
        </w:trPr>
        <w:tc>
          <w:tcPr>
            <w:tcW w:w="580" w:type="dxa"/>
            <w:noWrap/>
            <w:hideMark/>
          </w:tcPr>
          <w:p w14:paraId="1E1CD89F" w14:textId="77777777" w:rsidR="00B12B17" w:rsidRPr="00B12B17" w:rsidRDefault="00B12B17" w:rsidP="00B12B17">
            <w:r w:rsidRPr="00B12B17">
              <w:t>62</w:t>
            </w:r>
          </w:p>
        </w:tc>
        <w:tc>
          <w:tcPr>
            <w:tcW w:w="8629" w:type="dxa"/>
            <w:noWrap/>
            <w:hideMark/>
          </w:tcPr>
          <w:p w14:paraId="1E1CD8A0" w14:textId="77777777" w:rsidR="00B12B17" w:rsidRPr="00B12B17" w:rsidRDefault="00B12B17">
            <w:r w:rsidRPr="00B12B17">
              <w:t>Club officers conduct Rotary business using My Rotary or integrated club software.</w:t>
            </w:r>
          </w:p>
        </w:tc>
        <w:tc>
          <w:tcPr>
            <w:tcW w:w="1276" w:type="dxa"/>
            <w:noWrap/>
            <w:hideMark/>
          </w:tcPr>
          <w:p w14:paraId="1E1CD8A1" w14:textId="77777777" w:rsidR="00B12B17" w:rsidRPr="00B12B17" w:rsidRDefault="00B12B17">
            <w:r w:rsidRPr="00B12B17">
              <w:t> </w:t>
            </w:r>
          </w:p>
        </w:tc>
      </w:tr>
      <w:tr w:rsidR="00B12B17" w:rsidRPr="00B12B17" w14:paraId="1E1CD8A6" w14:textId="77777777" w:rsidTr="003216A1">
        <w:trPr>
          <w:trHeight w:val="645"/>
        </w:trPr>
        <w:tc>
          <w:tcPr>
            <w:tcW w:w="580" w:type="dxa"/>
            <w:noWrap/>
            <w:hideMark/>
          </w:tcPr>
          <w:p w14:paraId="1E1CD8A3" w14:textId="77777777" w:rsidR="00B12B17" w:rsidRPr="00B12B17" w:rsidRDefault="00B12B17" w:rsidP="00B12B17">
            <w:r w:rsidRPr="00B12B17">
              <w:t>63</w:t>
            </w:r>
          </w:p>
        </w:tc>
        <w:tc>
          <w:tcPr>
            <w:tcW w:w="8629" w:type="dxa"/>
            <w:hideMark/>
          </w:tcPr>
          <w:p w14:paraId="1E1CD8A4" w14:textId="77777777" w:rsidR="00B12B17" w:rsidRPr="00B12B17" w:rsidRDefault="00B12B17">
            <w:r w:rsidRPr="00B12B17">
              <w:t>Our club sets and approves a budget for the upcoming Rotary year, designates a treasurer, and keeps separate bank accounts for administration and fundraising or project funds.</w:t>
            </w:r>
          </w:p>
        </w:tc>
        <w:tc>
          <w:tcPr>
            <w:tcW w:w="1276" w:type="dxa"/>
            <w:noWrap/>
            <w:hideMark/>
          </w:tcPr>
          <w:p w14:paraId="1E1CD8A5" w14:textId="77777777" w:rsidR="00B12B17" w:rsidRPr="00B12B17" w:rsidRDefault="00B12B17">
            <w:r w:rsidRPr="00B12B17">
              <w:t> </w:t>
            </w:r>
          </w:p>
        </w:tc>
      </w:tr>
      <w:tr w:rsidR="00B12B17" w:rsidRPr="00B12B17" w14:paraId="1E1CD8AA" w14:textId="77777777" w:rsidTr="003216A1">
        <w:trPr>
          <w:trHeight w:val="300"/>
        </w:trPr>
        <w:tc>
          <w:tcPr>
            <w:tcW w:w="580" w:type="dxa"/>
            <w:noWrap/>
            <w:hideMark/>
          </w:tcPr>
          <w:p w14:paraId="1E1CD8A7" w14:textId="77777777" w:rsidR="00B12B17" w:rsidRPr="00B12B17" w:rsidRDefault="00B12B17" w:rsidP="00B12B17">
            <w:r w:rsidRPr="00B12B17">
              <w:t>64</w:t>
            </w:r>
          </w:p>
        </w:tc>
        <w:tc>
          <w:tcPr>
            <w:tcW w:w="8629" w:type="dxa"/>
            <w:noWrap/>
            <w:hideMark/>
          </w:tcPr>
          <w:p w14:paraId="1E1CD8A8" w14:textId="77777777" w:rsidR="00B12B17" w:rsidRPr="00B12B17" w:rsidRDefault="00B12B17">
            <w:r w:rsidRPr="00B12B17">
              <w:t>Our club sets and achieves fundraising goals using a variety of fundraising activities.</w:t>
            </w:r>
          </w:p>
        </w:tc>
        <w:tc>
          <w:tcPr>
            <w:tcW w:w="1276" w:type="dxa"/>
            <w:noWrap/>
            <w:hideMark/>
          </w:tcPr>
          <w:p w14:paraId="1E1CD8A9" w14:textId="77777777" w:rsidR="00B12B17" w:rsidRPr="00B12B17" w:rsidRDefault="00B12B17">
            <w:r w:rsidRPr="00B12B17">
              <w:t> </w:t>
            </w:r>
          </w:p>
        </w:tc>
      </w:tr>
      <w:tr w:rsidR="00B12B17" w:rsidRPr="00B12B17" w14:paraId="1E1CD8AE" w14:textId="77777777" w:rsidTr="003216A1">
        <w:trPr>
          <w:trHeight w:val="300"/>
        </w:trPr>
        <w:tc>
          <w:tcPr>
            <w:tcW w:w="580" w:type="dxa"/>
            <w:noWrap/>
            <w:hideMark/>
          </w:tcPr>
          <w:p w14:paraId="1E1CD8AB" w14:textId="77777777" w:rsidR="00B12B17" w:rsidRPr="00B12B17" w:rsidRDefault="00B12B17" w:rsidP="00B12B17">
            <w:r w:rsidRPr="00B12B17">
              <w:t>65</w:t>
            </w:r>
          </w:p>
        </w:tc>
        <w:tc>
          <w:tcPr>
            <w:tcW w:w="8629" w:type="dxa"/>
            <w:noWrap/>
            <w:hideMark/>
          </w:tcPr>
          <w:p w14:paraId="1E1CD8AC" w14:textId="77777777" w:rsidR="00B12B17" w:rsidRPr="00B12B17" w:rsidRDefault="00B12B17">
            <w:r w:rsidRPr="00B12B17">
              <w:t>We ask our members to complete a member satisfaction survey each year.</w:t>
            </w:r>
          </w:p>
        </w:tc>
        <w:tc>
          <w:tcPr>
            <w:tcW w:w="1276" w:type="dxa"/>
            <w:noWrap/>
            <w:hideMark/>
          </w:tcPr>
          <w:p w14:paraId="1E1CD8AD" w14:textId="77777777" w:rsidR="00B12B17" w:rsidRPr="00B12B17" w:rsidRDefault="00B12B17">
            <w:r w:rsidRPr="00B12B17">
              <w:t> </w:t>
            </w:r>
          </w:p>
        </w:tc>
      </w:tr>
      <w:tr w:rsidR="00B12B17" w:rsidRPr="00B12B17" w14:paraId="1E1CD8B2" w14:textId="77777777" w:rsidTr="003216A1">
        <w:trPr>
          <w:trHeight w:val="300"/>
        </w:trPr>
        <w:tc>
          <w:tcPr>
            <w:tcW w:w="580" w:type="dxa"/>
            <w:noWrap/>
            <w:hideMark/>
          </w:tcPr>
          <w:p w14:paraId="1E1CD8AF" w14:textId="77777777" w:rsidR="00B12B17" w:rsidRPr="00B12B17" w:rsidRDefault="00B12B17" w:rsidP="00B12B17">
            <w:r w:rsidRPr="00B12B17">
              <w:t>66</w:t>
            </w:r>
          </w:p>
        </w:tc>
        <w:tc>
          <w:tcPr>
            <w:tcW w:w="8629" w:type="dxa"/>
            <w:noWrap/>
            <w:hideMark/>
          </w:tcPr>
          <w:p w14:paraId="1E1CD8B0" w14:textId="77777777" w:rsidR="00B12B17" w:rsidRPr="00B12B17" w:rsidRDefault="00B12B17">
            <w:r w:rsidRPr="00B12B17">
              <w:t>We offer ongoing learning opportunities for our members.</w:t>
            </w:r>
          </w:p>
        </w:tc>
        <w:tc>
          <w:tcPr>
            <w:tcW w:w="1276" w:type="dxa"/>
            <w:noWrap/>
            <w:hideMark/>
          </w:tcPr>
          <w:p w14:paraId="1E1CD8B1" w14:textId="77777777" w:rsidR="00B12B17" w:rsidRPr="00B12B17" w:rsidRDefault="00B12B17">
            <w:r w:rsidRPr="00B12B17">
              <w:t> </w:t>
            </w:r>
          </w:p>
        </w:tc>
      </w:tr>
    </w:tbl>
    <w:p w14:paraId="1E1CD8B3" w14:textId="77777777" w:rsidR="00896FD5" w:rsidRDefault="00896FD5" w:rsidP="00B12B17"/>
    <w:sectPr w:rsidR="00896FD5" w:rsidSect="00B12B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B17"/>
    <w:rsid w:val="002D4AD1"/>
    <w:rsid w:val="003216A1"/>
    <w:rsid w:val="0040355C"/>
    <w:rsid w:val="00474359"/>
    <w:rsid w:val="0048384C"/>
    <w:rsid w:val="00596FB9"/>
    <w:rsid w:val="0088733F"/>
    <w:rsid w:val="00896FD5"/>
    <w:rsid w:val="0096609F"/>
    <w:rsid w:val="0099162B"/>
    <w:rsid w:val="00AA36CB"/>
    <w:rsid w:val="00B12B17"/>
    <w:rsid w:val="00CC0731"/>
    <w:rsid w:val="00D2552E"/>
    <w:rsid w:val="00DA691B"/>
    <w:rsid w:val="00E81F09"/>
    <w:rsid w:val="00FC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CD791"/>
  <w15:chartTrackingRefBased/>
  <w15:docId w15:val="{1EF67D96-4F2C-43A2-83DF-00E49BDA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69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James</dc:creator>
  <cp:keywords/>
  <dc:description/>
  <cp:lastModifiedBy>Geoff James</cp:lastModifiedBy>
  <cp:revision>5</cp:revision>
  <dcterms:created xsi:type="dcterms:W3CDTF">2019-04-25T04:33:00Z</dcterms:created>
  <dcterms:modified xsi:type="dcterms:W3CDTF">2021-03-08T06:44:00Z</dcterms:modified>
</cp:coreProperties>
</file>