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88BF" w14:textId="77777777" w:rsidR="00865667" w:rsidRPr="00256B7D" w:rsidRDefault="00865667" w:rsidP="00865667">
      <w:pPr>
        <w:jc w:val="center"/>
        <w:rPr>
          <w:rFonts w:ascii="Arial" w:hAnsi="Arial" w:cs="Arial"/>
          <w:sz w:val="36"/>
          <w:szCs w:val="36"/>
        </w:rPr>
      </w:pPr>
      <w:r w:rsidRPr="00256B7D">
        <w:rPr>
          <w:rFonts w:ascii="Arial" w:hAnsi="Arial" w:cs="Arial"/>
          <w:sz w:val="36"/>
          <w:szCs w:val="36"/>
        </w:rPr>
        <w:t>Membership Application</w:t>
      </w:r>
    </w:p>
    <w:p w14:paraId="1626DF5B" w14:textId="77777777" w:rsidR="00865667" w:rsidRPr="00256B7D" w:rsidRDefault="00865667" w:rsidP="00256B7D">
      <w:pPr>
        <w:spacing w:line="360" w:lineRule="auto"/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>Date: ______________________________</w:t>
      </w:r>
    </w:p>
    <w:p w14:paraId="6C5362F9" w14:textId="77777777" w:rsidR="00865667" w:rsidRPr="00256B7D" w:rsidRDefault="00865667" w:rsidP="00256B7D">
      <w:pPr>
        <w:spacing w:line="360" w:lineRule="auto"/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>Rotary Sponsor:  _______________________________ Email:  ________________________________</w:t>
      </w:r>
    </w:p>
    <w:p w14:paraId="5608DE25" w14:textId="77777777" w:rsidR="00865667" w:rsidRPr="00256B7D" w:rsidRDefault="00865667" w:rsidP="00256B7D">
      <w:pPr>
        <w:spacing w:line="360" w:lineRule="auto"/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>Name of Proposed Candidate ___________________________________________________________</w:t>
      </w:r>
    </w:p>
    <w:p w14:paraId="2D3F1CAA" w14:textId="77777777" w:rsidR="00865667" w:rsidRPr="00256B7D" w:rsidRDefault="00865667" w:rsidP="00256B7D">
      <w:pPr>
        <w:spacing w:line="360" w:lineRule="auto"/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>Home Address _______________________________________________________________________</w:t>
      </w:r>
    </w:p>
    <w:p w14:paraId="693B7CD3" w14:textId="77777777" w:rsidR="00865667" w:rsidRPr="00256B7D" w:rsidRDefault="00865667" w:rsidP="00256B7D">
      <w:pPr>
        <w:spacing w:line="360" w:lineRule="auto"/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>Email ___________________________________ Home Telephone _____________________________</w:t>
      </w:r>
    </w:p>
    <w:p w14:paraId="2A30870A" w14:textId="77777777" w:rsidR="00865667" w:rsidRPr="00256B7D" w:rsidRDefault="00865667" w:rsidP="00256B7D">
      <w:pPr>
        <w:spacing w:line="360" w:lineRule="auto"/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>Name of Spouse ______________________________________________________________________</w:t>
      </w:r>
    </w:p>
    <w:p w14:paraId="22B9630D" w14:textId="77777777" w:rsidR="00865667" w:rsidRPr="00256B7D" w:rsidRDefault="00865667" w:rsidP="00256B7D">
      <w:pPr>
        <w:spacing w:line="360" w:lineRule="auto"/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>Candidate’s Profession __________________________ Employer ______________________________</w:t>
      </w:r>
    </w:p>
    <w:p w14:paraId="3D19AA16" w14:textId="77777777" w:rsidR="00865667" w:rsidRPr="00256B7D" w:rsidRDefault="00865667" w:rsidP="00256B7D">
      <w:pPr>
        <w:spacing w:line="360" w:lineRule="auto"/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>Work Telephone __________________________</w:t>
      </w:r>
    </w:p>
    <w:p w14:paraId="1C9EE8F5" w14:textId="77777777" w:rsidR="00865667" w:rsidRPr="00256B7D" w:rsidRDefault="00865667" w:rsidP="00256B7D">
      <w:pPr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 xml:space="preserve">If </w:t>
      </w:r>
      <w:r w:rsidR="00256B7D">
        <w:rPr>
          <w:rFonts w:ascii="Arial" w:hAnsi="Arial" w:cs="Arial"/>
          <w:sz w:val="20"/>
          <w:szCs w:val="20"/>
        </w:rPr>
        <w:t>c</w:t>
      </w:r>
      <w:r w:rsidRPr="00256B7D">
        <w:rPr>
          <w:rFonts w:ascii="Arial" w:hAnsi="Arial" w:cs="Arial"/>
          <w:sz w:val="20"/>
          <w:szCs w:val="20"/>
        </w:rPr>
        <w:t>andidate is a former Rotarian, please list club(s), dates of membership, any officer position held, or any position as a Rotary Foundation alumnus, Ambassadorial Scholar, or Group Study Exchange participant, etc.:</w:t>
      </w:r>
    </w:p>
    <w:p w14:paraId="175BC61D" w14:textId="77777777" w:rsidR="00865667" w:rsidRPr="00256B7D" w:rsidRDefault="00865667" w:rsidP="00256B7D">
      <w:pPr>
        <w:spacing w:line="360" w:lineRule="auto"/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6CC0879" w14:textId="77777777" w:rsidR="00865667" w:rsidRPr="00256B7D" w:rsidRDefault="00865667" w:rsidP="00256B7D">
      <w:pPr>
        <w:spacing w:line="360" w:lineRule="auto"/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C6DDDCD" w14:textId="77777777" w:rsidR="00865667" w:rsidRPr="00256B7D" w:rsidRDefault="00865667" w:rsidP="00256B7D">
      <w:pPr>
        <w:spacing w:after="0" w:line="360" w:lineRule="auto"/>
        <w:rPr>
          <w:rFonts w:ascii="Arial" w:hAnsi="Arial" w:cs="Arial"/>
          <w:b/>
        </w:rPr>
      </w:pPr>
      <w:r w:rsidRPr="00256B7D">
        <w:rPr>
          <w:rFonts w:ascii="Arial" w:hAnsi="Arial" w:cs="Arial"/>
          <w:b/>
        </w:rPr>
        <w:t>To the Candidate:</w:t>
      </w:r>
    </w:p>
    <w:p w14:paraId="2DE2E521" w14:textId="77777777" w:rsidR="00865667" w:rsidRPr="00256B7D" w:rsidRDefault="000365B9" w:rsidP="00256B7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do you want to join the LF-</w:t>
      </w:r>
      <w:r w:rsidR="00865667" w:rsidRPr="00256B7D">
        <w:rPr>
          <w:rFonts w:ascii="Arial" w:hAnsi="Arial" w:cs="Arial"/>
          <w:sz w:val="20"/>
          <w:szCs w:val="20"/>
        </w:rPr>
        <w:t xml:space="preserve">LB Rotary Club? </w:t>
      </w:r>
    </w:p>
    <w:p w14:paraId="747CECCA" w14:textId="77777777" w:rsidR="00865667" w:rsidRPr="00256B7D" w:rsidRDefault="00865667" w:rsidP="00256B7D">
      <w:pPr>
        <w:spacing w:line="360" w:lineRule="auto"/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794FE5C" w14:textId="77777777" w:rsidR="00865667" w:rsidRPr="00256B7D" w:rsidRDefault="00865667" w:rsidP="00256B7D">
      <w:pPr>
        <w:spacing w:line="360" w:lineRule="auto"/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29EF0EBA" w14:textId="77777777" w:rsidR="00865667" w:rsidRPr="00256B7D" w:rsidRDefault="00865667" w:rsidP="00256B7D">
      <w:pPr>
        <w:spacing w:line="360" w:lineRule="auto"/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 xml:space="preserve">Current or </w:t>
      </w:r>
      <w:r w:rsidR="00256B7D">
        <w:rPr>
          <w:rFonts w:ascii="Arial" w:hAnsi="Arial" w:cs="Arial"/>
          <w:sz w:val="20"/>
          <w:szCs w:val="20"/>
        </w:rPr>
        <w:t>p</w:t>
      </w:r>
      <w:r w:rsidRPr="00256B7D">
        <w:rPr>
          <w:rFonts w:ascii="Arial" w:hAnsi="Arial" w:cs="Arial"/>
          <w:sz w:val="20"/>
          <w:szCs w:val="20"/>
        </w:rPr>
        <w:t xml:space="preserve">revious </w:t>
      </w:r>
      <w:r w:rsidR="00256B7D">
        <w:rPr>
          <w:rFonts w:ascii="Arial" w:hAnsi="Arial" w:cs="Arial"/>
          <w:sz w:val="20"/>
          <w:szCs w:val="20"/>
        </w:rPr>
        <w:t>v</w:t>
      </w:r>
      <w:r w:rsidRPr="00256B7D">
        <w:rPr>
          <w:rFonts w:ascii="Arial" w:hAnsi="Arial" w:cs="Arial"/>
          <w:sz w:val="20"/>
          <w:szCs w:val="20"/>
        </w:rPr>
        <w:t xml:space="preserve">olunteer or </w:t>
      </w:r>
      <w:r w:rsidR="00256B7D">
        <w:rPr>
          <w:rFonts w:ascii="Arial" w:hAnsi="Arial" w:cs="Arial"/>
          <w:sz w:val="20"/>
          <w:szCs w:val="20"/>
        </w:rPr>
        <w:t>c</w:t>
      </w:r>
      <w:r w:rsidRPr="00256B7D">
        <w:rPr>
          <w:rFonts w:ascii="Arial" w:hAnsi="Arial" w:cs="Arial"/>
          <w:sz w:val="20"/>
          <w:szCs w:val="20"/>
        </w:rPr>
        <w:t xml:space="preserve">ommunity </w:t>
      </w:r>
      <w:r w:rsidR="00256B7D">
        <w:rPr>
          <w:rFonts w:ascii="Arial" w:hAnsi="Arial" w:cs="Arial"/>
          <w:sz w:val="20"/>
          <w:szCs w:val="20"/>
        </w:rPr>
        <w:t>a</w:t>
      </w:r>
      <w:r w:rsidRPr="00256B7D">
        <w:rPr>
          <w:rFonts w:ascii="Arial" w:hAnsi="Arial" w:cs="Arial"/>
          <w:sz w:val="20"/>
          <w:szCs w:val="20"/>
        </w:rPr>
        <w:t xml:space="preserve">ctivities:  </w:t>
      </w:r>
    </w:p>
    <w:p w14:paraId="5314C06C" w14:textId="77777777" w:rsidR="00865667" w:rsidRPr="00256B7D" w:rsidRDefault="00865667" w:rsidP="00256B7D">
      <w:pPr>
        <w:spacing w:line="360" w:lineRule="auto"/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5E26DAAE" w14:textId="77777777" w:rsidR="00865667" w:rsidRPr="00256B7D" w:rsidRDefault="00865667" w:rsidP="00256B7D">
      <w:pPr>
        <w:spacing w:line="360" w:lineRule="auto"/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13A03130" w14:textId="77777777" w:rsidR="00865667" w:rsidRPr="00256B7D" w:rsidRDefault="00865667" w:rsidP="00256B7D">
      <w:pPr>
        <w:spacing w:line="360" w:lineRule="auto"/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>What special skills do</w:t>
      </w:r>
      <w:r w:rsidR="00E701B0">
        <w:rPr>
          <w:rFonts w:ascii="Arial" w:hAnsi="Arial" w:cs="Arial"/>
          <w:sz w:val="20"/>
          <w:szCs w:val="20"/>
        </w:rPr>
        <w:t xml:space="preserve"> you have that you would want the</w:t>
      </w:r>
      <w:r w:rsidRPr="00256B7D">
        <w:rPr>
          <w:rFonts w:ascii="Arial" w:hAnsi="Arial" w:cs="Arial"/>
          <w:sz w:val="20"/>
          <w:szCs w:val="20"/>
        </w:rPr>
        <w:t xml:space="preserve"> club to know about?</w:t>
      </w:r>
    </w:p>
    <w:p w14:paraId="038BA81A" w14:textId="77777777" w:rsidR="00256B7D" w:rsidRPr="00256B7D" w:rsidRDefault="00256B7D" w:rsidP="00256B7D">
      <w:pPr>
        <w:spacing w:line="360" w:lineRule="auto"/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1FBCA0A0" w14:textId="77777777" w:rsidR="00256B7D" w:rsidRDefault="00256B7D" w:rsidP="00256B7D">
      <w:pPr>
        <w:spacing w:line="360" w:lineRule="auto"/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226ACFED" w14:textId="77777777" w:rsidR="00865667" w:rsidRPr="00256B7D" w:rsidRDefault="00865667" w:rsidP="00865667">
      <w:pPr>
        <w:rPr>
          <w:rFonts w:ascii="Arial" w:hAnsi="Arial" w:cs="Arial"/>
          <w:sz w:val="20"/>
          <w:szCs w:val="20"/>
        </w:rPr>
      </w:pPr>
    </w:p>
    <w:p w14:paraId="76B77A9B" w14:textId="77777777" w:rsidR="00865667" w:rsidRPr="00256B7D" w:rsidRDefault="00865667" w:rsidP="00865667">
      <w:pPr>
        <w:rPr>
          <w:rFonts w:ascii="Arial" w:hAnsi="Arial" w:cs="Arial"/>
          <w:b/>
        </w:rPr>
      </w:pPr>
      <w:r w:rsidRPr="00256B7D">
        <w:rPr>
          <w:rFonts w:ascii="Arial" w:hAnsi="Arial" w:cs="Arial"/>
          <w:b/>
        </w:rPr>
        <w:t>To the Candidate:</w:t>
      </w:r>
    </w:p>
    <w:p w14:paraId="77E77F65" w14:textId="77777777" w:rsidR="00865667" w:rsidRPr="00256B7D" w:rsidRDefault="00865667" w:rsidP="00865667">
      <w:pPr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 xml:space="preserve">Please attach a brief statement about yourself so the </w:t>
      </w:r>
      <w:r w:rsidR="00E701B0">
        <w:rPr>
          <w:rFonts w:ascii="Arial" w:hAnsi="Arial" w:cs="Arial"/>
          <w:sz w:val="20"/>
          <w:szCs w:val="20"/>
        </w:rPr>
        <w:t>c</w:t>
      </w:r>
      <w:r w:rsidRPr="00256B7D">
        <w:rPr>
          <w:rFonts w:ascii="Arial" w:hAnsi="Arial" w:cs="Arial"/>
          <w:sz w:val="20"/>
          <w:szCs w:val="20"/>
        </w:rPr>
        <w:t>lub can get to know you better.</w:t>
      </w:r>
    </w:p>
    <w:p w14:paraId="070F45E6" w14:textId="77777777" w:rsidR="00865667" w:rsidRPr="00256B7D" w:rsidRDefault="00865667" w:rsidP="00865667">
      <w:pPr>
        <w:rPr>
          <w:rFonts w:ascii="Arial" w:hAnsi="Arial" w:cs="Arial"/>
          <w:sz w:val="20"/>
          <w:szCs w:val="20"/>
        </w:rPr>
      </w:pPr>
    </w:p>
    <w:p w14:paraId="6FF933F0" w14:textId="77777777" w:rsidR="00865667" w:rsidRPr="00256B7D" w:rsidRDefault="00865667" w:rsidP="00865667">
      <w:pPr>
        <w:rPr>
          <w:rFonts w:ascii="Arial" w:hAnsi="Arial" w:cs="Arial"/>
          <w:sz w:val="20"/>
          <w:szCs w:val="20"/>
        </w:rPr>
      </w:pPr>
    </w:p>
    <w:p w14:paraId="29F142F9" w14:textId="77777777" w:rsidR="001A469B" w:rsidRDefault="001A469B" w:rsidP="00865667">
      <w:pPr>
        <w:rPr>
          <w:rFonts w:ascii="Arial" w:hAnsi="Arial" w:cs="Arial"/>
          <w:sz w:val="20"/>
          <w:szCs w:val="20"/>
        </w:rPr>
      </w:pPr>
    </w:p>
    <w:p w14:paraId="37303ABE" w14:textId="77777777" w:rsidR="001A469B" w:rsidRDefault="001A469B" w:rsidP="00865667">
      <w:pPr>
        <w:rPr>
          <w:rFonts w:ascii="Arial" w:hAnsi="Arial" w:cs="Arial"/>
          <w:b/>
        </w:rPr>
      </w:pPr>
    </w:p>
    <w:p w14:paraId="4E1E05B6" w14:textId="77777777" w:rsidR="001A469B" w:rsidRDefault="001A469B" w:rsidP="00865667">
      <w:pPr>
        <w:rPr>
          <w:rFonts w:ascii="Arial" w:hAnsi="Arial" w:cs="Arial"/>
          <w:b/>
        </w:rPr>
      </w:pPr>
    </w:p>
    <w:p w14:paraId="27C716FF" w14:textId="77777777" w:rsidR="001A469B" w:rsidRDefault="001A469B" w:rsidP="00865667">
      <w:pPr>
        <w:rPr>
          <w:rFonts w:ascii="Arial" w:hAnsi="Arial" w:cs="Arial"/>
          <w:b/>
        </w:rPr>
      </w:pPr>
    </w:p>
    <w:p w14:paraId="2F444AE5" w14:textId="77777777" w:rsidR="001A469B" w:rsidRDefault="001A469B" w:rsidP="00865667">
      <w:pPr>
        <w:rPr>
          <w:rFonts w:ascii="Arial" w:hAnsi="Arial" w:cs="Arial"/>
          <w:b/>
        </w:rPr>
      </w:pPr>
    </w:p>
    <w:p w14:paraId="34FBA9CF" w14:textId="77777777" w:rsidR="001A469B" w:rsidRDefault="001A469B" w:rsidP="00865667">
      <w:pPr>
        <w:rPr>
          <w:rFonts w:ascii="Arial" w:hAnsi="Arial" w:cs="Arial"/>
          <w:b/>
        </w:rPr>
      </w:pPr>
    </w:p>
    <w:p w14:paraId="77E29768" w14:textId="77777777" w:rsidR="001A469B" w:rsidRDefault="001A469B" w:rsidP="00865667">
      <w:pPr>
        <w:rPr>
          <w:rFonts w:ascii="Arial" w:hAnsi="Arial" w:cs="Arial"/>
          <w:b/>
        </w:rPr>
      </w:pPr>
    </w:p>
    <w:p w14:paraId="463E837C" w14:textId="77777777" w:rsidR="001A469B" w:rsidRDefault="001A469B" w:rsidP="00865667">
      <w:pPr>
        <w:rPr>
          <w:rFonts w:ascii="Arial" w:hAnsi="Arial" w:cs="Arial"/>
          <w:b/>
        </w:rPr>
      </w:pPr>
    </w:p>
    <w:p w14:paraId="2E19EB1D" w14:textId="4AD77208" w:rsidR="00865667" w:rsidRPr="00256B7D" w:rsidRDefault="00865667" w:rsidP="00865667">
      <w:pPr>
        <w:rPr>
          <w:rFonts w:ascii="Arial" w:hAnsi="Arial" w:cs="Arial"/>
          <w:b/>
        </w:rPr>
      </w:pPr>
      <w:r w:rsidRPr="00256B7D">
        <w:rPr>
          <w:rFonts w:ascii="Arial" w:hAnsi="Arial" w:cs="Arial"/>
          <w:b/>
        </w:rPr>
        <w:t xml:space="preserve">To </w:t>
      </w:r>
      <w:r w:rsidR="000365B9">
        <w:rPr>
          <w:rFonts w:ascii="Arial" w:hAnsi="Arial" w:cs="Arial"/>
          <w:b/>
        </w:rPr>
        <w:t xml:space="preserve">the </w:t>
      </w:r>
      <w:r w:rsidRPr="00256B7D">
        <w:rPr>
          <w:rFonts w:ascii="Arial" w:hAnsi="Arial" w:cs="Arial"/>
          <w:b/>
        </w:rPr>
        <w:t>Sponsoring Rotarian:</w:t>
      </w:r>
    </w:p>
    <w:p w14:paraId="335D919A" w14:textId="77777777" w:rsidR="00865667" w:rsidRPr="00256B7D" w:rsidRDefault="00865667" w:rsidP="00865667">
      <w:pPr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>Please submit this proposal form to the Club Secretary or Membership Chair for consideration by the Board of Directors prior to committing to sponsorship and the guesting process.</w:t>
      </w:r>
    </w:p>
    <w:p w14:paraId="27A78129" w14:textId="77777777" w:rsidR="00865667" w:rsidRPr="00256B7D" w:rsidRDefault="00865667" w:rsidP="00865667">
      <w:pPr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 xml:space="preserve">Once a candidate is approved for sponsorship by the Board, the candidate should be invited to be a guest of his/her sponsor at three Rotary meetings within six months, i.e. the guesting process. </w:t>
      </w:r>
    </w:p>
    <w:p w14:paraId="6012CEEB" w14:textId="77777777" w:rsidR="00865667" w:rsidRPr="00256B7D" w:rsidRDefault="00865667" w:rsidP="00865667">
      <w:pPr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>At this time, if the candidate is interested in becoming a member, the individual is formally proposed for membership. The Board reviews the proposal and submits a request to the membership for commentary. Candidates do not attend additional meetings until their membership has been voted upon by the Board.</w:t>
      </w:r>
    </w:p>
    <w:p w14:paraId="4C990315" w14:textId="77777777" w:rsidR="00865667" w:rsidRPr="00256B7D" w:rsidRDefault="00256B7D" w:rsidP="00865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a 10-</w:t>
      </w:r>
      <w:r w:rsidR="00865667" w:rsidRPr="00256B7D">
        <w:rPr>
          <w:rFonts w:ascii="Arial" w:hAnsi="Arial" w:cs="Arial"/>
          <w:sz w:val="20"/>
          <w:szCs w:val="20"/>
        </w:rPr>
        <w:t>day review period</w:t>
      </w:r>
      <w:r>
        <w:rPr>
          <w:rFonts w:ascii="Arial" w:hAnsi="Arial" w:cs="Arial"/>
          <w:sz w:val="20"/>
          <w:szCs w:val="20"/>
        </w:rPr>
        <w:t>,</w:t>
      </w:r>
      <w:r w:rsidR="00865667" w:rsidRPr="00256B7D">
        <w:rPr>
          <w:rFonts w:ascii="Arial" w:hAnsi="Arial" w:cs="Arial"/>
          <w:sz w:val="20"/>
          <w:szCs w:val="20"/>
        </w:rPr>
        <w:t xml:space="preserve"> if no objections are raised, the candidate is formally accepted for membership. Protocol for membership and any questions the candidate might have shall be discussed with the candidate at an introductory session. </w:t>
      </w:r>
    </w:p>
    <w:p w14:paraId="2518242F" w14:textId="77777777" w:rsidR="00865667" w:rsidRPr="00256B7D" w:rsidRDefault="00865667" w:rsidP="00865667">
      <w:pPr>
        <w:rPr>
          <w:rFonts w:ascii="Arial" w:hAnsi="Arial" w:cs="Arial"/>
          <w:sz w:val="20"/>
          <w:szCs w:val="20"/>
        </w:rPr>
      </w:pPr>
      <w:r w:rsidRPr="00256B7D">
        <w:rPr>
          <w:rFonts w:ascii="Arial" w:hAnsi="Arial" w:cs="Arial"/>
          <w:sz w:val="20"/>
          <w:szCs w:val="20"/>
        </w:rPr>
        <w:t>Following agreement to club requirements, the candidate shall be inducted into the Lake Forest-Lake Bluff Rotary Club as scheduled by the President of the Club.</w:t>
      </w:r>
    </w:p>
    <w:p w14:paraId="2A30D39A" w14:textId="77777777" w:rsidR="000D15BE" w:rsidRPr="00256B7D" w:rsidRDefault="000D15BE" w:rsidP="00865667">
      <w:pPr>
        <w:rPr>
          <w:rFonts w:ascii="Arial" w:hAnsi="Arial" w:cs="Arial"/>
          <w:sz w:val="20"/>
          <w:szCs w:val="20"/>
        </w:rPr>
      </w:pPr>
    </w:p>
    <w:sectPr w:rsidR="000D15BE" w:rsidRPr="00256B7D" w:rsidSect="00F05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17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DAA43" w14:textId="77777777" w:rsidR="0064442C" w:rsidRDefault="0064442C" w:rsidP="005C3E27">
      <w:pPr>
        <w:spacing w:after="0" w:line="240" w:lineRule="auto"/>
      </w:pPr>
      <w:r>
        <w:separator/>
      </w:r>
    </w:p>
  </w:endnote>
  <w:endnote w:type="continuationSeparator" w:id="0">
    <w:p w14:paraId="2A44541B" w14:textId="77777777" w:rsidR="0064442C" w:rsidRDefault="0064442C" w:rsidP="005C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5E711" w14:textId="77777777" w:rsidR="00C10021" w:rsidRDefault="00C10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B85A7" w14:textId="61752DE2" w:rsidR="00E5248F" w:rsidRPr="00E5248F" w:rsidRDefault="00E5248F">
    <w:pPr>
      <w:pStyle w:val="Footer"/>
      <w:rPr>
        <w:rFonts w:ascii="Arial" w:hAnsi="Arial" w:cs="Arial"/>
        <w:sz w:val="16"/>
        <w:szCs w:val="16"/>
      </w:rPr>
    </w:pPr>
    <w:r w:rsidRPr="00E5248F">
      <w:rPr>
        <w:rFonts w:ascii="Arial" w:hAnsi="Arial" w:cs="Arial"/>
        <w:sz w:val="16"/>
        <w:szCs w:val="16"/>
      </w:rPr>
      <w:t xml:space="preserve">Approved </w:t>
    </w:r>
    <w:r w:rsidR="00C10021">
      <w:rPr>
        <w:rFonts w:ascii="Arial" w:hAnsi="Arial" w:cs="Arial"/>
        <w:sz w:val="16"/>
        <w:szCs w:val="16"/>
      </w:rPr>
      <w:t>September</w:t>
    </w:r>
    <w:bookmarkStart w:id="0" w:name="_GoBack"/>
    <w:bookmarkEnd w:id="0"/>
    <w:r w:rsidRPr="00E5248F">
      <w:rPr>
        <w:rFonts w:ascii="Arial" w:hAnsi="Arial" w:cs="Arial"/>
        <w:sz w:val="16"/>
        <w:szCs w:val="16"/>
      </w:rPr>
      <w:t xml:space="preserve"> 201</w:t>
    </w:r>
    <w:r w:rsidR="001A469B">
      <w:rPr>
        <w:rFonts w:ascii="Arial" w:hAnsi="Arial" w:cs="Arial"/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97DB2" w14:textId="77777777" w:rsidR="00C10021" w:rsidRDefault="00C10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9A39E" w14:textId="77777777" w:rsidR="0064442C" w:rsidRDefault="0064442C" w:rsidP="005C3E27">
      <w:pPr>
        <w:spacing w:after="0" w:line="240" w:lineRule="auto"/>
      </w:pPr>
      <w:r>
        <w:separator/>
      </w:r>
    </w:p>
  </w:footnote>
  <w:footnote w:type="continuationSeparator" w:id="0">
    <w:p w14:paraId="7F880515" w14:textId="77777777" w:rsidR="0064442C" w:rsidRDefault="0064442C" w:rsidP="005C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2049" w14:textId="77777777" w:rsidR="00C10021" w:rsidRDefault="00C10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2C9EC" w14:textId="77777777" w:rsidR="005C3E27" w:rsidRPr="00245058" w:rsidRDefault="005F72E1" w:rsidP="005C3E27">
    <w:pPr>
      <w:pStyle w:val="Header"/>
      <w:jc w:val="right"/>
      <w:rPr>
        <w:rFonts w:ascii="Trebuchet MS" w:hAnsi="Trebuchet MS" w:cs="Arial"/>
        <w:color w:val="17365D" w:themeColor="text2" w:themeShade="B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A49A40" wp14:editId="05BE62CB">
          <wp:simplePos x="0" y="0"/>
          <wp:positionH relativeFrom="column">
            <wp:posOffset>0</wp:posOffset>
          </wp:positionH>
          <wp:positionV relativeFrom="paragraph">
            <wp:posOffset>-123825</wp:posOffset>
          </wp:positionV>
          <wp:extent cx="2203450" cy="824865"/>
          <wp:effectExtent l="0" t="0" r="6350" b="0"/>
          <wp:wrapTight wrapText="bothSides">
            <wp:wrapPolygon edited="0">
              <wp:start x="0" y="0"/>
              <wp:lineTo x="0" y="20952"/>
              <wp:lineTo x="21476" y="20952"/>
              <wp:lineTo x="214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lb-logo-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3E27">
      <w:tab/>
    </w:r>
    <w:r w:rsidR="005C3E27">
      <w:tab/>
    </w:r>
    <w:r w:rsidR="005C3E27" w:rsidRPr="00245058">
      <w:rPr>
        <w:rFonts w:ascii="Trebuchet MS" w:hAnsi="Trebuchet MS" w:cs="Arial"/>
        <w:color w:val="17365D" w:themeColor="text2" w:themeShade="BF"/>
      </w:rPr>
      <w:t>P.O. Box 168</w:t>
    </w:r>
  </w:p>
  <w:p w14:paraId="52992F89" w14:textId="77777777" w:rsidR="005C3E27" w:rsidRPr="00245058" w:rsidRDefault="005C3E27" w:rsidP="005C3E27">
    <w:pPr>
      <w:pStyle w:val="Header"/>
      <w:jc w:val="right"/>
      <w:rPr>
        <w:rFonts w:ascii="Trebuchet MS" w:hAnsi="Trebuchet MS" w:cs="Arial"/>
        <w:color w:val="17365D" w:themeColor="text2" w:themeShade="BF"/>
      </w:rPr>
    </w:pPr>
    <w:r w:rsidRPr="00245058">
      <w:rPr>
        <w:rFonts w:ascii="Trebuchet MS" w:hAnsi="Trebuchet MS" w:cs="Arial"/>
        <w:color w:val="17365D" w:themeColor="text2" w:themeShade="BF"/>
      </w:rPr>
      <w:t>Lake Forest, IL 60045</w:t>
    </w:r>
  </w:p>
  <w:p w14:paraId="59C17B93" w14:textId="77777777" w:rsidR="005C3E27" w:rsidRPr="00245058" w:rsidRDefault="005C3E27" w:rsidP="005C3E27">
    <w:pPr>
      <w:pStyle w:val="Header"/>
      <w:jc w:val="right"/>
      <w:rPr>
        <w:rFonts w:ascii="Trebuchet MS" w:hAnsi="Trebuchet MS" w:cs="Arial"/>
        <w:color w:val="17365D" w:themeColor="text2" w:themeShade="BF"/>
      </w:rPr>
    </w:pPr>
    <w:r w:rsidRPr="00245058">
      <w:rPr>
        <w:rFonts w:ascii="Trebuchet MS" w:hAnsi="Trebuchet MS" w:cs="Arial"/>
        <w:color w:val="17365D" w:themeColor="text2" w:themeShade="BF"/>
      </w:rPr>
      <w:t>www.lflbrotary.org</w:t>
    </w:r>
  </w:p>
  <w:p w14:paraId="6EAEAA50" w14:textId="77777777" w:rsidR="005C3E27" w:rsidRPr="00245058" w:rsidRDefault="005C3E27" w:rsidP="005C3E27">
    <w:pPr>
      <w:pStyle w:val="Header"/>
      <w:jc w:val="right"/>
      <w:rPr>
        <w:rFonts w:ascii="Arial Narrow" w:hAnsi="Arial Narrow"/>
        <w:color w:val="365F91" w:themeColor="accent1" w:themeShade="BF"/>
      </w:rPr>
    </w:pPr>
    <w:r w:rsidRPr="00245058">
      <w:rPr>
        <w:rFonts w:ascii="Trebuchet MS" w:hAnsi="Trebuchet MS" w:cs="Arial"/>
        <w:color w:val="17365D" w:themeColor="text2" w:themeShade="BF"/>
      </w:rPr>
      <w:t>info@lflbrotary.org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FB6A" w14:textId="77777777" w:rsidR="00C10021" w:rsidRDefault="00C10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97713"/>
    <w:multiLevelType w:val="hybridMultilevel"/>
    <w:tmpl w:val="4E22BEF6"/>
    <w:lvl w:ilvl="0" w:tplc="F5DEFE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27"/>
    <w:rsid w:val="000365B9"/>
    <w:rsid w:val="000D15BE"/>
    <w:rsid w:val="001A469B"/>
    <w:rsid w:val="00245058"/>
    <w:rsid w:val="00256B7D"/>
    <w:rsid w:val="004479B3"/>
    <w:rsid w:val="005C3E27"/>
    <w:rsid w:val="005F498E"/>
    <w:rsid w:val="005F72E1"/>
    <w:rsid w:val="006214EC"/>
    <w:rsid w:val="0064442C"/>
    <w:rsid w:val="00766E2B"/>
    <w:rsid w:val="007E512E"/>
    <w:rsid w:val="00865667"/>
    <w:rsid w:val="009B751E"/>
    <w:rsid w:val="00BF1834"/>
    <w:rsid w:val="00C10021"/>
    <w:rsid w:val="00C260B0"/>
    <w:rsid w:val="00C3060F"/>
    <w:rsid w:val="00E5248F"/>
    <w:rsid w:val="00E701B0"/>
    <w:rsid w:val="00F0545C"/>
    <w:rsid w:val="00F33522"/>
    <w:rsid w:val="00F45329"/>
    <w:rsid w:val="00F913F2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7AD60"/>
  <w15:docId w15:val="{671AF5F7-68A7-4A2F-A05E-A189A1BB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27"/>
  </w:style>
  <w:style w:type="paragraph" w:styleId="Footer">
    <w:name w:val="footer"/>
    <w:basedOn w:val="Normal"/>
    <w:link w:val="FooterChar"/>
    <w:uiPriority w:val="99"/>
    <w:unhideWhenUsed/>
    <w:rsid w:val="005C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Sonia Penaranda-Taggart</cp:lastModifiedBy>
  <cp:revision>3</cp:revision>
  <cp:lastPrinted>2013-07-16T18:35:00Z</cp:lastPrinted>
  <dcterms:created xsi:type="dcterms:W3CDTF">2018-09-12T22:50:00Z</dcterms:created>
  <dcterms:modified xsi:type="dcterms:W3CDTF">2018-09-12T22:51:00Z</dcterms:modified>
</cp:coreProperties>
</file>