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47" w:rsidRDefault="00F903A5" w:rsidP="00F903A5">
      <w:pPr>
        <w:pStyle w:val="Heading1"/>
      </w:pPr>
      <w:r>
        <w:t xml:space="preserve">New Applications for </w:t>
      </w:r>
      <w:r w:rsidRPr="00F903A5">
        <w:t>Academic and Harvey Thomas Memorial Scholarship applications</w:t>
      </w:r>
      <w:r>
        <w:t xml:space="preserve"> coming soon</w:t>
      </w:r>
    </w:p>
    <w:sectPr w:rsidR="002E7E47" w:rsidSect="002E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4"/>
  <w:defaultTabStop w:val="720"/>
  <w:characterSpacingControl w:val="doNotCompress"/>
  <w:compat/>
  <w:rsids>
    <w:rsidRoot w:val="00F903A5"/>
    <w:rsid w:val="00096CC7"/>
    <w:rsid w:val="001A41FF"/>
    <w:rsid w:val="002E7E47"/>
    <w:rsid w:val="0031001A"/>
    <w:rsid w:val="009B0766"/>
    <w:rsid w:val="00AB4C95"/>
    <w:rsid w:val="00D815DD"/>
    <w:rsid w:val="00F9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66"/>
  </w:style>
  <w:style w:type="paragraph" w:styleId="Heading1">
    <w:name w:val="heading 1"/>
    <w:basedOn w:val="Normal"/>
    <w:next w:val="Normal"/>
    <w:link w:val="Heading1Char"/>
    <w:uiPriority w:val="9"/>
    <w:qFormat/>
    <w:rsid w:val="00F903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3A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0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</dc:creator>
  <cp:keywords/>
  <dc:description/>
  <cp:lastModifiedBy>k d</cp:lastModifiedBy>
  <cp:revision>1</cp:revision>
  <dcterms:created xsi:type="dcterms:W3CDTF">2018-11-19T16:59:00Z</dcterms:created>
  <dcterms:modified xsi:type="dcterms:W3CDTF">2018-11-19T17:02:00Z</dcterms:modified>
</cp:coreProperties>
</file>