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DB07" w14:textId="38C3D643" w:rsidR="00634143" w:rsidRDefault="00634143" w:rsidP="00634143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ED319" wp14:editId="76867BB7">
            <wp:simplePos x="0" y="0"/>
            <wp:positionH relativeFrom="column">
              <wp:posOffset>4552950</wp:posOffset>
            </wp:positionH>
            <wp:positionV relativeFrom="paragraph">
              <wp:posOffset>0</wp:posOffset>
            </wp:positionV>
            <wp:extent cx="1288415" cy="1285875"/>
            <wp:effectExtent l="0" t="0" r="6985" b="9525"/>
            <wp:wrapTight wrapText="bothSides">
              <wp:wrapPolygon edited="0">
                <wp:start x="0" y="0"/>
                <wp:lineTo x="0" y="21440"/>
                <wp:lineTo x="21398" y="21440"/>
                <wp:lineTo x="21398" y="0"/>
                <wp:lineTo x="0" y="0"/>
              </wp:wrapPolygon>
            </wp:wrapTight>
            <wp:docPr id="8" name="Picture 8" descr="Rotary logo | Rotary club, Rotary international,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logo | Rotary club, Rotary international, Rot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AB779" w14:textId="1C40CD37" w:rsidR="00634143" w:rsidRPr="00B57CEA" w:rsidRDefault="00634143" w:rsidP="00634143">
      <w:pPr>
        <w:pStyle w:val="Title"/>
      </w:pPr>
      <w:r w:rsidRPr="00B57CEA">
        <w:t>The Rotary</w:t>
      </w:r>
    </w:p>
    <w:p w14:paraId="05ED6557" w14:textId="27FE4CA3" w:rsidR="00634143" w:rsidRPr="00FE30D6" w:rsidRDefault="00634143" w:rsidP="00634143">
      <w:pPr>
        <w:pStyle w:val="Title"/>
        <w:rPr>
          <w:sz w:val="32"/>
          <w:szCs w:val="32"/>
        </w:rPr>
      </w:pPr>
      <w:r w:rsidRPr="00FE30D6">
        <w:rPr>
          <w:sz w:val="32"/>
          <w:szCs w:val="32"/>
        </w:rPr>
        <w:t xml:space="preserve"> Club of Arlington</w:t>
      </w:r>
    </w:p>
    <w:p w14:paraId="5FEC9376" w14:textId="29EE2DF1" w:rsidR="00032141" w:rsidRDefault="00000000" w:rsidP="00FE30D6">
      <w:pPr>
        <w:jc w:val="both"/>
      </w:pPr>
    </w:p>
    <w:p w14:paraId="393672B9" w14:textId="1B31EB0B" w:rsidR="00151D3D" w:rsidRDefault="00FE30D6" w:rsidP="00FE30D6">
      <w:pPr>
        <w:jc w:val="both"/>
        <w:rPr>
          <w:sz w:val="24"/>
          <w:szCs w:val="24"/>
        </w:rPr>
      </w:pPr>
      <w:r w:rsidRPr="00244E94">
        <w:rPr>
          <w:b/>
          <w:bCs/>
          <w:sz w:val="28"/>
          <w:szCs w:val="28"/>
        </w:rPr>
        <w:t>The Rotary Club of Arlington</w:t>
      </w:r>
      <w:r w:rsidRPr="00244E94">
        <w:rPr>
          <w:sz w:val="28"/>
          <w:szCs w:val="28"/>
        </w:rPr>
        <w:t xml:space="preserve"> is pleased to announce a Minority Business Awareness program. This recognition will be extended to minority businesses in the city of Arlington that have demonstrated the core values of the </w:t>
      </w:r>
      <w:r w:rsidR="001C39EB" w:rsidRPr="00244E94">
        <w:rPr>
          <w:sz w:val="28"/>
          <w:szCs w:val="28"/>
        </w:rPr>
        <w:t>4-Way test</w:t>
      </w:r>
      <w:r w:rsidR="00777839" w:rsidRPr="00244E94">
        <w:rPr>
          <w:sz w:val="28"/>
          <w:szCs w:val="28"/>
        </w:rPr>
        <w:t xml:space="preserve"> through </w:t>
      </w:r>
      <w:r w:rsidRPr="00244E94">
        <w:rPr>
          <w:sz w:val="28"/>
          <w:szCs w:val="28"/>
        </w:rPr>
        <w:t>integr</w:t>
      </w:r>
      <w:r w:rsidR="00777839" w:rsidRPr="00244E94">
        <w:rPr>
          <w:sz w:val="28"/>
          <w:szCs w:val="28"/>
        </w:rPr>
        <w:t>ous leadership in business practices, community service and engagement</w:t>
      </w:r>
      <w:r w:rsidR="00777839">
        <w:rPr>
          <w:sz w:val="24"/>
          <w:szCs w:val="24"/>
        </w:rPr>
        <w:t>.</w:t>
      </w:r>
    </w:p>
    <w:p w14:paraId="2B6A9CD1" w14:textId="6E0B0806" w:rsidR="00151D3D" w:rsidRDefault="00151D3D" w:rsidP="00FE30D6">
      <w:pPr>
        <w:jc w:val="both"/>
        <w:rPr>
          <w:sz w:val="24"/>
          <w:szCs w:val="24"/>
        </w:rPr>
      </w:pPr>
    </w:p>
    <w:p w14:paraId="11B210AE" w14:textId="5FC0B261" w:rsidR="00BD228D" w:rsidRDefault="00C82102" w:rsidP="00C57B2A">
      <w:pPr>
        <w:pStyle w:val="Title"/>
      </w:pPr>
      <w:r>
        <w:t>Eligibility</w:t>
      </w:r>
    </w:p>
    <w:p w14:paraId="61E46B8B" w14:textId="27877FA7" w:rsidR="00C57B2A" w:rsidRPr="00151D3D" w:rsidRDefault="00F92B05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D3D">
        <w:rPr>
          <w:sz w:val="24"/>
          <w:szCs w:val="24"/>
        </w:rPr>
        <w:t>Open to any minority -owned business located in Arlington</w:t>
      </w:r>
    </w:p>
    <w:p w14:paraId="45E68101" w14:textId="37A49590" w:rsidR="009A7FB3" w:rsidRPr="00151D3D" w:rsidRDefault="00650FDF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D3D">
        <w:rPr>
          <w:sz w:val="24"/>
          <w:szCs w:val="24"/>
        </w:rPr>
        <w:t>Minority b</w:t>
      </w:r>
      <w:r w:rsidR="00491CE7" w:rsidRPr="00151D3D">
        <w:rPr>
          <w:sz w:val="24"/>
          <w:szCs w:val="24"/>
        </w:rPr>
        <w:t>usinesses must be at least</w:t>
      </w:r>
      <w:r w:rsidR="00CC67CD" w:rsidRPr="00151D3D">
        <w:rPr>
          <w:sz w:val="24"/>
          <w:szCs w:val="24"/>
        </w:rPr>
        <w:t xml:space="preserve"> 51%</w:t>
      </w:r>
      <w:r w:rsidR="000F60AB" w:rsidRPr="00151D3D">
        <w:rPr>
          <w:sz w:val="24"/>
          <w:szCs w:val="24"/>
        </w:rPr>
        <w:t xml:space="preserve"> minority-</w:t>
      </w:r>
      <w:r w:rsidR="00B64C97" w:rsidRPr="00151D3D">
        <w:rPr>
          <w:sz w:val="24"/>
          <w:szCs w:val="24"/>
        </w:rPr>
        <w:t>owned</w:t>
      </w:r>
      <w:r w:rsidR="00E8731C" w:rsidRPr="00151D3D">
        <w:rPr>
          <w:sz w:val="24"/>
          <w:szCs w:val="24"/>
        </w:rPr>
        <w:t>, operated and controlled</w:t>
      </w:r>
    </w:p>
    <w:p w14:paraId="70EEB3A8" w14:textId="1C4C1EF6" w:rsidR="00052ADD" w:rsidRDefault="00052ADD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D3D">
        <w:rPr>
          <w:sz w:val="24"/>
          <w:szCs w:val="24"/>
        </w:rPr>
        <w:t>Minority group member</w:t>
      </w:r>
      <w:r w:rsidR="0055368F" w:rsidRPr="00151D3D">
        <w:rPr>
          <w:sz w:val="24"/>
          <w:szCs w:val="24"/>
        </w:rPr>
        <w:t>(s) is an indivi</w:t>
      </w:r>
      <w:r w:rsidR="00017E40" w:rsidRPr="00151D3D">
        <w:rPr>
          <w:sz w:val="24"/>
          <w:szCs w:val="24"/>
        </w:rPr>
        <w:t>dual</w:t>
      </w:r>
      <w:r w:rsidR="007D771D" w:rsidRPr="00151D3D">
        <w:rPr>
          <w:sz w:val="24"/>
          <w:szCs w:val="24"/>
        </w:rPr>
        <w:t xml:space="preserve"> who is at least 25% Asian, Black, </w:t>
      </w:r>
      <w:r w:rsidR="00AE2284" w:rsidRPr="00151D3D">
        <w:rPr>
          <w:sz w:val="24"/>
          <w:szCs w:val="24"/>
        </w:rPr>
        <w:t>Hispanic,</w:t>
      </w:r>
      <w:r w:rsidR="007D771D" w:rsidRPr="00151D3D">
        <w:rPr>
          <w:sz w:val="24"/>
          <w:szCs w:val="24"/>
        </w:rPr>
        <w:t xml:space="preserve"> or Native</w:t>
      </w:r>
      <w:r w:rsidR="0081178F" w:rsidRPr="00151D3D">
        <w:rPr>
          <w:sz w:val="24"/>
          <w:szCs w:val="24"/>
        </w:rPr>
        <w:t xml:space="preserve"> American. *</w:t>
      </w:r>
      <w:r w:rsidR="00D30921" w:rsidRPr="00151D3D">
        <w:rPr>
          <w:sz w:val="24"/>
          <w:szCs w:val="24"/>
        </w:rPr>
        <w:t>(</w:t>
      </w:r>
      <w:r w:rsidR="00FD1A6F" w:rsidRPr="00151D3D">
        <w:rPr>
          <w:sz w:val="24"/>
          <w:szCs w:val="24"/>
        </w:rPr>
        <w:t>as defined by NMSDC</w:t>
      </w:r>
      <w:r w:rsidR="009C240D" w:rsidRPr="00151D3D">
        <w:rPr>
          <w:sz w:val="24"/>
          <w:szCs w:val="24"/>
        </w:rPr>
        <w:t>0)</w:t>
      </w:r>
      <w:r w:rsidR="00B13AE2">
        <w:rPr>
          <w:sz w:val="24"/>
          <w:szCs w:val="24"/>
        </w:rPr>
        <w:t xml:space="preserve"> </w:t>
      </w:r>
      <w:r w:rsidR="00685E5A">
        <w:rPr>
          <w:sz w:val="24"/>
          <w:szCs w:val="24"/>
        </w:rPr>
        <w:t>Women owned are eligible.</w:t>
      </w:r>
    </w:p>
    <w:p w14:paraId="65EA509B" w14:textId="6F2613BA" w:rsidR="00E4470B" w:rsidRPr="00151D3D" w:rsidRDefault="00E4470B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Nominated business</w:t>
      </w:r>
      <w:r w:rsidR="008E4F6E">
        <w:rPr>
          <w:sz w:val="24"/>
          <w:szCs w:val="24"/>
        </w:rPr>
        <w:t>es</w:t>
      </w:r>
      <w:r>
        <w:rPr>
          <w:sz w:val="24"/>
          <w:szCs w:val="24"/>
        </w:rPr>
        <w:t xml:space="preserve"> should </w:t>
      </w:r>
      <w:r w:rsidR="008E4F6E">
        <w:rPr>
          <w:sz w:val="24"/>
          <w:szCs w:val="24"/>
        </w:rPr>
        <w:t xml:space="preserve">have at least </w:t>
      </w:r>
      <w:r w:rsidR="0035380F">
        <w:rPr>
          <w:sz w:val="24"/>
          <w:szCs w:val="24"/>
        </w:rPr>
        <w:t>one</w:t>
      </w:r>
      <w:r w:rsidR="008E4F6E">
        <w:rPr>
          <w:sz w:val="24"/>
          <w:szCs w:val="24"/>
        </w:rPr>
        <w:t xml:space="preserve"> year</w:t>
      </w:r>
      <w:r w:rsidR="00CE5317">
        <w:rPr>
          <w:sz w:val="24"/>
          <w:szCs w:val="24"/>
        </w:rPr>
        <w:t xml:space="preserve"> of</w:t>
      </w:r>
      <w:r w:rsidR="008E4F6E">
        <w:rPr>
          <w:sz w:val="24"/>
          <w:szCs w:val="24"/>
        </w:rPr>
        <w:t xml:space="preserve"> in business in Arlington</w:t>
      </w:r>
    </w:p>
    <w:p w14:paraId="63EAF7A8" w14:textId="48B0E240" w:rsidR="00A60F73" w:rsidRDefault="00171E88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D3D">
        <w:rPr>
          <w:sz w:val="24"/>
          <w:szCs w:val="24"/>
        </w:rPr>
        <w:t>Nomi</w:t>
      </w:r>
      <w:r w:rsidR="009C240D" w:rsidRPr="00151D3D">
        <w:rPr>
          <w:sz w:val="24"/>
          <w:szCs w:val="24"/>
        </w:rPr>
        <w:t>n</w:t>
      </w:r>
      <w:r w:rsidRPr="00151D3D">
        <w:rPr>
          <w:sz w:val="24"/>
          <w:szCs w:val="24"/>
        </w:rPr>
        <w:t>ations</w:t>
      </w:r>
      <w:r w:rsidR="00591A35" w:rsidRPr="00151D3D">
        <w:rPr>
          <w:sz w:val="24"/>
          <w:szCs w:val="24"/>
        </w:rPr>
        <w:t xml:space="preserve"> may be submitted by any member of </w:t>
      </w:r>
      <w:r w:rsidR="00894403" w:rsidRPr="00151D3D">
        <w:rPr>
          <w:sz w:val="24"/>
          <w:szCs w:val="24"/>
        </w:rPr>
        <w:t>the R</w:t>
      </w:r>
      <w:r w:rsidR="004279BF" w:rsidRPr="00151D3D">
        <w:rPr>
          <w:sz w:val="24"/>
          <w:szCs w:val="24"/>
        </w:rPr>
        <w:t>otary Club of Arlington</w:t>
      </w:r>
    </w:p>
    <w:p w14:paraId="7394DDD9" w14:textId="1737AC1F" w:rsidR="00A5658C" w:rsidRPr="00151D3D" w:rsidRDefault="000F0F4B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Rotarians from other club</w:t>
      </w:r>
      <w:r w:rsidR="00DD3852">
        <w:rPr>
          <w:sz w:val="24"/>
          <w:szCs w:val="24"/>
        </w:rPr>
        <w:t>s</w:t>
      </w:r>
      <w:r>
        <w:rPr>
          <w:sz w:val="24"/>
          <w:szCs w:val="24"/>
        </w:rPr>
        <w:t xml:space="preserve"> may suggest businesses but</w:t>
      </w:r>
      <w:r w:rsidR="00BC1A8E">
        <w:rPr>
          <w:sz w:val="24"/>
          <w:szCs w:val="24"/>
        </w:rPr>
        <w:t xml:space="preserve"> the </w:t>
      </w:r>
      <w:r w:rsidR="00947FFA">
        <w:rPr>
          <w:sz w:val="24"/>
          <w:szCs w:val="24"/>
        </w:rPr>
        <w:t>official</w:t>
      </w:r>
      <w:r w:rsidR="00BC1A8E">
        <w:rPr>
          <w:sz w:val="24"/>
          <w:szCs w:val="24"/>
        </w:rPr>
        <w:t xml:space="preserve"> </w:t>
      </w:r>
      <w:r>
        <w:rPr>
          <w:sz w:val="24"/>
          <w:szCs w:val="24"/>
        </w:rPr>
        <w:t>nomination</w:t>
      </w:r>
      <w:r w:rsidR="00940DBD">
        <w:rPr>
          <w:sz w:val="24"/>
          <w:szCs w:val="24"/>
        </w:rPr>
        <w:t xml:space="preserve"> </w:t>
      </w:r>
      <w:r w:rsidR="00947FFA">
        <w:rPr>
          <w:sz w:val="24"/>
          <w:szCs w:val="24"/>
        </w:rPr>
        <w:t>must be made by</w:t>
      </w:r>
      <w:r w:rsidR="00CE5317">
        <w:rPr>
          <w:sz w:val="24"/>
          <w:szCs w:val="24"/>
        </w:rPr>
        <w:t xml:space="preserve"> a</w:t>
      </w:r>
      <w:r w:rsidR="00947FFA">
        <w:rPr>
          <w:sz w:val="24"/>
          <w:szCs w:val="24"/>
        </w:rPr>
        <w:t xml:space="preserve"> Rotary Club of Arlington</w:t>
      </w:r>
      <w:r w:rsidR="00C3015F">
        <w:rPr>
          <w:sz w:val="24"/>
          <w:szCs w:val="24"/>
        </w:rPr>
        <w:t xml:space="preserve"> member</w:t>
      </w:r>
    </w:p>
    <w:p w14:paraId="01025B3E" w14:textId="6F5971F1" w:rsidR="009C240D" w:rsidRDefault="00821D42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1D3D">
        <w:rPr>
          <w:sz w:val="24"/>
          <w:szCs w:val="24"/>
        </w:rPr>
        <w:t>Nominations must answer all questions in the nomination form</w:t>
      </w:r>
      <w:r w:rsidR="00892876" w:rsidRPr="00151D3D">
        <w:rPr>
          <w:sz w:val="24"/>
          <w:szCs w:val="24"/>
        </w:rPr>
        <w:t>.</w:t>
      </w:r>
    </w:p>
    <w:p w14:paraId="5538065D" w14:textId="44DC0339" w:rsidR="004212DF" w:rsidRDefault="00C5292E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must be received by the first day of each month</w:t>
      </w:r>
      <w:r w:rsidR="00C52C55">
        <w:rPr>
          <w:sz w:val="24"/>
          <w:szCs w:val="24"/>
        </w:rPr>
        <w:t xml:space="preserve"> </w:t>
      </w:r>
    </w:p>
    <w:p w14:paraId="4A227BC2" w14:textId="53D81E79" w:rsidR="005D4201" w:rsidRDefault="005D4201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Applications will be taken on a rolling basis</w:t>
      </w:r>
    </w:p>
    <w:p w14:paraId="36DF9616" w14:textId="31577927" w:rsidR="00A06AE9" w:rsidRPr="00151D3D" w:rsidRDefault="00A06AE9" w:rsidP="00C57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applications to:</w:t>
      </w:r>
      <w:r w:rsidR="00B13AE2">
        <w:rPr>
          <w:sz w:val="24"/>
          <w:szCs w:val="24"/>
        </w:rPr>
        <w:t>vmckissic@cbcarlington.org</w:t>
      </w:r>
    </w:p>
    <w:p w14:paraId="04D31C8C" w14:textId="0124B549" w:rsidR="00777839" w:rsidRDefault="009663BC" w:rsidP="00FE30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BA65F0" w14:textId="0A524EDE" w:rsidR="00326459" w:rsidRDefault="00326459" w:rsidP="00326459">
      <w:pPr>
        <w:pStyle w:val="Title"/>
      </w:pPr>
      <w:r>
        <w:t>Recognition</w:t>
      </w:r>
    </w:p>
    <w:p w14:paraId="5D233ACC" w14:textId="6806315C" w:rsidR="00326459" w:rsidRDefault="00505135" w:rsidP="00505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143">
        <w:rPr>
          <w:sz w:val="24"/>
          <w:szCs w:val="24"/>
        </w:rPr>
        <w:t>Bu</w:t>
      </w:r>
      <w:r w:rsidR="00C9175F" w:rsidRPr="00634143">
        <w:rPr>
          <w:sz w:val="24"/>
          <w:szCs w:val="24"/>
        </w:rPr>
        <w:t>siness</w:t>
      </w:r>
      <w:r w:rsidR="00E6650B" w:rsidRPr="00634143">
        <w:rPr>
          <w:sz w:val="24"/>
          <w:szCs w:val="24"/>
        </w:rPr>
        <w:t xml:space="preserve"> owner</w:t>
      </w:r>
      <w:r w:rsidR="00C9175F" w:rsidRPr="00634143">
        <w:rPr>
          <w:sz w:val="24"/>
          <w:szCs w:val="24"/>
        </w:rPr>
        <w:t xml:space="preserve"> will be invited to a regularly scheduled meeting </w:t>
      </w:r>
    </w:p>
    <w:p w14:paraId="6F5AEE8D" w14:textId="3CB48679" w:rsidR="00FF3E83" w:rsidRPr="00634143" w:rsidRDefault="00FF3E83" w:rsidP="005051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Provided a lunch by</w:t>
      </w:r>
      <w:r w:rsidR="00557837">
        <w:rPr>
          <w:sz w:val="24"/>
          <w:szCs w:val="24"/>
        </w:rPr>
        <w:t xml:space="preserve"> the nominating member</w:t>
      </w:r>
    </w:p>
    <w:p w14:paraId="67CA8A0D" w14:textId="58090BB4" w:rsidR="00E83A01" w:rsidRPr="00634143" w:rsidRDefault="00E83A01" w:rsidP="00505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4143">
        <w:rPr>
          <w:sz w:val="24"/>
          <w:szCs w:val="24"/>
        </w:rPr>
        <w:t>A brief</w:t>
      </w:r>
      <w:r w:rsidR="003C6748" w:rsidRPr="00634143">
        <w:rPr>
          <w:sz w:val="24"/>
          <w:szCs w:val="24"/>
        </w:rPr>
        <w:t xml:space="preserve"> presentation of the value of the business</w:t>
      </w:r>
      <w:r w:rsidR="000F0BB1" w:rsidRPr="00634143">
        <w:rPr>
          <w:sz w:val="24"/>
          <w:szCs w:val="24"/>
        </w:rPr>
        <w:t xml:space="preserve"> to the</w:t>
      </w:r>
      <w:r w:rsidR="00E6650B" w:rsidRPr="00634143">
        <w:rPr>
          <w:sz w:val="24"/>
          <w:szCs w:val="24"/>
        </w:rPr>
        <w:t xml:space="preserve"> community</w:t>
      </w:r>
      <w:r w:rsidR="00E21CBC" w:rsidRPr="00634143">
        <w:rPr>
          <w:sz w:val="24"/>
          <w:szCs w:val="24"/>
        </w:rPr>
        <w:t xml:space="preserve"> shared with the</w:t>
      </w:r>
      <w:r w:rsidR="000F0BB1" w:rsidRPr="00634143">
        <w:rPr>
          <w:sz w:val="24"/>
          <w:szCs w:val="24"/>
        </w:rPr>
        <w:t xml:space="preserve"> club</w:t>
      </w:r>
    </w:p>
    <w:p w14:paraId="69540670" w14:textId="77777777" w:rsidR="00DC2194" w:rsidRDefault="00E21CBC" w:rsidP="00505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1714">
        <w:rPr>
          <w:sz w:val="24"/>
          <w:szCs w:val="24"/>
        </w:rPr>
        <w:t xml:space="preserve">Business owner </w:t>
      </w:r>
      <w:r w:rsidR="0092230E" w:rsidRPr="005B1714">
        <w:rPr>
          <w:sz w:val="24"/>
          <w:szCs w:val="24"/>
        </w:rPr>
        <w:t>is p</w:t>
      </w:r>
      <w:r w:rsidR="001C3320" w:rsidRPr="005B1714">
        <w:rPr>
          <w:sz w:val="24"/>
          <w:szCs w:val="24"/>
        </w:rPr>
        <w:t xml:space="preserve">resented </w:t>
      </w:r>
      <w:r w:rsidR="00DC2194">
        <w:rPr>
          <w:sz w:val="24"/>
          <w:szCs w:val="24"/>
        </w:rPr>
        <w:t>with a certificate of recognition</w:t>
      </w:r>
    </w:p>
    <w:p w14:paraId="29D4B6DE" w14:textId="0816AF69" w:rsidR="0092230E" w:rsidRDefault="0092230E" w:rsidP="005051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1714">
        <w:rPr>
          <w:sz w:val="24"/>
          <w:szCs w:val="24"/>
        </w:rPr>
        <w:t>Picture with club president</w:t>
      </w:r>
      <w:r w:rsidR="00244E94" w:rsidRPr="005B1714">
        <w:rPr>
          <w:sz w:val="24"/>
          <w:szCs w:val="24"/>
        </w:rPr>
        <w:t xml:space="preserve"> and brief write up about the business</w:t>
      </w:r>
      <w:r w:rsidRPr="005B1714">
        <w:rPr>
          <w:sz w:val="24"/>
          <w:szCs w:val="24"/>
        </w:rPr>
        <w:t xml:space="preserve"> is placed in the Hubcap</w:t>
      </w:r>
    </w:p>
    <w:p w14:paraId="4267D5E7" w14:textId="71382652" w:rsidR="00A256B3" w:rsidRPr="005B1714" w:rsidRDefault="00A256B3" w:rsidP="005051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Invitation to attend the </w:t>
      </w:r>
      <w:r w:rsidR="007272DB">
        <w:rPr>
          <w:sz w:val="24"/>
          <w:szCs w:val="24"/>
        </w:rPr>
        <w:t>Centennial</w:t>
      </w:r>
      <w:r w:rsidR="00E74B45">
        <w:rPr>
          <w:sz w:val="24"/>
          <w:szCs w:val="24"/>
        </w:rPr>
        <w:t xml:space="preserve"> </w:t>
      </w:r>
      <w:r w:rsidR="000D14CE">
        <w:rPr>
          <w:sz w:val="24"/>
          <w:szCs w:val="24"/>
        </w:rPr>
        <w:t>Celebration</w:t>
      </w:r>
    </w:p>
    <w:p w14:paraId="47821796" w14:textId="77777777" w:rsidR="0092230E" w:rsidRDefault="0092230E" w:rsidP="0092230E">
      <w:pPr>
        <w:pStyle w:val="ListParagraph"/>
      </w:pPr>
    </w:p>
    <w:p w14:paraId="107A4B0D" w14:textId="34E744CF" w:rsidR="0092230E" w:rsidRDefault="004915E4" w:rsidP="0092230E">
      <w:pPr>
        <w:pStyle w:val="ListParagraph"/>
      </w:pPr>
      <w:r>
        <w:rPr>
          <w:noProof/>
        </w:rPr>
        <w:lastRenderedPageBreak/>
        <w:t xml:space="preserve"> </w:t>
      </w:r>
      <w:r w:rsidR="00E946E2">
        <w:rPr>
          <w:noProof/>
        </w:rPr>
        <w:t xml:space="preserve">         </w:t>
      </w:r>
      <w:r w:rsidR="00B17C2A">
        <w:rPr>
          <w:noProof/>
        </w:rPr>
        <w:drawing>
          <wp:inline distT="0" distB="0" distL="0" distR="0" wp14:anchorId="62D87465" wp14:editId="3CEE5AEE">
            <wp:extent cx="3629025" cy="2333625"/>
            <wp:effectExtent l="0" t="0" r="0" b="952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A088A6F" w14:textId="1479385B" w:rsidR="007567F7" w:rsidRDefault="00161AAA" w:rsidP="00C75CBB">
      <w:pPr>
        <w:pStyle w:val="Title"/>
        <w:rPr>
          <w:sz w:val="48"/>
          <w:szCs w:val="48"/>
        </w:rPr>
      </w:pPr>
      <w:r w:rsidRPr="00C75CBB">
        <w:rPr>
          <w:sz w:val="48"/>
          <w:szCs w:val="48"/>
        </w:rPr>
        <w:t>Rotary of Arlington Minority Business A</w:t>
      </w:r>
      <w:r w:rsidR="00C75CBB" w:rsidRPr="00C75CBB">
        <w:rPr>
          <w:sz w:val="48"/>
          <w:szCs w:val="48"/>
        </w:rPr>
        <w:t>wareness</w:t>
      </w:r>
    </w:p>
    <w:p w14:paraId="33727ED6" w14:textId="02E28B6A" w:rsidR="007E4562" w:rsidRPr="007E4562" w:rsidRDefault="001F1CB3" w:rsidP="001F1CB3">
      <w:pPr>
        <w:pStyle w:val="Heading1"/>
      </w:pPr>
      <w:r>
        <w:t>Application Form</w:t>
      </w:r>
    </w:p>
    <w:p w14:paraId="2DE487B8" w14:textId="77777777" w:rsidR="00E00213" w:rsidRDefault="00E00213" w:rsidP="00E002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069"/>
        <w:gridCol w:w="236"/>
        <w:gridCol w:w="2371"/>
        <w:gridCol w:w="2338"/>
      </w:tblGrid>
      <w:tr w:rsidR="005E57FD" w14:paraId="677E05BB" w14:textId="77777777" w:rsidTr="00396B09">
        <w:tc>
          <w:tcPr>
            <w:tcW w:w="2336" w:type="dxa"/>
          </w:tcPr>
          <w:p w14:paraId="022E16DD" w14:textId="46D35D29" w:rsidR="005E57FD" w:rsidRDefault="00800E94" w:rsidP="00E00213">
            <w:r>
              <w:t>Name of No</w:t>
            </w:r>
            <w:r w:rsidR="00404AD8">
              <w:t>minee</w:t>
            </w:r>
          </w:p>
        </w:tc>
        <w:tc>
          <w:tcPr>
            <w:tcW w:w="2069" w:type="dxa"/>
          </w:tcPr>
          <w:p w14:paraId="12409E39" w14:textId="3A6153C8" w:rsidR="005E57FD" w:rsidRDefault="00D9227A" w:rsidP="00E00213">
            <w:r>
              <w:t>First</w:t>
            </w:r>
          </w:p>
          <w:p w14:paraId="334786CF" w14:textId="77777777" w:rsidR="005E76B9" w:rsidRDefault="005E76B9" w:rsidP="00E00213"/>
          <w:p w14:paraId="3D2FBC21" w14:textId="16FAEC4A" w:rsidR="005D18CD" w:rsidRDefault="005D18CD" w:rsidP="00E00213"/>
        </w:tc>
        <w:tc>
          <w:tcPr>
            <w:tcW w:w="2607" w:type="dxa"/>
            <w:gridSpan w:val="2"/>
          </w:tcPr>
          <w:p w14:paraId="6B511F65" w14:textId="2168668D" w:rsidR="005E57FD" w:rsidRDefault="00D9227A" w:rsidP="00E00213">
            <w:r>
              <w:t>Last</w:t>
            </w:r>
          </w:p>
        </w:tc>
        <w:tc>
          <w:tcPr>
            <w:tcW w:w="2338" w:type="dxa"/>
          </w:tcPr>
          <w:p w14:paraId="222E5BA1" w14:textId="77777777" w:rsidR="005E57FD" w:rsidRDefault="005E57FD" w:rsidP="00E00213"/>
        </w:tc>
      </w:tr>
      <w:tr w:rsidR="005E57FD" w14:paraId="53CFBC43" w14:textId="77777777" w:rsidTr="00396B09">
        <w:tc>
          <w:tcPr>
            <w:tcW w:w="2336" w:type="dxa"/>
          </w:tcPr>
          <w:p w14:paraId="68AEB365" w14:textId="66AED377" w:rsidR="005E57FD" w:rsidRDefault="00404AD8" w:rsidP="00E00213">
            <w:r>
              <w:t>Business Name</w:t>
            </w:r>
          </w:p>
        </w:tc>
        <w:tc>
          <w:tcPr>
            <w:tcW w:w="2069" w:type="dxa"/>
          </w:tcPr>
          <w:p w14:paraId="067818B2" w14:textId="77777777" w:rsidR="005E57FD" w:rsidRDefault="005E57FD" w:rsidP="00E00213"/>
          <w:p w14:paraId="07797275" w14:textId="77777777" w:rsidR="005E76B9" w:rsidRDefault="005E76B9" w:rsidP="00E00213"/>
          <w:p w14:paraId="11250914" w14:textId="5A0B8851" w:rsidR="005D18CD" w:rsidRDefault="005D18CD" w:rsidP="00E00213"/>
        </w:tc>
        <w:tc>
          <w:tcPr>
            <w:tcW w:w="2607" w:type="dxa"/>
            <w:gridSpan w:val="2"/>
          </w:tcPr>
          <w:p w14:paraId="54DA0082" w14:textId="77777777" w:rsidR="005E57FD" w:rsidRDefault="005E57FD" w:rsidP="00E00213"/>
        </w:tc>
        <w:tc>
          <w:tcPr>
            <w:tcW w:w="2338" w:type="dxa"/>
          </w:tcPr>
          <w:p w14:paraId="4A525690" w14:textId="49B35990" w:rsidR="005E57FD" w:rsidRDefault="00DB2642" w:rsidP="00E00213">
            <w:r>
              <w:t>How long have they been in business?</w:t>
            </w:r>
          </w:p>
        </w:tc>
      </w:tr>
      <w:tr w:rsidR="005E57FD" w14:paraId="2E6F29FF" w14:textId="77777777" w:rsidTr="00396B09">
        <w:tc>
          <w:tcPr>
            <w:tcW w:w="2336" w:type="dxa"/>
          </w:tcPr>
          <w:p w14:paraId="63762A08" w14:textId="21137B2A" w:rsidR="005E57FD" w:rsidRDefault="00404AD8" w:rsidP="00E00213">
            <w:r>
              <w:t>Address</w:t>
            </w:r>
            <w:r w:rsidR="0056008D">
              <w:t xml:space="preserve"> of business</w:t>
            </w:r>
          </w:p>
        </w:tc>
        <w:tc>
          <w:tcPr>
            <w:tcW w:w="2069" w:type="dxa"/>
          </w:tcPr>
          <w:p w14:paraId="76AE6E3B" w14:textId="77777777" w:rsidR="005E57FD" w:rsidRDefault="005E57FD" w:rsidP="00E00213"/>
          <w:p w14:paraId="59D22A05" w14:textId="77777777" w:rsidR="005E76B9" w:rsidRDefault="005E76B9" w:rsidP="00E00213"/>
          <w:p w14:paraId="473770FD" w14:textId="583A90CF" w:rsidR="0056008D" w:rsidRDefault="0056008D" w:rsidP="00E00213"/>
        </w:tc>
        <w:tc>
          <w:tcPr>
            <w:tcW w:w="2607" w:type="dxa"/>
            <w:gridSpan w:val="2"/>
          </w:tcPr>
          <w:p w14:paraId="34F66BF5" w14:textId="77777777" w:rsidR="005E57FD" w:rsidRDefault="005E57FD" w:rsidP="00E00213"/>
        </w:tc>
        <w:tc>
          <w:tcPr>
            <w:tcW w:w="2338" w:type="dxa"/>
          </w:tcPr>
          <w:p w14:paraId="6C986BDF" w14:textId="77777777" w:rsidR="005E57FD" w:rsidRDefault="005E57FD" w:rsidP="00E00213"/>
        </w:tc>
      </w:tr>
      <w:tr w:rsidR="005E57FD" w14:paraId="68228385" w14:textId="77777777" w:rsidTr="00396B09">
        <w:tc>
          <w:tcPr>
            <w:tcW w:w="2336" w:type="dxa"/>
          </w:tcPr>
          <w:p w14:paraId="79AAE956" w14:textId="290B55AE" w:rsidR="005E57FD" w:rsidRDefault="00404AD8" w:rsidP="00E00213">
            <w:r>
              <w:t>Phone Number</w:t>
            </w:r>
          </w:p>
        </w:tc>
        <w:tc>
          <w:tcPr>
            <w:tcW w:w="2069" w:type="dxa"/>
          </w:tcPr>
          <w:p w14:paraId="359F1531" w14:textId="77777777" w:rsidR="005E57FD" w:rsidRDefault="005E57FD" w:rsidP="00E00213"/>
          <w:p w14:paraId="1462428F" w14:textId="77777777" w:rsidR="0056008D" w:rsidRDefault="0056008D" w:rsidP="00E00213"/>
          <w:p w14:paraId="2CC66FF2" w14:textId="1CC7BCB4" w:rsidR="005E76B9" w:rsidRDefault="005E76B9" w:rsidP="00E00213"/>
        </w:tc>
        <w:tc>
          <w:tcPr>
            <w:tcW w:w="2607" w:type="dxa"/>
            <w:gridSpan w:val="2"/>
          </w:tcPr>
          <w:p w14:paraId="53C15960" w14:textId="77777777" w:rsidR="005E57FD" w:rsidRDefault="005E57FD" w:rsidP="00E00213"/>
        </w:tc>
        <w:tc>
          <w:tcPr>
            <w:tcW w:w="2338" w:type="dxa"/>
          </w:tcPr>
          <w:p w14:paraId="3B8E9623" w14:textId="77777777" w:rsidR="005E57FD" w:rsidRDefault="005E57FD" w:rsidP="00E00213"/>
        </w:tc>
      </w:tr>
      <w:tr w:rsidR="005E57FD" w14:paraId="38FF3C3B" w14:textId="77777777" w:rsidTr="00396B09">
        <w:tc>
          <w:tcPr>
            <w:tcW w:w="4405" w:type="dxa"/>
            <w:gridSpan w:val="2"/>
          </w:tcPr>
          <w:p w14:paraId="0F1C781C" w14:textId="1B387C47" w:rsidR="005E57FD" w:rsidRDefault="00404AD8" w:rsidP="00E00213">
            <w:r>
              <w:t>Email</w:t>
            </w:r>
          </w:p>
        </w:tc>
        <w:tc>
          <w:tcPr>
            <w:tcW w:w="236" w:type="dxa"/>
          </w:tcPr>
          <w:p w14:paraId="24FC33DA" w14:textId="77777777" w:rsidR="005E57FD" w:rsidRDefault="005E57FD" w:rsidP="00E00213"/>
          <w:p w14:paraId="53EF57BF" w14:textId="77777777" w:rsidR="005E76B9" w:rsidRDefault="005E76B9" w:rsidP="00E00213"/>
          <w:p w14:paraId="52388823" w14:textId="18A02D1C" w:rsidR="0056008D" w:rsidRDefault="0056008D" w:rsidP="00E00213"/>
        </w:tc>
        <w:tc>
          <w:tcPr>
            <w:tcW w:w="2371" w:type="dxa"/>
          </w:tcPr>
          <w:p w14:paraId="5DCB88DF" w14:textId="77777777" w:rsidR="005E57FD" w:rsidRDefault="005E57FD" w:rsidP="00E00213"/>
        </w:tc>
        <w:tc>
          <w:tcPr>
            <w:tcW w:w="2338" w:type="dxa"/>
          </w:tcPr>
          <w:p w14:paraId="644EAAE7" w14:textId="77777777" w:rsidR="005E57FD" w:rsidRDefault="005E57FD" w:rsidP="00E00213"/>
        </w:tc>
      </w:tr>
      <w:tr w:rsidR="0056008D" w14:paraId="50A80FDC" w14:textId="77777777" w:rsidTr="00396B09">
        <w:tc>
          <w:tcPr>
            <w:tcW w:w="4405" w:type="dxa"/>
            <w:gridSpan w:val="2"/>
          </w:tcPr>
          <w:p w14:paraId="7851CD07" w14:textId="3C064BB2" w:rsidR="0056008D" w:rsidRDefault="00670809" w:rsidP="00E00213">
            <w:r>
              <w:t>Name of Nominator</w:t>
            </w:r>
          </w:p>
        </w:tc>
        <w:tc>
          <w:tcPr>
            <w:tcW w:w="4945" w:type="dxa"/>
            <w:gridSpan w:val="3"/>
          </w:tcPr>
          <w:p w14:paraId="0742D8BF" w14:textId="77777777" w:rsidR="0056008D" w:rsidRDefault="00670809" w:rsidP="00E00213">
            <w:r>
              <w:t>Phone number</w:t>
            </w:r>
          </w:p>
          <w:p w14:paraId="4FC0986C" w14:textId="77777777" w:rsidR="00670809" w:rsidRDefault="00670809" w:rsidP="00E00213"/>
          <w:p w14:paraId="7C722FC6" w14:textId="77777777" w:rsidR="00670809" w:rsidRDefault="00670809" w:rsidP="00E00213"/>
          <w:p w14:paraId="75336B4B" w14:textId="2AA44EDD" w:rsidR="00670809" w:rsidRDefault="00670809" w:rsidP="00E00213"/>
        </w:tc>
      </w:tr>
    </w:tbl>
    <w:p w14:paraId="6E4870AA" w14:textId="7652120B" w:rsidR="00E00213" w:rsidRDefault="00E00213" w:rsidP="00E00213"/>
    <w:p w14:paraId="7F770C85" w14:textId="204525A7" w:rsidR="00CF54DF" w:rsidRDefault="00CF54DF" w:rsidP="00E00213"/>
    <w:p w14:paraId="17C2290C" w14:textId="77777777" w:rsidR="00634143" w:rsidRDefault="00634143" w:rsidP="00E00213"/>
    <w:p w14:paraId="4352BDFF" w14:textId="77777777" w:rsidR="00CF54DF" w:rsidRDefault="00CF54DF" w:rsidP="00E00213"/>
    <w:p w14:paraId="07B0564B" w14:textId="77777777" w:rsidR="00CF54DF" w:rsidRDefault="00CF54DF" w:rsidP="00E00213"/>
    <w:p w14:paraId="5F99CD85" w14:textId="584FC7C9" w:rsidR="00670809" w:rsidRDefault="00B53BB8" w:rsidP="00634143">
      <w:pPr>
        <w:jc w:val="center"/>
        <w:rPr>
          <w:sz w:val="28"/>
          <w:szCs w:val="28"/>
        </w:rPr>
      </w:pPr>
      <w:r w:rsidRPr="00CF54DF">
        <w:rPr>
          <w:sz w:val="28"/>
          <w:szCs w:val="28"/>
        </w:rPr>
        <w:lastRenderedPageBreak/>
        <w:t>Four Way Questions about the Business Nominee</w:t>
      </w:r>
      <w:r w:rsidR="000264FF" w:rsidRPr="00CF54DF">
        <w:rPr>
          <w:sz w:val="28"/>
          <w:szCs w:val="28"/>
        </w:rPr>
        <w:t>. Answer descriptively.</w:t>
      </w:r>
    </w:p>
    <w:p w14:paraId="306DDC3D" w14:textId="77777777" w:rsidR="00CF54DF" w:rsidRPr="00CF54DF" w:rsidRDefault="00CF54DF" w:rsidP="00E002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7301" w14:paraId="1EC5BF37" w14:textId="77777777" w:rsidTr="00817301">
        <w:tc>
          <w:tcPr>
            <w:tcW w:w="9350" w:type="dxa"/>
          </w:tcPr>
          <w:p w14:paraId="27B9235D" w14:textId="77777777" w:rsidR="00817301" w:rsidRDefault="00817301" w:rsidP="00E00213">
            <w:r>
              <w:t>#1</w:t>
            </w:r>
          </w:p>
          <w:p w14:paraId="68373F53" w14:textId="1C9F64F9" w:rsidR="00817301" w:rsidRDefault="00133A31" w:rsidP="00E00213">
            <w:r>
              <w:t>How does this business demonstrate</w:t>
            </w:r>
            <w:r w:rsidR="00CF54DF">
              <w:t xml:space="preserve"> truth and integrity in business?</w:t>
            </w:r>
          </w:p>
          <w:p w14:paraId="2C9EA84A" w14:textId="77777777" w:rsidR="00CF54DF" w:rsidRDefault="00CF54DF" w:rsidP="00E00213"/>
          <w:p w14:paraId="0D939FE4" w14:textId="77777777" w:rsidR="00F56F32" w:rsidRDefault="00F56F32" w:rsidP="00E00213"/>
          <w:p w14:paraId="3604E305" w14:textId="6D5BC09F" w:rsidR="00F56F32" w:rsidRDefault="00F56F32" w:rsidP="00E00213"/>
          <w:p w14:paraId="6E718BEA" w14:textId="77777777" w:rsidR="00F35C8C" w:rsidRDefault="00F35C8C" w:rsidP="00E00213"/>
          <w:p w14:paraId="5A91BEEC" w14:textId="77777777" w:rsidR="00F35C8C" w:rsidRDefault="00F35C8C" w:rsidP="00E00213"/>
          <w:p w14:paraId="1CF211A7" w14:textId="77777777" w:rsidR="00F35C8C" w:rsidRDefault="00F35C8C" w:rsidP="00E00213"/>
          <w:p w14:paraId="584E3B6F" w14:textId="77777777" w:rsidR="005269F5" w:rsidRDefault="005269F5" w:rsidP="00E00213"/>
          <w:p w14:paraId="6642766A" w14:textId="048E7550" w:rsidR="00817301" w:rsidRDefault="00817301" w:rsidP="00E00213"/>
        </w:tc>
      </w:tr>
      <w:tr w:rsidR="00817301" w14:paraId="36A8F3F6" w14:textId="77777777" w:rsidTr="00817301">
        <w:tc>
          <w:tcPr>
            <w:tcW w:w="9350" w:type="dxa"/>
          </w:tcPr>
          <w:p w14:paraId="142D1243" w14:textId="486C1F60" w:rsidR="00817301" w:rsidRDefault="00195770" w:rsidP="00E00213">
            <w:r>
              <w:t>#2</w:t>
            </w:r>
          </w:p>
          <w:p w14:paraId="5D131B24" w14:textId="71A156D5" w:rsidR="00817301" w:rsidRDefault="007725DD" w:rsidP="00E00213">
            <w:r>
              <w:t>How does this business relate fairly t</w:t>
            </w:r>
            <w:r w:rsidR="00401516">
              <w:t xml:space="preserve">o </w:t>
            </w:r>
            <w:r w:rsidR="005F1E31">
              <w:t>all</w:t>
            </w:r>
            <w:r w:rsidR="00244E94">
              <w:t xml:space="preserve"> </w:t>
            </w:r>
            <w:r w:rsidR="00401516">
              <w:t>its patrons?</w:t>
            </w:r>
          </w:p>
          <w:p w14:paraId="32FC1139" w14:textId="77777777" w:rsidR="00F35C8C" w:rsidRDefault="00F35C8C" w:rsidP="00E00213"/>
          <w:p w14:paraId="6E101B36" w14:textId="77777777" w:rsidR="00F35C8C" w:rsidRDefault="00F35C8C" w:rsidP="00E00213"/>
          <w:p w14:paraId="034A60B4" w14:textId="77777777" w:rsidR="00F35C8C" w:rsidRDefault="00F35C8C" w:rsidP="00E00213"/>
          <w:p w14:paraId="7967FDB3" w14:textId="77777777" w:rsidR="00F35C8C" w:rsidRDefault="00F35C8C" w:rsidP="00E00213"/>
          <w:p w14:paraId="7C4C8703" w14:textId="77777777" w:rsidR="00817301" w:rsidRDefault="00817301" w:rsidP="00E00213"/>
          <w:p w14:paraId="387D7FDF" w14:textId="2E58DCF6" w:rsidR="00817301" w:rsidRDefault="00817301" w:rsidP="00E00213"/>
          <w:p w14:paraId="1C235F13" w14:textId="77777777" w:rsidR="007E4562" w:rsidRDefault="007E4562" w:rsidP="00E00213"/>
          <w:p w14:paraId="585FE0A5" w14:textId="77777777" w:rsidR="007E4562" w:rsidRDefault="007E4562" w:rsidP="00E00213"/>
          <w:p w14:paraId="23455A61" w14:textId="1403299B" w:rsidR="007E4562" w:rsidRDefault="007E4562" w:rsidP="00E00213"/>
        </w:tc>
      </w:tr>
      <w:tr w:rsidR="00817301" w14:paraId="4D7F09E7" w14:textId="77777777" w:rsidTr="00817301">
        <w:tc>
          <w:tcPr>
            <w:tcW w:w="9350" w:type="dxa"/>
          </w:tcPr>
          <w:p w14:paraId="343FA6CD" w14:textId="7BC1C4FD" w:rsidR="00817301" w:rsidRDefault="007E4562" w:rsidP="00E00213">
            <w:r>
              <w:t>#</w:t>
            </w:r>
            <w:r w:rsidR="00401516">
              <w:t>3</w:t>
            </w:r>
          </w:p>
          <w:p w14:paraId="7EC1801C" w14:textId="6A6AAB11" w:rsidR="00401516" w:rsidRDefault="00244E94" w:rsidP="00E00213">
            <w:r>
              <w:t>How does this business build</w:t>
            </w:r>
            <w:r w:rsidR="00BC1220">
              <w:t xml:space="preserve"> goodwill </w:t>
            </w:r>
            <w:r>
              <w:t>and</w:t>
            </w:r>
            <w:r w:rsidR="00BA469E">
              <w:t xml:space="preserve"> </w:t>
            </w:r>
            <w:r w:rsidR="00DF7C40">
              <w:t>better relationships for Arlington?</w:t>
            </w:r>
          </w:p>
          <w:p w14:paraId="4F7C2A98" w14:textId="77777777" w:rsidR="007E4562" w:rsidRDefault="007E4562" w:rsidP="00E00213"/>
          <w:p w14:paraId="2D9023A7" w14:textId="77777777" w:rsidR="007E4562" w:rsidRDefault="007E4562" w:rsidP="00E00213"/>
          <w:p w14:paraId="70CDA032" w14:textId="77777777" w:rsidR="005269F5" w:rsidRDefault="005269F5" w:rsidP="00E00213"/>
          <w:p w14:paraId="3D8A5264" w14:textId="77777777" w:rsidR="00F35C8C" w:rsidRDefault="00F35C8C" w:rsidP="00E00213"/>
          <w:p w14:paraId="328E9503" w14:textId="77777777" w:rsidR="00F35C8C" w:rsidRDefault="00F35C8C" w:rsidP="00E00213"/>
          <w:p w14:paraId="0791E889" w14:textId="77777777" w:rsidR="00F35C8C" w:rsidRDefault="00F35C8C" w:rsidP="00E00213"/>
          <w:p w14:paraId="6F71261B" w14:textId="77777777" w:rsidR="00E72DB4" w:rsidRDefault="00E72DB4" w:rsidP="00E00213"/>
          <w:p w14:paraId="0AA3EB1A" w14:textId="697AF82F" w:rsidR="007E4562" w:rsidRDefault="007E4562" w:rsidP="00E00213"/>
        </w:tc>
      </w:tr>
      <w:tr w:rsidR="00DF7C40" w14:paraId="4CEAD469" w14:textId="77777777" w:rsidTr="00DF7C40">
        <w:tc>
          <w:tcPr>
            <w:tcW w:w="9350" w:type="dxa"/>
          </w:tcPr>
          <w:p w14:paraId="06F4998E" w14:textId="77777777" w:rsidR="00DF7C40" w:rsidRDefault="005269F5" w:rsidP="00E00213">
            <w:r>
              <w:t>#4</w:t>
            </w:r>
          </w:p>
          <w:p w14:paraId="780DE916" w14:textId="77777777" w:rsidR="005269F5" w:rsidRDefault="005269F5" w:rsidP="00E00213">
            <w:r>
              <w:t>What benefit does this business bring to the city of Arlington?</w:t>
            </w:r>
          </w:p>
          <w:p w14:paraId="393EC817" w14:textId="77777777" w:rsidR="005269F5" w:rsidRDefault="005269F5" w:rsidP="00E00213"/>
          <w:p w14:paraId="5B66BFEF" w14:textId="77777777" w:rsidR="005269F5" w:rsidRDefault="005269F5" w:rsidP="00E00213"/>
          <w:p w14:paraId="5B10D514" w14:textId="77777777" w:rsidR="00E72DB4" w:rsidRDefault="00E72DB4" w:rsidP="00E00213"/>
          <w:p w14:paraId="275752D6" w14:textId="77777777" w:rsidR="00F35C8C" w:rsidRDefault="00F35C8C" w:rsidP="00E00213"/>
          <w:p w14:paraId="2B004E60" w14:textId="77777777" w:rsidR="00F35C8C" w:rsidRDefault="00F35C8C" w:rsidP="00E00213"/>
          <w:p w14:paraId="2CF95177" w14:textId="77777777" w:rsidR="00F35C8C" w:rsidRDefault="00F35C8C" w:rsidP="00E00213"/>
          <w:p w14:paraId="25E7E84C" w14:textId="77777777" w:rsidR="00E72DB4" w:rsidRDefault="00E72DB4" w:rsidP="00E00213"/>
          <w:p w14:paraId="43A931DD" w14:textId="388EDAA5" w:rsidR="005269F5" w:rsidRDefault="005269F5" w:rsidP="00E00213"/>
        </w:tc>
      </w:tr>
    </w:tbl>
    <w:p w14:paraId="686687AC" w14:textId="77777777" w:rsidR="000264FF" w:rsidRPr="00E00213" w:rsidRDefault="000264FF" w:rsidP="00E00213"/>
    <w:sectPr w:rsidR="000264FF" w:rsidRPr="00E0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1633"/>
    <w:multiLevelType w:val="hybridMultilevel"/>
    <w:tmpl w:val="D1B0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2224C"/>
    <w:multiLevelType w:val="hybridMultilevel"/>
    <w:tmpl w:val="114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55018">
    <w:abstractNumId w:val="1"/>
  </w:num>
  <w:num w:numId="2" w16cid:durableId="66436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D6"/>
    <w:rsid w:val="00000C85"/>
    <w:rsid w:val="00017E40"/>
    <w:rsid w:val="000264FF"/>
    <w:rsid w:val="00052ADD"/>
    <w:rsid w:val="000D14CE"/>
    <w:rsid w:val="000F0BB1"/>
    <w:rsid w:val="000F0F4B"/>
    <w:rsid w:val="000F60AB"/>
    <w:rsid w:val="0010250E"/>
    <w:rsid w:val="00110013"/>
    <w:rsid w:val="00133452"/>
    <w:rsid w:val="00133A31"/>
    <w:rsid w:val="00151D3D"/>
    <w:rsid w:val="00161AAA"/>
    <w:rsid w:val="00171E88"/>
    <w:rsid w:val="001849E1"/>
    <w:rsid w:val="00195770"/>
    <w:rsid w:val="001C3320"/>
    <w:rsid w:val="001C39EB"/>
    <w:rsid w:val="001F1CB3"/>
    <w:rsid w:val="002121A6"/>
    <w:rsid w:val="002158D9"/>
    <w:rsid w:val="00244E94"/>
    <w:rsid w:val="002A1955"/>
    <w:rsid w:val="002E5E83"/>
    <w:rsid w:val="00326459"/>
    <w:rsid w:val="0035380F"/>
    <w:rsid w:val="00396B09"/>
    <w:rsid w:val="003C6748"/>
    <w:rsid w:val="00401516"/>
    <w:rsid w:val="00404AD8"/>
    <w:rsid w:val="004212DF"/>
    <w:rsid w:val="004279BF"/>
    <w:rsid w:val="0046461A"/>
    <w:rsid w:val="004818A2"/>
    <w:rsid w:val="004915E4"/>
    <w:rsid w:val="00491CE7"/>
    <w:rsid w:val="00505135"/>
    <w:rsid w:val="0051127B"/>
    <w:rsid w:val="005269F5"/>
    <w:rsid w:val="0055368F"/>
    <w:rsid w:val="00557837"/>
    <w:rsid w:val="0056008D"/>
    <w:rsid w:val="00591A35"/>
    <w:rsid w:val="005B1714"/>
    <w:rsid w:val="005D18CD"/>
    <w:rsid w:val="005D4201"/>
    <w:rsid w:val="005E57FD"/>
    <w:rsid w:val="005E76B9"/>
    <w:rsid w:val="005F1E31"/>
    <w:rsid w:val="00634143"/>
    <w:rsid w:val="00646EFE"/>
    <w:rsid w:val="00650FDF"/>
    <w:rsid w:val="0066156B"/>
    <w:rsid w:val="00670809"/>
    <w:rsid w:val="00685E5A"/>
    <w:rsid w:val="007272DB"/>
    <w:rsid w:val="007567F7"/>
    <w:rsid w:val="007725DD"/>
    <w:rsid w:val="00777839"/>
    <w:rsid w:val="007D771D"/>
    <w:rsid w:val="007E4562"/>
    <w:rsid w:val="00800E94"/>
    <w:rsid w:val="0081178F"/>
    <w:rsid w:val="00817301"/>
    <w:rsid w:val="00821D42"/>
    <w:rsid w:val="00892876"/>
    <w:rsid w:val="00894403"/>
    <w:rsid w:val="008E4F6E"/>
    <w:rsid w:val="0092230E"/>
    <w:rsid w:val="00933231"/>
    <w:rsid w:val="00940DBD"/>
    <w:rsid w:val="00947FFA"/>
    <w:rsid w:val="00954FB3"/>
    <w:rsid w:val="009663BC"/>
    <w:rsid w:val="009903F6"/>
    <w:rsid w:val="009A7FB3"/>
    <w:rsid w:val="009B7D7F"/>
    <w:rsid w:val="009C240D"/>
    <w:rsid w:val="00A06AE9"/>
    <w:rsid w:val="00A256B3"/>
    <w:rsid w:val="00A556F0"/>
    <w:rsid w:val="00A5658C"/>
    <w:rsid w:val="00A60F73"/>
    <w:rsid w:val="00A66C92"/>
    <w:rsid w:val="00A960A9"/>
    <w:rsid w:val="00AE2284"/>
    <w:rsid w:val="00B13AE2"/>
    <w:rsid w:val="00B17C2A"/>
    <w:rsid w:val="00B37DB6"/>
    <w:rsid w:val="00B53BB8"/>
    <w:rsid w:val="00B57CEA"/>
    <w:rsid w:val="00B6237B"/>
    <w:rsid w:val="00B64C97"/>
    <w:rsid w:val="00BA469E"/>
    <w:rsid w:val="00BC1220"/>
    <w:rsid w:val="00BC1A8E"/>
    <w:rsid w:val="00BD228D"/>
    <w:rsid w:val="00C3015F"/>
    <w:rsid w:val="00C5292E"/>
    <w:rsid w:val="00C52C55"/>
    <w:rsid w:val="00C57B2A"/>
    <w:rsid w:val="00C75CBB"/>
    <w:rsid w:val="00C82102"/>
    <w:rsid w:val="00C9175F"/>
    <w:rsid w:val="00C9293A"/>
    <w:rsid w:val="00CC67CD"/>
    <w:rsid w:val="00CE4B91"/>
    <w:rsid w:val="00CE5317"/>
    <w:rsid w:val="00CF54DF"/>
    <w:rsid w:val="00D258E7"/>
    <w:rsid w:val="00D30921"/>
    <w:rsid w:val="00D9227A"/>
    <w:rsid w:val="00D93AD9"/>
    <w:rsid w:val="00DB2642"/>
    <w:rsid w:val="00DC2194"/>
    <w:rsid w:val="00DD3852"/>
    <w:rsid w:val="00DD394D"/>
    <w:rsid w:val="00DF7C40"/>
    <w:rsid w:val="00E00213"/>
    <w:rsid w:val="00E21CBC"/>
    <w:rsid w:val="00E4470B"/>
    <w:rsid w:val="00E6650B"/>
    <w:rsid w:val="00E72DB4"/>
    <w:rsid w:val="00E74B45"/>
    <w:rsid w:val="00E83A01"/>
    <w:rsid w:val="00E8731C"/>
    <w:rsid w:val="00E946E2"/>
    <w:rsid w:val="00EC0785"/>
    <w:rsid w:val="00EF34CA"/>
    <w:rsid w:val="00F35C8C"/>
    <w:rsid w:val="00F56F32"/>
    <w:rsid w:val="00F779FC"/>
    <w:rsid w:val="00F92B05"/>
    <w:rsid w:val="00FD1A6F"/>
    <w:rsid w:val="00FD28A6"/>
    <w:rsid w:val="00FE30D6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97E2"/>
  <w15:chartTrackingRefBased/>
  <w15:docId w15:val="{3E0D8BAF-0418-46C7-81B4-54935B91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0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0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57B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B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57B2A"/>
    <w:pPr>
      <w:ind w:left="720"/>
      <w:contextualSpacing/>
    </w:pPr>
  </w:style>
  <w:style w:type="table" w:styleId="TableGrid">
    <w:name w:val="Table Grid"/>
    <w:basedOn w:val="TableNormal"/>
    <w:uiPriority w:val="39"/>
    <w:rsid w:val="005E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1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34FF17-37F9-4013-B957-A3D16D41F293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EF1CA5-A64F-4259-9952-68FF479B97D2}">
      <dgm:prSet phldrT="[Text]"/>
      <dgm:spPr/>
      <dgm:t>
        <a:bodyPr/>
        <a:lstStyle/>
        <a:p>
          <a:pPr algn="ctr"/>
          <a:r>
            <a:rPr lang="en-US"/>
            <a:t>4-Way Test</a:t>
          </a:r>
        </a:p>
      </dgm:t>
    </dgm:pt>
    <dgm:pt modelId="{E32C2CE3-5894-4FBB-A951-AB6CD7E30E62}" type="parTrans" cxnId="{A92C686C-D705-4C73-B279-C7A6F4F37661}">
      <dgm:prSet/>
      <dgm:spPr/>
      <dgm:t>
        <a:bodyPr/>
        <a:lstStyle/>
        <a:p>
          <a:pPr algn="ctr"/>
          <a:endParaRPr lang="en-US"/>
        </a:p>
      </dgm:t>
    </dgm:pt>
    <dgm:pt modelId="{AB70A98D-E2AB-4B42-8BD8-077D2A5065A8}" type="sibTrans" cxnId="{A92C686C-D705-4C73-B279-C7A6F4F37661}">
      <dgm:prSet/>
      <dgm:spPr/>
      <dgm:t>
        <a:bodyPr/>
        <a:lstStyle/>
        <a:p>
          <a:pPr algn="ctr"/>
          <a:endParaRPr lang="en-US"/>
        </a:p>
      </dgm:t>
    </dgm:pt>
    <dgm:pt modelId="{83944831-31AD-4947-AD05-42B2494BB64F}">
      <dgm:prSet phldrT="[Text]"/>
      <dgm:spPr/>
      <dgm:t>
        <a:bodyPr/>
        <a:lstStyle/>
        <a:p>
          <a:pPr algn="ctr"/>
          <a:r>
            <a:rPr lang="en-US"/>
            <a:t>Is it the truth?</a:t>
          </a:r>
        </a:p>
      </dgm:t>
    </dgm:pt>
    <dgm:pt modelId="{3FF1746B-EA3B-4978-B85B-96AD2BABF988}" type="parTrans" cxnId="{303048A7-6859-42C7-96F3-9B1252FD8B97}">
      <dgm:prSet/>
      <dgm:spPr/>
      <dgm:t>
        <a:bodyPr/>
        <a:lstStyle/>
        <a:p>
          <a:pPr algn="ctr"/>
          <a:endParaRPr lang="en-US"/>
        </a:p>
      </dgm:t>
    </dgm:pt>
    <dgm:pt modelId="{25AEB26F-4FC7-4D06-ACDD-A9058CB34EE0}" type="sibTrans" cxnId="{303048A7-6859-42C7-96F3-9B1252FD8B97}">
      <dgm:prSet/>
      <dgm:spPr/>
      <dgm:t>
        <a:bodyPr/>
        <a:lstStyle/>
        <a:p>
          <a:pPr algn="ctr"/>
          <a:endParaRPr lang="en-US"/>
        </a:p>
      </dgm:t>
    </dgm:pt>
    <dgm:pt modelId="{F3E1C15C-6BAE-4114-8E33-9C498951F05A}">
      <dgm:prSet phldrT="[Text]"/>
      <dgm:spPr/>
      <dgm:t>
        <a:bodyPr/>
        <a:lstStyle/>
        <a:p>
          <a:pPr algn="ctr"/>
          <a:r>
            <a:rPr lang="en-US"/>
            <a:t>Is it fair to all concerned?</a:t>
          </a:r>
        </a:p>
      </dgm:t>
    </dgm:pt>
    <dgm:pt modelId="{9B803B5B-EC80-4C1D-9554-7422F720804D}" type="parTrans" cxnId="{78B1FC0B-DD57-4442-A1A5-C1C9ABEBB891}">
      <dgm:prSet/>
      <dgm:spPr/>
      <dgm:t>
        <a:bodyPr/>
        <a:lstStyle/>
        <a:p>
          <a:pPr algn="ctr"/>
          <a:endParaRPr lang="en-US"/>
        </a:p>
      </dgm:t>
    </dgm:pt>
    <dgm:pt modelId="{0FC05B0B-2A9D-41DB-906D-150B861E0746}" type="sibTrans" cxnId="{78B1FC0B-DD57-4442-A1A5-C1C9ABEBB891}">
      <dgm:prSet/>
      <dgm:spPr/>
      <dgm:t>
        <a:bodyPr/>
        <a:lstStyle/>
        <a:p>
          <a:pPr algn="ctr"/>
          <a:endParaRPr lang="en-US"/>
        </a:p>
      </dgm:t>
    </dgm:pt>
    <dgm:pt modelId="{4B87A3C7-9149-4146-A230-85B008B92C70}">
      <dgm:prSet phldrT="[Text]"/>
      <dgm:spPr/>
      <dgm:t>
        <a:bodyPr/>
        <a:lstStyle/>
        <a:p>
          <a:pPr algn="ctr"/>
          <a:r>
            <a:rPr lang="en-US"/>
            <a:t>Will it build good will and better friendships?</a:t>
          </a:r>
        </a:p>
      </dgm:t>
    </dgm:pt>
    <dgm:pt modelId="{33373586-307A-45F1-A4DE-A06933BD02E2}" type="parTrans" cxnId="{79D3124A-C578-4013-AA5A-BEBBD506F941}">
      <dgm:prSet/>
      <dgm:spPr/>
      <dgm:t>
        <a:bodyPr/>
        <a:lstStyle/>
        <a:p>
          <a:pPr algn="ctr"/>
          <a:endParaRPr lang="en-US"/>
        </a:p>
      </dgm:t>
    </dgm:pt>
    <dgm:pt modelId="{3E7AEF68-FF06-493A-97CE-01600E389C22}" type="sibTrans" cxnId="{79D3124A-C578-4013-AA5A-BEBBD506F941}">
      <dgm:prSet/>
      <dgm:spPr/>
      <dgm:t>
        <a:bodyPr/>
        <a:lstStyle/>
        <a:p>
          <a:pPr algn="ctr"/>
          <a:endParaRPr lang="en-US"/>
        </a:p>
      </dgm:t>
    </dgm:pt>
    <dgm:pt modelId="{3281D9AB-3930-4725-B799-EED54B5CECBC}">
      <dgm:prSet phldrT="[Text]"/>
      <dgm:spPr/>
      <dgm:t>
        <a:bodyPr/>
        <a:lstStyle/>
        <a:p>
          <a:pPr algn="ctr"/>
          <a:r>
            <a:rPr lang="en-US"/>
            <a:t>Will it be beneficial to all concerned?</a:t>
          </a:r>
        </a:p>
      </dgm:t>
    </dgm:pt>
    <dgm:pt modelId="{21B1674A-4560-4E40-AA0F-A8BCCFC52C2E}" type="parTrans" cxnId="{12FFBBC4-2E32-4184-A3E3-1E33ECA6465C}">
      <dgm:prSet/>
      <dgm:spPr/>
      <dgm:t>
        <a:bodyPr/>
        <a:lstStyle/>
        <a:p>
          <a:pPr algn="ctr"/>
          <a:endParaRPr lang="en-US"/>
        </a:p>
      </dgm:t>
    </dgm:pt>
    <dgm:pt modelId="{1D1BDC38-912B-435B-AD1A-AB904765FFDC}" type="sibTrans" cxnId="{12FFBBC4-2E32-4184-A3E3-1E33ECA6465C}">
      <dgm:prSet/>
      <dgm:spPr/>
      <dgm:t>
        <a:bodyPr/>
        <a:lstStyle/>
        <a:p>
          <a:pPr algn="ctr"/>
          <a:endParaRPr lang="en-US"/>
        </a:p>
      </dgm:t>
    </dgm:pt>
    <dgm:pt modelId="{204B6A96-D373-4954-ACD4-D4868E573A94}" type="pres">
      <dgm:prSet presAssocID="{EE34FF17-37F9-4013-B957-A3D16D41F293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BA2E537-57DA-444C-B6D3-491D4B9EB9F6}" type="pres">
      <dgm:prSet presAssocID="{43EF1CA5-A64F-4259-9952-68FF479B97D2}" presName="centerShape" presStyleLbl="node0" presStyleIdx="0" presStyleCnt="1" custLinFactNeighborX="797" custLinFactNeighborY="398"/>
      <dgm:spPr/>
    </dgm:pt>
    <dgm:pt modelId="{D3C4E800-297B-4109-A2AB-34DAAC281412}" type="pres">
      <dgm:prSet presAssocID="{83944831-31AD-4947-AD05-42B2494BB64F}" presName="node" presStyleLbl="node1" presStyleIdx="0" presStyleCnt="4">
        <dgm:presLayoutVars>
          <dgm:bulletEnabled val="1"/>
        </dgm:presLayoutVars>
      </dgm:prSet>
      <dgm:spPr/>
    </dgm:pt>
    <dgm:pt modelId="{D8384EBD-17E0-449F-853A-E068C4F4C3E4}" type="pres">
      <dgm:prSet presAssocID="{83944831-31AD-4947-AD05-42B2494BB64F}" presName="dummy" presStyleCnt="0"/>
      <dgm:spPr/>
    </dgm:pt>
    <dgm:pt modelId="{12D0B688-D181-4298-A3D9-13A82675C3AD}" type="pres">
      <dgm:prSet presAssocID="{25AEB26F-4FC7-4D06-ACDD-A9058CB34EE0}" presName="sibTrans" presStyleLbl="sibTrans2D1" presStyleIdx="0" presStyleCnt="4"/>
      <dgm:spPr/>
    </dgm:pt>
    <dgm:pt modelId="{0E95F5AC-89C8-4F77-867C-0ACFABD756D3}" type="pres">
      <dgm:prSet presAssocID="{F3E1C15C-6BAE-4114-8E33-9C498951F05A}" presName="node" presStyleLbl="node1" presStyleIdx="1" presStyleCnt="4">
        <dgm:presLayoutVars>
          <dgm:bulletEnabled val="1"/>
        </dgm:presLayoutVars>
      </dgm:prSet>
      <dgm:spPr/>
    </dgm:pt>
    <dgm:pt modelId="{B7E2F017-239F-463D-B687-B1F4C170B7F0}" type="pres">
      <dgm:prSet presAssocID="{F3E1C15C-6BAE-4114-8E33-9C498951F05A}" presName="dummy" presStyleCnt="0"/>
      <dgm:spPr/>
    </dgm:pt>
    <dgm:pt modelId="{6BFE5C37-F866-4470-9FF7-0AA638D0FB63}" type="pres">
      <dgm:prSet presAssocID="{0FC05B0B-2A9D-41DB-906D-150B861E0746}" presName="sibTrans" presStyleLbl="sibTrans2D1" presStyleIdx="1" presStyleCnt="4"/>
      <dgm:spPr/>
    </dgm:pt>
    <dgm:pt modelId="{87DDB9DE-D454-44D9-AED4-8333AEA24297}" type="pres">
      <dgm:prSet presAssocID="{4B87A3C7-9149-4146-A230-85B008B92C70}" presName="node" presStyleLbl="node1" presStyleIdx="2" presStyleCnt="4">
        <dgm:presLayoutVars>
          <dgm:bulletEnabled val="1"/>
        </dgm:presLayoutVars>
      </dgm:prSet>
      <dgm:spPr/>
    </dgm:pt>
    <dgm:pt modelId="{1BA1BFC7-8CBE-4F6B-ABBD-9D8605AF408B}" type="pres">
      <dgm:prSet presAssocID="{4B87A3C7-9149-4146-A230-85B008B92C70}" presName="dummy" presStyleCnt="0"/>
      <dgm:spPr/>
    </dgm:pt>
    <dgm:pt modelId="{290A2C54-841C-46D6-A02A-D4DB9278FDF1}" type="pres">
      <dgm:prSet presAssocID="{3E7AEF68-FF06-493A-97CE-01600E389C22}" presName="sibTrans" presStyleLbl="sibTrans2D1" presStyleIdx="2" presStyleCnt="4"/>
      <dgm:spPr/>
    </dgm:pt>
    <dgm:pt modelId="{58FB0E63-18C3-40B7-8E78-3F0E37AE20AE}" type="pres">
      <dgm:prSet presAssocID="{3281D9AB-3930-4725-B799-EED54B5CECBC}" presName="node" presStyleLbl="node1" presStyleIdx="3" presStyleCnt="4">
        <dgm:presLayoutVars>
          <dgm:bulletEnabled val="1"/>
        </dgm:presLayoutVars>
      </dgm:prSet>
      <dgm:spPr/>
    </dgm:pt>
    <dgm:pt modelId="{D68924BB-CE5F-40BD-88A3-5F25D6734B66}" type="pres">
      <dgm:prSet presAssocID="{3281D9AB-3930-4725-B799-EED54B5CECBC}" presName="dummy" presStyleCnt="0"/>
      <dgm:spPr/>
    </dgm:pt>
    <dgm:pt modelId="{32CD05F1-E59B-4267-9E1B-F6F36BE93C71}" type="pres">
      <dgm:prSet presAssocID="{1D1BDC38-912B-435B-AD1A-AB904765FFDC}" presName="sibTrans" presStyleLbl="sibTrans2D1" presStyleIdx="3" presStyleCnt="4"/>
      <dgm:spPr/>
    </dgm:pt>
  </dgm:ptLst>
  <dgm:cxnLst>
    <dgm:cxn modelId="{78B1FC0B-DD57-4442-A1A5-C1C9ABEBB891}" srcId="{43EF1CA5-A64F-4259-9952-68FF479B97D2}" destId="{F3E1C15C-6BAE-4114-8E33-9C498951F05A}" srcOrd="1" destOrd="0" parTransId="{9B803B5B-EC80-4C1D-9554-7422F720804D}" sibTransId="{0FC05B0B-2A9D-41DB-906D-150B861E0746}"/>
    <dgm:cxn modelId="{294DFB19-09D7-4B28-B2B1-89B19EC12B6F}" type="presOf" srcId="{43EF1CA5-A64F-4259-9952-68FF479B97D2}" destId="{4BA2E537-57DA-444C-B6D3-491D4B9EB9F6}" srcOrd="0" destOrd="0" presId="urn:microsoft.com/office/officeart/2005/8/layout/radial6"/>
    <dgm:cxn modelId="{B59EFE21-6C0E-48A7-8FFC-ABDF1DBDB5E5}" type="presOf" srcId="{83944831-31AD-4947-AD05-42B2494BB64F}" destId="{D3C4E800-297B-4109-A2AB-34DAAC281412}" srcOrd="0" destOrd="0" presId="urn:microsoft.com/office/officeart/2005/8/layout/radial6"/>
    <dgm:cxn modelId="{79D3124A-C578-4013-AA5A-BEBBD506F941}" srcId="{43EF1CA5-A64F-4259-9952-68FF479B97D2}" destId="{4B87A3C7-9149-4146-A230-85B008B92C70}" srcOrd="2" destOrd="0" parTransId="{33373586-307A-45F1-A4DE-A06933BD02E2}" sibTransId="{3E7AEF68-FF06-493A-97CE-01600E389C22}"/>
    <dgm:cxn modelId="{A92C686C-D705-4C73-B279-C7A6F4F37661}" srcId="{EE34FF17-37F9-4013-B957-A3D16D41F293}" destId="{43EF1CA5-A64F-4259-9952-68FF479B97D2}" srcOrd="0" destOrd="0" parTransId="{E32C2CE3-5894-4FBB-A951-AB6CD7E30E62}" sibTransId="{AB70A98D-E2AB-4B42-8BD8-077D2A5065A8}"/>
    <dgm:cxn modelId="{09DAA452-742A-468B-884D-D30BFEF2CF2F}" type="presOf" srcId="{F3E1C15C-6BAE-4114-8E33-9C498951F05A}" destId="{0E95F5AC-89C8-4F77-867C-0ACFABD756D3}" srcOrd="0" destOrd="0" presId="urn:microsoft.com/office/officeart/2005/8/layout/radial6"/>
    <dgm:cxn modelId="{C4DC3953-E00D-47FC-8315-B87B7D1AE4C2}" type="presOf" srcId="{0FC05B0B-2A9D-41DB-906D-150B861E0746}" destId="{6BFE5C37-F866-4470-9FF7-0AA638D0FB63}" srcOrd="0" destOrd="0" presId="urn:microsoft.com/office/officeart/2005/8/layout/radial6"/>
    <dgm:cxn modelId="{91559653-0CE9-4E30-A08E-331EE58464E1}" type="presOf" srcId="{EE34FF17-37F9-4013-B957-A3D16D41F293}" destId="{204B6A96-D373-4954-ACD4-D4868E573A94}" srcOrd="0" destOrd="0" presId="urn:microsoft.com/office/officeart/2005/8/layout/radial6"/>
    <dgm:cxn modelId="{D7191586-0F41-4DC9-974E-1C92B9A4E9A3}" type="presOf" srcId="{3281D9AB-3930-4725-B799-EED54B5CECBC}" destId="{58FB0E63-18C3-40B7-8E78-3F0E37AE20AE}" srcOrd="0" destOrd="0" presId="urn:microsoft.com/office/officeart/2005/8/layout/radial6"/>
    <dgm:cxn modelId="{9130459E-E54B-4851-B07D-81DC28942D35}" type="presOf" srcId="{4B87A3C7-9149-4146-A230-85B008B92C70}" destId="{87DDB9DE-D454-44D9-AED4-8333AEA24297}" srcOrd="0" destOrd="0" presId="urn:microsoft.com/office/officeart/2005/8/layout/radial6"/>
    <dgm:cxn modelId="{303048A7-6859-42C7-96F3-9B1252FD8B97}" srcId="{43EF1CA5-A64F-4259-9952-68FF479B97D2}" destId="{83944831-31AD-4947-AD05-42B2494BB64F}" srcOrd="0" destOrd="0" parTransId="{3FF1746B-EA3B-4978-B85B-96AD2BABF988}" sibTransId="{25AEB26F-4FC7-4D06-ACDD-A9058CB34EE0}"/>
    <dgm:cxn modelId="{18B9A4B1-E08E-41E4-84E5-010C1BA72586}" type="presOf" srcId="{1D1BDC38-912B-435B-AD1A-AB904765FFDC}" destId="{32CD05F1-E59B-4267-9E1B-F6F36BE93C71}" srcOrd="0" destOrd="0" presId="urn:microsoft.com/office/officeart/2005/8/layout/radial6"/>
    <dgm:cxn modelId="{12FFBBC4-2E32-4184-A3E3-1E33ECA6465C}" srcId="{43EF1CA5-A64F-4259-9952-68FF479B97D2}" destId="{3281D9AB-3930-4725-B799-EED54B5CECBC}" srcOrd="3" destOrd="0" parTransId="{21B1674A-4560-4E40-AA0F-A8BCCFC52C2E}" sibTransId="{1D1BDC38-912B-435B-AD1A-AB904765FFDC}"/>
    <dgm:cxn modelId="{DDB658CD-F707-447E-A57B-B87DA79866B8}" type="presOf" srcId="{25AEB26F-4FC7-4D06-ACDD-A9058CB34EE0}" destId="{12D0B688-D181-4298-A3D9-13A82675C3AD}" srcOrd="0" destOrd="0" presId="urn:microsoft.com/office/officeart/2005/8/layout/radial6"/>
    <dgm:cxn modelId="{53E1D6E5-5D29-465C-84DB-974E060B222D}" type="presOf" srcId="{3E7AEF68-FF06-493A-97CE-01600E389C22}" destId="{290A2C54-841C-46D6-A02A-D4DB9278FDF1}" srcOrd="0" destOrd="0" presId="urn:microsoft.com/office/officeart/2005/8/layout/radial6"/>
    <dgm:cxn modelId="{BAEBDE1D-D3FE-408C-90CD-FDA54E3546B0}" type="presParOf" srcId="{204B6A96-D373-4954-ACD4-D4868E573A94}" destId="{4BA2E537-57DA-444C-B6D3-491D4B9EB9F6}" srcOrd="0" destOrd="0" presId="urn:microsoft.com/office/officeart/2005/8/layout/radial6"/>
    <dgm:cxn modelId="{649D652E-9C89-4B11-A950-7DD5BA5310B3}" type="presParOf" srcId="{204B6A96-D373-4954-ACD4-D4868E573A94}" destId="{D3C4E800-297B-4109-A2AB-34DAAC281412}" srcOrd="1" destOrd="0" presId="urn:microsoft.com/office/officeart/2005/8/layout/radial6"/>
    <dgm:cxn modelId="{3D6B4DDD-EAFE-41DA-AF95-A03CA5291A9C}" type="presParOf" srcId="{204B6A96-D373-4954-ACD4-D4868E573A94}" destId="{D8384EBD-17E0-449F-853A-E068C4F4C3E4}" srcOrd="2" destOrd="0" presId="urn:microsoft.com/office/officeart/2005/8/layout/radial6"/>
    <dgm:cxn modelId="{A83BDBB4-A2D7-461F-A5D3-3F84B2740D44}" type="presParOf" srcId="{204B6A96-D373-4954-ACD4-D4868E573A94}" destId="{12D0B688-D181-4298-A3D9-13A82675C3AD}" srcOrd="3" destOrd="0" presId="urn:microsoft.com/office/officeart/2005/8/layout/radial6"/>
    <dgm:cxn modelId="{1C192E1C-53BF-4441-92B4-B548BA02746D}" type="presParOf" srcId="{204B6A96-D373-4954-ACD4-D4868E573A94}" destId="{0E95F5AC-89C8-4F77-867C-0ACFABD756D3}" srcOrd="4" destOrd="0" presId="urn:microsoft.com/office/officeart/2005/8/layout/radial6"/>
    <dgm:cxn modelId="{56DED68C-045C-48AE-B451-BF96008FB43C}" type="presParOf" srcId="{204B6A96-D373-4954-ACD4-D4868E573A94}" destId="{B7E2F017-239F-463D-B687-B1F4C170B7F0}" srcOrd="5" destOrd="0" presId="urn:microsoft.com/office/officeart/2005/8/layout/radial6"/>
    <dgm:cxn modelId="{62C7D1AF-C808-4129-9ED8-79DAE3292FCE}" type="presParOf" srcId="{204B6A96-D373-4954-ACD4-D4868E573A94}" destId="{6BFE5C37-F866-4470-9FF7-0AA638D0FB63}" srcOrd="6" destOrd="0" presId="urn:microsoft.com/office/officeart/2005/8/layout/radial6"/>
    <dgm:cxn modelId="{237C5A20-A1A2-4332-ACFD-55E2644FBCE5}" type="presParOf" srcId="{204B6A96-D373-4954-ACD4-D4868E573A94}" destId="{87DDB9DE-D454-44D9-AED4-8333AEA24297}" srcOrd="7" destOrd="0" presId="urn:microsoft.com/office/officeart/2005/8/layout/radial6"/>
    <dgm:cxn modelId="{0576FBF6-DE5B-4557-9CE2-518286ED76C8}" type="presParOf" srcId="{204B6A96-D373-4954-ACD4-D4868E573A94}" destId="{1BA1BFC7-8CBE-4F6B-ABBD-9D8605AF408B}" srcOrd="8" destOrd="0" presId="urn:microsoft.com/office/officeart/2005/8/layout/radial6"/>
    <dgm:cxn modelId="{AC1CDA44-5277-427B-946C-4AF31B5AA6A0}" type="presParOf" srcId="{204B6A96-D373-4954-ACD4-D4868E573A94}" destId="{290A2C54-841C-46D6-A02A-D4DB9278FDF1}" srcOrd="9" destOrd="0" presId="urn:microsoft.com/office/officeart/2005/8/layout/radial6"/>
    <dgm:cxn modelId="{37CFEFB4-3100-417A-B521-393DBF1129BF}" type="presParOf" srcId="{204B6A96-D373-4954-ACD4-D4868E573A94}" destId="{58FB0E63-18C3-40B7-8E78-3F0E37AE20AE}" srcOrd="10" destOrd="0" presId="urn:microsoft.com/office/officeart/2005/8/layout/radial6"/>
    <dgm:cxn modelId="{37840FD6-4B89-4D60-A562-B03C8CC928AF}" type="presParOf" srcId="{204B6A96-D373-4954-ACD4-D4868E573A94}" destId="{D68924BB-CE5F-40BD-88A3-5F25D6734B66}" srcOrd="11" destOrd="0" presId="urn:microsoft.com/office/officeart/2005/8/layout/radial6"/>
    <dgm:cxn modelId="{66F17DC4-BD95-4D94-B3AD-DAC158F0C843}" type="presParOf" srcId="{204B6A96-D373-4954-ACD4-D4868E573A94}" destId="{32CD05F1-E59B-4267-9E1B-F6F36BE93C71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D05F1-E59B-4267-9E1B-F6F36BE93C71}">
      <dsp:nvSpPr>
        <dsp:cNvPr id="0" name=""/>
        <dsp:cNvSpPr/>
      </dsp:nvSpPr>
      <dsp:spPr>
        <a:xfrm>
          <a:off x="917117" y="269417"/>
          <a:ext cx="1794789" cy="1794789"/>
        </a:xfrm>
        <a:prstGeom prst="blockArc">
          <a:avLst>
            <a:gd name="adj1" fmla="val 10800000"/>
            <a:gd name="adj2" fmla="val 162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0A2C54-841C-46D6-A02A-D4DB9278FDF1}">
      <dsp:nvSpPr>
        <dsp:cNvPr id="0" name=""/>
        <dsp:cNvSpPr/>
      </dsp:nvSpPr>
      <dsp:spPr>
        <a:xfrm>
          <a:off x="917117" y="269417"/>
          <a:ext cx="1794789" cy="1794789"/>
        </a:xfrm>
        <a:prstGeom prst="blockArc">
          <a:avLst>
            <a:gd name="adj1" fmla="val 5400000"/>
            <a:gd name="adj2" fmla="val 108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FE5C37-F866-4470-9FF7-0AA638D0FB63}">
      <dsp:nvSpPr>
        <dsp:cNvPr id="0" name=""/>
        <dsp:cNvSpPr/>
      </dsp:nvSpPr>
      <dsp:spPr>
        <a:xfrm>
          <a:off x="917117" y="269417"/>
          <a:ext cx="1794789" cy="1794789"/>
        </a:xfrm>
        <a:prstGeom prst="blockArc">
          <a:avLst>
            <a:gd name="adj1" fmla="val 0"/>
            <a:gd name="adj2" fmla="val 54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D0B688-D181-4298-A3D9-13A82675C3AD}">
      <dsp:nvSpPr>
        <dsp:cNvPr id="0" name=""/>
        <dsp:cNvSpPr/>
      </dsp:nvSpPr>
      <dsp:spPr>
        <a:xfrm>
          <a:off x="917117" y="269417"/>
          <a:ext cx="1794789" cy="1794789"/>
        </a:xfrm>
        <a:prstGeom prst="blockArc">
          <a:avLst>
            <a:gd name="adj1" fmla="val 16200000"/>
            <a:gd name="adj2" fmla="val 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A2E537-57DA-444C-B6D3-491D4B9EB9F6}">
      <dsp:nvSpPr>
        <dsp:cNvPr id="0" name=""/>
        <dsp:cNvSpPr/>
      </dsp:nvSpPr>
      <dsp:spPr>
        <a:xfrm>
          <a:off x="1415169" y="760474"/>
          <a:ext cx="826630" cy="82663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4-Way Test</a:t>
          </a:r>
        </a:p>
      </dsp:txBody>
      <dsp:txXfrm>
        <a:off x="1536226" y="881531"/>
        <a:ext cx="584516" cy="584516"/>
      </dsp:txXfrm>
    </dsp:sp>
    <dsp:sp modelId="{D3C4E800-297B-4109-A2AB-34DAAC281412}">
      <dsp:nvSpPr>
        <dsp:cNvPr id="0" name=""/>
        <dsp:cNvSpPr/>
      </dsp:nvSpPr>
      <dsp:spPr>
        <a:xfrm>
          <a:off x="1525191" y="928"/>
          <a:ext cx="578641" cy="578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Is it the truth?</a:t>
          </a:r>
        </a:p>
      </dsp:txBody>
      <dsp:txXfrm>
        <a:off x="1609931" y="85668"/>
        <a:ext cx="409161" cy="409161"/>
      </dsp:txXfrm>
    </dsp:sp>
    <dsp:sp modelId="{0E95F5AC-89C8-4F77-867C-0ACFABD756D3}">
      <dsp:nvSpPr>
        <dsp:cNvPr id="0" name=""/>
        <dsp:cNvSpPr/>
      </dsp:nvSpPr>
      <dsp:spPr>
        <a:xfrm>
          <a:off x="2401755" y="877491"/>
          <a:ext cx="578641" cy="578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Is it fair to all concerned?</a:t>
          </a:r>
        </a:p>
      </dsp:txBody>
      <dsp:txXfrm>
        <a:off x="2486495" y="962231"/>
        <a:ext cx="409161" cy="409161"/>
      </dsp:txXfrm>
    </dsp:sp>
    <dsp:sp modelId="{87DDB9DE-D454-44D9-AED4-8333AEA24297}">
      <dsp:nvSpPr>
        <dsp:cNvPr id="0" name=""/>
        <dsp:cNvSpPr/>
      </dsp:nvSpPr>
      <dsp:spPr>
        <a:xfrm>
          <a:off x="1525191" y="1754055"/>
          <a:ext cx="578641" cy="578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Will it build good will and better friendships?</a:t>
          </a:r>
        </a:p>
      </dsp:txBody>
      <dsp:txXfrm>
        <a:off x="1609931" y="1838795"/>
        <a:ext cx="409161" cy="409161"/>
      </dsp:txXfrm>
    </dsp:sp>
    <dsp:sp modelId="{58FB0E63-18C3-40B7-8E78-3F0E37AE20AE}">
      <dsp:nvSpPr>
        <dsp:cNvPr id="0" name=""/>
        <dsp:cNvSpPr/>
      </dsp:nvSpPr>
      <dsp:spPr>
        <a:xfrm>
          <a:off x="648628" y="877491"/>
          <a:ext cx="578641" cy="57864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Will it be beneficial to all concerned?</a:t>
          </a:r>
        </a:p>
      </dsp:txBody>
      <dsp:txXfrm>
        <a:off x="733368" y="962231"/>
        <a:ext cx="409161" cy="409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McKissic</dc:creator>
  <cp:keywords/>
  <dc:description/>
  <cp:lastModifiedBy>Bill Daley</cp:lastModifiedBy>
  <cp:revision>2</cp:revision>
  <dcterms:created xsi:type="dcterms:W3CDTF">2022-12-11T22:25:00Z</dcterms:created>
  <dcterms:modified xsi:type="dcterms:W3CDTF">2022-12-11T22:25:00Z</dcterms:modified>
</cp:coreProperties>
</file>