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413286" w14:textId="7E8A753D" w:rsidR="00E17490" w:rsidRDefault="00FC55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C0A0F2" wp14:editId="0E5FD126">
                <wp:simplePos x="0" y="0"/>
                <wp:positionH relativeFrom="page">
                  <wp:align>right</wp:align>
                </wp:positionH>
                <wp:positionV relativeFrom="paragraph">
                  <wp:posOffset>-838200</wp:posOffset>
                </wp:positionV>
                <wp:extent cx="7724775" cy="1426210"/>
                <wp:effectExtent l="0" t="0" r="9525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775" cy="14262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3217DA" w14:textId="4DE31AD6" w:rsidR="00FC55B4" w:rsidRDefault="00FC55B4" w:rsidP="00FC55B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895E55" wp14:editId="197900C1">
                                  <wp:extent cx="5215255" cy="1378585"/>
                                  <wp:effectExtent l="0" t="0" r="4445" b="0"/>
                                  <wp:docPr id="6" name="Picture 6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5255" cy="1378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C0A0F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57.05pt;margin-top:-66pt;width:608.25pt;height:112.3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" fillcolor="white [3201]" stroked="f" strokeweight=".5pt">
                <v:textbox>
                  <w:txbxContent>
                    <w:p w14:paraId="6B3217DA" w14:textId="4DE31AD6" w:rsidR="00FC55B4" w:rsidRDefault="00FC55B4" w:rsidP="00FC55B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C895E55" wp14:editId="197900C1">
                            <wp:extent cx="5215255" cy="1378585"/>
                            <wp:effectExtent l="0" t="0" r="4445" b="0"/>
                            <wp:docPr id="6" name="Picture 6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5255" cy="1378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C32511" w14:textId="2E71DA17" w:rsidR="00FC55B4" w:rsidRDefault="00FC55B4"/>
    <w:p w14:paraId="60C860D2" w14:textId="783BD899" w:rsidR="00FC55B4" w:rsidRDefault="0035184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EE0931" wp14:editId="34D1C72D">
                <wp:simplePos x="0" y="0"/>
                <wp:positionH relativeFrom="page">
                  <wp:align>left</wp:align>
                </wp:positionH>
                <wp:positionV relativeFrom="paragraph">
                  <wp:posOffset>278130</wp:posOffset>
                </wp:positionV>
                <wp:extent cx="7724775" cy="46767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775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47D59" w14:textId="43E6E704" w:rsidR="00FC55B4" w:rsidRDefault="00905605" w:rsidP="0035184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96A5C" wp14:editId="3523702D">
                                  <wp:extent cx="6904869" cy="4457700"/>
                                  <wp:effectExtent l="0" t="0" r="0" b="0"/>
                                  <wp:docPr id="7" name="Picture 7" descr="A picture containing sky, outdoor, nature, plan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sky, outdoor, nature, plan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0686" cy="4480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190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0931" id="Text Box 2" o:spid="_x0000_s1027" type="#_x0000_t202" style="position:absolute;margin-left:0;margin-top:21.9pt;width:608.25pt;height:368.25pt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" fillcolor="white [3201]" stroked="f" strokeweight=".5pt">
                <v:textbox>
                  <w:txbxContent>
                    <w:p w14:paraId="5A447D59" w14:textId="43E6E704" w:rsidR="00FC55B4" w:rsidRDefault="00905605" w:rsidP="0035184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396A5C" wp14:editId="3523702D">
                            <wp:extent cx="6904869" cy="4457700"/>
                            <wp:effectExtent l="0" t="0" r="0" b="0"/>
                            <wp:docPr id="7" name="Picture 7" descr="A picture containing sky, outdoor, nature, plan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sky, outdoor, nature, plant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0686" cy="4480823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190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DE666FE" w14:textId="67929EBA" w:rsidR="00FC55B4" w:rsidRDefault="00FC55B4"/>
    <w:p w14:paraId="37BFC1E0" w14:textId="1DF9960E" w:rsidR="00FC55B4" w:rsidRDefault="00FC55B4"/>
    <w:p w14:paraId="3494BB04" w14:textId="67D118E6" w:rsidR="00FC55B4" w:rsidRDefault="00FC55B4"/>
    <w:p w14:paraId="08A0B768" w14:textId="0CBD6595" w:rsidR="00FC55B4" w:rsidRDefault="00FC55B4"/>
    <w:p w14:paraId="1D9AA85C" w14:textId="7BA4CAA9" w:rsidR="00FC55B4" w:rsidRDefault="00FC55B4"/>
    <w:p w14:paraId="262DC2EB" w14:textId="762BFEC4" w:rsidR="00FC55B4" w:rsidRDefault="00FC55B4"/>
    <w:p w14:paraId="1C94BB2C" w14:textId="24A565B7" w:rsidR="00FC55B4" w:rsidRDefault="00FC55B4"/>
    <w:p w14:paraId="15F5660E" w14:textId="7A7DC3A5" w:rsidR="00FC55B4" w:rsidRDefault="00FC55B4"/>
    <w:p w14:paraId="25F955A9" w14:textId="2821BDD1" w:rsidR="00FC55B4" w:rsidRDefault="00FC55B4"/>
    <w:p w14:paraId="6CB7BB10" w14:textId="777B597C" w:rsidR="00FC55B4" w:rsidRDefault="00FC55B4"/>
    <w:p w14:paraId="3DA1BD11" w14:textId="6BF30A05" w:rsidR="00FC55B4" w:rsidRDefault="00FC55B4"/>
    <w:p w14:paraId="08A8FA1F" w14:textId="47011E06" w:rsidR="00FC55B4" w:rsidRDefault="00FC55B4"/>
    <w:p w14:paraId="14CD6878" w14:textId="1ACDE5A0" w:rsidR="00FC55B4" w:rsidRDefault="00FC55B4"/>
    <w:p w14:paraId="1737D3F6" w14:textId="216B0023" w:rsidR="00FC55B4" w:rsidRDefault="00FC55B4"/>
    <w:p w14:paraId="39DBE098" w14:textId="38DCE6F6" w:rsidR="00FC55B4" w:rsidRDefault="00FC55B4"/>
    <w:p w14:paraId="20E12588" w14:textId="78699670" w:rsidR="00FC55B4" w:rsidRDefault="00FC55B4"/>
    <w:p w14:paraId="05BD4432" w14:textId="48EDEF3B" w:rsidR="00FC55B4" w:rsidRDefault="00FC55B4"/>
    <w:p w14:paraId="6AFF85B2" w14:textId="15374D94" w:rsidR="00FC55B4" w:rsidRDefault="00FC55B4"/>
    <w:p w14:paraId="3A8EF1D5" w14:textId="23E2B7D4" w:rsidR="00FC55B4" w:rsidRDefault="00FC55B4"/>
    <w:p w14:paraId="711DDBBF" w14:textId="1DC5FB30" w:rsidR="00FC55B4" w:rsidRDefault="00FC55B4"/>
    <w:p w14:paraId="63C8ED88" w14:textId="2C366F1A" w:rsidR="00FC55B4" w:rsidRDefault="00FC55B4"/>
    <w:p w14:paraId="6D34A68A" w14:textId="513ACFAD" w:rsidR="00FC55B4" w:rsidRDefault="00FC55B4"/>
    <w:p w14:paraId="6BFD2D33" w14:textId="37ED8B05" w:rsidR="00FC55B4" w:rsidRDefault="00FC55B4"/>
    <w:p w14:paraId="2EFB1476" w14:textId="5B9E3A0E" w:rsidR="0012592E" w:rsidRDefault="00A8035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94E441" wp14:editId="25A3384B">
                <wp:simplePos x="0" y="0"/>
                <wp:positionH relativeFrom="column">
                  <wp:posOffset>3562350</wp:posOffset>
                </wp:positionH>
                <wp:positionV relativeFrom="paragraph">
                  <wp:posOffset>147955</wp:posOffset>
                </wp:positionV>
                <wp:extent cx="3009900" cy="333375"/>
                <wp:effectExtent l="0" t="0" r="1905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25400"/>
                        </a:effectLst>
                      </wps:spPr>
                      <wps:txbx>
                        <w:txbxContent>
                          <w:p w14:paraId="0DF68DAD" w14:textId="4673887C" w:rsidR="00905605" w:rsidRDefault="0090560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592E">
                              <w:rPr>
                                <w:sz w:val="28"/>
                                <w:szCs w:val="28"/>
                              </w:rPr>
                              <w:t>Puzzle photo courtesy of Jeff Kwartler.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4E441" id="Text Box 10" o:spid="_x0000_s1028" type="#_x0000_t202" style="position:absolute;margin-left:280.5pt;margin-top:11.65pt;width:237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" fillcolor="white [3201]" strokeweight=".5pt">
                <v:textbox>
                  <w:txbxContent>
                    <w:p w14:paraId="0DF68DAD" w14:textId="4673887C" w:rsidR="00905605" w:rsidRDefault="00905605">
                      <w:pPr>
                        <w:rPr>
                          <w:sz w:val="28"/>
                          <w:szCs w:val="28"/>
                        </w:rPr>
                      </w:pPr>
                      <w:r w:rsidRPr="0012592E">
                        <w:rPr>
                          <w:sz w:val="28"/>
                          <w:szCs w:val="28"/>
                        </w:rPr>
                        <w:t>Puzzle photo courtesy of Jeff Kwartler.</w:t>
                      </w:r>
                    </w:p>
                  </w:txbxContent>
                </v:textbox>
              </v:shape>
            </w:pict>
          </mc:Fallback>
        </mc:AlternateContent>
      </w:r>
    </w:p>
    <w:p w14:paraId="281FC6E8" w14:textId="353F044F" w:rsidR="0012592E" w:rsidRDefault="006B0857">
      <w:r>
        <w:t>\</w:t>
      </w:r>
    </w:p>
    <w:p w14:paraId="445E962B" w14:textId="5F432B54" w:rsidR="00FC55B4" w:rsidRDefault="004471F7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3EFDD41" wp14:editId="128D3D6C">
                <wp:simplePos x="0" y="0"/>
                <wp:positionH relativeFrom="margin">
                  <wp:align>center</wp:align>
                </wp:positionH>
                <wp:positionV relativeFrom="paragraph">
                  <wp:posOffset>290195</wp:posOffset>
                </wp:positionV>
                <wp:extent cx="7724775" cy="14954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477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C0C7D8" w14:textId="650D4419" w:rsidR="00351845" w:rsidRDefault="00351845" w:rsidP="0098057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8057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FIRST ANNUAL</w:t>
                            </w:r>
                            <w:r w:rsidR="00980573" w:rsidRPr="0098057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80573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PUZZLE SALE FUND RAISER</w:t>
                            </w:r>
                          </w:p>
                          <w:p w14:paraId="48FA681F" w14:textId="185336F7" w:rsidR="00A80352" w:rsidRPr="00980573" w:rsidRDefault="00A80352" w:rsidP="00980573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2021-22</w:t>
                            </w:r>
                          </w:p>
                          <w:p w14:paraId="52ABC40F" w14:textId="38C86285" w:rsidR="00351845" w:rsidRDefault="00351845" w:rsidP="006D02D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980573">
                              <w:rPr>
                                <w:sz w:val="44"/>
                                <w:szCs w:val="44"/>
                              </w:rPr>
                              <w:t>Cost $30</w:t>
                            </w:r>
                            <w:r w:rsidR="00980573">
                              <w:rPr>
                                <w:sz w:val="44"/>
                                <w:szCs w:val="44"/>
                              </w:rPr>
                              <w:t xml:space="preserve"> (Cash, Check, </w:t>
                            </w:r>
                            <w:r w:rsidR="004471F7">
                              <w:rPr>
                                <w:sz w:val="44"/>
                                <w:szCs w:val="44"/>
                              </w:rPr>
                              <w:t xml:space="preserve">or +$1 for </w:t>
                            </w:r>
                            <w:r w:rsidR="0012592E">
                              <w:rPr>
                                <w:sz w:val="44"/>
                                <w:szCs w:val="44"/>
                              </w:rPr>
                              <w:t>Credit Card</w:t>
                            </w:r>
                            <w:r w:rsidR="00980573">
                              <w:rPr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366FAA1D" w14:textId="14FAA009" w:rsidR="00CA16BE" w:rsidRPr="004471F7" w:rsidRDefault="00CA16BE" w:rsidP="006D02D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4471F7">
                              <w:rPr>
                                <w:sz w:val="36"/>
                                <w:szCs w:val="36"/>
                              </w:rPr>
                              <w:t xml:space="preserve">Order </w:t>
                            </w:r>
                            <w:r w:rsidR="004471F7" w:rsidRPr="004471F7">
                              <w:rPr>
                                <w:sz w:val="36"/>
                                <w:szCs w:val="36"/>
                                <w:u w:val="single"/>
                              </w:rPr>
                              <w:t>FountainHillsRotary.org/Puzzle</w:t>
                            </w:r>
                            <w:r w:rsidRPr="004471F7">
                              <w:rPr>
                                <w:sz w:val="36"/>
                                <w:szCs w:val="36"/>
                              </w:rPr>
                              <w:t xml:space="preserve"> or call Michelle at 480-229-6400</w:t>
                            </w:r>
                            <w:proofErr w:type="gramStart"/>
                            <w:r w:rsidRPr="004471F7">
                              <w:rPr>
                                <w:sz w:val="36"/>
                                <w:szCs w:val="36"/>
                              </w:rPr>
                              <w:t xml:space="preserve">.  </w:t>
                            </w:r>
                            <w:proofErr w:type="gramEnd"/>
                          </w:p>
                          <w:p w14:paraId="4F0C7BB9" w14:textId="5B0320BC" w:rsidR="00980573" w:rsidRDefault="00980573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20BBCFE" w14:textId="1F2F9DD1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0C62DE0" w14:textId="4DDAA0C6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756A0D3" w14:textId="31649C3D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BCAA4FA" w14:textId="2827FC57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1085047" w14:textId="56FC6FE2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5D24DE" w14:textId="695C2479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EF02F45" w14:textId="2F522077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7CB44A1F" w14:textId="2B8C7FBF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80D9F39" w14:textId="4DA22992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121940A" w14:textId="603920D8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0AADD6D0" w14:textId="4A16A2F5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61767016" w14:textId="17B6E917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F18DCD0" w14:textId="57DC0003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DF954DF" w14:textId="5139CA6C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31178227" w14:textId="6DE8E1BD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1A290C1E" w14:textId="33C2A980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4DED5BBB" w14:textId="25E4F2AC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B3E6CE0" w14:textId="04E3B6A7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E2E003" w14:textId="50B8A789" w:rsidR="0012592E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57000171" w14:textId="77777777" w:rsidR="0012592E" w:rsidRPr="00980573" w:rsidRDefault="0012592E" w:rsidP="006D02D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14:paraId="2E7CAA5D" w14:textId="77777777" w:rsidR="00980573" w:rsidRDefault="009805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FDD41" id="Text Box 12" o:spid="_x0000_s1029" type="#_x0000_t202" style="position:absolute;margin-left:0;margin-top:22.85pt;width:608.25pt;height:117.75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" fillcolor="white [3201]" stroked="f" strokeweight=".5pt">
                <v:textbox>
                  <w:txbxContent>
                    <w:p w14:paraId="7CC0C7D8" w14:textId="650D4419" w:rsidR="00351845" w:rsidRDefault="00351845" w:rsidP="00980573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980573">
                        <w:rPr>
                          <w:b/>
                          <w:bCs/>
                          <w:sz w:val="44"/>
                          <w:szCs w:val="44"/>
                        </w:rPr>
                        <w:t>FIRST ANNUAL</w:t>
                      </w:r>
                      <w:r w:rsidR="00980573" w:rsidRPr="00980573">
                        <w:rPr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980573">
                        <w:rPr>
                          <w:b/>
                          <w:bCs/>
                          <w:sz w:val="44"/>
                          <w:szCs w:val="44"/>
                        </w:rPr>
                        <w:t>PUZZLE SALE FUND RAISER</w:t>
                      </w:r>
                    </w:p>
                    <w:p w14:paraId="48FA681F" w14:textId="185336F7" w:rsidR="00A80352" w:rsidRPr="00980573" w:rsidRDefault="00A80352" w:rsidP="00980573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2021-22</w:t>
                      </w:r>
                    </w:p>
                    <w:p w14:paraId="52ABC40F" w14:textId="38C86285" w:rsidR="00351845" w:rsidRDefault="00351845" w:rsidP="006D02D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980573">
                        <w:rPr>
                          <w:sz w:val="44"/>
                          <w:szCs w:val="44"/>
                        </w:rPr>
                        <w:t>Cost $30</w:t>
                      </w:r>
                      <w:r w:rsidR="00980573">
                        <w:rPr>
                          <w:sz w:val="44"/>
                          <w:szCs w:val="44"/>
                        </w:rPr>
                        <w:t xml:space="preserve"> (Cash, Check, </w:t>
                      </w:r>
                      <w:r w:rsidR="004471F7">
                        <w:rPr>
                          <w:sz w:val="44"/>
                          <w:szCs w:val="44"/>
                        </w:rPr>
                        <w:t xml:space="preserve">or +$1 for </w:t>
                      </w:r>
                      <w:r w:rsidR="0012592E">
                        <w:rPr>
                          <w:sz w:val="44"/>
                          <w:szCs w:val="44"/>
                        </w:rPr>
                        <w:t>Credit Card</w:t>
                      </w:r>
                      <w:r w:rsidR="00980573">
                        <w:rPr>
                          <w:sz w:val="44"/>
                          <w:szCs w:val="44"/>
                        </w:rPr>
                        <w:t>)</w:t>
                      </w:r>
                    </w:p>
                    <w:p w14:paraId="366FAA1D" w14:textId="14FAA009" w:rsidR="00CA16BE" w:rsidRPr="004471F7" w:rsidRDefault="00CA16BE" w:rsidP="006D02D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4471F7">
                        <w:rPr>
                          <w:sz w:val="36"/>
                          <w:szCs w:val="36"/>
                        </w:rPr>
                        <w:t xml:space="preserve">Order </w:t>
                      </w:r>
                      <w:r w:rsidR="004471F7" w:rsidRPr="004471F7">
                        <w:rPr>
                          <w:sz w:val="36"/>
                          <w:szCs w:val="36"/>
                          <w:u w:val="single"/>
                        </w:rPr>
                        <w:t>FountainHillsRotary.org/Puzzle</w:t>
                      </w:r>
                      <w:r w:rsidRPr="004471F7">
                        <w:rPr>
                          <w:sz w:val="36"/>
                          <w:szCs w:val="36"/>
                        </w:rPr>
                        <w:t xml:space="preserve"> or call Michelle at 480-229-6400</w:t>
                      </w:r>
                      <w:proofErr w:type="gramStart"/>
                      <w:r w:rsidRPr="004471F7">
                        <w:rPr>
                          <w:sz w:val="36"/>
                          <w:szCs w:val="36"/>
                        </w:rPr>
                        <w:t xml:space="preserve">.  </w:t>
                      </w:r>
                      <w:proofErr w:type="gramEnd"/>
                    </w:p>
                    <w:p w14:paraId="4F0C7BB9" w14:textId="5B0320BC" w:rsidR="00980573" w:rsidRDefault="00980573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20BBCFE" w14:textId="1F2F9DD1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0C62DE0" w14:textId="4DDAA0C6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756A0D3" w14:textId="31649C3D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7BCAA4FA" w14:textId="2827FC57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1085047" w14:textId="56FC6FE2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D5D24DE" w14:textId="695C2479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EF02F45" w14:textId="2F522077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7CB44A1F" w14:textId="2B8C7FBF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480D9F39" w14:textId="4DA22992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6121940A" w14:textId="603920D8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0AADD6D0" w14:textId="4A16A2F5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61767016" w14:textId="17B6E917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F18DCD0" w14:textId="57DC0003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DF954DF" w14:textId="5139CA6C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31178227" w14:textId="6DE8E1BD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1A290C1E" w14:textId="33C2A980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4DED5BBB" w14:textId="25E4F2AC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B3E6CE0" w14:textId="04E3B6A7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EE2E003" w14:textId="50B8A789" w:rsidR="0012592E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57000171" w14:textId="77777777" w:rsidR="0012592E" w:rsidRPr="00980573" w:rsidRDefault="0012592E" w:rsidP="006D02DF">
                      <w:pPr>
                        <w:rPr>
                          <w:sz w:val="44"/>
                          <w:szCs w:val="44"/>
                        </w:rPr>
                      </w:pPr>
                    </w:p>
                    <w:p w14:paraId="2E7CAA5D" w14:textId="77777777" w:rsidR="00980573" w:rsidRDefault="00980573"/>
                  </w:txbxContent>
                </v:textbox>
                <w10:wrap anchorx="margin"/>
              </v:shape>
            </w:pict>
          </mc:Fallback>
        </mc:AlternateContent>
      </w:r>
    </w:p>
    <w:p w14:paraId="39A3B84B" w14:textId="38563BDC" w:rsidR="00FC55B4" w:rsidRDefault="00FC55B4"/>
    <w:p w14:paraId="6C1FCD5F" w14:textId="0FE35B2E" w:rsidR="00FC55B4" w:rsidRDefault="00FC55B4"/>
    <w:p w14:paraId="50548A17" w14:textId="58CDEC93" w:rsidR="00FC55B4" w:rsidRDefault="00FC55B4"/>
    <w:p w14:paraId="4EA6D908" w14:textId="71C0B0F5" w:rsidR="00FC55B4" w:rsidRDefault="00FC55B4"/>
    <w:p w14:paraId="5D4976A6" w14:textId="7D0F2304" w:rsidR="00FC55B4" w:rsidRDefault="00FC55B4"/>
    <w:p w14:paraId="195370E8" w14:textId="32B9E7D9" w:rsidR="00FC55B4" w:rsidRDefault="00FC55B4"/>
    <w:p w14:paraId="12C0D51A" w14:textId="55683152" w:rsidR="00FC55B4" w:rsidRDefault="00FC55B4"/>
    <w:p w14:paraId="6808290F" w14:textId="4991480E" w:rsidR="00FC55B4" w:rsidRDefault="00FC55B4"/>
    <w:p w14:paraId="7DE235E8" w14:textId="2CFD3946" w:rsidR="00FC55B4" w:rsidRDefault="006B534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D7DC9B" wp14:editId="36DB3F4F">
                <wp:simplePos x="0" y="0"/>
                <wp:positionH relativeFrom="column">
                  <wp:posOffset>-661987</wp:posOffset>
                </wp:positionH>
                <wp:positionV relativeFrom="paragraph">
                  <wp:posOffset>193675</wp:posOffset>
                </wp:positionV>
                <wp:extent cx="3007995" cy="2371725"/>
                <wp:effectExtent l="19050" t="19050" r="2095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7995" cy="23717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5000"/>
                                <a:lumOff val="95000"/>
                              </a:schemeClr>
                            </a:gs>
                            <a:gs pos="7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4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4">
                                <a:lumMod val="30000"/>
                                <a:lumOff val="7000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317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E43E6" w14:textId="77777777" w:rsidR="004471F7" w:rsidRPr="004471F7" w:rsidRDefault="004471F7" w:rsidP="00FC55B4">
                            <w:pPr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628273B0" w14:textId="48B6CE89" w:rsidR="00FC55B4" w:rsidRDefault="00FC55B4" w:rsidP="00FC55B4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Fund raising p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roceeds support:  </w:t>
                            </w:r>
                          </w:p>
                          <w:p w14:paraId="419D202D" w14:textId="3210C733" w:rsidR="00FC55B4" w:rsidRPr="001730E8" w:rsidRDefault="00FC55B4" w:rsidP="00FC55B4">
                            <w:pPr>
                              <w:jc w:val="both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Junior Achievement, Ftn Hills High School Scholarships,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GCU Rotaract, 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Vocational Scholarships, </w:t>
                            </w:r>
                            <w:r w:rsidR="004471F7"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Boys and Girls Club of Ftn Hills, Extended Hands Food Bank,</w:t>
                            </w:r>
                            <w:r w:rsidR="004471F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Stitchers of Hope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International Exchange Students, Interact, Rotary Youth Leadership,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Save the Family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, Ftn Hills Mentoring Council, Polio Plus, Wounded Warriors, Nogales Microcredit, Chapala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, Mexico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Sunrise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Rotary 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Club, </w:t>
                            </w: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and </w:t>
                            </w:r>
                            <w:r w:rsidRPr="001730E8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many more.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7DC9B" id="Text Box 8" o:spid="_x0000_s1030" type="#_x0000_t202" style="position:absolute;margin-left:-52.1pt;margin-top:15.25pt;width:236.85pt;height:18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" fillcolor="#fffcf3 [183]" strokecolor="#bf8f00 [2407]" strokeweight="2.5pt">
                <v:fill color2="#ffecb3 [983]" focusposition=".5,.5" focussize="" colors="0 #fffcf2;47841f #ffe38c;54395f #ffe38c;1 #ffecb3" focus="100%" type="gradientRadial"/>
                <v:textbox>
                  <w:txbxContent>
                    <w:p w14:paraId="281E43E6" w14:textId="77777777" w:rsidR="004471F7" w:rsidRPr="004471F7" w:rsidRDefault="004471F7" w:rsidP="00FC55B4">
                      <w:pPr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14:paraId="628273B0" w14:textId="48B6CE89" w:rsidR="00FC55B4" w:rsidRDefault="00FC55B4" w:rsidP="00FC55B4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Fund raising p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 xml:space="preserve">roceeds support:  </w:t>
                      </w:r>
                    </w:p>
                    <w:p w14:paraId="419D202D" w14:textId="3210C733" w:rsidR="00FC55B4" w:rsidRPr="001730E8" w:rsidRDefault="00FC55B4" w:rsidP="00FC55B4">
                      <w:pPr>
                        <w:jc w:val="both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 xml:space="preserve">Junior Achievement, Ftn Hills High School Scholarships,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GCU Rotaract, 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 xml:space="preserve">Vocational Scholarships, </w:t>
                      </w:r>
                      <w:r w:rsidR="004471F7" w:rsidRPr="001730E8">
                        <w:rPr>
                          <w:b/>
                          <w:i/>
                          <w:sz w:val="24"/>
                          <w:szCs w:val="24"/>
                        </w:rPr>
                        <w:t>Boys and Girls Club of Ftn Hills, Extended Hands Food Bank,</w:t>
                      </w:r>
                      <w:r w:rsidR="004471F7">
                        <w:rPr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Stitchers of Hope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 xml:space="preserve">, International Exchange Students, Interact, Rotary Youth Leadership,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Save the Family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>, Ftn Hills Mentoring Council, Polio Plus, Wounded Warriors, Nogales Microcredit, Chapala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, Mexico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 xml:space="preserve"> Sunrise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Rotary 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 xml:space="preserve">Club, </w:t>
                      </w: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 xml:space="preserve">and </w:t>
                      </w:r>
                      <w:r w:rsidRPr="001730E8">
                        <w:rPr>
                          <w:b/>
                          <w:i/>
                          <w:sz w:val="24"/>
                          <w:szCs w:val="24"/>
                        </w:rPr>
                        <w:t>many more.</w:t>
                      </w:r>
                    </w:p>
                  </w:txbxContent>
                </v:textbox>
              </v:shape>
            </w:pict>
          </mc:Fallback>
        </mc:AlternateContent>
      </w:r>
    </w:p>
    <w:p w14:paraId="74F23BEE" w14:textId="12E32A24" w:rsidR="00FC55B4" w:rsidRDefault="0031531C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75F165F" wp14:editId="6526270E">
                <wp:simplePos x="0" y="0"/>
                <wp:positionH relativeFrom="column">
                  <wp:posOffset>2552700</wp:posOffset>
                </wp:positionH>
                <wp:positionV relativeFrom="paragraph">
                  <wp:posOffset>25400</wp:posOffset>
                </wp:positionV>
                <wp:extent cx="3952875" cy="8858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430FAD" w14:textId="4A416B9B" w:rsidR="00CA16BE" w:rsidRPr="0031531C" w:rsidRDefault="004471F7" w:rsidP="004471F7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  <w:r w:rsidRPr="0031531C">
                              <w:rPr>
                                <w:sz w:val="26"/>
                                <w:szCs w:val="26"/>
                              </w:rPr>
                              <w:t>The 2021-22 Puzzle will be the first of many</w:t>
                            </w:r>
                            <w:proofErr w:type="gramStart"/>
                            <w:r w:rsidRPr="0031531C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gramEnd"/>
                            <w:r w:rsidRPr="0031531C">
                              <w:rPr>
                                <w:sz w:val="26"/>
                                <w:szCs w:val="26"/>
                              </w:rPr>
                              <w:t>Over the years, collect the entire set</w:t>
                            </w:r>
                            <w:proofErr w:type="gramStart"/>
                            <w:r w:rsidRPr="0031531C">
                              <w:rPr>
                                <w:sz w:val="26"/>
                                <w:szCs w:val="26"/>
                              </w:rPr>
                              <w:t xml:space="preserve">.  </w:t>
                            </w:r>
                            <w:proofErr w:type="gramEnd"/>
                            <w:r w:rsidRPr="0031531C">
                              <w:rPr>
                                <w:sz w:val="26"/>
                                <w:szCs w:val="26"/>
                              </w:rPr>
                              <w:t>Send them to family and friends who love visiting Fountain Hills and have fond memories of our lovely town.</w:t>
                            </w:r>
                            <w:r w:rsidR="00CA16BE" w:rsidRPr="0031531C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F165F" id="Text Box 3" o:spid="_x0000_s1031" type="#_x0000_t202" style="position:absolute;margin-left:201pt;margin-top:2pt;width:311.25pt;height:6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" fillcolor="white [3201]" stroked="f" strokeweight=".5pt">
                <v:textbox>
                  <w:txbxContent>
                    <w:p w14:paraId="3C430FAD" w14:textId="4A416B9B" w:rsidR="00CA16BE" w:rsidRPr="0031531C" w:rsidRDefault="004471F7" w:rsidP="004471F7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  <w:r w:rsidRPr="0031531C">
                        <w:rPr>
                          <w:sz w:val="26"/>
                          <w:szCs w:val="26"/>
                        </w:rPr>
                        <w:t>The 2021-22 Puzzle will be the first of many</w:t>
                      </w:r>
                      <w:proofErr w:type="gramStart"/>
                      <w:r w:rsidRPr="0031531C">
                        <w:rPr>
                          <w:sz w:val="26"/>
                          <w:szCs w:val="26"/>
                        </w:rPr>
                        <w:t xml:space="preserve">.  </w:t>
                      </w:r>
                      <w:proofErr w:type="gramEnd"/>
                      <w:r w:rsidRPr="0031531C">
                        <w:rPr>
                          <w:sz w:val="26"/>
                          <w:szCs w:val="26"/>
                        </w:rPr>
                        <w:t>Over the years, collect the entire set</w:t>
                      </w:r>
                      <w:proofErr w:type="gramStart"/>
                      <w:r w:rsidRPr="0031531C">
                        <w:rPr>
                          <w:sz w:val="26"/>
                          <w:szCs w:val="26"/>
                        </w:rPr>
                        <w:t xml:space="preserve">.  </w:t>
                      </w:r>
                      <w:proofErr w:type="gramEnd"/>
                      <w:r w:rsidRPr="0031531C">
                        <w:rPr>
                          <w:sz w:val="26"/>
                          <w:szCs w:val="26"/>
                        </w:rPr>
                        <w:t>Send them to family and friends who love visiting Fountain Hills and have fond memories of our lovely town.</w:t>
                      </w:r>
                      <w:r w:rsidR="00CA16BE" w:rsidRPr="0031531C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F8D9A93" w14:textId="01FE467F" w:rsidR="00FC55B4" w:rsidRDefault="00FC55B4"/>
    <w:p w14:paraId="1AB466F3" w14:textId="7005AD28" w:rsidR="00FC55B4" w:rsidRDefault="00FC55B4"/>
    <w:p w14:paraId="07D9B5EF" w14:textId="6F833937" w:rsidR="00FC55B4" w:rsidRDefault="00FC55B4"/>
    <w:p w14:paraId="2092791E" w14:textId="50AA6121" w:rsidR="00FC55B4" w:rsidRDefault="00FC55B4"/>
    <w:p w14:paraId="7F860CB8" w14:textId="4B982982" w:rsidR="00FC55B4" w:rsidRDefault="00FC55B4"/>
    <w:p w14:paraId="08692051" w14:textId="70B2C96C" w:rsidR="00FC55B4" w:rsidRDefault="00A8035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03D60E" wp14:editId="554AE10D">
                <wp:simplePos x="0" y="0"/>
                <wp:positionH relativeFrom="column">
                  <wp:posOffset>2496820</wp:posOffset>
                </wp:positionH>
                <wp:positionV relativeFrom="paragraph">
                  <wp:posOffset>50165</wp:posOffset>
                </wp:positionV>
                <wp:extent cx="4098290" cy="1284605"/>
                <wp:effectExtent l="19050" t="38100" r="54610" b="488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8290" cy="1284605"/>
                        </a:xfrm>
                        <a:custGeom>
                          <a:avLst/>
                          <a:gdLst>
                            <a:gd name="connsiteX0" fmla="*/ 0 w 4098290"/>
                            <a:gd name="connsiteY0" fmla="*/ 0 h 1284605"/>
                            <a:gd name="connsiteX1" fmla="*/ 503504 w 4098290"/>
                            <a:gd name="connsiteY1" fmla="*/ 0 h 1284605"/>
                            <a:gd name="connsiteX2" fmla="*/ 1170940 w 4098290"/>
                            <a:gd name="connsiteY2" fmla="*/ 0 h 1284605"/>
                            <a:gd name="connsiteX3" fmla="*/ 1674444 w 4098290"/>
                            <a:gd name="connsiteY3" fmla="*/ 0 h 1284605"/>
                            <a:gd name="connsiteX4" fmla="*/ 2300897 w 4098290"/>
                            <a:gd name="connsiteY4" fmla="*/ 0 h 1284605"/>
                            <a:gd name="connsiteX5" fmla="*/ 2804401 w 4098290"/>
                            <a:gd name="connsiteY5" fmla="*/ 0 h 1284605"/>
                            <a:gd name="connsiteX6" fmla="*/ 3266923 w 4098290"/>
                            <a:gd name="connsiteY6" fmla="*/ 0 h 1284605"/>
                            <a:gd name="connsiteX7" fmla="*/ 4098290 w 4098290"/>
                            <a:gd name="connsiteY7" fmla="*/ 0 h 1284605"/>
                            <a:gd name="connsiteX8" fmla="*/ 4098290 w 4098290"/>
                            <a:gd name="connsiteY8" fmla="*/ 428202 h 1284605"/>
                            <a:gd name="connsiteX9" fmla="*/ 4098290 w 4098290"/>
                            <a:gd name="connsiteY9" fmla="*/ 856403 h 1284605"/>
                            <a:gd name="connsiteX10" fmla="*/ 4098290 w 4098290"/>
                            <a:gd name="connsiteY10" fmla="*/ 1284605 h 1284605"/>
                            <a:gd name="connsiteX11" fmla="*/ 3430854 w 4098290"/>
                            <a:gd name="connsiteY11" fmla="*/ 1284605 h 1284605"/>
                            <a:gd name="connsiteX12" fmla="*/ 2968333 w 4098290"/>
                            <a:gd name="connsiteY12" fmla="*/ 1284605 h 1284605"/>
                            <a:gd name="connsiteX13" fmla="*/ 2464829 w 4098290"/>
                            <a:gd name="connsiteY13" fmla="*/ 1284605 h 1284605"/>
                            <a:gd name="connsiteX14" fmla="*/ 1838376 w 4098290"/>
                            <a:gd name="connsiteY14" fmla="*/ 1284605 h 1284605"/>
                            <a:gd name="connsiteX15" fmla="*/ 1252906 w 4098290"/>
                            <a:gd name="connsiteY15" fmla="*/ 1284605 h 1284605"/>
                            <a:gd name="connsiteX16" fmla="*/ 790385 w 4098290"/>
                            <a:gd name="connsiteY16" fmla="*/ 1284605 h 1284605"/>
                            <a:gd name="connsiteX17" fmla="*/ 0 w 4098290"/>
                            <a:gd name="connsiteY17" fmla="*/ 1284605 h 1284605"/>
                            <a:gd name="connsiteX18" fmla="*/ 0 w 4098290"/>
                            <a:gd name="connsiteY18" fmla="*/ 882095 h 1284605"/>
                            <a:gd name="connsiteX19" fmla="*/ 0 w 4098290"/>
                            <a:gd name="connsiteY19" fmla="*/ 428202 h 1284605"/>
                            <a:gd name="connsiteX20" fmla="*/ 0 w 4098290"/>
                            <a:gd name="connsiteY20" fmla="*/ 0 h 12846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98290" h="1284605" fill="none" extrusionOk="0">
                              <a:moveTo>
                                <a:pt x="0" y="0"/>
                              </a:moveTo>
                              <a:cubicBezTo>
                                <a:pt x="138500" y="-57974"/>
                                <a:pt x="299510" y="45228"/>
                                <a:pt x="503504" y="0"/>
                              </a:cubicBezTo>
                              <a:cubicBezTo>
                                <a:pt x="707498" y="-45228"/>
                                <a:pt x="1011545" y="65843"/>
                                <a:pt x="1170940" y="0"/>
                              </a:cubicBezTo>
                              <a:cubicBezTo>
                                <a:pt x="1330335" y="-65843"/>
                                <a:pt x="1427813" y="47909"/>
                                <a:pt x="1674444" y="0"/>
                              </a:cubicBezTo>
                              <a:cubicBezTo>
                                <a:pt x="1921075" y="-47909"/>
                                <a:pt x="2142820" y="39650"/>
                                <a:pt x="2300897" y="0"/>
                              </a:cubicBezTo>
                              <a:cubicBezTo>
                                <a:pt x="2458974" y="-39650"/>
                                <a:pt x="2660749" y="30672"/>
                                <a:pt x="2804401" y="0"/>
                              </a:cubicBezTo>
                              <a:cubicBezTo>
                                <a:pt x="2948053" y="-30672"/>
                                <a:pt x="3062163" y="47145"/>
                                <a:pt x="3266923" y="0"/>
                              </a:cubicBezTo>
                              <a:cubicBezTo>
                                <a:pt x="3471683" y="-47145"/>
                                <a:pt x="3881980" y="19636"/>
                                <a:pt x="4098290" y="0"/>
                              </a:cubicBezTo>
                              <a:cubicBezTo>
                                <a:pt x="4131090" y="160179"/>
                                <a:pt x="4090820" y="340832"/>
                                <a:pt x="4098290" y="428202"/>
                              </a:cubicBezTo>
                              <a:cubicBezTo>
                                <a:pt x="4105760" y="515572"/>
                                <a:pt x="4053833" y="730835"/>
                                <a:pt x="4098290" y="856403"/>
                              </a:cubicBezTo>
                              <a:cubicBezTo>
                                <a:pt x="4142747" y="981971"/>
                                <a:pt x="4098082" y="1147615"/>
                                <a:pt x="4098290" y="1284605"/>
                              </a:cubicBezTo>
                              <a:cubicBezTo>
                                <a:pt x="3803576" y="1342272"/>
                                <a:pt x="3698448" y="1256623"/>
                                <a:pt x="3430854" y="1284605"/>
                              </a:cubicBezTo>
                              <a:cubicBezTo>
                                <a:pt x="3163260" y="1312587"/>
                                <a:pt x="3065865" y="1265627"/>
                                <a:pt x="2968333" y="1284605"/>
                              </a:cubicBezTo>
                              <a:cubicBezTo>
                                <a:pt x="2870801" y="1303583"/>
                                <a:pt x="2607797" y="1245533"/>
                                <a:pt x="2464829" y="1284605"/>
                              </a:cubicBezTo>
                              <a:cubicBezTo>
                                <a:pt x="2321861" y="1323677"/>
                                <a:pt x="2074148" y="1209565"/>
                                <a:pt x="1838376" y="1284605"/>
                              </a:cubicBezTo>
                              <a:cubicBezTo>
                                <a:pt x="1602604" y="1359645"/>
                                <a:pt x="1535066" y="1270403"/>
                                <a:pt x="1252906" y="1284605"/>
                              </a:cubicBezTo>
                              <a:cubicBezTo>
                                <a:pt x="970746" y="1298807"/>
                                <a:pt x="967194" y="1229797"/>
                                <a:pt x="790385" y="1284605"/>
                              </a:cubicBezTo>
                              <a:cubicBezTo>
                                <a:pt x="613576" y="1339413"/>
                                <a:pt x="334418" y="1226615"/>
                                <a:pt x="0" y="1284605"/>
                              </a:cubicBezTo>
                              <a:cubicBezTo>
                                <a:pt x="-33079" y="1188465"/>
                                <a:pt x="23492" y="1034947"/>
                                <a:pt x="0" y="882095"/>
                              </a:cubicBezTo>
                              <a:cubicBezTo>
                                <a:pt x="-23492" y="729243"/>
                                <a:pt x="6611" y="570122"/>
                                <a:pt x="0" y="428202"/>
                              </a:cubicBezTo>
                              <a:cubicBezTo>
                                <a:pt x="-6611" y="286282"/>
                                <a:pt x="41377" y="103952"/>
                                <a:pt x="0" y="0"/>
                              </a:cubicBezTo>
                              <a:close/>
                            </a:path>
                            <a:path w="4098290" h="1284605" stroke="0" extrusionOk="0">
                              <a:moveTo>
                                <a:pt x="0" y="0"/>
                              </a:moveTo>
                              <a:cubicBezTo>
                                <a:pt x="147307" y="-28485"/>
                                <a:pt x="379788" y="3800"/>
                                <a:pt x="503504" y="0"/>
                              </a:cubicBezTo>
                              <a:cubicBezTo>
                                <a:pt x="627220" y="-3800"/>
                                <a:pt x="889756" y="64555"/>
                                <a:pt x="1088974" y="0"/>
                              </a:cubicBezTo>
                              <a:cubicBezTo>
                                <a:pt x="1288192" y="-64555"/>
                                <a:pt x="1458581" y="55131"/>
                                <a:pt x="1592478" y="0"/>
                              </a:cubicBezTo>
                              <a:cubicBezTo>
                                <a:pt x="1726375" y="-55131"/>
                                <a:pt x="2039928" y="26416"/>
                                <a:pt x="2259914" y="0"/>
                              </a:cubicBezTo>
                              <a:cubicBezTo>
                                <a:pt x="2479900" y="-26416"/>
                                <a:pt x="2728566" y="75106"/>
                                <a:pt x="2886367" y="0"/>
                              </a:cubicBezTo>
                              <a:cubicBezTo>
                                <a:pt x="3044168" y="-75106"/>
                                <a:pt x="3151543" y="35059"/>
                                <a:pt x="3348888" y="0"/>
                              </a:cubicBezTo>
                              <a:cubicBezTo>
                                <a:pt x="3546233" y="-35059"/>
                                <a:pt x="3857134" y="50669"/>
                                <a:pt x="4098290" y="0"/>
                              </a:cubicBezTo>
                              <a:cubicBezTo>
                                <a:pt x="4113149" y="99231"/>
                                <a:pt x="4090619" y="279015"/>
                                <a:pt x="4098290" y="389664"/>
                              </a:cubicBezTo>
                              <a:cubicBezTo>
                                <a:pt x="4105961" y="500313"/>
                                <a:pt x="4061816" y="716534"/>
                                <a:pt x="4098290" y="805019"/>
                              </a:cubicBezTo>
                              <a:cubicBezTo>
                                <a:pt x="4134764" y="893504"/>
                                <a:pt x="4083437" y="1158658"/>
                                <a:pt x="4098290" y="1284605"/>
                              </a:cubicBezTo>
                              <a:cubicBezTo>
                                <a:pt x="3861433" y="1334311"/>
                                <a:pt x="3675193" y="1277694"/>
                                <a:pt x="3471837" y="1284605"/>
                              </a:cubicBezTo>
                              <a:cubicBezTo>
                                <a:pt x="3268481" y="1291516"/>
                                <a:pt x="3158535" y="1282581"/>
                                <a:pt x="2886367" y="1284605"/>
                              </a:cubicBezTo>
                              <a:cubicBezTo>
                                <a:pt x="2614199" y="1286629"/>
                                <a:pt x="2489910" y="1248173"/>
                                <a:pt x="2382863" y="1284605"/>
                              </a:cubicBezTo>
                              <a:cubicBezTo>
                                <a:pt x="2275816" y="1321037"/>
                                <a:pt x="2023056" y="1271891"/>
                                <a:pt x="1879359" y="1284605"/>
                              </a:cubicBezTo>
                              <a:cubicBezTo>
                                <a:pt x="1735662" y="1297319"/>
                                <a:pt x="1418492" y="1225328"/>
                                <a:pt x="1293889" y="1284605"/>
                              </a:cubicBezTo>
                              <a:cubicBezTo>
                                <a:pt x="1169286" y="1343882"/>
                                <a:pt x="946673" y="1264309"/>
                                <a:pt x="708419" y="1284605"/>
                              </a:cubicBezTo>
                              <a:cubicBezTo>
                                <a:pt x="470165" y="1304901"/>
                                <a:pt x="343036" y="1223748"/>
                                <a:pt x="0" y="1284605"/>
                              </a:cubicBezTo>
                              <a:cubicBezTo>
                                <a:pt x="-48651" y="1109894"/>
                                <a:pt x="11527" y="1026627"/>
                                <a:pt x="0" y="856403"/>
                              </a:cubicBezTo>
                              <a:cubicBezTo>
                                <a:pt x="-11527" y="686179"/>
                                <a:pt x="32285" y="653300"/>
                                <a:pt x="0" y="466740"/>
                              </a:cubicBezTo>
                              <a:cubicBezTo>
                                <a:pt x="-32285" y="280180"/>
                                <a:pt x="8183" y="20690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443121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251D7" w14:textId="369FCB11" w:rsidR="00FC55B4" w:rsidRPr="002A1EB8" w:rsidRDefault="00FC55B4" w:rsidP="00FC55B4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A1EB8">
                              <w:rPr>
                                <w:sz w:val="24"/>
                                <w:szCs w:val="24"/>
                              </w:rPr>
                              <w:t>Learn more about our vibrant Rotary Club. We are an organization that enjoys giving back to our community and world, while creating and enjoying special life-long friendships</w:t>
                            </w:r>
                            <w:proofErr w:type="gramStart"/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proofErr w:type="gramEnd"/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Attend a meeting on </w:t>
                            </w:r>
                            <w:r w:rsidR="00A80352">
                              <w:rPr>
                                <w:sz w:val="24"/>
                                <w:szCs w:val="24"/>
                              </w:rPr>
                              <w:t>the 1</w:t>
                            </w:r>
                            <w:r w:rsidR="00A80352" w:rsidRPr="00A80352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st</w:t>
                            </w:r>
                            <w:r w:rsidR="00A80352">
                              <w:rPr>
                                <w:sz w:val="24"/>
                                <w:szCs w:val="24"/>
                              </w:rPr>
                              <w:t xml:space="preserve"> or 3</w:t>
                            </w:r>
                            <w:r w:rsidR="00A80352" w:rsidRPr="00A80352">
                              <w:rPr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A80352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Tuesday,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4:00</w:t>
                            </w:r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</w:t>
                            </w:r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m, </w:t>
                            </w:r>
                            <w:r w:rsidR="00A80352">
                              <w:rPr>
                                <w:sz w:val="24"/>
                                <w:szCs w:val="24"/>
                              </w:rPr>
                              <w:t xml:space="preserve">at the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American Legion, 16837 E Parkview Ave, Fountain Hills</w:t>
                            </w:r>
                            <w:proofErr w:type="gramStart"/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.  </w:t>
                            </w:r>
                            <w:proofErr w:type="gramEnd"/>
                            <w:r w:rsidR="0031531C">
                              <w:fldChar w:fldCharType="begin"/>
                            </w:r>
                            <w:r w:rsidR="0031531C">
                              <w:instrText xml:space="preserve"> HYPERLINK "http://www.FountainHill</w:instrText>
                            </w:r>
                            <w:r w:rsidR="0031531C">
                              <w:instrText xml:space="preserve">sRotary.org" </w:instrText>
                            </w:r>
                            <w:r w:rsidR="0031531C">
                              <w:fldChar w:fldCharType="separate"/>
                            </w:r>
                            <w:r w:rsidRPr="002A1EB8">
                              <w:rPr>
                                <w:rStyle w:val="Hyperlink"/>
                                <w:sz w:val="24"/>
                                <w:szCs w:val="24"/>
                              </w:rPr>
                              <w:t>www.FountainHillsRotary.org</w:t>
                            </w:r>
                            <w:r w:rsidR="0031531C">
                              <w:rPr>
                                <w:rStyle w:val="Hyperlink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A1E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3D60E" id="Text Box 11" o:spid="_x0000_s1032" type="#_x0000_t202" style="position:absolute;margin-left:196.6pt;margin-top:3.95pt;width:322.7pt;height:10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" fillcolor="#ffd966 [1943]" strokecolor="black [3213]" strokeweight=".5pt">
                <v:textbox>
                  <w:txbxContent>
                    <w:p w14:paraId="50B251D7" w14:textId="369FCB11" w:rsidR="00FC55B4" w:rsidRPr="002A1EB8" w:rsidRDefault="00FC55B4" w:rsidP="00FC55B4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A1EB8">
                        <w:rPr>
                          <w:sz w:val="24"/>
                          <w:szCs w:val="24"/>
                        </w:rPr>
                        <w:t>Learn more about our vibrant Rotary Club. We are an organization that enjoys giving back to our community and world, while creating and enjoying special life-long friendships</w:t>
                      </w:r>
                      <w:proofErr w:type="gramStart"/>
                      <w:r w:rsidRPr="002A1EB8">
                        <w:rPr>
                          <w:sz w:val="24"/>
                          <w:szCs w:val="24"/>
                        </w:rPr>
                        <w:t xml:space="preserve">.  </w:t>
                      </w:r>
                      <w:proofErr w:type="gramEnd"/>
                      <w:r w:rsidRPr="002A1EB8">
                        <w:rPr>
                          <w:sz w:val="24"/>
                          <w:szCs w:val="24"/>
                        </w:rPr>
                        <w:t xml:space="preserve">Attend a meeting on </w:t>
                      </w:r>
                      <w:r w:rsidR="00A80352">
                        <w:rPr>
                          <w:sz w:val="24"/>
                          <w:szCs w:val="24"/>
                        </w:rPr>
                        <w:t>the 1</w:t>
                      </w:r>
                      <w:r w:rsidR="00A80352" w:rsidRPr="00A80352">
                        <w:rPr>
                          <w:sz w:val="24"/>
                          <w:szCs w:val="24"/>
                          <w:vertAlign w:val="superscript"/>
                        </w:rPr>
                        <w:t>st</w:t>
                      </w:r>
                      <w:r w:rsidR="00A80352">
                        <w:rPr>
                          <w:sz w:val="24"/>
                          <w:szCs w:val="24"/>
                        </w:rPr>
                        <w:t xml:space="preserve"> or 3</w:t>
                      </w:r>
                      <w:r w:rsidR="00A80352" w:rsidRPr="00A80352">
                        <w:rPr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A80352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2A1EB8">
                        <w:rPr>
                          <w:sz w:val="24"/>
                          <w:szCs w:val="24"/>
                        </w:rPr>
                        <w:t xml:space="preserve">Tuesday, </w:t>
                      </w:r>
                      <w:r>
                        <w:rPr>
                          <w:sz w:val="24"/>
                          <w:szCs w:val="24"/>
                        </w:rPr>
                        <w:t>4:00</w:t>
                      </w:r>
                      <w:r w:rsidRPr="002A1EB8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</w:t>
                      </w:r>
                      <w:r w:rsidRPr="002A1EB8">
                        <w:rPr>
                          <w:sz w:val="24"/>
                          <w:szCs w:val="24"/>
                        </w:rPr>
                        <w:t xml:space="preserve">m, </w:t>
                      </w:r>
                      <w:r w:rsidR="00A80352">
                        <w:rPr>
                          <w:sz w:val="24"/>
                          <w:szCs w:val="24"/>
                        </w:rPr>
                        <w:t xml:space="preserve">at the </w:t>
                      </w:r>
                      <w:r>
                        <w:rPr>
                          <w:sz w:val="24"/>
                          <w:szCs w:val="24"/>
                        </w:rPr>
                        <w:t>American Legion, 16837 E Parkview Ave, Fountain Hills</w:t>
                      </w:r>
                      <w:proofErr w:type="gramStart"/>
                      <w:r w:rsidRPr="002A1EB8">
                        <w:rPr>
                          <w:sz w:val="24"/>
                          <w:szCs w:val="24"/>
                        </w:rPr>
                        <w:t xml:space="preserve">.  </w:t>
                      </w:r>
                      <w:proofErr w:type="gramEnd"/>
                      <w:r w:rsidR="0031531C">
                        <w:fldChar w:fldCharType="begin"/>
                      </w:r>
                      <w:r w:rsidR="0031531C">
                        <w:instrText xml:space="preserve"> HYPERLINK "http://www.FountainHill</w:instrText>
                      </w:r>
                      <w:r w:rsidR="0031531C">
                        <w:instrText xml:space="preserve">sRotary.org" </w:instrText>
                      </w:r>
                      <w:r w:rsidR="0031531C">
                        <w:fldChar w:fldCharType="separate"/>
                      </w:r>
                      <w:r w:rsidRPr="002A1EB8">
                        <w:rPr>
                          <w:rStyle w:val="Hyperlink"/>
                          <w:sz w:val="24"/>
                          <w:szCs w:val="24"/>
                        </w:rPr>
                        <w:t>www.FountainHillsRotary.org</w:t>
                      </w:r>
                      <w:r w:rsidR="0031531C">
                        <w:rPr>
                          <w:rStyle w:val="Hyperlink"/>
                          <w:sz w:val="24"/>
                          <w:szCs w:val="24"/>
                        </w:rPr>
                        <w:fldChar w:fldCharType="end"/>
                      </w:r>
                      <w:r w:rsidRPr="002A1EB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9AD72E5" w14:textId="46817D5A" w:rsidR="00FC55B4" w:rsidRDefault="00FC55B4"/>
    <w:p w14:paraId="5C6D2DCC" w14:textId="56DBD8A7" w:rsidR="00FC55B4" w:rsidRDefault="00FC55B4"/>
    <w:p w14:paraId="2D11F5B3" w14:textId="3E8CE371" w:rsidR="00FC55B4" w:rsidRDefault="00FC55B4"/>
    <w:sectPr w:rsidR="00FC55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5B4"/>
    <w:rsid w:val="0012592E"/>
    <w:rsid w:val="00157FF3"/>
    <w:rsid w:val="0031044E"/>
    <w:rsid w:val="0031531C"/>
    <w:rsid w:val="00351845"/>
    <w:rsid w:val="003B023A"/>
    <w:rsid w:val="004471F7"/>
    <w:rsid w:val="005926A5"/>
    <w:rsid w:val="0062180E"/>
    <w:rsid w:val="006B0857"/>
    <w:rsid w:val="006B5344"/>
    <w:rsid w:val="006D02DF"/>
    <w:rsid w:val="007D0D7D"/>
    <w:rsid w:val="00807A91"/>
    <w:rsid w:val="008D1936"/>
    <w:rsid w:val="00905605"/>
    <w:rsid w:val="00980573"/>
    <w:rsid w:val="00A72E56"/>
    <w:rsid w:val="00A80352"/>
    <w:rsid w:val="00C24BFE"/>
    <w:rsid w:val="00C93D1D"/>
    <w:rsid w:val="00CA16BE"/>
    <w:rsid w:val="00D01772"/>
    <w:rsid w:val="00E17490"/>
    <w:rsid w:val="00E27CF9"/>
    <w:rsid w:val="00E92154"/>
    <w:rsid w:val="00FC5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35AF6"/>
  <w15:chartTrackingRefBased/>
  <w15:docId w15:val="{ABF9441F-448E-4558-844A-5A2D2A0D8D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C55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Holcomb</dc:creator>
  <cp:keywords/>
  <dc:description/>
  <cp:lastModifiedBy>Michelle Holcomb</cp:lastModifiedBy>
  <cp:revision>2</cp:revision>
  <dcterms:created xsi:type="dcterms:W3CDTF">2021-11-27T16:18:00Z</dcterms:created>
  <dcterms:modified xsi:type="dcterms:W3CDTF">2021-11-27T16:18:00Z</dcterms:modified>
</cp:coreProperties>
</file>