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E316AB" w14:textId="13DE3E0E" w:rsidR="00B26345" w:rsidRDefault="00A765D1">
      <w:r w:rsidRPr="00DB4540">
        <w:t xml:space="preserve">Rotary Club of the 1000 Islands Meeting Minutes for </w:t>
      </w:r>
      <w:r w:rsidR="00F34C2E">
        <w:t>October 4</w:t>
      </w:r>
      <w:r w:rsidR="00CF61E7" w:rsidRPr="00DB4540">
        <w:t>, 2017</w:t>
      </w:r>
    </w:p>
    <w:p w14:paraId="6838601B" w14:textId="77777777" w:rsidR="00BE4A43" w:rsidRDefault="00BE4A43"/>
    <w:p w14:paraId="07DFC6A8" w14:textId="4800C6D8" w:rsidR="00BE4A43" w:rsidRPr="00BA2EEC" w:rsidRDefault="00F34C2E" w:rsidP="00BE4A43">
      <w:r>
        <w:t>**</w:t>
      </w:r>
      <w:proofErr w:type="spellStart"/>
      <w:r w:rsidR="00DB29BF">
        <w:t>Amund</w:t>
      </w:r>
      <w:proofErr w:type="spellEnd"/>
      <w:r w:rsidR="00DB29BF">
        <w:t xml:space="preserve"> Christensen</w:t>
      </w:r>
      <w:r w:rsidR="00BE4A43">
        <w:t xml:space="preserve"> is the speaker for </w:t>
      </w:r>
      <w:r w:rsidR="00DB29BF">
        <w:t>October 11</w:t>
      </w:r>
      <w:r w:rsidR="00BE4A43">
        <w:t>, 2017.</w:t>
      </w:r>
    </w:p>
    <w:p w14:paraId="51E99136" w14:textId="77777777" w:rsidR="00A765D1" w:rsidRPr="00DB4540" w:rsidRDefault="00A765D1"/>
    <w:p w14:paraId="08749E76" w14:textId="004A7505" w:rsidR="00A765D1" w:rsidRPr="00DB4540" w:rsidRDefault="00A765D1">
      <w:r w:rsidRPr="00DB4540">
        <w:t>Call to order</w:t>
      </w:r>
      <w:r w:rsidR="00BC09E7" w:rsidRPr="00DB4540">
        <w:t xml:space="preserve"> by </w:t>
      </w:r>
      <w:r w:rsidR="00F34C2E">
        <w:t>Dave Paul</w:t>
      </w:r>
      <w:r w:rsidR="00BC09E7" w:rsidRPr="00DB4540">
        <w:t xml:space="preserve"> at 7:15 am</w:t>
      </w:r>
    </w:p>
    <w:p w14:paraId="7CEFC02C" w14:textId="77777777" w:rsidR="004766EF" w:rsidRPr="00DB4540" w:rsidRDefault="004766EF"/>
    <w:p w14:paraId="10F38DF6" w14:textId="69F45357" w:rsidR="00DB29BF" w:rsidRPr="00DB29BF" w:rsidRDefault="00DB29BF" w:rsidP="00DB29BF">
      <w:pPr>
        <w:rPr>
          <w:rFonts w:eastAsia="Times New Roman" w:cs="Times New Roman"/>
        </w:rPr>
      </w:pPr>
      <w:r w:rsidRPr="00DB29BF">
        <w:rPr>
          <w:rFonts w:eastAsia="Times New Roman" w:cs="Times New Roman"/>
          <w:b/>
          <w:bCs/>
          <w:color w:val="6A6A6A"/>
          <w:shd w:val="clear" w:color="auto" w:fill="FFFFFF"/>
        </w:rPr>
        <w:t>October is Rotary Vocational Service Month</w:t>
      </w:r>
      <w:r w:rsidRPr="00DB29BF">
        <w:rPr>
          <w:rFonts w:eastAsia="Times New Roman" w:cs="Times New Roman"/>
          <w:color w:val="545454"/>
          <w:shd w:val="clear" w:color="auto" w:fill="FFFFFF"/>
        </w:rPr>
        <w:t xml:space="preserve">. </w:t>
      </w:r>
      <w:r>
        <w:rPr>
          <w:rFonts w:eastAsia="Times New Roman" w:cs="Times New Roman"/>
          <w:color w:val="545454"/>
          <w:shd w:val="clear" w:color="auto" w:fill="FFFFFF"/>
        </w:rPr>
        <w:t xml:space="preserve">  </w:t>
      </w:r>
      <w:r w:rsidRPr="00DB29BF">
        <w:rPr>
          <w:rFonts w:eastAsia="Times New Roman" w:cs="Times New Roman"/>
          <w:color w:val="545454"/>
          <w:shd w:val="clear" w:color="auto" w:fill="FFFFFF"/>
        </w:rPr>
        <w:t>Vo</w:t>
      </w:r>
      <w:r>
        <w:rPr>
          <w:rFonts w:eastAsia="Times New Roman" w:cs="Times New Roman"/>
          <w:color w:val="545454"/>
          <w:shd w:val="clear" w:color="auto" w:fill="FFFFFF"/>
        </w:rPr>
        <w:t>cational Service focuses on a</w:t>
      </w:r>
      <w:r w:rsidRPr="00DB29BF">
        <w:rPr>
          <w:rFonts w:eastAsia="Times New Roman" w:cs="Times New Roman"/>
          <w:color w:val="545454"/>
          <w:shd w:val="clear" w:color="auto" w:fill="FFFFFF"/>
        </w:rPr>
        <w:t>dhering to and promoting the highest ethical standards in all occupations.</w:t>
      </w:r>
    </w:p>
    <w:p w14:paraId="65FB58F1" w14:textId="77777777" w:rsidR="00432A43" w:rsidRPr="00DB4540" w:rsidRDefault="00432A43"/>
    <w:p w14:paraId="14AC57BD" w14:textId="77777777" w:rsidR="004766EF" w:rsidRPr="00DB4540" w:rsidRDefault="004766EF">
      <w:r w:rsidRPr="00DB4540">
        <w:t>O Canada</w:t>
      </w:r>
    </w:p>
    <w:p w14:paraId="746D9F16" w14:textId="60D928B4" w:rsidR="004766EF" w:rsidRDefault="00230048">
      <w:r w:rsidRPr="00DB4540">
        <w:t>Grace by</w:t>
      </w:r>
      <w:r w:rsidR="00DB29BF">
        <w:t xml:space="preserve"> Brent </w:t>
      </w:r>
      <w:proofErr w:type="spellStart"/>
      <w:r w:rsidR="00DB29BF">
        <w:t>Collett</w:t>
      </w:r>
      <w:proofErr w:type="spellEnd"/>
    </w:p>
    <w:p w14:paraId="4A2AE92F" w14:textId="27679721" w:rsidR="002C5904" w:rsidRPr="00DB4540" w:rsidRDefault="002C5904">
      <w:r>
        <w:t>4 Way Test</w:t>
      </w:r>
    </w:p>
    <w:p w14:paraId="2C7CFD37" w14:textId="77777777" w:rsidR="004766EF" w:rsidRPr="00DB4540" w:rsidRDefault="004766EF"/>
    <w:p w14:paraId="75386D80" w14:textId="64FD8D69" w:rsidR="00AD4CEE" w:rsidRDefault="00F34C2E" w:rsidP="005F091F">
      <w:r>
        <w:t>Dave</w:t>
      </w:r>
      <w:r w:rsidR="00B85685">
        <w:t xml:space="preserve"> welcomes Rotarians and guests </w:t>
      </w:r>
      <w:r w:rsidR="005A5F28">
        <w:t xml:space="preserve"> - </w:t>
      </w:r>
      <w:r w:rsidR="005F494D">
        <w:t xml:space="preserve">Dale Elliot, Wendy </w:t>
      </w:r>
      <w:proofErr w:type="spellStart"/>
      <w:r w:rsidR="005F494D">
        <w:t>Onstein</w:t>
      </w:r>
      <w:proofErr w:type="spellEnd"/>
      <w:r w:rsidR="005F494D">
        <w:t xml:space="preserve">, </w:t>
      </w:r>
      <w:r w:rsidR="00FF3D80">
        <w:t xml:space="preserve">Trish </w:t>
      </w:r>
      <w:proofErr w:type="spellStart"/>
      <w:r w:rsidR="00FF3D80">
        <w:t>Buote</w:t>
      </w:r>
      <w:proofErr w:type="spellEnd"/>
      <w:r w:rsidR="005F494D">
        <w:t xml:space="preserve"> – </w:t>
      </w:r>
      <w:r w:rsidR="00FF3D80">
        <w:t>Prospective new members – John LeClair</w:t>
      </w:r>
      <w:proofErr w:type="gramStart"/>
      <w:r w:rsidR="005F494D">
        <w:t xml:space="preserve">, </w:t>
      </w:r>
      <w:r w:rsidR="00FF3D80">
        <w:t xml:space="preserve"> </w:t>
      </w:r>
      <w:r w:rsidR="005F494D">
        <w:t>Marilyn</w:t>
      </w:r>
      <w:proofErr w:type="gramEnd"/>
      <w:r w:rsidR="005F494D">
        <w:t xml:space="preserve"> powers</w:t>
      </w:r>
      <w:r w:rsidR="00FF3D80">
        <w:t xml:space="preserve"> – Noon Hour Club – Robert Nolan – Guest speaker</w:t>
      </w:r>
    </w:p>
    <w:p w14:paraId="4A3C591C" w14:textId="77777777" w:rsidR="005F494D" w:rsidRDefault="005F494D" w:rsidP="005F091F"/>
    <w:p w14:paraId="0833546D" w14:textId="2C881D36" w:rsidR="005F494D" w:rsidRDefault="002562D0" w:rsidP="005F091F">
      <w:r>
        <w:t xml:space="preserve">Dave Paul wanted to recount a story on the creation of the </w:t>
      </w:r>
      <w:proofErr w:type="gramStart"/>
      <w:r>
        <w:t>4 way</w:t>
      </w:r>
      <w:proofErr w:type="gramEnd"/>
      <w:r>
        <w:t xml:space="preserve"> test from the 1930’s since he thought no one had taken his challenge regarding Socrates from the September 6, 2017 meeting.  President Dave clearly had not read the September 13, 2017 meeting minutes in which Bonnie Burke and Rene Melchers gave great responses to his challenge.  Bob Castle jovially fines President Dave $0.75 for not reading the minutes.</w:t>
      </w:r>
      <w:r w:rsidR="005F494D">
        <w:t xml:space="preserve"> </w:t>
      </w:r>
    </w:p>
    <w:p w14:paraId="068AFF3F" w14:textId="13C8C795" w:rsidR="004766EF" w:rsidRPr="00DB4540" w:rsidRDefault="004766EF"/>
    <w:p w14:paraId="162AD93D" w14:textId="7CD57AB6" w:rsidR="00432A43" w:rsidRDefault="00230048">
      <w:r w:rsidRPr="00DB4540">
        <w:t xml:space="preserve">Mystery greeter </w:t>
      </w:r>
      <w:r w:rsidR="005F494D">
        <w:t xml:space="preserve">– </w:t>
      </w:r>
      <w:r w:rsidR="002562D0">
        <w:t xml:space="preserve">Chief </w:t>
      </w:r>
      <w:r w:rsidR="005F494D">
        <w:t>Scott Fraser – everyone shook his hand</w:t>
      </w:r>
    </w:p>
    <w:p w14:paraId="03F75E7F" w14:textId="77777777" w:rsidR="00BB71A1" w:rsidRPr="00DB4540" w:rsidRDefault="00BB71A1"/>
    <w:p w14:paraId="1109DC1F" w14:textId="11A57010" w:rsidR="004766EF" w:rsidRPr="00DB4540" w:rsidRDefault="004766EF">
      <w:r w:rsidRPr="00DB4540">
        <w:t xml:space="preserve">Fellowship – </w:t>
      </w:r>
      <w:r w:rsidR="00025C21" w:rsidRPr="00DB4540">
        <w:t xml:space="preserve">Bob Barbour – </w:t>
      </w:r>
      <w:r w:rsidR="005A5F28">
        <w:t xml:space="preserve">nothing to report </w:t>
      </w:r>
      <w:r w:rsidR="00CF7AAE">
        <w:t xml:space="preserve"> - Marilyn </w:t>
      </w:r>
      <w:r w:rsidR="002562D0">
        <w:t>Powers from the morning club reports that</w:t>
      </w:r>
      <w:r w:rsidR="00CF7AAE">
        <w:t xml:space="preserve"> Doris </w:t>
      </w:r>
      <w:proofErr w:type="spellStart"/>
      <w:r w:rsidR="00CF7AAE">
        <w:t>Hallett</w:t>
      </w:r>
      <w:r w:rsidR="002562D0">
        <w:t>’</w:t>
      </w:r>
      <w:r w:rsidR="00CF7AAE">
        <w:t>s</w:t>
      </w:r>
      <w:proofErr w:type="spellEnd"/>
      <w:r w:rsidR="00CF7AAE">
        <w:t xml:space="preserve"> husband </w:t>
      </w:r>
      <w:r w:rsidR="002562D0">
        <w:t xml:space="preserve">has </w:t>
      </w:r>
      <w:r w:rsidR="00CF7AAE">
        <w:t>had major surgery</w:t>
      </w:r>
      <w:r w:rsidR="002562D0">
        <w:t>.  He is now home and feeling better.  Marilyn also notes that Doris has been named Brockville’s 2017 Citizen of the year.  Congratulations to Doris!!</w:t>
      </w:r>
    </w:p>
    <w:p w14:paraId="24618EE3" w14:textId="77777777" w:rsidR="000B0E67" w:rsidRDefault="00230048" w:rsidP="00F34C2E">
      <w:pPr>
        <w:pStyle w:val="Heading2"/>
        <w:rPr>
          <w:rFonts w:asciiTheme="minorHAnsi" w:hAnsiTheme="minorHAnsi"/>
          <w:b w:val="0"/>
          <w:sz w:val="24"/>
          <w:szCs w:val="24"/>
        </w:rPr>
      </w:pPr>
      <w:r w:rsidRPr="00DB4540">
        <w:rPr>
          <w:rFonts w:asciiTheme="minorHAnsi" w:hAnsiTheme="minorHAnsi"/>
          <w:b w:val="0"/>
          <w:sz w:val="24"/>
          <w:szCs w:val="24"/>
        </w:rPr>
        <w:t>Rotary minute –</w:t>
      </w:r>
      <w:r w:rsidR="00CF7AAE">
        <w:rPr>
          <w:rFonts w:asciiTheme="minorHAnsi" w:hAnsiTheme="minorHAnsi"/>
          <w:b w:val="0"/>
          <w:sz w:val="24"/>
          <w:szCs w:val="24"/>
        </w:rPr>
        <w:t xml:space="preserve"> Ray Marshall – </w:t>
      </w:r>
      <w:r w:rsidR="000B0E67">
        <w:rPr>
          <w:rFonts w:asciiTheme="minorHAnsi" w:hAnsiTheme="minorHAnsi"/>
          <w:b w:val="0"/>
          <w:sz w:val="24"/>
          <w:szCs w:val="24"/>
        </w:rPr>
        <w:t>Club Flexibility</w:t>
      </w:r>
      <w:r w:rsidR="00CF7AAE">
        <w:rPr>
          <w:rFonts w:asciiTheme="minorHAnsi" w:hAnsiTheme="minorHAnsi"/>
          <w:b w:val="0"/>
          <w:sz w:val="24"/>
          <w:szCs w:val="24"/>
        </w:rPr>
        <w:t xml:space="preserve"> </w:t>
      </w:r>
    </w:p>
    <w:p w14:paraId="01FB056A" w14:textId="77777777" w:rsidR="000B0E67" w:rsidRDefault="000B0E67" w:rsidP="00F34C2E">
      <w:pPr>
        <w:pStyle w:val="Heading2"/>
        <w:rPr>
          <w:rFonts w:asciiTheme="minorHAnsi" w:hAnsiTheme="minorHAnsi"/>
          <w:b w:val="0"/>
          <w:sz w:val="24"/>
          <w:szCs w:val="24"/>
        </w:rPr>
      </w:pPr>
      <w:r>
        <w:rPr>
          <w:rFonts w:asciiTheme="minorHAnsi" w:hAnsiTheme="minorHAnsi"/>
          <w:b w:val="0"/>
          <w:sz w:val="24"/>
          <w:szCs w:val="24"/>
        </w:rPr>
        <w:t>The 2016 Council on Legislation voted to give Rotary clubs more flexibility than they’ve ever had.  The changes in policy affect when, where, and how clubs meet and the types of membership they offer.  The following are five ways to use the new flexibility:</w:t>
      </w:r>
    </w:p>
    <w:p w14:paraId="4D47C1A7" w14:textId="4265F3FD" w:rsidR="002120D2" w:rsidRDefault="002120D2" w:rsidP="002120D2">
      <w:pPr>
        <w:pStyle w:val="Heading2"/>
        <w:numPr>
          <w:ilvl w:val="0"/>
          <w:numId w:val="26"/>
        </w:numPr>
        <w:rPr>
          <w:rFonts w:asciiTheme="minorHAnsi" w:hAnsiTheme="minorHAnsi"/>
          <w:b w:val="0"/>
          <w:sz w:val="24"/>
          <w:szCs w:val="24"/>
        </w:rPr>
      </w:pPr>
      <w:r>
        <w:rPr>
          <w:rFonts w:asciiTheme="minorHAnsi" w:hAnsiTheme="minorHAnsi"/>
          <w:b w:val="0"/>
          <w:sz w:val="24"/>
          <w:szCs w:val="24"/>
        </w:rPr>
        <w:t>Change your meeting schedule</w:t>
      </w:r>
    </w:p>
    <w:p w14:paraId="4A769604" w14:textId="3ADF43D3" w:rsidR="002120D2" w:rsidRDefault="002120D2" w:rsidP="002120D2">
      <w:pPr>
        <w:pStyle w:val="Heading2"/>
        <w:numPr>
          <w:ilvl w:val="0"/>
          <w:numId w:val="26"/>
        </w:numPr>
        <w:rPr>
          <w:rFonts w:asciiTheme="minorHAnsi" w:hAnsiTheme="minorHAnsi"/>
          <w:b w:val="0"/>
          <w:sz w:val="24"/>
          <w:szCs w:val="24"/>
        </w:rPr>
      </w:pPr>
      <w:r>
        <w:rPr>
          <w:rFonts w:asciiTheme="minorHAnsi" w:hAnsiTheme="minorHAnsi"/>
          <w:b w:val="0"/>
          <w:sz w:val="24"/>
          <w:szCs w:val="24"/>
        </w:rPr>
        <w:t>Vary your meeting format</w:t>
      </w:r>
    </w:p>
    <w:p w14:paraId="5C4E1743" w14:textId="1F21C337" w:rsidR="002120D2" w:rsidRDefault="002120D2" w:rsidP="002120D2">
      <w:pPr>
        <w:pStyle w:val="Heading2"/>
        <w:numPr>
          <w:ilvl w:val="0"/>
          <w:numId w:val="26"/>
        </w:numPr>
        <w:rPr>
          <w:rFonts w:asciiTheme="minorHAnsi" w:hAnsiTheme="minorHAnsi"/>
          <w:b w:val="0"/>
          <w:sz w:val="24"/>
          <w:szCs w:val="24"/>
        </w:rPr>
      </w:pPr>
      <w:r>
        <w:rPr>
          <w:rFonts w:asciiTheme="minorHAnsi" w:hAnsiTheme="minorHAnsi"/>
          <w:b w:val="0"/>
          <w:sz w:val="24"/>
          <w:szCs w:val="24"/>
        </w:rPr>
        <w:t>Relax attendance requirements</w:t>
      </w:r>
    </w:p>
    <w:p w14:paraId="2239D15E" w14:textId="6AB68E21" w:rsidR="002120D2" w:rsidRDefault="002120D2" w:rsidP="002120D2">
      <w:pPr>
        <w:pStyle w:val="Heading2"/>
        <w:numPr>
          <w:ilvl w:val="0"/>
          <w:numId w:val="26"/>
        </w:numPr>
        <w:rPr>
          <w:rFonts w:asciiTheme="minorHAnsi" w:hAnsiTheme="minorHAnsi"/>
          <w:b w:val="0"/>
          <w:sz w:val="24"/>
          <w:szCs w:val="24"/>
        </w:rPr>
      </w:pPr>
      <w:r>
        <w:rPr>
          <w:rFonts w:asciiTheme="minorHAnsi" w:hAnsiTheme="minorHAnsi"/>
          <w:b w:val="0"/>
          <w:sz w:val="24"/>
          <w:szCs w:val="24"/>
        </w:rPr>
        <w:t>Offer multiple membership types</w:t>
      </w:r>
    </w:p>
    <w:p w14:paraId="6D4AD411" w14:textId="78776EDD" w:rsidR="002120D2" w:rsidRDefault="002120D2" w:rsidP="002120D2">
      <w:pPr>
        <w:pStyle w:val="Heading2"/>
        <w:numPr>
          <w:ilvl w:val="0"/>
          <w:numId w:val="26"/>
        </w:numPr>
        <w:rPr>
          <w:rFonts w:asciiTheme="minorHAnsi" w:hAnsiTheme="minorHAnsi"/>
          <w:b w:val="0"/>
          <w:sz w:val="24"/>
          <w:szCs w:val="24"/>
        </w:rPr>
      </w:pPr>
      <w:r>
        <w:rPr>
          <w:rFonts w:asciiTheme="minorHAnsi" w:hAnsiTheme="minorHAnsi"/>
          <w:b w:val="0"/>
          <w:sz w:val="24"/>
          <w:szCs w:val="24"/>
        </w:rPr>
        <w:t xml:space="preserve">Invite </w:t>
      </w:r>
      <w:proofErr w:type="spellStart"/>
      <w:r>
        <w:rPr>
          <w:rFonts w:asciiTheme="minorHAnsi" w:hAnsiTheme="minorHAnsi"/>
          <w:b w:val="0"/>
          <w:sz w:val="24"/>
          <w:szCs w:val="24"/>
        </w:rPr>
        <w:t>Rotaractors</w:t>
      </w:r>
      <w:proofErr w:type="spellEnd"/>
      <w:r>
        <w:rPr>
          <w:rFonts w:asciiTheme="minorHAnsi" w:hAnsiTheme="minorHAnsi"/>
          <w:b w:val="0"/>
          <w:sz w:val="24"/>
          <w:szCs w:val="24"/>
        </w:rPr>
        <w:t xml:space="preserve"> to be members of your club</w:t>
      </w:r>
    </w:p>
    <w:p w14:paraId="3F05BE93" w14:textId="448A4806" w:rsidR="008766E9" w:rsidRPr="008766E9" w:rsidRDefault="008766E9" w:rsidP="00F34C2E">
      <w:pPr>
        <w:pStyle w:val="Heading2"/>
        <w:rPr>
          <w:rFonts w:asciiTheme="minorHAnsi" w:hAnsiTheme="minorHAnsi"/>
          <w:b w:val="0"/>
          <w:sz w:val="24"/>
          <w:szCs w:val="24"/>
        </w:rPr>
      </w:pPr>
      <w:r>
        <w:rPr>
          <w:rFonts w:asciiTheme="minorHAnsi" w:hAnsiTheme="minorHAnsi"/>
          <w:b w:val="0"/>
          <w:sz w:val="24"/>
          <w:szCs w:val="24"/>
        </w:rPr>
        <w:t xml:space="preserve">Dave </w:t>
      </w:r>
      <w:r w:rsidR="002120D2">
        <w:rPr>
          <w:rFonts w:asciiTheme="minorHAnsi" w:hAnsiTheme="minorHAnsi"/>
          <w:b w:val="0"/>
          <w:sz w:val="24"/>
          <w:szCs w:val="24"/>
        </w:rPr>
        <w:t xml:space="preserve">Paul </w:t>
      </w:r>
      <w:r>
        <w:rPr>
          <w:rFonts w:asciiTheme="minorHAnsi" w:hAnsiTheme="minorHAnsi"/>
          <w:b w:val="0"/>
          <w:sz w:val="24"/>
          <w:szCs w:val="24"/>
        </w:rPr>
        <w:t xml:space="preserve">mentions that we </w:t>
      </w:r>
      <w:r w:rsidR="002120D2">
        <w:rPr>
          <w:rFonts w:asciiTheme="minorHAnsi" w:hAnsiTheme="minorHAnsi"/>
          <w:b w:val="0"/>
          <w:sz w:val="24"/>
          <w:szCs w:val="24"/>
        </w:rPr>
        <w:t xml:space="preserve">always </w:t>
      </w:r>
      <w:r w:rsidRPr="008766E9">
        <w:rPr>
          <w:rFonts w:asciiTheme="minorHAnsi" w:hAnsiTheme="minorHAnsi"/>
          <w:b w:val="0"/>
          <w:sz w:val="24"/>
          <w:szCs w:val="24"/>
          <w:u w:val="single"/>
        </w:rPr>
        <w:t>need</w:t>
      </w:r>
      <w:r>
        <w:rPr>
          <w:rFonts w:asciiTheme="minorHAnsi" w:hAnsiTheme="minorHAnsi"/>
          <w:b w:val="0"/>
          <w:sz w:val="24"/>
          <w:szCs w:val="24"/>
        </w:rPr>
        <w:t xml:space="preserve"> new members</w:t>
      </w:r>
      <w:r w:rsidR="002120D2">
        <w:rPr>
          <w:rFonts w:asciiTheme="minorHAnsi" w:hAnsiTheme="minorHAnsi"/>
          <w:b w:val="0"/>
          <w:sz w:val="24"/>
          <w:szCs w:val="24"/>
        </w:rPr>
        <w:t>.</w:t>
      </w:r>
    </w:p>
    <w:p w14:paraId="56BD2A3F" w14:textId="52D7F7B9" w:rsidR="00384261" w:rsidRDefault="00724F9F" w:rsidP="00384261">
      <w:r w:rsidRPr="00DB4540">
        <w:lastRenderedPageBreak/>
        <w:t>Jokemaster</w:t>
      </w:r>
      <w:r w:rsidR="00230048" w:rsidRPr="00DB4540">
        <w:t xml:space="preserve"> –</w:t>
      </w:r>
      <w:r w:rsidR="00BA2EEC">
        <w:t xml:space="preserve"> </w:t>
      </w:r>
      <w:r w:rsidR="005337DF">
        <w:t xml:space="preserve">Scott Fraser – </w:t>
      </w:r>
      <w:r w:rsidR="002120D2">
        <w:t xml:space="preserve">Funeral home jokes just for Doug Radford.  Scott mentions that he </w:t>
      </w:r>
      <w:r w:rsidR="005337DF">
        <w:t xml:space="preserve">tried </w:t>
      </w:r>
      <w:r w:rsidR="002120D2">
        <w:t>his jokes out on his wife and was</w:t>
      </w:r>
      <w:r w:rsidR="005337DF">
        <w:t xml:space="preserve"> booed out of the kitchen</w:t>
      </w:r>
      <w:r w:rsidR="002120D2">
        <w:t>!</w:t>
      </w:r>
      <w:r w:rsidR="005337DF">
        <w:t xml:space="preserve"> </w:t>
      </w:r>
      <w:r w:rsidR="002120D2">
        <w:t xml:space="preserve">  He got some good laughs.  </w:t>
      </w:r>
    </w:p>
    <w:p w14:paraId="58EB1712" w14:textId="77777777" w:rsidR="00384261" w:rsidRDefault="00384261" w:rsidP="00384261"/>
    <w:p w14:paraId="42476606" w14:textId="77777777" w:rsidR="002120D2" w:rsidRDefault="001C47FF" w:rsidP="005F091F">
      <w:r w:rsidRPr="00384261">
        <w:t>Finesmaster –</w:t>
      </w:r>
      <w:r w:rsidR="00BA2EEC">
        <w:t xml:space="preserve"> </w:t>
      </w:r>
      <w:r w:rsidR="00F60325">
        <w:t xml:space="preserve">Don de Groot </w:t>
      </w:r>
    </w:p>
    <w:p w14:paraId="53680D4F" w14:textId="77777777" w:rsidR="002120D2" w:rsidRDefault="002120D2" w:rsidP="005F091F"/>
    <w:p w14:paraId="020D9BBE" w14:textId="16C11D91" w:rsidR="001C47FF" w:rsidRPr="00D06C9D" w:rsidRDefault="002120D2" w:rsidP="005F091F">
      <w:pPr>
        <w:rPr>
          <w:rFonts w:ascii="Times" w:eastAsia="Times New Roman" w:hAnsi="Times" w:cs="Times New Roman"/>
          <w:sz w:val="20"/>
          <w:szCs w:val="20"/>
        </w:rPr>
      </w:pPr>
      <w:r>
        <w:t xml:space="preserve">How old is </w:t>
      </w:r>
      <w:proofErr w:type="spellStart"/>
      <w:r>
        <w:t>Jaromir</w:t>
      </w:r>
      <w:proofErr w:type="spellEnd"/>
      <w:r>
        <w:t xml:space="preserve"> </w:t>
      </w:r>
      <w:proofErr w:type="spellStart"/>
      <w:r>
        <w:t>Jagr</w:t>
      </w:r>
      <w:proofErr w:type="spellEnd"/>
      <w:r>
        <w:t xml:space="preserve">?  45 – What player on the Toronto Maple Leafs failed their second medical?  </w:t>
      </w:r>
      <w:proofErr w:type="spellStart"/>
      <w:r>
        <w:t>Joffrey</w:t>
      </w:r>
      <w:proofErr w:type="spellEnd"/>
      <w:r>
        <w:t xml:space="preserve"> </w:t>
      </w:r>
      <w:proofErr w:type="spellStart"/>
      <w:r>
        <w:t>Lupul</w:t>
      </w:r>
      <w:proofErr w:type="spellEnd"/>
      <w:r>
        <w:t xml:space="preserve"> </w:t>
      </w:r>
      <w:r w:rsidR="00003C4E">
        <w:t xml:space="preserve"> - How many clients per month does the Brockville Food Bank serve? – 1360 – What is the average </w:t>
      </w:r>
      <w:proofErr w:type="gramStart"/>
      <w:r w:rsidR="00003C4E">
        <w:t>spend</w:t>
      </w:r>
      <w:proofErr w:type="gramEnd"/>
      <w:r w:rsidR="00003C4E">
        <w:t xml:space="preserve"> per month? – The Food Bank spends on average $14,400 a month in addition to donated food</w:t>
      </w:r>
      <w:r w:rsidR="0075016B">
        <w:t xml:space="preserve"> – What is the annual budget for the Food Bank? - $173,000 – How many families does the Food Bank serve per month? – 625 – What is the average food cost per month? - $15,000</w:t>
      </w:r>
      <w:r w:rsidR="00F60325">
        <w:t xml:space="preserve"> </w:t>
      </w:r>
    </w:p>
    <w:p w14:paraId="3F95C458" w14:textId="77777777" w:rsidR="009C0838" w:rsidRPr="00DB4540" w:rsidRDefault="009C0838"/>
    <w:p w14:paraId="1FC99FC1" w14:textId="3CF20994" w:rsidR="008F24C1" w:rsidRPr="008F24C1" w:rsidRDefault="009C0838" w:rsidP="008F24C1">
      <w:pPr>
        <w:rPr>
          <w:rFonts w:eastAsia="Times New Roman" w:cs="Tahoma"/>
          <w:color w:val="000000"/>
        </w:rPr>
      </w:pPr>
      <w:r w:rsidRPr="008F24C1">
        <w:t>Birthdays and anniversaries –</w:t>
      </w:r>
      <w:r w:rsidR="00C16F1D" w:rsidRPr="008F24C1">
        <w:t xml:space="preserve"> </w:t>
      </w:r>
      <w:r w:rsidR="0008104F">
        <w:t xml:space="preserve">Andrew Melchers has a birthday </w:t>
      </w:r>
      <w:proofErr w:type="gramStart"/>
      <w:r w:rsidR="0008104F">
        <w:t xml:space="preserve">on </w:t>
      </w:r>
      <w:r w:rsidR="005337DF">
        <w:t xml:space="preserve"> Oct</w:t>
      </w:r>
      <w:proofErr w:type="gramEnd"/>
      <w:r w:rsidR="005337DF">
        <w:t xml:space="preserve"> 8, 2017 – </w:t>
      </w:r>
      <w:r w:rsidR="0008104F">
        <w:t>Andrew says that it is an unmentionable milestone (</w:t>
      </w:r>
      <w:r w:rsidR="005337DF">
        <w:t>30</w:t>
      </w:r>
      <w:r w:rsidR="0008104F">
        <w:t>) – We all sing Happy Birthday to Andrew</w:t>
      </w:r>
      <w:r w:rsidR="005337DF">
        <w:t xml:space="preserve"> – </w:t>
      </w:r>
      <w:r w:rsidR="0008104F">
        <w:t xml:space="preserve">Kathy and Glen Hunt have a wedding anniversary on </w:t>
      </w:r>
      <w:r w:rsidR="005337DF">
        <w:t xml:space="preserve">Oct 9/17 </w:t>
      </w:r>
      <w:r w:rsidR="0008104F">
        <w:t xml:space="preserve">celebrating 17 years.  Anniversary of joining Rotary – Nick </w:t>
      </w:r>
      <w:proofErr w:type="spellStart"/>
      <w:r w:rsidR="0008104F">
        <w:t>Dinh</w:t>
      </w:r>
      <w:proofErr w:type="spellEnd"/>
      <w:r w:rsidR="0008104F">
        <w:t xml:space="preserve"> – 1 year on October 1/17, Bob Castle – 10 years on Oct 3/17 – Darren Gallacher – 7 years on October 4/17</w:t>
      </w:r>
    </w:p>
    <w:p w14:paraId="286B084F" w14:textId="77777777" w:rsidR="002B54BE" w:rsidRPr="008F24C1" w:rsidRDefault="002B54BE"/>
    <w:p w14:paraId="2405EDDB" w14:textId="68AC5852" w:rsidR="00747CDE" w:rsidRPr="008F24C1" w:rsidRDefault="00230048" w:rsidP="00245674">
      <w:r w:rsidRPr="008F24C1">
        <w:t xml:space="preserve">50/50 </w:t>
      </w:r>
      <w:r w:rsidR="009C0838" w:rsidRPr="008F24C1">
        <w:t>–</w:t>
      </w:r>
      <w:r w:rsidR="009A0B64" w:rsidRPr="008F24C1">
        <w:t xml:space="preserve"> </w:t>
      </w:r>
      <w:r w:rsidR="009C0838" w:rsidRPr="008F24C1">
        <w:t xml:space="preserve">looking for </w:t>
      </w:r>
      <w:r w:rsidR="00FD5CCA" w:rsidRPr="008F24C1">
        <w:t xml:space="preserve">the </w:t>
      </w:r>
      <w:r w:rsidR="005A429C" w:rsidRPr="008F24C1">
        <w:t>6 of spades</w:t>
      </w:r>
      <w:r w:rsidR="00FD5CCA" w:rsidRPr="008F24C1">
        <w:t xml:space="preserve"> </w:t>
      </w:r>
      <w:r w:rsidR="009C0838" w:rsidRPr="008F24C1">
        <w:t>- $</w:t>
      </w:r>
      <w:r w:rsidR="005337DF">
        <w:t xml:space="preserve">104.00 – 10 of hearts – </w:t>
      </w:r>
      <w:r w:rsidR="0008104F">
        <w:t>Robert Nolan</w:t>
      </w:r>
      <w:r w:rsidR="005337DF">
        <w:t xml:space="preserve"> – King of hearts – </w:t>
      </w:r>
      <w:r w:rsidR="0008104F">
        <w:t xml:space="preserve">Robert Nolan </w:t>
      </w:r>
      <w:r w:rsidR="009C0838" w:rsidRPr="008F24C1">
        <w:t>–</w:t>
      </w:r>
      <w:r w:rsidR="00BE7D6A" w:rsidRPr="008F24C1">
        <w:t xml:space="preserve"> </w:t>
      </w:r>
      <w:r w:rsidR="00E916E2">
        <w:t>It lives for another week</w:t>
      </w:r>
      <w:r w:rsidR="00C26848">
        <w:t>!</w:t>
      </w:r>
    </w:p>
    <w:p w14:paraId="42FBD343" w14:textId="77777777" w:rsidR="00097ADB" w:rsidRPr="00DB4540" w:rsidRDefault="00097ADB" w:rsidP="00245674"/>
    <w:p w14:paraId="04F75048" w14:textId="62680698" w:rsidR="00946226" w:rsidRDefault="003C2013" w:rsidP="00245674">
      <w:pPr>
        <w:rPr>
          <w:u w:val="single"/>
        </w:rPr>
      </w:pPr>
      <w:r w:rsidRPr="006C47DE">
        <w:rPr>
          <w:u w:val="single"/>
        </w:rPr>
        <w:t>Happy fines</w:t>
      </w:r>
    </w:p>
    <w:p w14:paraId="45DB7B8B" w14:textId="77777777" w:rsidR="00E916E2" w:rsidRDefault="00E916E2" w:rsidP="00245674">
      <w:pPr>
        <w:rPr>
          <w:u w:val="single"/>
        </w:rPr>
      </w:pPr>
    </w:p>
    <w:p w14:paraId="430054C3" w14:textId="1351E219" w:rsidR="00F60325" w:rsidRDefault="00F60325" w:rsidP="00245674">
      <w:r w:rsidRPr="00F60325">
        <w:t xml:space="preserve">Tim Ross </w:t>
      </w:r>
      <w:r w:rsidR="0008104F">
        <w:t xml:space="preserve">is happy that he </w:t>
      </w:r>
      <w:r>
        <w:t>got a new house out on the 2</w:t>
      </w:r>
      <w:r w:rsidRPr="00F60325">
        <w:rPr>
          <w:vertAlign w:val="superscript"/>
        </w:rPr>
        <w:t>nd</w:t>
      </w:r>
      <w:r>
        <w:t xml:space="preserve"> </w:t>
      </w:r>
      <w:r w:rsidR="0008104F">
        <w:t>concession.</w:t>
      </w:r>
      <w:r>
        <w:t xml:space="preserve"> </w:t>
      </w:r>
    </w:p>
    <w:p w14:paraId="3BB264B7" w14:textId="77777777" w:rsidR="00F60325" w:rsidRDefault="00F60325" w:rsidP="00245674"/>
    <w:p w14:paraId="048C65D7" w14:textId="1EBE156E" w:rsidR="00F60325" w:rsidRDefault="00F60325" w:rsidP="00245674">
      <w:r>
        <w:t xml:space="preserve">Don de Groot </w:t>
      </w:r>
      <w:r w:rsidR="0008104F">
        <w:t>is</w:t>
      </w:r>
      <w:r>
        <w:t xml:space="preserve"> happy </w:t>
      </w:r>
      <w:r w:rsidR="0008104F">
        <w:t xml:space="preserve">to share the milestone that </w:t>
      </w:r>
      <w:r>
        <w:t>he incorporated D</w:t>
      </w:r>
      <w:r w:rsidR="0008104F">
        <w:t>.</w:t>
      </w:r>
      <w:r>
        <w:t>D</w:t>
      </w:r>
      <w:r w:rsidR="0008104F">
        <w:t>.D.</w:t>
      </w:r>
      <w:r>
        <w:t>G</w:t>
      </w:r>
      <w:r w:rsidR="0008104F">
        <w:t>. Engineering Services</w:t>
      </w:r>
      <w:r>
        <w:t xml:space="preserve"> 25 years ago</w:t>
      </w:r>
      <w:r w:rsidR="0008104F">
        <w:t>.  Congratulations on a great accomplishment Don!</w:t>
      </w:r>
    </w:p>
    <w:p w14:paraId="500457D2" w14:textId="77777777" w:rsidR="00F60325" w:rsidRDefault="00F60325" w:rsidP="00245674"/>
    <w:p w14:paraId="7D7F6DBA" w14:textId="47EDE53F" w:rsidR="00F60325" w:rsidRDefault="00F60325" w:rsidP="00245674">
      <w:r>
        <w:t xml:space="preserve">Doug Radford </w:t>
      </w:r>
      <w:r w:rsidR="00476EAC">
        <w:t>is happy that his son, Fraser, and his are were a part of Culture Days.</w:t>
      </w:r>
    </w:p>
    <w:p w14:paraId="51F583C5" w14:textId="77777777" w:rsidR="00F60325" w:rsidRDefault="00F60325" w:rsidP="00245674"/>
    <w:p w14:paraId="41EC2751" w14:textId="61F9324C" w:rsidR="00F60325" w:rsidRPr="00F60325" w:rsidRDefault="00F60325" w:rsidP="00245674">
      <w:r>
        <w:t xml:space="preserve">Wendy </w:t>
      </w:r>
      <w:proofErr w:type="spellStart"/>
      <w:r>
        <w:t>Onstein</w:t>
      </w:r>
      <w:proofErr w:type="spellEnd"/>
      <w:r>
        <w:t xml:space="preserve"> </w:t>
      </w:r>
      <w:r w:rsidR="00476EAC">
        <w:t xml:space="preserve">is happy that she is going to be an </w:t>
      </w:r>
      <w:proofErr w:type="spellStart"/>
      <w:r w:rsidR="00476EAC">
        <w:t>Oma</w:t>
      </w:r>
      <w:proofErr w:type="spellEnd"/>
      <w:r>
        <w:t xml:space="preserve"> in February</w:t>
      </w:r>
      <w:r w:rsidR="00476EAC">
        <w:t>.  Congratulations Wendy!</w:t>
      </w:r>
    </w:p>
    <w:p w14:paraId="2E43BA06" w14:textId="77777777" w:rsidR="00EF6029" w:rsidRPr="00DB4540" w:rsidRDefault="00EF6029" w:rsidP="00245674"/>
    <w:p w14:paraId="4AF2F727" w14:textId="300B8233" w:rsidR="00E24FFF" w:rsidRPr="00DB4540" w:rsidRDefault="005A429C">
      <w:r w:rsidRPr="00DB4540">
        <w:t xml:space="preserve">Attendance  </w:t>
      </w:r>
      <w:r w:rsidR="00336D73" w:rsidRPr="00DB4540">
        <w:t xml:space="preserve"> </w:t>
      </w:r>
      <w:r w:rsidR="003C2013" w:rsidRPr="00DB4540">
        <w:t xml:space="preserve"> </w:t>
      </w:r>
      <w:r w:rsidR="00FE17FD">
        <w:t xml:space="preserve"> </w:t>
      </w:r>
      <w:r w:rsidR="00E916E2">
        <w:t xml:space="preserve"> </w:t>
      </w:r>
      <w:r w:rsidR="00F60325">
        <w:t xml:space="preserve">22 </w:t>
      </w:r>
      <w:r w:rsidR="003C2013" w:rsidRPr="00DB4540">
        <w:t>R</w:t>
      </w:r>
      <w:r w:rsidR="00041CBC">
        <w:t>egulars</w:t>
      </w:r>
      <w:r w:rsidR="009A0B64">
        <w:t xml:space="preserve"> for </w:t>
      </w:r>
      <w:r w:rsidR="00F60325">
        <w:t xml:space="preserve">66.7 </w:t>
      </w:r>
      <w:r w:rsidR="00FF4D28" w:rsidRPr="00DB4540">
        <w:t xml:space="preserve">% - </w:t>
      </w:r>
      <w:r w:rsidR="00F60325">
        <w:t xml:space="preserve">6 </w:t>
      </w:r>
      <w:r w:rsidR="0002080C" w:rsidRPr="00DB4540">
        <w:t>guests</w:t>
      </w:r>
    </w:p>
    <w:p w14:paraId="6883D330" w14:textId="77777777" w:rsidR="00C50DA0" w:rsidRPr="00DB4540" w:rsidRDefault="00C50DA0"/>
    <w:p w14:paraId="760EE4FB" w14:textId="4E655D10" w:rsidR="006B528D" w:rsidRDefault="00CF61E7" w:rsidP="003D5207">
      <w:r w:rsidRPr="006C47DE">
        <w:rPr>
          <w:u w:val="single"/>
        </w:rPr>
        <w:t>President’s</w:t>
      </w:r>
      <w:r w:rsidR="003D5207" w:rsidRPr="006C47DE">
        <w:rPr>
          <w:u w:val="single"/>
        </w:rPr>
        <w:t xml:space="preserve"> announcements</w:t>
      </w:r>
      <w:r w:rsidR="005F175C" w:rsidRPr="00DB4540">
        <w:t xml:space="preserve"> </w:t>
      </w:r>
    </w:p>
    <w:p w14:paraId="2671008C" w14:textId="77777777" w:rsidR="00F60325" w:rsidRDefault="00F60325" w:rsidP="003D5207"/>
    <w:p w14:paraId="2265B591" w14:textId="1117D585" w:rsidR="006C1E6F" w:rsidRPr="006C1E6F" w:rsidRDefault="00F60325" w:rsidP="006C1E6F">
      <w:pPr>
        <w:pStyle w:val="NormalWeb"/>
        <w:shd w:val="clear" w:color="auto" w:fill="FFFFFF"/>
        <w:spacing w:before="0" w:beforeAutospacing="0" w:after="240" w:afterAutospacing="0"/>
        <w:textAlignment w:val="baseline"/>
        <w:rPr>
          <w:rFonts w:asciiTheme="minorHAnsi" w:hAnsiTheme="minorHAnsi" w:cs="Arial"/>
          <w:color w:val="333333"/>
          <w:sz w:val="24"/>
          <w:szCs w:val="24"/>
        </w:rPr>
      </w:pPr>
      <w:r w:rsidRPr="006C1E6F">
        <w:rPr>
          <w:rFonts w:asciiTheme="minorHAnsi" w:hAnsiTheme="minorHAnsi"/>
          <w:sz w:val="24"/>
          <w:szCs w:val="24"/>
        </w:rPr>
        <w:t xml:space="preserve">Doris </w:t>
      </w:r>
      <w:r w:rsidR="006C1E6F" w:rsidRPr="006C1E6F">
        <w:rPr>
          <w:rFonts w:asciiTheme="minorHAnsi" w:hAnsiTheme="minorHAnsi"/>
          <w:sz w:val="24"/>
          <w:szCs w:val="24"/>
        </w:rPr>
        <w:t xml:space="preserve">Hallett </w:t>
      </w:r>
      <w:r w:rsidRPr="006C1E6F">
        <w:rPr>
          <w:rFonts w:asciiTheme="minorHAnsi" w:hAnsiTheme="minorHAnsi"/>
          <w:sz w:val="24"/>
          <w:szCs w:val="24"/>
        </w:rPr>
        <w:t xml:space="preserve">is </w:t>
      </w:r>
      <w:r w:rsidR="006C1E6F" w:rsidRPr="006C1E6F">
        <w:rPr>
          <w:rFonts w:asciiTheme="minorHAnsi" w:hAnsiTheme="minorHAnsi"/>
          <w:sz w:val="24"/>
          <w:szCs w:val="24"/>
        </w:rPr>
        <w:t>Brockville’s 2017 Citizen of the Y</w:t>
      </w:r>
      <w:r w:rsidRPr="006C1E6F">
        <w:rPr>
          <w:rFonts w:asciiTheme="minorHAnsi" w:hAnsiTheme="minorHAnsi"/>
          <w:sz w:val="24"/>
          <w:szCs w:val="24"/>
        </w:rPr>
        <w:t>ear</w:t>
      </w:r>
      <w:r w:rsidR="006C1E6F" w:rsidRPr="006C1E6F">
        <w:rPr>
          <w:rFonts w:asciiTheme="minorHAnsi" w:hAnsiTheme="minorHAnsi"/>
          <w:sz w:val="24"/>
          <w:szCs w:val="24"/>
        </w:rPr>
        <w:t>!!</w:t>
      </w:r>
      <w:r w:rsidRPr="006C1E6F">
        <w:rPr>
          <w:rFonts w:asciiTheme="minorHAnsi" w:hAnsiTheme="minorHAnsi"/>
          <w:sz w:val="24"/>
          <w:szCs w:val="24"/>
        </w:rPr>
        <w:t xml:space="preserve"> </w:t>
      </w:r>
      <w:r w:rsidR="006C1E6F">
        <w:rPr>
          <w:rFonts w:asciiTheme="minorHAnsi" w:hAnsiTheme="minorHAnsi"/>
          <w:sz w:val="24"/>
          <w:szCs w:val="24"/>
        </w:rPr>
        <w:t>As quoted from the Recorder and Times article:  “</w:t>
      </w:r>
      <w:r w:rsidR="006C1E6F" w:rsidRPr="006C1E6F">
        <w:rPr>
          <w:rFonts w:asciiTheme="minorHAnsi" w:hAnsiTheme="minorHAnsi" w:cs="Arial"/>
          <w:color w:val="333333"/>
          <w:sz w:val="24"/>
          <w:szCs w:val="24"/>
        </w:rPr>
        <w:t xml:space="preserve">The chamber said the mother of two – to David and Darlene – and grandmother of four “lives by the ‘Service Beyond Self’ mantra,” a slogan used by the Rotary – one of </w:t>
      </w:r>
      <w:proofErr w:type="spellStart"/>
      <w:r w:rsidR="006C1E6F" w:rsidRPr="006C1E6F">
        <w:rPr>
          <w:rFonts w:asciiTheme="minorHAnsi" w:hAnsiTheme="minorHAnsi" w:cs="Arial"/>
          <w:color w:val="333333"/>
          <w:sz w:val="24"/>
          <w:szCs w:val="24"/>
        </w:rPr>
        <w:t>Hallett’s</w:t>
      </w:r>
      <w:proofErr w:type="spellEnd"/>
      <w:r w:rsidR="006C1E6F" w:rsidRPr="006C1E6F">
        <w:rPr>
          <w:rFonts w:asciiTheme="minorHAnsi" w:hAnsiTheme="minorHAnsi" w:cs="Arial"/>
          <w:color w:val="333333"/>
          <w:sz w:val="24"/>
          <w:szCs w:val="24"/>
        </w:rPr>
        <w:t xml:space="preserve"> </w:t>
      </w:r>
      <w:proofErr w:type="spellStart"/>
      <w:r w:rsidR="006C1E6F" w:rsidRPr="006C1E6F">
        <w:rPr>
          <w:rFonts w:asciiTheme="minorHAnsi" w:hAnsiTheme="minorHAnsi" w:cs="Arial"/>
          <w:color w:val="333333"/>
          <w:sz w:val="24"/>
          <w:szCs w:val="24"/>
        </w:rPr>
        <w:t>favourite</w:t>
      </w:r>
      <w:proofErr w:type="spellEnd"/>
      <w:r w:rsidR="006C1E6F" w:rsidRPr="006C1E6F">
        <w:rPr>
          <w:rFonts w:asciiTheme="minorHAnsi" w:hAnsiTheme="minorHAnsi" w:cs="Arial"/>
          <w:color w:val="333333"/>
          <w:sz w:val="24"/>
          <w:szCs w:val="24"/>
        </w:rPr>
        <w:t xml:space="preserve"> organizations to be involved in. </w:t>
      </w:r>
    </w:p>
    <w:p w14:paraId="32F34E9F" w14:textId="77777777" w:rsidR="006C1E6F" w:rsidRPr="006C1E6F" w:rsidRDefault="006C1E6F" w:rsidP="006C1E6F">
      <w:pPr>
        <w:shd w:val="clear" w:color="auto" w:fill="FFFFFF"/>
        <w:spacing w:after="240"/>
        <w:textAlignment w:val="baseline"/>
        <w:rPr>
          <w:rFonts w:cs="Arial"/>
          <w:color w:val="333333"/>
        </w:rPr>
      </w:pPr>
      <w:r w:rsidRPr="006C1E6F">
        <w:rPr>
          <w:rFonts w:cs="Arial"/>
          <w:color w:val="333333"/>
        </w:rPr>
        <w:t>“I really enjoy Rotary,” she said. </w:t>
      </w:r>
    </w:p>
    <w:p w14:paraId="3B1C0686" w14:textId="77777777" w:rsidR="006C1E6F" w:rsidRDefault="006C1E6F" w:rsidP="006C1E6F">
      <w:pPr>
        <w:shd w:val="clear" w:color="auto" w:fill="FFFFFF"/>
        <w:spacing w:after="240"/>
        <w:textAlignment w:val="baseline"/>
        <w:rPr>
          <w:rFonts w:cs="Arial"/>
          <w:color w:val="333333"/>
        </w:rPr>
      </w:pPr>
      <w:r w:rsidRPr="006C1E6F">
        <w:rPr>
          <w:rFonts w:cs="Arial"/>
          <w:color w:val="333333"/>
        </w:rPr>
        <w:t>“I like it because it’s service above self. We do a lot of things for a lot of organizations and people that are really special.”</w:t>
      </w:r>
    </w:p>
    <w:p w14:paraId="1F876BEB" w14:textId="2C76F6E8" w:rsidR="00E4114E" w:rsidRPr="00EF5FE2" w:rsidRDefault="006C1E6F" w:rsidP="00EF5FE2">
      <w:pPr>
        <w:shd w:val="clear" w:color="auto" w:fill="FFFFFF"/>
        <w:spacing w:after="240"/>
        <w:textAlignment w:val="baseline"/>
        <w:rPr>
          <w:rFonts w:cs="Arial"/>
          <w:color w:val="333333"/>
        </w:rPr>
      </w:pPr>
      <w:r>
        <w:rPr>
          <w:rFonts w:cs="Arial"/>
          <w:color w:val="333333"/>
        </w:rPr>
        <w:t xml:space="preserve">Even when being recognized by the community, Doris got Rotary some great PR!  </w:t>
      </w:r>
      <w:proofErr w:type="gramStart"/>
      <w:r>
        <w:rPr>
          <w:rFonts w:cs="Arial"/>
          <w:color w:val="333333"/>
        </w:rPr>
        <w:t>Well done</w:t>
      </w:r>
      <w:proofErr w:type="gramEnd"/>
      <w:r>
        <w:rPr>
          <w:rFonts w:cs="Arial"/>
          <w:color w:val="333333"/>
        </w:rPr>
        <w:t xml:space="preserve"> and well deserved Doris!!</w:t>
      </w:r>
    </w:p>
    <w:p w14:paraId="2897DC06" w14:textId="0E67FCB5" w:rsidR="00E4114E" w:rsidRDefault="00E4114E" w:rsidP="003D5207">
      <w:r>
        <w:t xml:space="preserve">John LeClair and </w:t>
      </w:r>
      <w:r w:rsidR="00EF5FE2">
        <w:t>Dave Paul</w:t>
      </w:r>
      <w:r>
        <w:t xml:space="preserve"> attended the district conference</w:t>
      </w:r>
      <w:r w:rsidR="00EF5FE2">
        <w:t xml:space="preserve">, which had a major </w:t>
      </w:r>
      <w:r>
        <w:t>focus on youth</w:t>
      </w:r>
      <w:r w:rsidR="00EF5FE2">
        <w:t>.  Dave will give a report to the club next week on what they learned.</w:t>
      </w:r>
    </w:p>
    <w:p w14:paraId="2910BF42" w14:textId="77777777" w:rsidR="00E4114E" w:rsidRDefault="00E4114E" w:rsidP="003D5207"/>
    <w:p w14:paraId="6EBFA26E" w14:textId="0D7B8BA2" w:rsidR="00E4114E" w:rsidRDefault="00557CC2" w:rsidP="003D5207">
      <w:proofErr w:type="spellStart"/>
      <w:r>
        <w:t>Amund</w:t>
      </w:r>
      <w:proofErr w:type="spellEnd"/>
      <w:r w:rsidR="00E4114E">
        <w:t xml:space="preserve"> Christensen </w:t>
      </w:r>
      <w:r>
        <w:t>from the Spitfire Café is the speaker</w:t>
      </w:r>
      <w:r w:rsidR="00E4114E">
        <w:t xml:space="preserve"> next week</w:t>
      </w:r>
      <w:r>
        <w:t>.</w:t>
      </w:r>
    </w:p>
    <w:p w14:paraId="5FC31F71" w14:textId="77777777" w:rsidR="00E4114E" w:rsidRDefault="00E4114E" w:rsidP="003D5207"/>
    <w:p w14:paraId="422E1FD3" w14:textId="79367C64" w:rsidR="00E4114E" w:rsidRDefault="00D849D4" w:rsidP="003D5207">
      <w:r>
        <w:t>Our first Pub night is scheduled for the</w:t>
      </w:r>
      <w:r w:rsidR="00E4114E">
        <w:t xml:space="preserve"> last Wednesday of </w:t>
      </w:r>
      <w:proofErr w:type="gramStart"/>
      <w:r w:rsidR="00E4114E">
        <w:t>November</w:t>
      </w:r>
      <w:r>
        <w:t>,</w:t>
      </w:r>
      <w:proofErr w:type="gramEnd"/>
      <w:r>
        <w:t xml:space="preserve"> the</w:t>
      </w:r>
      <w:r w:rsidR="00E4114E">
        <w:t xml:space="preserve"> 22</w:t>
      </w:r>
      <w:r w:rsidRPr="00D849D4">
        <w:rPr>
          <w:vertAlign w:val="superscript"/>
        </w:rPr>
        <w:t>nd</w:t>
      </w:r>
      <w:r>
        <w:t xml:space="preserve"> – This recording secretary thinks it’s a great idea, as it is her birthday!</w:t>
      </w:r>
    </w:p>
    <w:p w14:paraId="5EC10B0B" w14:textId="77777777" w:rsidR="00E4114E" w:rsidRDefault="00E4114E" w:rsidP="003D5207"/>
    <w:p w14:paraId="2A53677A" w14:textId="566DC583" w:rsidR="00E4114E" w:rsidRDefault="00D849D4" w:rsidP="003D5207">
      <w:r>
        <w:t xml:space="preserve">The noon hour club is having a pub night on </w:t>
      </w:r>
      <w:r w:rsidR="00E4114E">
        <w:t>Oct 16/17</w:t>
      </w:r>
      <w:r>
        <w:t xml:space="preserve"> </w:t>
      </w:r>
      <w:proofErr w:type="gramStart"/>
      <w:r>
        <w:t xml:space="preserve">- </w:t>
      </w:r>
      <w:r w:rsidR="00E4114E">
        <w:t xml:space="preserve"> 5:00</w:t>
      </w:r>
      <w:r>
        <w:t>pm</w:t>
      </w:r>
      <w:proofErr w:type="gramEnd"/>
      <w:r w:rsidR="00E4114E">
        <w:t xml:space="preserve"> – 7:00</w:t>
      </w:r>
      <w:r>
        <w:t xml:space="preserve">pm at the </w:t>
      </w:r>
      <w:proofErr w:type="spellStart"/>
      <w:r>
        <w:t>K</w:t>
      </w:r>
      <w:r w:rsidR="00E4114E">
        <w:t>eystorm</w:t>
      </w:r>
      <w:proofErr w:type="spellEnd"/>
      <w:r>
        <w:t xml:space="preserve"> – all are welcome</w:t>
      </w:r>
      <w:r w:rsidR="0075099F">
        <w:t>!</w:t>
      </w:r>
    </w:p>
    <w:p w14:paraId="43367166" w14:textId="77777777" w:rsidR="00E4114E" w:rsidRDefault="00E4114E" w:rsidP="003D5207"/>
    <w:p w14:paraId="1AA92422" w14:textId="442C158C" w:rsidR="00E4114E" w:rsidRDefault="0075099F" w:rsidP="003D5207">
      <w:r>
        <w:t xml:space="preserve">We received a </w:t>
      </w:r>
      <w:r w:rsidR="00E4114E">
        <w:t xml:space="preserve">Thank you card </w:t>
      </w:r>
      <w:r>
        <w:t>from Canadian Aid for Chernobyl.</w:t>
      </w:r>
    </w:p>
    <w:p w14:paraId="65DBEA2A" w14:textId="77777777" w:rsidR="00E4114E" w:rsidRDefault="00E4114E" w:rsidP="003D5207"/>
    <w:p w14:paraId="17186FB3" w14:textId="75C5DCED" w:rsidR="00E4114E" w:rsidRDefault="00E4114E" w:rsidP="003D5207">
      <w:r>
        <w:t>Oct</w:t>
      </w:r>
      <w:r w:rsidR="0075099F">
        <w:t>ober 24, 2017 is World Polio D</w:t>
      </w:r>
      <w:r w:rsidR="00D918AA">
        <w:t>ay.</w:t>
      </w:r>
    </w:p>
    <w:p w14:paraId="20F548DB" w14:textId="77777777" w:rsidR="00E4114E" w:rsidRDefault="00E4114E" w:rsidP="003D5207"/>
    <w:p w14:paraId="00742AA6" w14:textId="77777777" w:rsidR="00D918AA" w:rsidRPr="00D918AA" w:rsidRDefault="00E4114E" w:rsidP="00D918AA">
      <w:pPr>
        <w:rPr>
          <w:rFonts w:ascii="Times" w:eastAsia="Times New Roman" w:hAnsi="Times" w:cs="Times New Roman"/>
          <w:sz w:val="20"/>
          <w:szCs w:val="20"/>
        </w:rPr>
      </w:pPr>
      <w:r>
        <w:t xml:space="preserve">Prescott Splash Pad proposal </w:t>
      </w:r>
      <w:r w:rsidR="00D918AA">
        <w:t xml:space="preserve">- </w:t>
      </w:r>
      <w:r w:rsidR="00D918AA" w:rsidRPr="00D918AA">
        <w:rPr>
          <w:rFonts w:eastAsia="Times New Roman" w:cs="Times New Roman"/>
          <w:color w:val="666666"/>
          <w:shd w:val="clear" w:color="auto" w:fill="FFFFFF"/>
        </w:rPr>
        <w:t xml:space="preserve">On October 17th the Community Splash Pad Committee are hosting a public meeting at 7:00pm in Prescott Town Hall’s Ruth </w:t>
      </w:r>
      <w:proofErr w:type="spellStart"/>
      <w:r w:rsidR="00D918AA" w:rsidRPr="00D918AA">
        <w:rPr>
          <w:rFonts w:eastAsia="Times New Roman" w:cs="Times New Roman"/>
          <w:color w:val="666666"/>
          <w:shd w:val="clear" w:color="auto" w:fill="FFFFFF"/>
        </w:rPr>
        <w:t>Evenson</w:t>
      </w:r>
      <w:proofErr w:type="spellEnd"/>
      <w:r w:rsidR="00D918AA" w:rsidRPr="00D918AA">
        <w:rPr>
          <w:rFonts w:eastAsia="Times New Roman" w:cs="Times New Roman"/>
          <w:color w:val="666666"/>
          <w:shd w:val="clear" w:color="auto" w:fill="FFFFFF"/>
        </w:rPr>
        <w:t xml:space="preserve"> Room. The volunteer group has come together with the mission statement of constructing a splash </w:t>
      </w:r>
      <w:proofErr w:type="gramStart"/>
      <w:r w:rsidR="00D918AA" w:rsidRPr="00D918AA">
        <w:rPr>
          <w:rFonts w:eastAsia="Times New Roman" w:cs="Times New Roman"/>
          <w:color w:val="666666"/>
          <w:shd w:val="clear" w:color="auto" w:fill="FFFFFF"/>
        </w:rPr>
        <w:t>pad which</w:t>
      </w:r>
      <w:proofErr w:type="gramEnd"/>
      <w:r w:rsidR="00D918AA" w:rsidRPr="00D918AA">
        <w:rPr>
          <w:rFonts w:eastAsia="Times New Roman" w:cs="Times New Roman"/>
          <w:color w:val="666666"/>
          <w:shd w:val="clear" w:color="auto" w:fill="FFFFFF"/>
        </w:rPr>
        <w:t xml:space="preserve"> will enable children and families of all abilities and background to engage in positive social interactions and enhance physical activity in a safe, fun and stimulating environment.</w:t>
      </w:r>
    </w:p>
    <w:p w14:paraId="318590D1" w14:textId="77777777" w:rsidR="00E4114E" w:rsidRDefault="00E4114E" w:rsidP="003D5207"/>
    <w:p w14:paraId="7E3D2A32" w14:textId="5E2CDACA" w:rsidR="004E26C8" w:rsidRDefault="00D918AA" w:rsidP="003D5207">
      <w:r>
        <w:t>Tune in to channel 10 for a great feature on The Life and Times</w:t>
      </w:r>
      <w:r w:rsidR="00E4114E">
        <w:t xml:space="preserve"> of Bob Barbour</w:t>
      </w:r>
      <w:r>
        <w:t xml:space="preserve">! </w:t>
      </w:r>
    </w:p>
    <w:p w14:paraId="6B7CC353" w14:textId="77777777" w:rsidR="00FC78E0" w:rsidRPr="00DB4540" w:rsidRDefault="00FC78E0" w:rsidP="003D5207"/>
    <w:p w14:paraId="4AD36C4C" w14:textId="5CDB4161" w:rsidR="00027550" w:rsidRDefault="006C47DE" w:rsidP="00027550">
      <w:pPr>
        <w:rPr>
          <w:u w:val="single"/>
        </w:rPr>
      </w:pPr>
      <w:r w:rsidRPr="006C47DE">
        <w:rPr>
          <w:u w:val="single"/>
        </w:rPr>
        <w:t>Reports</w:t>
      </w:r>
    </w:p>
    <w:p w14:paraId="2669D58D" w14:textId="77777777" w:rsidR="00A667A1" w:rsidRDefault="00A667A1" w:rsidP="00027550"/>
    <w:p w14:paraId="0DECFAA4" w14:textId="5AF20225" w:rsidR="00BA2EEC" w:rsidRDefault="00506A6F" w:rsidP="00027550">
      <w:r>
        <w:t xml:space="preserve">Santa Claus Parade – Anne Denny – The committee has met and it has been decided to have an evening parade this year.  The DBIA made a compelling argument about why this would benefit all parties, and will be contributing, volunteers, a cash prize for the best float, and a float in support of the time change.  </w:t>
      </w:r>
      <w:proofErr w:type="gramStart"/>
      <w:r>
        <w:t>More to come in the following weeks.</w:t>
      </w:r>
      <w:proofErr w:type="gramEnd"/>
      <w:r>
        <w:t xml:space="preserve">  Volunteers will be needed on the day before, and the day of.  November 25, 2017</w:t>
      </w:r>
    </w:p>
    <w:p w14:paraId="1A66C18F" w14:textId="77777777" w:rsidR="00E4114E" w:rsidRDefault="00E4114E" w:rsidP="00027550"/>
    <w:p w14:paraId="25DBEA96" w14:textId="21862474" w:rsidR="00E4114E" w:rsidRDefault="00506A6F" w:rsidP="00027550">
      <w:r>
        <w:t>Food Drive - A</w:t>
      </w:r>
      <w:r w:rsidR="00E4114E">
        <w:t xml:space="preserve">lan Bennett </w:t>
      </w:r>
      <w:r>
        <w:t>– There are still s</w:t>
      </w:r>
      <w:r w:rsidR="00E4114E">
        <w:t xml:space="preserve">ome empty spots </w:t>
      </w:r>
      <w:r>
        <w:t xml:space="preserve">this Friday from </w:t>
      </w:r>
      <w:r w:rsidR="00E4114E">
        <w:t>10</w:t>
      </w:r>
      <w:r>
        <w:t>:00am –noon.  N</w:t>
      </w:r>
      <w:r w:rsidR="00E4114E">
        <w:t>ext Tuesday</w:t>
      </w:r>
      <w:r>
        <w:t xml:space="preserve">, help is needed </w:t>
      </w:r>
      <w:proofErr w:type="gramStart"/>
      <w:r>
        <w:t>for  offloading</w:t>
      </w:r>
      <w:proofErr w:type="gramEnd"/>
      <w:r>
        <w:t xml:space="preserve"> the truck from</w:t>
      </w:r>
      <w:r w:rsidR="00E4114E">
        <w:t xml:space="preserve"> 3:30pm to 5:00</w:t>
      </w:r>
      <w:r>
        <w:t xml:space="preserve">pm.  They </w:t>
      </w:r>
      <w:r w:rsidR="00E4114E">
        <w:t>could use a few more people</w:t>
      </w:r>
      <w:r>
        <w:t xml:space="preserve">.  Alan shared a joke with us – A man went into a bar and was served by a robot bartender who claimed it was programmed to be able to hold a conversation with anyone based on </w:t>
      </w:r>
      <w:proofErr w:type="gramStart"/>
      <w:r>
        <w:t>their</w:t>
      </w:r>
      <w:proofErr w:type="gramEnd"/>
      <w:r>
        <w:t xml:space="preserve"> IQ.  </w:t>
      </w:r>
      <w:r w:rsidR="00FE77DC">
        <w:t xml:space="preserve">The robot bartender asked the man what his IQ was and he replied 168.  The robot carried on a great conversation including science and literary topics.  Intrigued the man returned to the bar the following day.  When the robot bartender asked his IQ he replied 100.  The robot carried on a great conversation about </w:t>
      </w:r>
      <w:proofErr w:type="spellStart"/>
      <w:r w:rsidR="00FE77DC">
        <w:t>Nascar</w:t>
      </w:r>
      <w:proofErr w:type="spellEnd"/>
      <w:r w:rsidR="00FE77DC">
        <w:t xml:space="preserve"> and the NFL.  The man returned the following day and when asked his IQ replied 50.  The robot bartender looked him up and down and asked “are you people still happy with Trump?”  Laughter all around the room!  Good one Alan!</w:t>
      </w:r>
      <w:r w:rsidR="00E4114E">
        <w:t xml:space="preserve"> </w:t>
      </w:r>
    </w:p>
    <w:p w14:paraId="3117E094" w14:textId="77777777" w:rsidR="00E427D2" w:rsidRDefault="00E427D2" w:rsidP="00027550"/>
    <w:p w14:paraId="10E6B2AB" w14:textId="2519096A" w:rsidR="003016D3" w:rsidRDefault="003016D3" w:rsidP="003016D3">
      <w:pPr>
        <w:rPr>
          <w:rFonts w:cs="Times New Roman"/>
          <w:color w:val="444444"/>
        </w:rPr>
      </w:pPr>
      <w:proofErr w:type="gramStart"/>
      <w:r>
        <w:t xml:space="preserve">Marilyn Powers – </w:t>
      </w:r>
      <w:r w:rsidRPr="003016D3">
        <w:rPr>
          <w:rFonts w:cs="Times New Roman"/>
          <w:color w:val="444444"/>
        </w:rPr>
        <w:t>Quilt of Belonging was begun in the fall of 1998 by artist Esther Bryan</w:t>
      </w:r>
      <w:proofErr w:type="gramEnd"/>
      <w:r w:rsidRPr="003016D3">
        <w:rPr>
          <w:rFonts w:cs="Times New Roman"/>
          <w:color w:val="444444"/>
        </w:rPr>
        <w:t xml:space="preserve">. In 1995 she went on a life-changing journey to Slovakia with her parents to find the family and home her father had left behind 43 years earlier. The dream of making this artwork was born as she recognized that everyone has a story to tell, each culture has a unique beauty and that the experiences and values of our past inform who we are today. In this textile mosaic, each person can experience a sense of belonging and find a place in the overall design – there is “A Place for </w:t>
      </w:r>
      <w:proofErr w:type="gramStart"/>
      <w:r w:rsidRPr="003016D3">
        <w:rPr>
          <w:rFonts w:cs="Times New Roman"/>
          <w:color w:val="444444"/>
        </w:rPr>
        <w:t>All</w:t>
      </w:r>
      <w:proofErr w:type="gramEnd"/>
      <w:r w:rsidRPr="003016D3">
        <w:rPr>
          <w:rFonts w:cs="Times New Roman"/>
          <w:color w:val="444444"/>
        </w:rPr>
        <w:t>”. Together they record human history in textile, illustrating the beauty, complexity and sheer size of the human story.</w:t>
      </w:r>
    </w:p>
    <w:p w14:paraId="4C8ADBF5" w14:textId="77777777" w:rsidR="003016D3" w:rsidRPr="003016D3" w:rsidRDefault="003016D3" w:rsidP="003016D3"/>
    <w:p w14:paraId="0625258B" w14:textId="77777777" w:rsidR="003016D3" w:rsidRDefault="003016D3" w:rsidP="003016D3">
      <w:pPr>
        <w:rPr>
          <w:rFonts w:eastAsia="Times New Roman" w:cs="Times New Roman"/>
          <w:color w:val="444444"/>
          <w:shd w:val="clear" w:color="auto" w:fill="FFFFFF"/>
        </w:rPr>
      </w:pPr>
      <w:r w:rsidRPr="003016D3">
        <w:rPr>
          <w:rFonts w:cs="Times New Roman"/>
          <w:color w:val="444444"/>
        </w:rPr>
        <w:t xml:space="preserve">This monumental artwork, Canada’s most comprehensive textile art project, is the work of volunteers from Victoria to Newfoundland to the Arctic Circle. From across Canada, participants were invited to contribute their talents and ideas, reflected through the prism of their cultural backgrounds. The range of materials is astonishing, from sealskin to African mud-cloth, from embroidered silk to gossamer wings of butterflies. </w:t>
      </w:r>
      <w:r w:rsidRPr="003016D3">
        <w:rPr>
          <w:rFonts w:eastAsia="Times New Roman" w:cs="Times New Roman"/>
          <w:color w:val="444444"/>
          <w:shd w:val="clear" w:color="auto" w:fill="FFFFFF"/>
        </w:rPr>
        <w:t xml:space="preserve">In 2009, Her Excellency the Right </w:t>
      </w:r>
      <w:proofErr w:type="spellStart"/>
      <w:r w:rsidRPr="003016D3">
        <w:rPr>
          <w:rFonts w:eastAsia="Times New Roman" w:cs="Times New Roman"/>
          <w:color w:val="444444"/>
          <w:shd w:val="clear" w:color="auto" w:fill="FFFFFF"/>
        </w:rPr>
        <w:t>Honourable</w:t>
      </w:r>
      <w:proofErr w:type="spellEnd"/>
      <w:r w:rsidRPr="003016D3">
        <w:rPr>
          <w:rFonts w:eastAsia="Times New Roman" w:cs="Times New Roman"/>
          <w:color w:val="444444"/>
          <w:shd w:val="clear" w:color="auto" w:fill="FFFFFF"/>
        </w:rPr>
        <w:t xml:space="preserve"> </w:t>
      </w:r>
      <w:proofErr w:type="spellStart"/>
      <w:r w:rsidRPr="003016D3">
        <w:rPr>
          <w:rFonts w:eastAsia="Times New Roman" w:cs="Times New Roman"/>
          <w:color w:val="444444"/>
          <w:shd w:val="clear" w:color="auto" w:fill="FFFFFF"/>
        </w:rPr>
        <w:t>Michaël</w:t>
      </w:r>
      <w:proofErr w:type="spellEnd"/>
      <w:r w:rsidRPr="003016D3">
        <w:rPr>
          <w:rFonts w:eastAsia="Times New Roman" w:cs="Times New Roman"/>
          <w:color w:val="444444"/>
          <w:shd w:val="clear" w:color="auto" w:fill="FFFFFF"/>
        </w:rPr>
        <w:t xml:space="preserve"> Jean, Governor General of Canada became Quilt of Belonging’s </w:t>
      </w:r>
      <w:proofErr w:type="spellStart"/>
      <w:r w:rsidRPr="003016D3">
        <w:rPr>
          <w:rFonts w:eastAsia="Times New Roman" w:cs="Times New Roman"/>
          <w:color w:val="444444"/>
          <w:shd w:val="clear" w:color="auto" w:fill="FFFFFF"/>
        </w:rPr>
        <w:t>Honourary</w:t>
      </w:r>
      <w:proofErr w:type="spellEnd"/>
      <w:r w:rsidRPr="003016D3">
        <w:rPr>
          <w:rFonts w:eastAsia="Times New Roman" w:cs="Times New Roman"/>
          <w:color w:val="444444"/>
          <w:shd w:val="clear" w:color="auto" w:fill="FFFFFF"/>
        </w:rPr>
        <w:t xml:space="preserve"> Patron.</w:t>
      </w:r>
      <w:r w:rsidRPr="003016D3">
        <w:rPr>
          <w:rFonts w:eastAsia="Times New Roman" w:cs="Times New Roman"/>
          <w:color w:val="444444"/>
        </w:rPr>
        <w:br/>
      </w:r>
    </w:p>
    <w:p w14:paraId="1B417A67" w14:textId="5A1DE950" w:rsidR="003016D3" w:rsidRDefault="003016D3" w:rsidP="003016D3">
      <w:pPr>
        <w:rPr>
          <w:rFonts w:eastAsia="Times New Roman" w:cs="Times New Roman"/>
          <w:color w:val="444444"/>
          <w:shd w:val="clear" w:color="auto" w:fill="FFFFFF"/>
        </w:rPr>
      </w:pPr>
      <w:r w:rsidRPr="003016D3">
        <w:rPr>
          <w:rFonts w:eastAsia="Times New Roman" w:cs="Times New Roman"/>
          <w:color w:val="444444"/>
          <w:shd w:val="clear" w:color="auto" w:fill="FFFFFF"/>
        </w:rPr>
        <w:t xml:space="preserve">The companion book, Quilt of Belonging: The Invitation Project is in its fourth printing, and a French version, </w:t>
      </w:r>
      <w:proofErr w:type="spellStart"/>
      <w:r w:rsidRPr="003016D3">
        <w:rPr>
          <w:rFonts w:eastAsia="Times New Roman" w:cs="Times New Roman"/>
          <w:color w:val="444444"/>
          <w:shd w:val="clear" w:color="auto" w:fill="FFFFFF"/>
        </w:rPr>
        <w:t>Fibres</w:t>
      </w:r>
      <w:proofErr w:type="spellEnd"/>
      <w:r w:rsidRPr="003016D3">
        <w:rPr>
          <w:rFonts w:eastAsia="Times New Roman" w:cs="Times New Roman"/>
          <w:color w:val="444444"/>
          <w:shd w:val="clear" w:color="auto" w:fill="FFFFFF"/>
        </w:rPr>
        <w:t xml:space="preserve"> du monde: le </w:t>
      </w:r>
      <w:proofErr w:type="spellStart"/>
      <w:r w:rsidRPr="003016D3">
        <w:rPr>
          <w:rFonts w:eastAsia="Times New Roman" w:cs="Times New Roman"/>
          <w:color w:val="444444"/>
          <w:shd w:val="clear" w:color="auto" w:fill="FFFFFF"/>
        </w:rPr>
        <w:t>projet</w:t>
      </w:r>
      <w:proofErr w:type="spellEnd"/>
      <w:r w:rsidRPr="003016D3">
        <w:rPr>
          <w:rFonts w:eastAsia="Times New Roman" w:cs="Times New Roman"/>
          <w:color w:val="444444"/>
          <w:shd w:val="clear" w:color="auto" w:fill="FFFFFF"/>
        </w:rPr>
        <w:t xml:space="preserve"> Invitation is also available. Quilt of Belonging: Stitching Together the Stories of a Nation is a children’s book, popular with parents and teachers. </w:t>
      </w:r>
    </w:p>
    <w:p w14:paraId="67C86A6D" w14:textId="77777777" w:rsidR="003016D3" w:rsidRDefault="003016D3" w:rsidP="003016D3">
      <w:pPr>
        <w:rPr>
          <w:rFonts w:eastAsia="Times New Roman" w:cs="Times New Roman"/>
          <w:color w:val="444444"/>
          <w:shd w:val="clear" w:color="auto" w:fill="FFFFFF"/>
        </w:rPr>
      </w:pPr>
    </w:p>
    <w:p w14:paraId="1CFB2B18" w14:textId="488C7528" w:rsidR="003016D3" w:rsidRDefault="003016D3" w:rsidP="00027550">
      <w:r>
        <w:t xml:space="preserve">Marilyn </w:t>
      </w:r>
      <w:r>
        <w:t xml:space="preserve">would like to have </w:t>
      </w:r>
      <w:r>
        <w:t>this book in every local school.  She is asking that we partner</w:t>
      </w:r>
      <w:r>
        <w:t xml:space="preserve"> with the noon hour club to put t</w:t>
      </w:r>
      <w:r>
        <w:t>his book into the local schools.  The cost to our club would be</w:t>
      </w:r>
      <w:r>
        <w:t xml:space="preserve"> $160.35</w:t>
      </w:r>
      <w:r>
        <w:t xml:space="preserve">.  A show of hands for support is asked for.  </w:t>
      </w:r>
      <w:r>
        <w:t xml:space="preserve"> The club agrees to participate</w:t>
      </w:r>
      <w:r>
        <w:t>.  Thanks for bringing this forward Marilyn!</w:t>
      </w:r>
      <w:bookmarkStart w:id="0" w:name="_GoBack"/>
      <w:bookmarkEnd w:id="0"/>
    </w:p>
    <w:p w14:paraId="18CA4DB3" w14:textId="77777777" w:rsidR="00E427D2" w:rsidRDefault="00E427D2" w:rsidP="00027550"/>
    <w:p w14:paraId="24139CA7" w14:textId="09E512EA" w:rsidR="00E427D2" w:rsidRDefault="00E427D2" w:rsidP="00027550">
      <w:r>
        <w:t xml:space="preserve">Letter from Dave </w:t>
      </w:r>
      <w:proofErr w:type="spellStart"/>
      <w:r>
        <w:t>LeSueur</w:t>
      </w:r>
      <w:proofErr w:type="spellEnd"/>
      <w:r>
        <w:t xml:space="preserve"> and Jack Kenney – Sat 10770</w:t>
      </w:r>
      <w:proofErr w:type="gramStart"/>
      <w:r>
        <w:t>,  Sun</w:t>
      </w:r>
      <w:proofErr w:type="gramEnd"/>
      <w:r>
        <w:t xml:space="preserve"> – 11048</w:t>
      </w:r>
    </w:p>
    <w:p w14:paraId="19E047EE" w14:textId="77777777" w:rsidR="00E427D2" w:rsidRDefault="00E427D2" w:rsidP="00027550"/>
    <w:p w14:paraId="34135BE6" w14:textId="2AB3CAD1" w:rsidR="00E427D2" w:rsidRDefault="00E427D2" w:rsidP="00027550">
      <w:r>
        <w:t xml:space="preserve">Ray Marshall – 100 % attendance awards – </w:t>
      </w:r>
    </w:p>
    <w:p w14:paraId="38A1DCFC" w14:textId="77777777" w:rsidR="00E427D2" w:rsidRDefault="00E427D2" w:rsidP="00027550"/>
    <w:p w14:paraId="4E786E38" w14:textId="32956BCC" w:rsidR="00E427D2" w:rsidRDefault="00E427D2" w:rsidP="00027550">
      <w:r>
        <w:t xml:space="preserve">320 makeup meetings recorded july1/16 to </w:t>
      </w:r>
      <w:proofErr w:type="spellStart"/>
      <w:proofErr w:type="gramStart"/>
      <w:r>
        <w:t>june</w:t>
      </w:r>
      <w:proofErr w:type="spellEnd"/>
      <w:proofErr w:type="gramEnd"/>
      <w:r>
        <w:t xml:space="preserve"> 30/17</w:t>
      </w:r>
    </w:p>
    <w:p w14:paraId="7D294051" w14:textId="77777777" w:rsidR="00E427D2" w:rsidRDefault="00E427D2" w:rsidP="00027550"/>
    <w:p w14:paraId="29553B11" w14:textId="47364A6F" w:rsidR="00E427D2" w:rsidRDefault="00E427D2" w:rsidP="00027550">
      <w:r>
        <w:t>1 year – Jordan and Shannon</w:t>
      </w:r>
    </w:p>
    <w:p w14:paraId="291CA93C" w14:textId="06CA0195" w:rsidR="00E427D2" w:rsidRDefault="00E427D2" w:rsidP="00027550">
      <w:r>
        <w:t>Bradley Cozens</w:t>
      </w:r>
    </w:p>
    <w:p w14:paraId="08D24C69" w14:textId="62D1A25D" w:rsidR="00E427D2" w:rsidRDefault="00E427D2" w:rsidP="00027550">
      <w:r>
        <w:t>Anne Denny</w:t>
      </w:r>
    </w:p>
    <w:p w14:paraId="0EAB75C4" w14:textId="29240910" w:rsidR="00E427D2" w:rsidRDefault="00E427D2" w:rsidP="00027550">
      <w:r>
        <w:t>Bill Fox</w:t>
      </w:r>
    </w:p>
    <w:p w14:paraId="1F4EB28A" w14:textId="4FBDC613" w:rsidR="00E427D2" w:rsidRDefault="00E427D2" w:rsidP="00027550">
      <w:r>
        <w:t>Mario Zambonin</w:t>
      </w:r>
    </w:p>
    <w:p w14:paraId="667C75BD" w14:textId="2B654DD2" w:rsidR="00E427D2" w:rsidRDefault="00E427D2" w:rsidP="00027550">
      <w:r>
        <w:t xml:space="preserve"> 2 years – Doug Beattie</w:t>
      </w:r>
    </w:p>
    <w:p w14:paraId="7911653A" w14:textId="5925376D" w:rsidR="00E427D2" w:rsidRDefault="00E427D2" w:rsidP="00027550">
      <w:r>
        <w:t>Susan Brister</w:t>
      </w:r>
    </w:p>
    <w:p w14:paraId="68672C8E" w14:textId="7606EF72" w:rsidR="00E427D2" w:rsidRDefault="00E427D2" w:rsidP="00027550">
      <w:r>
        <w:t>3 years – Dave Paul</w:t>
      </w:r>
    </w:p>
    <w:p w14:paraId="6E9C1CBA" w14:textId="3B7BBC92" w:rsidR="00E427D2" w:rsidRDefault="00E427D2" w:rsidP="00027550">
      <w:r>
        <w:t>4 years – Pierre Atchison</w:t>
      </w:r>
    </w:p>
    <w:p w14:paraId="65A664F3" w14:textId="6E5DEE4C" w:rsidR="00E427D2" w:rsidRDefault="00E427D2" w:rsidP="00027550">
      <w:r>
        <w:t>Darren Gallacher</w:t>
      </w:r>
    </w:p>
    <w:p w14:paraId="14FDF99E" w14:textId="2432B21B" w:rsidR="00E427D2" w:rsidRDefault="00E427D2" w:rsidP="00027550">
      <w:r>
        <w:t>Shelley McCaffrey</w:t>
      </w:r>
    </w:p>
    <w:p w14:paraId="248BD9E3" w14:textId="42990DB6" w:rsidR="00E427D2" w:rsidRDefault="00E427D2" w:rsidP="00027550">
      <w:r>
        <w:t>6 years – Bob Barbour</w:t>
      </w:r>
    </w:p>
    <w:p w14:paraId="0A8F9D7A" w14:textId="6B732608" w:rsidR="00E427D2" w:rsidRDefault="00E427D2" w:rsidP="00027550">
      <w:r>
        <w:t>Allan Bennett</w:t>
      </w:r>
    </w:p>
    <w:p w14:paraId="04AFE865" w14:textId="3B051BC5" w:rsidR="00E427D2" w:rsidRDefault="00864472" w:rsidP="00027550">
      <w:r>
        <w:t>7 years – bob castle</w:t>
      </w:r>
    </w:p>
    <w:p w14:paraId="250E9209" w14:textId="01FF9AD0" w:rsidR="00864472" w:rsidRDefault="00864472" w:rsidP="00027550">
      <w:r>
        <w:t>Don De Groot</w:t>
      </w:r>
    </w:p>
    <w:p w14:paraId="4E071D65" w14:textId="374DA9C6" w:rsidR="00864472" w:rsidRDefault="00864472" w:rsidP="00027550">
      <w:r>
        <w:t>8 years – Ray Marshall</w:t>
      </w:r>
    </w:p>
    <w:p w14:paraId="238B6FD3" w14:textId="3BB444C1" w:rsidR="00864472" w:rsidRDefault="00864472" w:rsidP="00027550">
      <w:r>
        <w:t xml:space="preserve">12 years – </w:t>
      </w:r>
      <w:proofErr w:type="spellStart"/>
      <w:r>
        <w:t>Gord</w:t>
      </w:r>
      <w:proofErr w:type="spellEnd"/>
      <w:r>
        <w:t xml:space="preserve"> </w:t>
      </w:r>
      <w:proofErr w:type="spellStart"/>
      <w:r>
        <w:t>McCrady</w:t>
      </w:r>
      <w:proofErr w:type="spellEnd"/>
    </w:p>
    <w:p w14:paraId="6BBC8E84" w14:textId="608FC958" w:rsidR="00864472" w:rsidRDefault="00864472" w:rsidP="00027550">
      <w:r>
        <w:t>Doug Radford</w:t>
      </w:r>
    </w:p>
    <w:p w14:paraId="0DBE820C" w14:textId="7F0841C0" w:rsidR="00864472" w:rsidRDefault="00864472" w:rsidP="00027550">
      <w:r>
        <w:t>14 years – Bonnie Burke</w:t>
      </w:r>
    </w:p>
    <w:p w14:paraId="5B3E45CA" w14:textId="77777777" w:rsidR="00864472" w:rsidRDefault="00864472" w:rsidP="00027550"/>
    <w:p w14:paraId="56D81EC6" w14:textId="6F422D05" w:rsidR="00BE2C12" w:rsidRDefault="00BE2C12" w:rsidP="00027550">
      <w:r>
        <w:t>Adventures in High Tech is the end of this month – doing interviews next Tuesday – will be sending 5 – hopefully there are more than 5 to interview</w:t>
      </w:r>
      <w:r w:rsidR="008A4B67">
        <w:t xml:space="preserve"> – should be gr 11 12</w:t>
      </w:r>
    </w:p>
    <w:p w14:paraId="5786F3C2" w14:textId="77777777" w:rsidR="008A4B67" w:rsidRDefault="008A4B67" w:rsidP="00027550"/>
    <w:p w14:paraId="09D8A973" w14:textId="6B5DBEF3" w:rsidR="00BE2C12" w:rsidRDefault="008A4B67" w:rsidP="00027550">
      <w:r>
        <w:t xml:space="preserve">Robert Nolan is the guest speaker – Dave’s replacement – from Durham – </w:t>
      </w:r>
      <w:proofErr w:type="spellStart"/>
      <w:r>
        <w:t>uxbridge</w:t>
      </w:r>
      <w:proofErr w:type="spellEnd"/>
      <w:r>
        <w:t xml:space="preserve"> – worked for city of Toronto – </w:t>
      </w:r>
    </w:p>
    <w:p w14:paraId="7154634C" w14:textId="77777777" w:rsidR="00E427D2" w:rsidRPr="00E4114E" w:rsidRDefault="00E427D2" w:rsidP="00027550"/>
    <w:p w14:paraId="47267B88" w14:textId="40A27202" w:rsidR="005B1A71" w:rsidRDefault="00BA2EEC" w:rsidP="00407D12">
      <w:r>
        <w:t xml:space="preserve">Guest speaker introduced by </w:t>
      </w:r>
      <w:r w:rsidR="008A4B67">
        <w:t>Dave Paul – Robert Nolan</w:t>
      </w:r>
      <w:r w:rsidR="00A244E9">
        <w:t xml:space="preserve"> is an economic development professional with over 20 years ex</w:t>
      </w:r>
      <w:r w:rsidR="003016D3">
        <w:t>perience at delivering program</w:t>
      </w:r>
      <w:r w:rsidR="00A244E9">
        <w:t xml:space="preserve">s and strategy development at the local, regional, and national levels, as well as in the private sector.  He started with the City of Brockville in May 2017.  He worked for the Regional Municipality of Durham, attracting investments from China, Germany and Brazil.  He also worked for the City of Toronto as </w:t>
      </w:r>
      <w:proofErr w:type="gramStart"/>
      <w:r w:rsidR="00A244E9">
        <w:t>their</w:t>
      </w:r>
      <w:proofErr w:type="gramEnd"/>
      <w:r w:rsidR="00A244E9">
        <w:t xml:space="preserve"> Manager of Sector and Strategic Partnerships.  Rob spent more than 12 years living and working in the United Kingdom.  He holds a Master in Business Administration degree from the University of Kingston in London, as well as a Master in Applied Environmental Studies and undergraduate degree from the University of Waterloo.  </w:t>
      </w:r>
      <w:r w:rsidR="00AC74A2">
        <w:t>Rob and his wife, Lisa, recently moved to the area and have enjoyed exploring the 100 Islands.</w:t>
      </w:r>
    </w:p>
    <w:p w14:paraId="458DD960" w14:textId="77777777" w:rsidR="008A4B67" w:rsidRDefault="008A4B67" w:rsidP="00407D12"/>
    <w:p w14:paraId="3BFF45DA" w14:textId="1C4B860D" w:rsidR="008A4B67" w:rsidRDefault="008A4B67" w:rsidP="00407D12">
      <w:r>
        <w:t xml:space="preserve">Taking over from Dave – used to be introduced as the new Dave Paul – bothered him at first – then he realized what a great man Dave is, so now he introduces himself as the new Dave Paul – he saw that Brockville had many great qualities – close to 401 – lots of commercial property – charitable community – he was amazed to see, at the Gala, the amount of </w:t>
      </w:r>
      <w:proofErr w:type="gramStart"/>
      <w:r>
        <w:t>giving  for</w:t>
      </w:r>
      <w:proofErr w:type="gramEnd"/>
      <w:r>
        <w:t xml:space="preserve"> this community – he did the mechanical bull at the gala – took two days to recover – after he accepted the role – </w:t>
      </w:r>
      <w:proofErr w:type="spellStart"/>
      <w:r>
        <w:t>fulford</w:t>
      </w:r>
      <w:proofErr w:type="spellEnd"/>
      <w:r>
        <w:t xml:space="preserve"> academy – employments lands – hospital expansion – twin pad – first couple of weeks everything was great – 3</w:t>
      </w:r>
      <w:r w:rsidRPr="008A4B67">
        <w:rPr>
          <w:vertAlign w:val="superscript"/>
        </w:rPr>
        <w:t>rd</w:t>
      </w:r>
      <w:r>
        <w:t xml:space="preserve"> week on the job </w:t>
      </w:r>
      <w:proofErr w:type="spellStart"/>
      <w:r>
        <w:t>p&amp;G</w:t>
      </w:r>
      <w:proofErr w:type="spellEnd"/>
      <w:r>
        <w:t xml:space="preserve"> announced closure </w:t>
      </w:r>
      <w:r w:rsidR="00D54AFE">
        <w:t>–</w:t>
      </w:r>
      <w:r>
        <w:t xml:space="preserve"> </w:t>
      </w:r>
    </w:p>
    <w:p w14:paraId="3DF59549" w14:textId="77777777" w:rsidR="00D54AFE" w:rsidRDefault="00D54AFE" w:rsidP="00407D12"/>
    <w:p w14:paraId="1862612A" w14:textId="2E130F04" w:rsidR="00D54AFE" w:rsidRDefault="00D54AFE" w:rsidP="00407D12">
      <w:r>
        <w:t xml:space="preserve">What is going on at P&amp;G – they have been very responsive to what was going on – they said that the employees are first and foremost – what are their options – they have established a team to help all 480 employees – new opportunities at P&amp;G? – </w:t>
      </w:r>
      <w:proofErr w:type="gramStart"/>
      <w:r>
        <w:t>retirement</w:t>
      </w:r>
      <w:proofErr w:type="gramEnd"/>
      <w:r>
        <w:t xml:space="preserve">? – </w:t>
      </w:r>
      <w:proofErr w:type="gramStart"/>
      <w:r>
        <w:t>new</w:t>
      </w:r>
      <w:proofErr w:type="gramEnd"/>
      <w:r>
        <w:t xml:space="preserve"> employment? – </w:t>
      </w:r>
      <w:proofErr w:type="gramStart"/>
      <w:r>
        <w:t>starting</w:t>
      </w:r>
      <w:proofErr w:type="gramEnd"/>
      <w:r>
        <w:t xml:space="preserve"> their own business? – 1000 islands community development fund – 1 million to help P&amp;G employees – P&amp;G has been going around to companies in the area – taking them on tours of the plant to show what their employees are skilled at – there has been some interest – 1 has gone to giant tiger – one to tweed in smiths falls – working with EEC – reverse database – will remain with EEC to help employers in the future – working with a real estate team – have not started marketing the site yet but will be working on that in the next several months – working with the province – MPP Clark – meeting with the province to see what they can do to help Brockville with the exit – communities in transition fund – local community hit with an economic – funds are available – provincial program around site certification</w:t>
      </w:r>
    </w:p>
    <w:p w14:paraId="24F0344C" w14:textId="77777777" w:rsidR="00D54AFE" w:rsidRDefault="00D54AFE" w:rsidP="00407D12"/>
    <w:p w14:paraId="2C33EA44" w14:textId="49F4EE6F" w:rsidR="00D54AFE" w:rsidRDefault="00D54AFE" w:rsidP="00407D12">
      <w:r>
        <w:t xml:space="preserve">Where do I see the office going in the future – business retention and expansion – </w:t>
      </w:r>
      <w:proofErr w:type="spellStart"/>
      <w:r>
        <w:t>enganging</w:t>
      </w:r>
      <w:proofErr w:type="spellEnd"/>
      <w:r>
        <w:t xml:space="preserve"> local employers – how do </w:t>
      </w:r>
      <w:proofErr w:type="spellStart"/>
      <w:r>
        <w:t>yu</w:t>
      </w:r>
      <w:proofErr w:type="spellEnd"/>
      <w:r>
        <w:t xml:space="preserve"> support them to expand their businesses – meet with 100 companies over the next year</w:t>
      </w:r>
    </w:p>
    <w:p w14:paraId="3F7A17EE" w14:textId="77777777" w:rsidR="00D54AFE" w:rsidRDefault="00D54AFE" w:rsidP="00407D12"/>
    <w:p w14:paraId="546C0485" w14:textId="6A2916A3" w:rsidR="00D54AFE" w:rsidRDefault="00D54AFE" w:rsidP="00407D12">
      <w:r>
        <w:t xml:space="preserve">Investment attraction – St. Lawrence economic commission – 7 municipalities along the </w:t>
      </w:r>
      <w:proofErr w:type="spellStart"/>
      <w:r>
        <w:t>st</w:t>
      </w:r>
      <w:proofErr w:type="spellEnd"/>
      <w:r>
        <w:t xml:space="preserve"> Lawrence river – plan to attract new manufacturing and investment to the area – make sure there is land available and a receptive audience – Ontario East Development Commission</w:t>
      </w:r>
    </w:p>
    <w:p w14:paraId="551A39D2" w14:textId="77777777" w:rsidR="00D54AFE" w:rsidRDefault="00D54AFE" w:rsidP="00407D12"/>
    <w:p w14:paraId="455653E4" w14:textId="0AB1E431" w:rsidR="00D54AFE" w:rsidRDefault="00D54AFE" w:rsidP="00407D12">
      <w:r>
        <w:t>CAO wants to see Robert out into the international community</w:t>
      </w:r>
    </w:p>
    <w:p w14:paraId="1BDD2227" w14:textId="77777777" w:rsidR="00D54AFE" w:rsidRDefault="00D54AFE" w:rsidP="00407D12"/>
    <w:p w14:paraId="658BEA70" w14:textId="2E2491F5" w:rsidR="00D54AFE" w:rsidRDefault="00D54AFE" w:rsidP="00407D12">
      <w:r>
        <w:t xml:space="preserve">Small business </w:t>
      </w:r>
      <w:proofErr w:type="spellStart"/>
      <w:r>
        <w:t>developemtn</w:t>
      </w:r>
      <w:proofErr w:type="spellEnd"/>
      <w:r>
        <w:t xml:space="preserve"> – Wendy is here from her program – just as important to look after small businesses – Angel Network – mentorship programs</w:t>
      </w:r>
    </w:p>
    <w:p w14:paraId="50D507D7" w14:textId="77777777" w:rsidR="00FF3FDD" w:rsidRDefault="00FF3FDD" w:rsidP="00407D12"/>
    <w:p w14:paraId="179AA8B6" w14:textId="6665F3E4" w:rsidR="00FF3FDD" w:rsidRDefault="00FF3FDD" w:rsidP="00407D12">
      <w:r>
        <w:t xml:space="preserve">Tourism – very important part of the local economy – contract is coming up in 2018 – he wants to look at it more holistically – where does it fit in – what are the key issues and how do we support </w:t>
      </w:r>
    </w:p>
    <w:p w14:paraId="700762CB" w14:textId="77777777" w:rsidR="00FF3FDD" w:rsidRDefault="00FF3FDD" w:rsidP="00407D12"/>
    <w:p w14:paraId="704A4C44" w14:textId="713E43A6" w:rsidR="00FF3FDD" w:rsidRDefault="00FF3FDD" w:rsidP="00407D12">
      <w:r>
        <w:t xml:space="preserve">Marketing and communications – need to use this  - Kendra </w:t>
      </w:r>
      <w:proofErr w:type="spellStart"/>
      <w:r>
        <w:t>Lorner</w:t>
      </w:r>
      <w:proofErr w:type="spellEnd"/>
      <w:r>
        <w:t xml:space="preserve"> – economic development </w:t>
      </w:r>
      <w:proofErr w:type="spellStart"/>
      <w:r>
        <w:t>co-ordinator</w:t>
      </w:r>
      <w:proofErr w:type="spellEnd"/>
      <w:r>
        <w:t xml:space="preserve"> – already doing some analytics – has some great ideas how to use social media – PEC – did a presentation at the Ontario municipal conference - on how to attract new businesses – Prince Edward County</w:t>
      </w:r>
    </w:p>
    <w:p w14:paraId="0E3C5CFB" w14:textId="77777777" w:rsidR="00D54AFE" w:rsidRDefault="00D54AFE" w:rsidP="00407D12"/>
    <w:p w14:paraId="7CB62FB6" w14:textId="7DE2A223" w:rsidR="00FF3FDD" w:rsidRDefault="00FF3FDD" w:rsidP="00407D12">
      <w:r>
        <w:t>Real Estate – what is available</w:t>
      </w:r>
      <w:r w:rsidR="000D551B">
        <w:t xml:space="preserve"> – employment lands in north west of city – this has now passed through council – they are looking at getting certified sites – 19 currently in Ontario – giant tiger site was a certified site – getting investment ready sites</w:t>
      </w:r>
    </w:p>
    <w:p w14:paraId="60AD92B9" w14:textId="77777777" w:rsidR="000D551B" w:rsidRDefault="000D551B" w:rsidP="00407D12"/>
    <w:p w14:paraId="7A731E3C" w14:textId="00C0E055" w:rsidR="000D551B" w:rsidRDefault="000D551B" w:rsidP="00407D12">
      <w:r>
        <w:t>Entrepreneurship – innovation and commitment</w:t>
      </w:r>
    </w:p>
    <w:p w14:paraId="4DACF90C" w14:textId="77777777" w:rsidR="000D551B" w:rsidRDefault="000D551B" w:rsidP="00407D12"/>
    <w:p w14:paraId="026ADE12" w14:textId="26C010D1" w:rsidR="000D551B" w:rsidRDefault="000D551B" w:rsidP="00407D12">
      <w:r>
        <w:t xml:space="preserve">Grow and incubate new ideas </w:t>
      </w:r>
    </w:p>
    <w:p w14:paraId="58D60D10" w14:textId="77777777" w:rsidR="000D551B" w:rsidRDefault="000D551B" w:rsidP="00407D12"/>
    <w:p w14:paraId="3151DFAB" w14:textId="156738ED" w:rsidR="000D551B" w:rsidRDefault="000D551B" w:rsidP="00407D12">
      <w:r>
        <w:t>Immigration – partnerships – what have we done – where do we want to go</w:t>
      </w:r>
    </w:p>
    <w:p w14:paraId="37F6795D" w14:textId="77777777" w:rsidR="00CC4639" w:rsidRDefault="00CC4639" w:rsidP="00407D12"/>
    <w:p w14:paraId="059AA527" w14:textId="5EEBB5AC" w:rsidR="00CC4639" w:rsidRDefault="00CC4639" w:rsidP="00407D12">
      <w:r>
        <w:t>Robert is hoping that council will pass his action plan and then they can move forward</w:t>
      </w:r>
    </w:p>
    <w:p w14:paraId="18BE7DC5" w14:textId="77777777" w:rsidR="00CC4639" w:rsidRDefault="00CC4639" w:rsidP="00407D12"/>
    <w:p w14:paraId="5F917C63" w14:textId="365C8B8E" w:rsidR="008A4B67" w:rsidRPr="00CC4639" w:rsidRDefault="00CC4639" w:rsidP="00407D12">
      <w:r>
        <w:t xml:space="preserve">He wants to talk about resources – two people in the office – small business enterprise center – EEC – </w:t>
      </w:r>
      <w:proofErr w:type="spellStart"/>
      <w:r>
        <w:t>dBIA</w:t>
      </w:r>
      <w:proofErr w:type="spellEnd"/>
      <w:r>
        <w:t xml:space="preserve"> – </w:t>
      </w:r>
      <w:proofErr w:type="spellStart"/>
      <w:r>
        <w:t>etc</w:t>
      </w:r>
      <w:proofErr w:type="spellEnd"/>
      <w:r>
        <w:t xml:space="preserve">…engaged with community members and stakeholders – coming to Rotary to spread the word - </w:t>
      </w:r>
    </w:p>
    <w:p w14:paraId="6D3D39C9" w14:textId="77777777" w:rsidR="00393713" w:rsidRDefault="00393713" w:rsidP="00027550"/>
    <w:p w14:paraId="14105573" w14:textId="76CB6C0C" w:rsidR="00AC1087" w:rsidRDefault="00CC4639" w:rsidP="00027550">
      <w:proofErr w:type="gramStart"/>
      <w:r>
        <w:t xml:space="preserve">Robert </w:t>
      </w:r>
      <w:r w:rsidR="00AC1087">
        <w:t>is</w:t>
      </w:r>
      <w:r w:rsidR="00BA2EEC" w:rsidRPr="00697927">
        <w:t xml:space="preserve"> thanked by </w:t>
      </w:r>
      <w:r>
        <w:t>Bob Barbour – thank you for coming</w:t>
      </w:r>
      <w:proofErr w:type="gramEnd"/>
      <w:r>
        <w:t xml:space="preserve"> and getting up so early – book to public library on his behalf – Shelley takes a photo</w:t>
      </w:r>
    </w:p>
    <w:p w14:paraId="5B326210" w14:textId="77777777" w:rsidR="00AC1087" w:rsidRPr="00697927" w:rsidRDefault="00AC1087" w:rsidP="00027550"/>
    <w:p w14:paraId="401C0C6C" w14:textId="1947F21F" w:rsidR="00876017" w:rsidRPr="00697927" w:rsidRDefault="00407D12">
      <w:r>
        <w:t>Oct 11</w:t>
      </w:r>
      <w:r w:rsidR="00BA5A94" w:rsidRPr="00697927">
        <w:t>/17</w:t>
      </w:r>
      <w:r w:rsidR="003C4456" w:rsidRPr="00697927">
        <w:t xml:space="preserve"> </w:t>
      </w:r>
      <w:r w:rsidR="006130C8" w:rsidRPr="00697927">
        <w:t>meeting</w:t>
      </w:r>
      <w:r w:rsidR="00876017" w:rsidRPr="00697927">
        <w:t xml:space="preserve"> – setup </w:t>
      </w:r>
      <w:r w:rsidR="002311A9" w:rsidRPr="00697927">
        <w:t>–</w:t>
      </w:r>
      <w:r w:rsidR="009A3BF0" w:rsidRPr="00697927">
        <w:t xml:space="preserve"> </w:t>
      </w:r>
      <w:r w:rsidR="002A79A9">
        <w:t>Bob Castle</w:t>
      </w:r>
    </w:p>
    <w:p w14:paraId="7A95911E" w14:textId="09C6D1A9" w:rsidR="00876017" w:rsidRPr="00697927" w:rsidRDefault="00817C5C">
      <w:r w:rsidRPr="00697927">
        <w:t xml:space="preserve">Minutes – </w:t>
      </w:r>
      <w:r w:rsidR="002A79A9">
        <w:t>Anne Denny</w:t>
      </w:r>
    </w:p>
    <w:p w14:paraId="28E5A09E" w14:textId="78204A14" w:rsidR="00876017" w:rsidRPr="00697927" w:rsidRDefault="00876017">
      <w:r w:rsidRPr="00697927">
        <w:t xml:space="preserve">Grace – </w:t>
      </w:r>
      <w:r w:rsidR="002A79A9">
        <w:t>Doug Radford</w:t>
      </w:r>
    </w:p>
    <w:p w14:paraId="1141AD6F" w14:textId="2B66058E" w:rsidR="00876017" w:rsidRPr="00697927" w:rsidRDefault="00817C5C">
      <w:r w:rsidRPr="00697927">
        <w:t xml:space="preserve">Rotary minute – </w:t>
      </w:r>
      <w:r w:rsidR="002A79A9">
        <w:t>Shelley McCaffrey</w:t>
      </w:r>
    </w:p>
    <w:p w14:paraId="06EA9887" w14:textId="03EFE52B" w:rsidR="00876017" w:rsidRPr="00697927" w:rsidRDefault="00B237D1">
      <w:r w:rsidRPr="00697927">
        <w:t>Jokemaster –</w:t>
      </w:r>
      <w:r w:rsidR="006130C8" w:rsidRPr="00697927">
        <w:t xml:space="preserve"> </w:t>
      </w:r>
      <w:r w:rsidR="002A79A9">
        <w:t>Darren Gallacher</w:t>
      </w:r>
    </w:p>
    <w:p w14:paraId="220C4846" w14:textId="2537482A" w:rsidR="00876017" w:rsidRPr="00697927" w:rsidRDefault="00E24FFF">
      <w:r w:rsidRPr="00697927">
        <w:t>Finesmaster –</w:t>
      </w:r>
      <w:r w:rsidR="00AD21AD" w:rsidRPr="00697927">
        <w:t xml:space="preserve"> </w:t>
      </w:r>
      <w:r w:rsidR="002A79A9">
        <w:t>Bill Fox</w:t>
      </w:r>
    </w:p>
    <w:p w14:paraId="4D399A98" w14:textId="54D826CF" w:rsidR="00542A3F" w:rsidRPr="00697927" w:rsidRDefault="00D24C5F">
      <w:r w:rsidRPr="00697927">
        <w:t>50/50 –</w:t>
      </w:r>
      <w:r w:rsidR="003C4456" w:rsidRPr="00697927">
        <w:t xml:space="preserve"> </w:t>
      </w:r>
      <w:r w:rsidR="002A79A9">
        <w:t>Bob Castle</w:t>
      </w:r>
    </w:p>
    <w:p w14:paraId="08488E24" w14:textId="77777777" w:rsidR="005A429C" w:rsidRPr="00697927" w:rsidRDefault="005A429C"/>
    <w:p w14:paraId="4DECADFA" w14:textId="0355ABD8" w:rsidR="00542A3F" w:rsidRPr="00697927" w:rsidRDefault="00542A3F">
      <w:r w:rsidRPr="00697927">
        <w:t xml:space="preserve">Introduce </w:t>
      </w:r>
      <w:r w:rsidR="008B482B" w:rsidRPr="00697927">
        <w:t>Guest Speaker –</w:t>
      </w:r>
      <w:r w:rsidR="003C4456" w:rsidRPr="00697927">
        <w:t xml:space="preserve"> </w:t>
      </w:r>
      <w:r w:rsidR="002A79A9">
        <w:t>Bonnie Burke</w:t>
      </w:r>
    </w:p>
    <w:p w14:paraId="6CAF5527" w14:textId="08AE2C61" w:rsidR="00BD3005" w:rsidRPr="00697927" w:rsidRDefault="00542A3F">
      <w:r w:rsidRPr="00697927">
        <w:t xml:space="preserve">Thank </w:t>
      </w:r>
      <w:r w:rsidR="008B482B" w:rsidRPr="00697927">
        <w:t>Guest Speaker</w:t>
      </w:r>
      <w:r w:rsidRPr="00697927">
        <w:t xml:space="preserve">– </w:t>
      </w:r>
      <w:r w:rsidR="002A79A9">
        <w:t>Bob Barbour</w:t>
      </w:r>
    </w:p>
    <w:p w14:paraId="6EA1F2B9" w14:textId="77777777" w:rsidR="00AD21AD" w:rsidRPr="00697927" w:rsidRDefault="00AD21AD"/>
    <w:p w14:paraId="5362F0F3" w14:textId="09F75E5A" w:rsidR="00BC09E7" w:rsidRPr="00697927" w:rsidRDefault="00724F9F">
      <w:r w:rsidRPr="00697927">
        <w:t>T</w:t>
      </w:r>
      <w:r w:rsidR="00817C5C" w:rsidRPr="00697927">
        <w:t>hought for the week  -</w:t>
      </w:r>
      <w:r w:rsidR="0087511F" w:rsidRPr="00697927">
        <w:t xml:space="preserve"> </w:t>
      </w:r>
    </w:p>
    <w:sectPr w:rsidR="00BC09E7" w:rsidRPr="00697927" w:rsidSect="00B2634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60C"/>
    <w:multiLevelType w:val="hybridMultilevel"/>
    <w:tmpl w:val="175C7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B052C"/>
    <w:multiLevelType w:val="hybridMultilevel"/>
    <w:tmpl w:val="39E2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E254D"/>
    <w:multiLevelType w:val="hybridMultilevel"/>
    <w:tmpl w:val="FD30BEF0"/>
    <w:lvl w:ilvl="0" w:tplc="463837D4">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3B049E"/>
    <w:multiLevelType w:val="hybridMultilevel"/>
    <w:tmpl w:val="A898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F4404F"/>
    <w:multiLevelType w:val="hybridMultilevel"/>
    <w:tmpl w:val="D0F86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75787"/>
    <w:multiLevelType w:val="hybridMultilevel"/>
    <w:tmpl w:val="4088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D7093"/>
    <w:multiLevelType w:val="hybridMultilevel"/>
    <w:tmpl w:val="FA5E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02053D"/>
    <w:multiLevelType w:val="hybridMultilevel"/>
    <w:tmpl w:val="39E21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12940"/>
    <w:multiLevelType w:val="multilevel"/>
    <w:tmpl w:val="4E4E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C82567"/>
    <w:multiLevelType w:val="hybridMultilevel"/>
    <w:tmpl w:val="5558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0A7B3E"/>
    <w:multiLevelType w:val="hybridMultilevel"/>
    <w:tmpl w:val="9EA6F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1C3D"/>
    <w:multiLevelType w:val="hybridMultilevel"/>
    <w:tmpl w:val="F18AF442"/>
    <w:lvl w:ilvl="0" w:tplc="F1A6F816">
      <w:start w:val="800"/>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59528CE"/>
    <w:multiLevelType w:val="hybridMultilevel"/>
    <w:tmpl w:val="366E7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66D59"/>
    <w:multiLevelType w:val="hybridMultilevel"/>
    <w:tmpl w:val="07B61EA6"/>
    <w:lvl w:ilvl="0" w:tplc="463837D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F5540E"/>
    <w:multiLevelType w:val="hybridMultilevel"/>
    <w:tmpl w:val="E398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5110AD"/>
    <w:multiLevelType w:val="hybridMultilevel"/>
    <w:tmpl w:val="0538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9226F"/>
    <w:multiLevelType w:val="hybridMultilevel"/>
    <w:tmpl w:val="5BF2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A6F6A"/>
    <w:multiLevelType w:val="hybridMultilevel"/>
    <w:tmpl w:val="250E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DC5882"/>
    <w:multiLevelType w:val="hybridMultilevel"/>
    <w:tmpl w:val="77240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CE27D0"/>
    <w:multiLevelType w:val="hybridMultilevel"/>
    <w:tmpl w:val="3FA03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751DF1"/>
    <w:multiLevelType w:val="hybridMultilevel"/>
    <w:tmpl w:val="D40A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252577"/>
    <w:multiLevelType w:val="hybridMultilevel"/>
    <w:tmpl w:val="ECCCF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302A94"/>
    <w:multiLevelType w:val="hybridMultilevel"/>
    <w:tmpl w:val="4B0C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C80E68"/>
    <w:multiLevelType w:val="hybridMultilevel"/>
    <w:tmpl w:val="E180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8A0180"/>
    <w:multiLevelType w:val="hybridMultilevel"/>
    <w:tmpl w:val="8C36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945298"/>
    <w:multiLevelType w:val="hybridMultilevel"/>
    <w:tmpl w:val="CE28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15"/>
  </w:num>
  <w:num w:numId="5">
    <w:abstractNumId w:val="5"/>
  </w:num>
  <w:num w:numId="6">
    <w:abstractNumId w:val="1"/>
  </w:num>
  <w:num w:numId="7">
    <w:abstractNumId w:val="0"/>
  </w:num>
  <w:num w:numId="8">
    <w:abstractNumId w:val="18"/>
  </w:num>
  <w:num w:numId="9">
    <w:abstractNumId w:val="17"/>
  </w:num>
  <w:num w:numId="10">
    <w:abstractNumId w:val="3"/>
  </w:num>
  <w:num w:numId="11">
    <w:abstractNumId w:val="4"/>
  </w:num>
  <w:num w:numId="12">
    <w:abstractNumId w:val="23"/>
  </w:num>
  <w:num w:numId="13">
    <w:abstractNumId w:val="24"/>
  </w:num>
  <w:num w:numId="14">
    <w:abstractNumId w:val="22"/>
  </w:num>
  <w:num w:numId="15">
    <w:abstractNumId w:val="8"/>
  </w:num>
  <w:num w:numId="16">
    <w:abstractNumId w:val="6"/>
  </w:num>
  <w:num w:numId="17">
    <w:abstractNumId w:val="25"/>
  </w:num>
  <w:num w:numId="18">
    <w:abstractNumId w:val="9"/>
  </w:num>
  <w:num w:numId="19">
    <w:abstractNumId w:val="13"/>
  </w:num>
  <w:num w:numId="20">
    <w:abstractNumId w:val="2"/>
  </w:num>
  <w:num w:numId="21">
    <w:abstractNumId w:val="21"/>
  </w:num>
  <w:num w:numId="22">
    <w:abstractNumId w:val="16"/>
  </w:num>
  <w:num w:numId="23">
    <w:abstractNumId w:val="10"/>
  </w:num>
  <w:num w:numId="24">
    <w:abstractNumId w:val="19"/>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D1"/>
    <w:rsid w:val="00003C4E"/>
    <w:rsid w:val="000074D3"/>
    <w:rsid w:val="000200C8"/>
    <w:rsid w:val="00020245"/>
    <w:rsid w:val="0002080C"/>
    <w:rsid w:val="00025C21"/>
    <w:rsid w:val="00027550"/>
    <w:rsid w:val="00027EBA"/>
    <w:rsid w:val="00041CBC"/>
    <w:rsid w:val="00042053"/>
    <w:rsid w:val="00044FA1"/>
    <w:rsid w:val="00055013"/>
    <w:rsid w:val="00062ACA"/>
    <w:rsid w:val="00066365"/>
    <w:rsid w:val="0007292E"/>
    <w:rsid w:val="0008104F"/>
    <w:rsid w:val="00092F1A"/>
    <w:rsid w:val="00095934"/>
    <w:rsid w:val="00097ADB"/>
    <w:rsid w:val="000B0E67"/>
    <w:rsid w:val="000B167C"/>
    <w:rsid w:val="000B47F3"/>
    <w:rsid w:val="000D551B"/>
    <w:rsid w:val="000E0E24"/>
    <w:rsid w:val="000E5315"/>
    <w:rsid w:val="000E65E9"/>
    <w:rsid w:val="000F5B71"/>
    <w:rsid w:val="001010EF"/>
    <w:rsid w:val="0011171C"/>
    <w:rsid w:val="00113A32"/>
    <w:rsid w:val="00125F8C"/>
    <w:rsid w:val="001860F1"/>
    <w:rsid w:val="00186B67"/>
    <w:rsid w:val="001A0733"/>
    <w:rsid w:val="001A2B37"/>
    <w:rsid w:val="001A66BC"/>
    <w:rsid w:val="001C47FF"/>
    <w:rsid w:val="001C56BB"/>
    <w:rsid w:val="001D1616"/>
    <w:rsid w:val="00204DC4"/>
    <w:rsid w:val="00210D97"/>
    <w:rsid w:val="002120D2"/>
    <w:rsid w:val="00214D73"/>
    <w:rsid w:val="00216F3E"/>
    <w:rsid w:val="00226CFA"/>
    <w:rsid w:val="0022735A"/>
    <w:rsid w:val="00230048"/>
    <w:rsid w:val="002311A9"/>
    <w:rsid w:val="00243306"/>
    <w:rsid w:val="00245674"/>
    <w:rsid w:val="00247931"/>
    <w:rsid w:val="00250843"/>
    <w:rsid w:val="002528EB"/>
    <w:rsid w:val="002562D0"/>
    <w:rsid w:val="00270305"/>
    <w:rsid w:val="0027393F"/>
    <w:rsid w:val="0027749C"/>
    <w:rsid w:val="002805B6"/>
    <w:rsid w:val="00282283"/>
    <w:rsid w:val="002858C5"/>
    <w:rsid w:val="002935B0"/>
    <w:rsid w:val="002A79A9"/>
    <w:rsid w:val="002B54BE"/>
    <w:rsid w:val="002C162E"/>
    <w:rsid w:val="002C5904"/>
    <w:rsid w:val="002C6EE1"/>
    <w:rsid w:val="002E430C"/>
    <w:rsid w:val="003016D3"/>
    <w:rsid w:val="00322ECA"/>
    <w:rsid w:val="0032422E"/>
    <w:rsid w:val="00324391"/>
    <w:rsid w:val="00324A66"/>
    <w:rsid w:val="00336D73"/>
    <w:rsid w:val="003404C9"/>
    <w:rsid w:val="00355DBF"/>
    <w:rsid w:val="003808D8"/>
    <w:rsid w:val="00384261"/>
    <w:rsid w:val="00393713"/>
    <w:rsid w:val="003A0D46"/>
    <w:rsid w:val="003C1C7C"/>
    <w:rsid w:val="003C2013"/>
    <w:rsid w:val="003C4456"/>
    <w:rsid w:val="003D4841"/>
    <w:rsid w:val="003D5207"/>
    <w:rsid w:val="003F68E1"/>
    <w:rsid w:val="003F6D23"/>
    <w:rsid w:val="004000E8"/>
    <w:rsid w:val="00401BB1"/>
    <w:rsid w:val="00407D12"/>
    <w:rsid w:val="00414DA4"/>
    <w:rsid w:val="00424508"/>
    <w:rsid w:val="00432A43"/>
    <w:rsid w:val="00437627"/>
    <w:rsid w:val="004425EB"/>
    <w:rsid w:val="00445846"/>
    <w:rsid w:val="00453194"/>
    <w:rsid w:val="00465581"/>
    <w:rsid w:val="00473DDA"/>
    <w:rsid w:val="00475AD0"/>
    <w:rsid w:val="004766EF"/>
    <w:rsid w:val="00476EAC"/>
    <w:rsid w:val="00481E3D"/>
    <w:rsid w:val="00494712"/>
    <w:rsid w:val="004968AE"/>
    <w:rsid w:val="004B3B86"/>
    <w:rsid w:val="004C1CF2"/>
    <w:rsid w:val="004C2E74"/>
    <w:rsid w:val="004C510A"/>
    <w:rsid w:val="004D357C"/>
    <w:rsid w:val="004D6876"/>
    <w:rsid w:val="004D72E4"/>
    <w:rsid w:val="004E26C8"/>
    <w:rsid w:val="004F627C"/>
    <w:rsid w:val="004F64C9"/>
    <w:rsid w:val="00506A6F"/>
    <w:rsid w:val="00513010"/>
    <w:rsid w:val="00514408"/>
    <w:rsid w:val="00514960"/>
    <w:rsid w:val="00526DA7"/>
    <w:rsid w:val="005337DF"/>
    <w:rsid w:val="005428AD"/>
    <w:rsid w:val="00542A3F"/>
    <w:rsid w:val="005548D2"/>
    <w:rsid w:val="00557CC2"/>
    <w:rsid w:val="00597395"/>
    <w:rsid w:val="005A22C0"/>
    <w:rsid w:val="005A429C"/>
    <w:rsid w:val="005A5F28"/>
    <w:rsid w:val="005B1A71"/>
    <w:rsid w:val="005B395B"/>
    <w:rsid w:val="005D2C7A"/>
    <w:rsid w:val="005D6D52"/>
    <w:rsid w:val="005D7FAA"/>
    <w:rsid w:val="005E6729"/>
    <w:rsid w:val="005E7FA4"/>
    <w:rsid w:val="005F091F"/>
    <w:rsid w:val="005F175C"/>
    <w:rsid w:val="005F2FC7"/>
    <w:rsid w:val="005F494D"/>
    <w:rsid w:val="00611165"/>
    <w:rsid w:val="006130C8"/>
    <w:rsid w:val="00620673"/>
    <w:rsid w:val="006263A3"/>
    <w:rsid w:val="00632696"/>
    <w:rsid w:val="00633324"/>
    <w:rsid w:val="006351F5"/>
    <w:rsid w:val="0064743C"/>
    <w:rsid w:val="00656F70"/>
    <w:rsid w:val="0067237A"/>
    <w:rsid w:val="006723E1"/>
    <w:rsid w:val="006733CA"/>
    <w:rsid w:val="00685C8B"/>
    <w:rsid w:val="0069280A"/>
    <w:rsid w:val="00697927"/>
    <w:rsid w:val="006B13D1"/>
    <w:rsid w:val="006B528D"/>
    <w:rsid w:val="006B55D3"/>
    <w:rsid w:val="006C1E6F"/>
    <w:rsid w:val="006C3C73"/>
    <w:rsid w:val="006C47DE"/>
    <w:rsid w:val="006C5653"/>
    <w:rsid w:val="006D2481"/>
    <w:rsid w:val="006D7B7A"/>
    <w:rsid w:val="006E2F02"/>
    <w:rsid w:val="006E6B72"/>
    <w:rsid w:val="006F0BAC"/>
    <w:rsid w:val="00721E50"/>
    <w:rsid w:val="00721F21"/>
    <w:rsid w:val="00723700"/>
    <w:rsid w:val="00724F9F"/>
    <w:rsid w:val="00743857"/>
    <w:rsid w:val="00747CDE"/>
    <w:rsid w:val="0075016B"/>
    <w:rsid w:val="0075099F"/>
    <w:rsid w:val="0075296E"/>
    <w:rsid w:val="00787109"/>
    <w:rsid w:val="00792BD9"/>
    <w:rsid w:val="007A09FD"/>
    <w:rsid w:val="007A78FB"/>
    <w:rsid w:val="007B1FDF"/>
    <w:rsid w:val="007C1291"/>
    <w:rsid w:val="007D39BF"/>
    <w:rsid w:val="007D5834"/>
    <w:rsid w:val="007E1019"/>
    <w:rsid w:val="0080124D"/>
    <w:rsid w:val="00817617"/>
    <w:rsid w:val="00817C5C"/>
    <w:rsid w:val="00821862"/>
    <w:rsid w:val="00822381"/>
    <w:rsid w:val="008250D9"/>
    <w:rsid w:val="0082610C"/>
    <w:rsid w:val="00832074"/>
    <w:rsid w:val="00834A13"/>
    <w:rsid w:val="00835BDB"/>
    <w:rsid w:val="00835F6C"/>
    <w:rsid w:val="00842885"/>
    <w:rsid w:val="00842D9A"/>
    <w:rsid w:val="00850C9D"/>
    <w:rsid w:val="00864472"/>
    <w:rsid w:val="00865E43"/>
    <w:rsid w:val="0087511F"/>
    <w:rsid w:val="00876017"/>
    <w:rsid w:val="008766E9"/>
    <w:rsid w:val="00877C92"/>
    <w:rsid w:val="00884886"/>
    <w:rsid w:val="00884F6D"/>
    <w:rsid w:val="0088582F"/>
    <w:rsid w:val="008A2F77"/>
    <w:rsid w:val="008A4812"/>
    <w:rsid w:val="008A4B67"/>
    <w:rsid w:val="008B2165"/>
    <w:rsid w:val="008B21C3"/>
    <w:rsid w:val="008B482B"/>
    <w:rsid w:val="008C4C47"/>
    <w:rsid w:val="008D2482"/>
    <w:rsid w:val="008D5C76"/>
    <w:rsid w:val="008E54D2"/>
    <w:rsid w:val="008F24C1"/>
    <w:rsid w:val="008F388D"/>
    <w:rsid w:val="008F3EAF"/>
    <w:rsid w:val="00903593"/>
    <w:rsid w:val="009036E3"/>
    <w:rsid w:val="00930ACB"/>
    <w:rsid w:val="00943BC8"/>
    <w:rsid w:val="00946226"/>
    <w:rsid w:val="00955885"/>
    <w:rsid w:val="00962D21"/>
    <w:rsid w:val="0097467B"/>
    <w:rsid w:val="00994B61"/>
    <w:rsid w:val="009A0B64"/>
    <w:rsid w:val="009A3BF0"/>
    <w:rsid w:val="009B047A"/>
    <w:rsid w:val="009C0838"/>
    <w:rsid w:val="009C19AE"/>
    <w:rsid w:val="009C62C1"/>
    <w:rsid w:val="009C735E"/>
    <w:rsid w:val="009C7D52"/>
    <w:rsid w:val="009D22B6"/>
    <w:rsid w:val="009E29C6"/>
    <w:rsid w:val="009E3B15"/>
    <w:rsid w:val="00A07098"/>
    <w:rsid w:val="00A1386F"/>
    <w:rsid w:val="00A15D10"/>
    <w:rsid w:val="00A244E9"/>
    <w:rsid w:val="00A2586D"/>
    <w:rsid w:val="00A30394"/>
    <w:rsid w:val="00A3388A"/>
    <w:rsid w:val="00A33CAE"/>
    <w:rsid w:val="00A57F54"/>
    <w:rsid w:val="00A628CC"/>
    <w:rsid w:val="00A667A1"/>
    <w:rsid w:val="00A70AE4"/>
    <w:rsid w:val="00A73D82"/>
    <w:rsid w:val="00A765D1"/>
    <w:rsid w:val="00A77977"/>
    <w:rsid w:val="00A962A6"/>
    <w:rsid w:val="00AA1493"/>
    <w:rsid w:val="00AA6F3F"/>
    <w:rsid w:val="00AC1087"/>
    <w:rsid w:val="00AC2EC7"/>
    <w:rsid w:val="00AC74A2"/>
    <w:rsid w:val="00AD21AD"/>
    <w:rsid w:val="00AD2D9D"/>
    <w:rsid w:val="00AD4CEE"/>
    <w:rsid w:val="00B04AB2"/>
    <w:rsid w:val="00B10656"/>
    <w:rsid w:val="00B10958"/>
    <w:rsid w:val="00B12E2F"/>
    <w:rsid w:val="00B154CE"/>
    <w:rsid w:val="00B22AA2"/>
    <w:rsid w:val="00B237D1"/>
    <w:rsid w:val="00B23BA3"/>
    <w:rsid w:val="00B26345"/>
    <w:rsid w:val="00B35D34"/>
    <w:rsid w:val="00B418BC"/>
    <w:rsid w:val="00B5275C"/>
    <w:rsid w:val="00B54B6C"/>
    <w:rsid w:val="00B554EF"/>
    <w:rsid w:val="00B6712C"/>
    <w:rsid w:val="00B81A64"/>
    <w:rsid w:val="00B82561"/>
    <w:rsid w:val="00B83032"/>
    <w:rsid w:val="00B84BFE"/>
    <w:rsid w:val="00B85685"/>
    <w:rsid w:val="00B87452"/>
    <w:rsid w:val="00BA2EEC"/>
    <w:rsid w:val="00BA5A94"/>
    <w:rsid w:val="00BB71A1"/>
    <w:rsid w:val="00BC09E7"/>
    <w:rsid w:val="00BC6B90"/>
    <w:rsid w:val="00BC79A6"/>
    <w:rsid w:val="00BD3005"/>
    <w:rsid w:val="00BE075B"/>
    <w:rsid w:val="00BE2C12"/>
    <w:rsid w:val="00BE4A43"/>
    <w:rsid w:val="00BE658B"/>
    <w:rsid w:val="00BE7D6A"/>
    <w:rsid w:val="00BF6359"/>
    <w:rsid w:val="00C0213D"/>
    <w:rsid w:val="00C0715F"/>
    <w:rsid w:val="00C10666"/>
    <w:rsid w:val="00C16F1D"/>
    <w:rsid w:val="00C234C5"/>
    <w:rsid w:val="00C26848"/>
    <w:rsid w:val="00C26BB4"/>
    <w:rsid w:val="00C346A3"/>
    <w:rsid w:val="00C362BB"/>
    <w:rsid w:val="00C37FB7"/>
    <w:rsid w:val="00C501E9"/>
    <w:rsid w:val="00C50632"/>
    <w:rsid w:val="00C50DA0"/>
    <w:rsid w:val="00C54DCA"/>
    <w:rsid w:val="00C74CD9"/>
    <w:rsid w:val="00C77F96"/>
    <w:rsid w:val="00C8169A"/>
    <w:rsid w:val="00C87ED6"/>
    <w:rsid w:val="00C925B5"/>
    <w:rsid w:val="00C944B3"/>
    <w:rsid w:val="00CA09B9"/>
    <w:rsid w:val="00CA0F9A"/>
    <w:rsid w:val="00CA16AB"/>
    <w:rsid w:val="00CA1E1B"/>
    <w:rsid w:val="00CA3BFA"/>
    <w:rsid w:val="00CA5BB7"/>
    <w:rsid w:val="00CB65A8"/>
    <w:rsid w:val="00CC4211"/>
    <w:rsid w:val="00CC4639"/>
    <w:rsid w:val="00CE6ECB"/>
    <w:rsid w:val="00CF61E7"/>
    <w:rsid w:val="00CF7AAE"/>
    <w:rsid w:val="00CF7CF4"/>
    <w:rsid w:val="00D06C9D"/>
    <w:rsid w:val="00D10FE5"/>
    <w:rsid w:val="00D24C5F"/>
    <w:rsid w:val="00D53299"/>
    <w:rsid w:val="00D54AFE"/>
    <w:rsid w:val="00D6264E"/>
    <w:rsid w:val="00D62897"/>
    <w:rsid w:val="00D64D91"/>
    <w:rsid w:val="00D732D5"/>
    <w:rsid w:val="00D839AC"/>
    <w:rsid w:val="00D849D4"/>
    <w:rsid w:val="00D87C0C"/>
    <w:rsid w:val="00D916D5"/>
    <w:rsid w:val="00D918AA"/>
    <w:rsid w:val="00DA1FA6"/>
    <w:rsid w:val="00DB29BF"/>
    <w:rsid w:val="00DB4241"/>
    <w:rsid w:val="00DB4540"/>
    <w:rsid w:val="00DC1AD7"/>
    <w:rsid w:val="00DC1CED"/>
    <w:rsid w:val="00DC5889"/>
    <w:rsid w:val="00DF7EBA"/>
    <w:rsid w:val="00E00F6E"/>
    <w:rsid w:val="00E128CD"/>
    <w:rsid w:val="00E215F6"/>
    <w:rsid w:val="00E23E86"/>
    <w:rsid w:val="00E24FFF"/>
    <w:rsid w:val="00E33AD0"/>
    <w:rsid w:val="00E4114E"/>
    <w:rsid w:val="00E4120D"/>
    <w:rsid w:val="00E427D2"/>
    <w:rsid w:val="00E4567B"/>
    <w:rsid w:val="00E52C39"/>
    <w:rsid w:val="00E543AB"/>
    <w:rsid w:val="00E60A6A"/>
    <w:rsid w:val="00E859AC"/>
    <w:rsid w:val="00E916E2"/>
    <w:rsid w:val="00EA1C38"/>
    <w:rsid w:val="00EC5730"/>
    <w:rsid w:val="00EE1B9B"/>
    <w:rsid w:val="00EE5F0E"/>
    <w:rsid w:val="00EF1644"/>
    <w:rsid w:val="00EF5FE2"/>
    <w:rsid w:val="00EF6029"/>
    <w:rsid w:val="00F01405"/>
    <w:rsid w:val="00F15FE1"/>
    <w:rsid w:val="00F21FA3"/>
    <w:rsid w:val="00F34C2E"/>
    <w:rsid w:val="00F60325"/>
    <w:rsid w:val="00F707BA"/>
    <w:rsid w:val="00F73835"/>
    <w:rsid w:val="00F81A6B"/>
    <w:rsid w:val="00F93DB5"/>
    <w:rsid w:val="00FB12C4"/>
    <w:rsid w:val="00FB66A0"/>
    <w:rsid w:val="00FB71F9"/>
    <w:rsid w:val="00FC356C"/>
    <w:rsid w:val="00FC5F0C"/>
    <w:rsid w:val="00FC6814"/>
    <w:rsid w:val="00FC78E0"/>
    <w:rsid w:val="00FD0B26"/>
    <w:rsid w:val="00FD5CCA"/>
    <w:rsid w:val="00FD6860"/>
    <w:rsid w:val="00FE17FD"/>
    <w:rsid w:val="00FE5D3F"/>
    <w:rsid w:val="00FE77DC"/>
    <w:rsid w:val="00FF1D47"/>
    <w:rsid w:val="00FF3D80"/>
    <w:rsid w:val="00FF3FDD"/>
    <w:rsid w:val="00FF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40D0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D4841"/>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2C6E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8EB"/>
    <w:pPr>
      <w:ind w:left="720"/>
      <w:contextualSpacing/>
    </w:pPr>
  </w:style>
  <w:style w:type="character" w:customStyle="1" w:styleId="Heading2Char">
    <w:name w:val="Heading 2 Char"/>
    <w:basedOn w:val="DefaultParagraphFont"/>
    <w:link w:val="Heading2"/>
    <w:uiPriority w:val="9"/>
    <w:rsid w:val="003D4841"/>
    <w:rPr>
      <w:rFonts w:ascii="Times" w:hAnsi="Times"/>
      <w:b/>
      <w:bCs/>
      <w:sz w:val="36"/>
      <w:szCs w:val="36"/>
    </w:rPr>
  </w:style>
  <w:style w:type="character" w:styleId="Hyperlink">
    <w:name w:val="Hyperlink"/>
    <w:basedOn w:val="DefaultParagraphFont"/>
    <w:uiPriority w:val="99"/>
    <w:unhideWhenUsed/>
    <w:rsid w:val="003D4841"/>
    <w:rPr>
      <w:color w:val="0000FF"/>
      <w:u w:val="single"/>
    </w:rPr>
  </w:style>
  <w:style w:type="character" w:customStyle="1" w:styleId="meta-prefix">
    <w:name w:val="meta-prefix"/>
    <w:basedOn w:val="DefaultParagraphFont"/>
    <w:rsid w:val="003D4841"/>
  </w:style>
  <w:style w:type="character" w:customStyle="1" w:styleId="apple-converted-space">
    <w:name w:val="apple-converted-space"/>
    <w:basedOn w:val="DefaultParagraphFont"/>
    <w:rsid w:val="003D4841"/>
  </w:style>
  <w:style w:type="character" w:customStyle="1" w:styleId="date1">
    <w:name w:val="date1"/>
    <w:basedOn w:val="DefaultParagraphFont"/>
    <w:rsid w:val="003D4841"/>
  </w:style>
  <w:style w:type="character" w:customStyle="1" w:styleId="author">
    <w:name w:val="author"/>
    <w:basedOn w:val="DefaultParagraphFont"/>
    <w:rsid w:val="003D4841"/>
  </w:style>
  <w:style w:type="character" w:customStyle="1" w:styleId="comments-count">
    <w:name w:val="comments-count"/>
    <w:basedOn w:val="DefaultParagraphFont"/>
    <w:rsid w:val="003D4841"/>
  </w:style>
  <w:style w:type="paragraph" w:styleId="NormalWeb">
    <w:name w:val="Normal (Web)"/>
    <w:basedOn w:val="Normal"/>
    <w:uiPriority w:val="99"/>
    <w:unhideWhenUsed/>
    <w:rsid w:val="003D484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3D4841"/>
    <w:rPr>
      <w:i/>
      <w:iCs/>
    </w:rPr>
  </w:style>
  <w:style w:type="paragraph" w:styleId="BalloonText">
    <w:name w:val="Balloon Text"/>
    <w:basedOn w:val="Normal"/>
    <w:link w:val="BalloonTextChar"/>
    <w:uiPriority w:val="99"/>
    <w:semiHidden/>
    <w:unhideWhenUsed/>
    <w:rsid w:val="00E60A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A6A"/>
    <w:rPr>
      <w:rFonts w:ascii="Lucida Grande" w:hAnsi="Lucida Grande" w:cs="Lucida Grande"/>
      <w:sz w:val="18"/>
      <w:szCs w:val="18"/>
    </w:rPr>
  </w:style>
  <w:style w:type="character" w:styleId="Strong">
    <w:name w:val="Strong"/>
    <w:basedOn w:val="DefaultParagraphFont"/>
    <w:uiPriority w:val="22"/>
    <w:qFormat/>
    <w:rsid w:val="00B54B6C"/>
    <w:rPr>
      <w:b/>
      <w:bCs/>
    </w:rPr>
  </w:style>
  <w:style w:type="paragraph" w:customStyle="1" w:styleId="text">
    <w:name w:val="text"/>
    <w:basedOn w:val="Normal"/>
    <w:rsid w:val="00D06C9D"/>
    <w:pPr>
      <w:spacing w:before="100" w:beforeAutospacing="1" w:after="100" w:afterAutospacing="1"/>
    </w:pPr>
    <w:rPr>
      <w:rFonts w:ascii="Times" w:hAnsi="Times"/>
      <w:sz w:val="20"/>
      <w:szCs w:val="20"/>
    </w:rPr>
  </w:style>
  <w:style w:type="character" w:customStyle="1" w:styleId="ilad">
    <w:name w:val="il_ad"/>
    <w:basedOn w:val="DefaultParagraphFont"/>
    <w:rsid w:val="00B85685"/>
  </w:style>
  <w:style w:type="character" w:customStyle="1" w:styleId="Heading3Char">
    <w:name w:val="Heading 3 Char"/>
    <w:basedOn w:val="DefaultParagraphFont"/>
    <w:link w:val="Heading3"/>
    <w:uiPriority w:val="9"/>
    <w:rsid w:val="002C6EE1"/>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2C6EE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D4841"/>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2C6E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8EB"/>
    <w:pPr>
      <w:ind w:left="720"/>
      <w:contextualSpacing/>
    </w:pPr>
  </w:style>
  <w:style w:type="character" w:customStyle="1" w:styleId="Heading2Char">
    <w:name w:val="Heading 2 Char"/>
    <w:basedOn w:val="DefaultParagraphFont"/>
    <w:link w:val="Heading2"/>
    <w:uiPriority w:val="9"/>
    <w:rsid w:val="003D4841"/>
    <w:rPr>
      <w:rFonts w:ascii="Times" w:hAnsi="Times"/>
      <w:b/>
      <w:bCs/>
      <w:sz w:val="36"/>
      <w:szCs w:val="36"/>
    </w:rPr>
  </w:style>
  <w:style w:type="character" w:styleId="Hyperlink">
    <w:name w:val="Hyperlink"/>
    <w:basedOn w:val="DefaultParagraphFont"/>
    <w:uiPriority w:val="99"/>
    <w:unhideWhenUsed/>
    <w:rsid w:val="003D4841"/>
    <w:rPr>
      <w:color w:val="0000FF"/>
      <w:u w:val="single"/>
    </w:rPr>
  </w:style>
  <w:style w:type="character" w:customStyle="1" w:styleId="meta-prefix">
    <w:name w:val="meta-prefix"/>
    <w:basedOn w:val="DefaultParagraphFont"/>
    <w:rsid w:val="003D4841"/>
  </w:style>
  <w:style w:type="character" w:customStyle="1" w:styleId="apple-converted-space">
    <w:name w:val="apple-converted-space"/>
    <w:basedOn w:val="DefaultParagraphFont"/>
    <w:rsid w:val="003D4841"/>
  </w:style>
  <w:style w:type="character" w:customStyle="1" w:styleId="date1">
    <w:name w:val="date1"/>
    <w:basedOn w:val="DefaultParagraphFont"/>
    <w:rsid w:val="003D4841"/>
  </w:style>
  <w:style w:type="character" w:customStyle="1" w:styleId="author">
    <w:name w:val="author"/>
    <w:basedOn w:val="DefaultParagraphFont"/>
    <w:rsid w:val="003D4841"/>
  </w:style>
  <w:style w:type="character" w:customStyle="1" w:styleId="comments-count">
    <w:name w:val="comments-count"/>
    <w:basedOn w:val="DefaultParagraphFont"/>
    <w:rsid w:val="003D4841"/>
  </w:style>
  <w:style w:type="paragraph" w:styleId="NormalWeb">
    <w:name w:val="Normal (Web)"/>
    <w:basedOn w:val="Normal"/>
    <w:uiPriority w:val="99"/>
    <w:unhideWhenUsed/>
    <w:rsid w:val="003D4841"/>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3D4841"/>
    <w:rPr>
      <w:i/>
      <w:iCs/>
    </w:rPr>
  </w:style>
  <w:style w:type="paragraph" w:styleId="BalloonText">
    <w:name w:val="Balloon Text"/>
    <w:basedOn w:val="Normal"/>
    <w:link w:val="BalloonTextChar"/>
    <w:uiPriority w:val="99"/>
    <w:semiHidden/>
    <w:unhideWhenUsed/>
    <w:rsid w:val="00E60A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A6A"/>
    <w:rPr>
      <w:rFonts w:ascii="Lucida Grande" w:hAnsi="Lucida Grande" w:cs="Lucida Grande"/>
      <w:sz w:val="18"/>
      <w:szCs w:val="18"/>
    </w:rPr>
  </w:style>
  <w:style w:type="character" w:styleId="Strong">
    <w:name w:val="Strong"/>
    <w:basedOn w:val="DefaultParagraphFont"/>
    <w:uiPriority w:val="22"/>
    <w:qFormat/>
    <w:rsid w:val="00B54B6C"/>
    <w:rPr>
      <w:b/>
      <w:bCs/>
    </w:rPr>
  </w:style>
  <w:style w:type="paragraph" w:customStyle="1" w:styleId="text">
    <w:name w:val="text"/>
    <w:basedOn w:val="Normal"/>
    <w:rsid w:val="00D06C9D"/>
    <w:pPr>
      <w:spacing w:before="100" w:beforeAutospacing="1" w:after="100" w:afterAutospacing="1"/>
    </w:pPr>
    <w:rPr>
      <w:rFonts w:ascii="Times" w:hAnsi="Times"/>
      <w:sz w:val="20"/>
      <w:szCs w:val="20"/>
    </w:rPr>
  </w:style>
  <w:style w:type="character" w:customStyle="1" w:styleId="ilad">
    <w:name w:val="il_ad"/>
    <w:basedOn w:val="DefaultParagraphFont"/>
    <w:rsid w:val="00B85685"/>
  </w:style>
  <w:style w:type="character" w:customStyle="1" w:styleId="Heading3Char">
    <w:name w:val="Heading 3 Char"/>
    <w:basedOn w:val="DefaultParagraphFont"/>
    <w:link w:val="Heading3"/>
    <w:uiPriority w:val="9"/>
    <w:rsid w:val="002C6EE1"/>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2C6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8991">
      <w:bodyDiv w:val="1"/>
      <w:marLeft w:val="0"/>
      <w:marRight w:val="0"/>
      <w:marTop w:val="0"/>
      <w:marBottom w:val="0"/>
      <w:divBdr>
        <w:top w:val="none" w:sz="0" w:space="0" w:color="auto"/>
        <w:left w:val="none" w:sz="0" w:space="0" w:color="auto"/>
        <w:bottom w:val="none" w:sz="0" w:space="0" w:color="auto"/>
        <w:right w:val="none" w:sz="0" w:space="0" w:color="auto"/>
      </w:divBdr>
    </w:div>
    <w:div w:id="239103773">
      <w:bodyDiv w:val="1"/>
      <w:marLeft w:val="0"/>
      <w:marRight w:val="0"/>
      <w:marTop w:val="0"/>
      <w:marBottom w:val="0"/>
      <w:divBdr>
        <w:top w:val="none" w:sz="0" w:space="0" w:color="auto"/>
        <w:left w:val="none" w:sz="0" w:space="0" w:color="auto"/>
        <w:bottom w:val="none" w:sz="0" w:space="0" w:color="auto"/>
        <w:right w:val="none" w:sz="0" w:space="0" w:color="auto"/>
      </w:divBdr>
      <w:divsChild>
        <w:div w:id="1722286675">
          <w:marLeft w:val="0"/>
          <w:marRight w:val="0"/>
          <w:marTop w:val="0"/>
          <w:marBottom w:val="0"/>
          <w:divBdr>
            <w:top w:val="none" w:sz="0" w:space="0" w:color="auto"/>
            <w:left w:val="none" w:sz="0" w:space="0" w:color="auto"/>
            <w:bottom w:val="none" w:sz="0" w:space="0" w:color="auto"/>
            <w:right w:val="none" w:sz="0" w:space="0" w:color="auto"/>
          </w:divBdr>
          <w:divsChild>
            <w:div w:id="784691087">
              <w:marLeft w:val="0"/>
              <w:marRight w:val="0"/>
              <w:marTop w:val="0"/>
              <w:marBottom w:val="0"/>
              <w:divBdr>
                <w:top w:val="none" w:sz="0" w:space="0" w:color="auto"/>
                <w:left w:val="none" w:sz="0" w:space="0" w:color="auto"/>
                <w:bottom w:val="none" w:sz="0" w:space="0" w:color="auto"/>
                <w:right w:val="none" w:sz="0" w:space="0" w:color="auto"/>
              </w:divBdr>
            </w:div>
          </w:divsChild>
        </w:div>
        <w:div w:id="1416829121">
          <w:marLeft w:val="0"/>
          <w:marRight w:val="0"/>
          <w:marTop w:val="0"/>
          <w:marBottom w:val="0"/>
          <w:divBdr>
            <w:top w:val="none" w:sz="0" w:space="0" w:color="auto"/>
            <w:left w:val="none" w:sz="0" w:space="0" w:color="auto"/>
            <w:bottom w:val="none" w:sz="0" w:space="0" w:color="auto"/>
            <w:right w:val="none" w:sz="0" w:space="0" w:color="auto"/>
          </w:divBdr>
          <w:divsChild>
            <w:div w:id="667319814">
              <w:marLeft w:val="0"/>
              <w:marRight w:val="0"/>
              <w:marTop w:val="0"/>
              <w:marBottom w:val="0"/>
              <w:divBdr>
                <w:top w:val="none" w:sz="0" w:space="0" w:color="auto"/>
                <w:left w:val="none" w:sz="0" w:space="0" w:color="auto"/>
                <w:bottom w:val="none" w:sz="0" w:space="0" w:color="auto"/>
                <w:right w:val="none" w:sz="0" w:space="0" w:color="auto"/>
              </w:divBdr>
            </w:div>
          </w:divsChild>
        </w:div>
        <w:div w:id="1218128791">
          <w:marLeft w:val="0"/>
          <w:marRight w:val="0"/>
          <w:marTop w:val="0"/>
          <w:marBottom w:val="0"/>
          <w:divBdr>
            <w:top w:val="none" w:sz="0" w:space="0" w:color="auto"/>
            <w:left w:val="none" w:sz="0" w:space="0" w:color="auto"/>
            <w:bottom w:val="none" w:sz="0" w:space="0" w:color="auto"/>
            <w:right w:val="none" w:sz="0" w:space="0" w:color="auto"/>
          </w:divBdr>
          <w:divsChild>
            <w:div w:id="1097598531">
              <w:marLeft w:val="0"/>
              <w:marRight w:val="0"/>
              <w:marTop w:val="0"/>
              <w:marBottom w:val="0"/>
              <w:divBdr>
                <w:top w:val="none" w:sz="0" w:space="0" w:color="auto"/>
                <w:left w:val="none" w:sz="0" w:space="0" w:color="auto"/>
                <w:bottom w:val="none" w:sz="0" w:space="0" w:color="auto"/>
                <w:right w:val="none" w:sz="0" w:space="0" w:color="auto"/>
              </w:divBdr>
            </w:div>
          </w:divsChild>
        </w:div>
        <w:div w:id="495653769">
          <w:marLeft w:val="0"/>
          <w:marRight w:val="0"/>
          <w:marTop w:val="0"/>
          <w:marBottom w:val="0"/>
          <w:divBdr>
            <w:top w:val="none" w:sz="0" w:space="0" w:color="auto"/>
            <w:left w:val="none" w:sz="0" w:space="0" w:color="auto"/>
            <w:bottom w:val="none" w:sz="0" w:space="0" w:color="auto"/>
            <w:right w:val="none" w:sz="0" w:space="0" w:color="auto"/>
          </w:divBdr>
          <w:divsChild>
            <w:div w:id="14485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2220">
      <w:bodyDiv w:val="1"/>
      <w:marLeft w:val="0"/>
      <w:marRight w:val="0"/>
      <w:marTop w:val="0"/>
      <w:marBottom w:val="0"/>
      <w:divBdr>
        <w:top w:val="none" w:sz="0" w:space="0" w:color="auto"/>
        <w:left w:val="none" w:sz="0" w:space="0" w:color="auto"/>
        <w:bottom w:val="none" w:sz="0" w:space="0" w:color="auto"/>
        <w:right w:val="none" w:sz="0" w:space="0" w:color="auto"/>
      </w:divBdr>
    </w:div>
    <w:div w:id="269430862">
      <w:bodyDiv w:val="1"/>
      <w:marLeft w:val="0"/>
      <w:marRight w:val="0"/>
      <w:marTop w:val="0"/>
      <w:marBottom w:val="0"/>
      <w:divBdr>
        <w:top w:val="none" w:sz="0" w:space="0" w:color="auto"/>
        <w:left w:val="none" w:sz="0" w:space="0" w:color="auto"/>
        <w:bottom w:val="none" w:sz="0" w:space="0" w:color="auto"/>
        <w:right w:val="none" w:sz="0" w:space="0" w:color="auto"/>
      </w:divBdr>
      <w:divsChild>
        <w:div w:id="1190265063">
          <w:marLeft w:val="0"/>
          <w:marRight w:val="0"/>
          <w:marTop w:val="0"/>
          <w:marBottom w:val="0"/>
          <w:divBdr>
            <w:top w:val="none" w:sz="0" w:space="0" w:color="auto"/>
            <w:left w:val="none" w:sz="0" w:space="0" w:color="auto"/>
            <w:bottom w:val="none" w:sz="0" w:space="0" w:color="auto"/>
            <w:right w:val="none" w:sz="0" w:space="0" w:color="auto"/>
          </w:divBdr>
        </w:div>
        <w:div w:id="1866669096">
          <w:marLeft w:val="0"/>
          <w:marRight w:val="0"/>
          <w:marTop w:val="0"/>
          <w:marBottom w:val="0"/>
          <w:divBdr>
            <w:top w:val="none" w:sz="0" w:space="0" w:color="auto"/>
            <w:left w:val="none" w:sz="0" w:space="0" w:color="auto"/>
            <w:bottom w:val="none" w:sz="0" w:space="0" w:color="auto"/>
            <w:right w:val="none" w:sz="0" w:space="0" w:color="auto"/>
          </w:divBdr>
          <w:divsChild>
            <w:div w:id="927927681">
              <w:marLeft w:val="0"/>
              <w:marRight w:val="0"/>
              <w:marTop w:val="0"/>
              <w:marBottom w:val="0"/>
              <w:divBdr>
                <w:top w:val="none" w:sz="0" w:space="0" w:color="auto"/>
                <w:left w:val="none" w:sz="0" w:space="0" w:color="auto"/>
                <w:bottom w:val="none" w:sz="0" w:space="0" w:color="auto"/>
                <w:right w:val="none" w:sz="0" w:space="0" w:color="auto"/>
              </w:divBdr>
            </w:div>
            <w:div w:id="243875217">
              <w:marLeft w:val="0"/>
              <w:marRight w:val="0"/>
              <w:marTop w:val="0"/>
              <w:marBottom w:val="0"/>
              <w:divBdr>
                <w:top w:val="none" w:sz="0" w:space="0" w:color="auto"/>
                <w:left w:val="none" w:sz="0" w:space="0" w:color="auto"/>
                <w:bottom w:val="none" w:sz="0" w:space="0" w:color="auto"/>
                <w:right w:val="none" w:sz="0" w:space="0" w:color="auto"/>
              </w:divBdr>
            </w:div>
            <w:div w:id="168913790">
              <w:marLeft w:val="0"/>
              <w:marRight w:val="0"/>
              <w:marTop w:val="0"/>
              <w:marBottom w:val="0"/>
              <w:divBdr>
                <w:top w:val="none" w:sz="0" w:space="0" w:color="auto"/>
                <w:left w:val="none" w:sz="0" w:space="0" w:color="auto"/>
                <w:bottom w:val="none" w:sz="0" w:space="0" w:color="auto"/>
                <w:right w:val="none" w:sz="0" w:space="0" w:color="auto"/>
              </w:divBdr>
            </w:div>
          </w:divsChild>
        </w:div>
        <w:div w:id="1296912382">
          <w:marLeft w:val="0"/>
          <w:marRight w:val="0"/>
          <w:marTop w:val="0"/>
          <w:marBottom w:val="0"/>
          <w:divBdr>
            <w:top w:val="none" w:sz="0" w:space="0" w:color="auto"/>
            <w:left w:val="none" w:sz="0" w:space="0" w:color="auto"/>
            <w:bottom w:val="none" w:sz="0" w:space="0" w:color="auto"/>
            <w:right w:val="none" w:sz="0" w:space="0" w:color="auto"/>
          </w:divBdr>
        </w:div>
        <w:div w:id="1935087167">
          <w:marLeft w:val="0"/>
          <w:marRight w:val="0"/>
          <w:marTop w:val="0"/>
          <w:marBottom w:val="0"/>
          <w:divBdr>
            <w:top w:val="none" w:sz="0" w:space="0" w:color="auto"/>
            <w:left w:val="none" w:sz="0" w:space="0" w:color="auto"/>
            <w:bottom w:val="none" w:sz="0" w:space="0" w:color="auto"/>
            <w:right w:val="none" w:sz="0" w:space="0" w:color="auto"/>
          </w:divBdr>
        </w:div>
        <w:div w:id="1164469713">
          <w:marLeft w:val="0"/>
          <w:marRight w:val="0"/>
          <w:marTop w:val="0"/>
          <w:marBottom w:val="0"/>
          <w:divBdr>
            <w:top w:val="none" w:sz="0" w:space="0" w:color="auto"/>
            <w:left w:val="none" w:sz="0" w:space="0" w:color="auto"/>
            <w:bottom w:val="none" w:sz="0" w:space="0" w:color="auto"/>
            <w:right w:val="none" w:sz="0" w:space="0" w:color="auto"/>
          </w:divBdr>
          <w:divsChild>
            <w:div w:id="1890649353">
              <w:marLeft w:val="0"/>
              <w:marRight w:val="0"/>
              <w:marTop w:val="0"/>
              <w:marBottom w:val="0"/>
              <w:divBdr>
                <w:top w:val="none" w:sz="0" w:space="0" w:color="auto"/>
                <w:left w:val="none" w:sz="0" w:space="0" w:color="auto"/>
                <w:bottom w:val="none" w:sz="0" w:space="0" w:color="auto"/>
                <w:right w:val="none" w:sz="0" w:space="0" w:color="auto"/>
              </w:divBdr>
            </w:div>
            <w:div w:id="773862694">
              <w:marLeft w:val="0"/>
              <w:marRight w:val="0"/>
              <w:marTop w:val="0"/>
              <w:marBottom w:val="0"/>
              <w:divBdr>
                <w:top w:val="none" w:sz="0" w:space="0" w:color="auto"/>
                <w:left w:val="none" w:sz="0" w:space="0" w:color="auto"/>
                <w:bottom w:val="none" w:sz="0" w:space="0" w:color="auto"/>
                <w:right w:val="none" w:sz="0" w:space="0" w:color="auto"/>
              </w:divBdr>
            </w:div>
            <w:div w:id="214433800">
              <w:marLeft w:val="0"/>
              <w:marRight w:val="0"/>
              <w:marTop w:val="0"/>
              <w:marBottom w:val="0"/>
              <w:divBdr>
                <w:top w:val="none" w:sz="0" w:space="0" w:color="auto"/>
                <w:left w:val="none" w:sz="0" w:space="0" w:color="auto"/>
                <w:bottom w:val="none" w:sz="0" w:space="0" w:color="auto"/>
                <w:right w:val="none" w:sz="0" w:space="0" w:color="auto"/>
              </w:divBdr>
            </w:div>
          </w:divsChild>
        </w:div>
        <w:div w:id="630095133">
          <w:marLeft w:val="0"/>
          <w:marRight w:val="0"/>
          <w:marTop w:val="0"/>
          <w:marBottom w:val="0"/>
          <w:divBdr>
            <w:top w:val="none" w:sz="0" w:space="0" w:color="auto"/>
            <w:left w:val="none" w:sz="0" w:space="0" w:color="auto"/>
            <w:bottom w:val="none" w:sz="0" w:space="0" w:color="auto"/>
            <w:right w:val="none" w:sz="0" w:space="0" w:color="auto"/>
          </w:divBdr>
        </w:div>
        <w:div w:id="1756585804">
          <w:marLeft w:val="0"/>
          <w:marRight w:val="0"/>
          <w:marTop w:val="0"/>
          <w:marBottom w:val="0"/>
          <w:divBdr>
            <w:top w:val="none" w:sz="0" w:space="0" w:color="auto"/>
            <w:left w:val="none" w:sz="0" w:space="0" w:color="auto"/>
            <w:bottom w:val="none" w:sz="0" w:space="0" w:color="auto"/>
            <w:right w:val="none" w:sz="0" w:space="0" w:color="auto"/>
          </w:divBdr>
        </w:div>
        <w:div w:id="290017265">
          <w:marLeft w:val="0"/>
          <w:marRight w:val="0"/>
          <w:marTop w:val="0"/>
          <w:marBottom w:val="0"/>
          <w:divBdr>
            <w:top w:val="none" w:sz="0" w:space="0" w:color="auto"/>
            <w:left w:val="none" w:sz="0" w:space="0" w:color="auto"/>
            <w:bottom w:val="none" w:sz="0" w:space="0" w:color="auto"/>
            <w:right w:val="none" w:sz="0" w:space="0" w:color="auto"/>
          </w:divBdr>
          <w:divsChild>
            <w:div w:id="154733111">
              <w:marLeft w:val="0"/>
              <w:marRight w:val="0"/>
              <w:marTop w:val="0"/>
              <w:marBottom w:val="0"/>
              <w:divBdr>
                <w:top w:val="none" w:sz="0" w:space="0" w:color="auto"/>
                <w:left w:val="none" w:sz="0" w:space="0" w:color="auto"/>
                <w:bottom w:val="none" w:sz="0" w:space="0" w:color="auto"/>
                <w:right w:val="none" w:sz="0" w:space="0" w:color="auto"/>
              </w:divBdr>
            </w:div>
            <w:div w:id="1771731122">
              <w:marLeft w:val="0"/>
              <w:marRight w:val="0"/>
              <w:marTop w:val="0"/>
              <w:marBottom w:val="0"/>
              <w:divBdr>
                <w:top w:val="none" w:sz="0" w:space="0" w:color="auto"/>
                <w:left w:val="none" w:sz="0" w:space="0" w:color="auto"/>
                <w:bottom w:val="none" w:sz="0" w:space="0" w:color="auto"/>
                <w:right w:val="none" w:sz="0" w:space="0" w:color="auto"/>
              </w:divBdr>
            </w:div>
            <w:div w:id="1591507260">
              <w:marLeft w:val="0"/>
              <w:marRight w:val="0"/>
              <w:marTop w:val="0"/>
              <w:marBottom w:val="0"/>
              <w:divBdr>
                <w:top w:val="none" w:sz="0" w:space="0" w:color="auto"/>
                <w:left w:val="none" w:sz="0" w:space="0" w:color="auto"/>
                <w:bottom w:val="none" w:sz="0" w:space="0" w:color="auto"/>
                <w:right w:val="none" w:sz="0" w:space="0" w:color="auto"/>
              </w:divBdr>
            </w:div>
          </w:divsChild>
        </w:div>
        <w:div w:id="1683627510">
          <w:marLeft w:val="0"/>
          <w:marRight w:val="0"/>
          <w:marTop w:val="0"/>
          <w:marBottom w:val="0"/>
          <w:divBdr>
            <w:top w:val="none" w:sz="0" w:space="0" w:color="auto"/>
            <w:left w:val="none" w:sz="0" w:space="0" w:color="auto"/>
            <w:bottom w:val="none" w:sz="0" w:space="0" w:color="auto"/>
            <w:right w:val="none" w:sz="0" w:space="0" w:color="auto"/>
          </w:divBdr>
        </w:div>
        <w:div w:id="1801805141">
          <w:marLeft w:val="0"/>
          <w:marRight w:val="0"/>
          <w:marTop w:val="0"/>
          <w:marBottom w:val="0"/>
          <w:divBdr>
            <w:top w:val="none" w:sz="0" w:space="0" w:color="auto"/>
            <w:left w:val="none" w:sz="0" w:space="0" w:color="auto"/>
            <w:bottom w:val="none" w:sz="0" w:space="0" w:color="auto"/>
            <w:right w:val="none" w:sz="0" w:space="0" w:color="auto"/>
          </w:divBdr>
        </w:div>
        <w:div w:id="876354917">
          <w:marLeft w:val="0"/>
          <w:marRight w:val="0"/>
          <w:marTop w:val="0"/>
          <w:marBottom w:val="0"/>
          <w:divBdr>
            <w:top w:val="none" w:sz="0" w:space="0" w:color="auto"/>
            <w:left w:val="none" w:sz="0" w:space="0" w:color="auto"/>
            <w:bottom w:val="none" w:sz="0" w:space="0" w:color="auto"/>
            <w:right w:val="none" w:sz="0" w:space="0" w:color="auto"/>
          </w:divBdr>
          <w:divsChild>
            <w:div w:id="709181937">
              <w:marLeft w:val="0"/>
              <w:marRight w:val="0"/>
              <w:marTop w:val="0"/>
              <w:marBottom w:val="0"/>
              <w:divBdr>
                <w:top w:val="none" w:sz="0" w:space="0" w:color="auto"/>
                <w:left w:val="none" w:sz="0" w:space="0" w:color="auto"/>
                <w:bottom w:val="none" w:sz="0" w:space="0" w:color="auto"/>
                <w:right w:val="none" w:sz="0" w:space="0" w:color="auto"/>
              </w:divBdr>
            </w:div>
            <w:div w:id="1523671144">
              <w:marLeft w:val="0"/>
              <w:marRight w:val="0"/>
              <w:marTop w:val="0"/>
              <w:marBottom w:val="0"/>
              <w:divBdr>
                <w:top w:val="none" w:sz="0" w:space="0" w:color="auto"/>
                <w:left w:val="none" w:sz="0" w:space="0" w:color="auto"/>
                <w:bottom w:val="none" w:sz="0" w:space="0" w:color="auto"/>
                <w:right w:val="none" w:sz="0" w:space="0" w:color="auto"/>
              </w:divBdr>
            </w:div>
            <w:div w:id="420958268">
              <w:marLeft w:val="0"/>
              <w:marRight w:val="0"/>
              <w:marTop w:val="0"/>
              <w:marBottom w:val="0"/>
              <w:divBdr>
                <w:top w:val="none" w:sz="0" w:space="0" w:color="auto"/>
                <w:left w:val="none" w:sz="0" w:space="0" w:color="auto"/>
                <w:bottom w:val="none" w:sz="0" w:space="0" w:color="auto"/>
                <w:right w:val="none" w:sz="0" w:space="0" w:color="auto"/>
              </w:divBdr>
            </w:div>
          </w:divsChild>
        </w:div>
        <w:div w:id="1265459432">
          <w:marLeft w:val="0"/>
          <w:marRight w:val="0"/>
          <w:marTop w:val="0"/>
          <w:marBottom w:val="0"/>
          <w:divBdr>
            <w:top w:val="none" w:sz="0" w:space="0" w:color="auto"/>
            <w:left w:val="none" w:sz="0" w:space="0" w:color="auto"/>
            <w:bottom w:val="none" w:sz="0" w:space="0" w:color="auto"/>
            <w:right w:val="none" w:sz="0" w:space="0" w:color="auto"/>
          </w:divBdr>
        </w:div>
        <w:div w:id="1016418479">
          <w:marLeft w:val="0"/>
          <w:marRight w:val="0"/>
          <w:marTop w:val="0"/>
          <w:marBottom w:val="0"/>
          <w:divBdr>
            <w:top w:val="none" w:sz="0" w:space="0" w:color="auto"/>
            <w:left w:val="none" w:sz="0" w:space="0" w:color="auto"/>
            <w:bottom w:val="none" w:sz="0" w:space="0" w:color="auto"/>
            <w:right w:val="none" w:sz="0" w:space="0" w:color="auto"/>
          </w:divBdr>
        </w:div>
        <w:div w:id="1002703543">
          <w:marLeft w:val="0"/>
          <w:marRight w:val="0"/>
          <w:marTop w:val="0"/>
          <w:marBottom w:val="0"/>
          <w:divBdr>
            <w:top w:val="none" w:sz="0" w:space="0" w:color="auto"/>
            <w:left w:val="none" w:sz="0" w:space="0" w:color="auto"/>
            <w:bottom w:val="none" w:sz="0" w:space="0" w:color="auto"/>
            <w:right w:val="none" w:sz="0" w:space="0" w:color="auto"/>
          </w:divBdr>
          <w:divsChild>
            <w:div w:id="2007396596">
              <w:marLeft w:val="0"/>
              <w:marRight w:val="0"/>
              <w:marTop w:val="0"/>
              <w:marBottom w:val="0"/>
              <w:divBdr>
                <w:top w:val="none" w:sz="0" w:space="0" w:color="auto"/>
                <w:left w:val="none" w:sz="0" w:space="0" w:color="auto"/>
                <w:bottom w:val="none" w:sz="0" w:space="0" w:color="auto"/>
                <w:right w:val="none" w:sz="0" w:space="0" w:color="auto"/>
              </w:divBdr>
            </w:div>
            <w:div w:id="2104107676">
              <w:marLeft w:val="0"/>
              <w:marRight w:val="0"/>
              <w:marTop w:val="0"/>
              <w:marBottom w:val="0"/>
              <w:divBdr>
                <w:top w:val="none" w:sz="0" w:space="0" w:color="auto"/>
                <w:left w:val="none" w:sz="0" w:space="0" w:color="auto"/>
                <w:bottom w:val="none" w:sz="0" w:space="0" w:color="auto"/>
                <w:right w:val="none" w:sz="0" w:space="0" w:color="auto"/>
              </w:divBdr>
            </w:div>
            <w:div w:id="1048073120">
              <w:marLeft w:val="0"/>
              <w:marRight w:val="0"/>
              <w:marTop w:val="0"/>
              <w:marBottom w:val="0"/>
              <w:divBdr>
                <w:top w:val="none" w:sz="0" w:space="0" w:color="auto"/>
                <w:left w:val="none" w:sz="0" w:space="0" w:color="auto"/>
                <w:bottom w:val="none" w:sz="0" w:space="0" w:color="auto"/>
                <w:right w:val="none" w:sz="0" w:space="0" w:color="auto"/>
              </w:divBdr>
            </w:div>
          </w:divsChild>
        </w:div>
        <w:div w:id="109207208">
          <w:marLeft w:val="0"/>
          <w:marRight w:val="0"/>
          <w:marTop w:val="0"/>
          <w:marBottom w:val="0"/>
          <w:divBdr>
            <w:top w:val="none" w:sz="0" w:space="0" w:color="auto"/>
            <w:left w:val="none" w:sz="0" w:space="0" w:color="auto"/>
            <w:bottom w:val="none" w:sz="0" w:space="0" w:color="auto"/>
            <w:right w:val="none" w:sz="0" w:space="0" w:color="auto"/>
          </w:divBdr>
        </w:div>
        <w:div w:id="1975526603">
          <w:marLeft w:val="0"/>
          <w:marRight w:val="0"/>
          <w:marTop w:val="0"/>
          <w:marBottom w:val="0"/>
          <w:divBdr>
            <w:top w:val="none" w:sz="0" w:space="0" w:color="auto"/>
            <w:left w:val="none" w:sz="0" w:space="0" w:color="auto"/>
            <w:bottom w:val="none" w:sz="0" w:space="0" w:color="auto"/>
            <w:right w:val="none" w:sz="0" w:space="0" w:color="auto"/>
          </w:divBdr>
        </w:div>
      </w:divsChild>
    </w:div>
    <w:div w:id="437330648">
      <w:bodyDiv w:val="1"/>
      <w:marLeft w:val="0"/>
      <w:marRight w:val="0"/>
      <w:marTop w:val="0"/>
      <w:marBottom w:val="0"/>
      <w:divBdr>
        <w:top w:val="none" w:sz="0" w:space="0" w:color="auto"/>
        <w:left w:val="none" w:sz="0" w:space="0" w:color="auto"/>
        <w:bottom w:val="none" w:sz="0" w:space="0" w:color="auto"/>
        <w:right w:val="none" w:sz="0" w:space="0" w:color="auto"/>
      </w:divBdr>
    </w:div>
    <w:div w:id="489055274">
      <w:bodyDiv w:val="1"/>
      <w:marLeft w:val="0"/>
      <w:marRight w:val="0"/>
      <w:marTop w:val="0"/>
      <w:marBottom w:val="0"/>
      <w:divBdr>
        <w:top w:val="none" w:sz="0" w:space="0" w:color="auto"/>
        <w:left w:val="none" w:sz="0" w:space="0" w:color="auto"/>
        <w:bottom w:val="none" w:sz="0" w:space="0" w:color="auto"/>
        <w:right w:val="none" w:sz="0" w:space="0" w:color="auto"/>
      </w:divBdr>
    </w:div>
    <w:div w:id="514924659">
      <w:bodyDiv w:val="1"/>
      <w:marLeft w:val="0"/>
      <w:marRight w:val="0"/>
      <w:marTop w:val="0"/>
      <w:marBottom w:val="0"/>
      <w:divBdr>
        <w:top w:val="none" w:sz="0" w:space="0" w:color="auto"/>
        <w:left w:val="none" w:sz="0" w:space="0" w:color="auto"/>
        <w:bottom w:val="none" w:sz="0" w:space="0" w:color="auto"/>
        <w:right w:val="none" w:sz="0" w:space="0" w:color="auto"/>
      </w:divBdr>
    </w:div>
    <w:div w:id="570234843">
      <w:bodyDiv w:val="1"/>
      <w:marLeft w:val="0"/>
      <w:marRight w:val="0"/>
      <w:marTop w:val="0"/>
      <w:marBottom w:val="0"/>
      <w:divBdr>
        <w:top w:val="none" w:sz="0" w:space="0" w:color="auto"/>
        <w:left w:val="none" w:sz="0" w:space="0" w:color="auto"/>
        <w:bottom w:val="none" w:sz="0" w:space="0" w:color="auto"/>
        <w:right w:val="none" w:sz="0" w:space="0" w:color="auto"/>
      </w:divBdr>
      <w:divsChild>
        <w:div w:id="1608195969">
          <w:marLeft w:val="336"/>
          <w:marRight w:val="0"/>
          <w:marTop w:val="120"/>
          <w:marBottom w:val="312"/>
          <w:divBdr>
            <w:top w:val="none" w:sz="0" w:space="0" w:color="auto"/>
            <w:left w:val="none" w:sz="0" w:space="0" w:color="auto"/>
            <w:bottom w:val="none" w:sz="0" w:space="0" w:color="auto"/>
            <w:right w:val="none" w:sz="0" w:space="0" w:color="auto"/>
          </w:divBdr>
          <w:divsChild>
            <w:div w:id="12502345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871261004">
      <w:bodyDiv w:val="1"/>
      <w:marLeft w:val="0"/>
      <w:marRight w:val="0"/>
      <w:marTop w:val="0"/>
      <w:marBottom w:val="0"/>
      <w:divBdr>
        <w:top w:val="none" w:sz="0" w:space="0" w:color="auto"/>
        <w:left w:val="none" w:sz="0" w:space="0" w:color="auto"/>
        <w:bottom w:val="none" w:sz="0" w:space="0" w:color="auto"/>
        <w:right w:val="none" w:sz="0" w:space="0" w:color="auto"/>
      </w:divBdr>
    </w:div>
    <w:div w:id="1056582715">
      <w:bodyDiv w:val="1"/>
      <w:marLeft w:val="0"/>
      <w:marRight w:val="0"/>
      <w:marTop w:val="0"/>
      <w:marBottom w:val="0"/>
      <w:divBdr>
        <w:top w:val="none" w:sz="0" w:space="0" w:color="auto"/>
        <w:left w:val="none" w:sz="0" w:space="0" w:color="auto"/>
        <w:bottom w:val="none" w:sz="0" w:space="0" w:color="auto"/>
        <w:right w:val="none" w:sz="0" w:space="0" w:color="auto"/>
      </w:divBdr>
      <w:divsChild>
        <w:div w:id="305009912">
          <w:marLeft w:val="0"/>
          <w:marRight w:val="0"/>
          <w:marTop w:val="0"/>
          <w:marBottom w:val="0"/>
          <w:divBdr>
            <w:top w:val="none" w:sz="0" w:space="0" w:color="auto"/>
            <w:left w:val="none" w:sz="0" w:space="0" w:color="auto"/>
            <w:bottom w:val="none" w:sz="0" w:space="0" w:color="auto"/>
            <w:right w:val="none" w:sz="0" w:space="0" w:color="auto"/>
          </w:divBdr>
          <w:divsChild>
            <w:div w:id="755129007">
              <w:marLeft w:val="0"/>
              <w:marRight w:val="0"/>
              <w:marTop w:val="0"/>
              <w:marBottom w:val="0"/>
              <w:divBdr>
                <w:top w:val="none" w:sz="0" w:space="0" w:color="auto"/>
                <w:left w:val="none" w:sz="0" w:space="0" w:color="auto"/>
                <w:bottom w:val="none" w:sz="0" w:space="0" w:color="auto"/>
                <w:right w:val="none" w:sz="0" w:space="0" w:color="auto"/>
              </w:divBdr>
            </w:div>
          </w:divsChild>
        </w:div>
        <w:div w:id="12154007">
          <w:marLeft w:val="0"/>
          <w:marRight w:val="0"/>
          <w:marTop w:val="0"/>
          <w:marBottom w:val="0"/>
          <w:divBdr>
            <w:top w:val="none" w:sz="0" w:space="0" w:color="auto"/>
            <w:left w:val="none" w:sz="0" w:space="0" w:color="auto"/>
            <w:bottom w:val="none" w:sz="0" w:space="0" w:color="auto"/>
            <w:right w:val="none" w:sz="0" w:space="0" w:color="auto"/>
          </w:divBdr>
          <w:divsChild>
            <w:div w:id="1811441918">
              <w:marLeft w:val="0"/>
              <w:marRight w:val="0"/>
              <w:marTop w:val="0"/>
              <w:marBottom w:val="0"/>
              <w:divBdr>
                <w:top w:val="none" w:sz="0" w:space="0" w:color="auto"/>
                <w:left w:val="none" w:sz="0" w:space="0" w:color="auto"/>
                <w:bottom w:val="none" w:sz="0" w:space="0" w:color="auto"/>
                <w:right w:val="none" w:sz="0" w:space="0" w:color="auto"/>
              </w:divBdr>
            </w:div>
          </w:divsChild>
        </w:div>
        <w:div w:id="1853258578">
          <w:marLeft w:val="0"/>
          <w:marRight w:val="0"/>
          <w:marTop w:val="0"/>
          <w:marBottom w:val="0"/>
          <w:divBdr>
            <w:top w:val="none" w:sz="0" w:space="0" w:color="auto"/>
            <w:left w:val="none" w:sz="0" w:space="0" w:color="auto"/>
            <w:bottom w:val="none" w:sz="0" w:space="0" w:color="auto"/>
            <w:right w:val="none" w:sz="0" w:space="0" w:color="auto"/>
          </w:divBdr>
          <w:divsChild>
            <w:div w:id="1605305617">
              <w:marLeft w:val="0"/>
              <w:marRight w:val="0"/>
              <w:marTop w:val="0"/>
              <w:marBottom w:val="0"/>
              <w:divBdr>
                <w:top w:val="none" w:sz="0" w:space="0" w:color="auto"/>
                <w:left w:val="none" w:sz="0" w:space="0" w:color="auto"/>
                <w:bottom w:val="none" w:sz="0" w:space="0" w:color="auto"/>
                <w:right w:val="none" w:sz="0" w:space="0" w:color="auto"/>
              </w:divBdr>
            </w:div>
          </w:divsChild>
        </w:div>
        <w:div w:id="488594954">
          <w:marLeft w:val="0"/>
          <w:marRight w:val="0"/>
          <w:marTop w:val="0"/>
          <w:marBottom w:val="0"/>
          <w:divBdr>
            <w:top w:val="none" w:sz="0" w:space="0" w:color="auto"/>
            <w:left w:val="none" w:sz="0" w:space="0" w:color="auto"/>
            <w:bottom w:val="none" w:sz="0" w:space="0" w:color="auto"/>
            <w:right w:val="none" w:sz="0" w:space="0" w:color="auto"/>
          </w:divBdr>
          <w:divsChild>
            <w:div w:id="689070211">
              <w:marLeft w:val="0"/>
              <w:marRight w:val="0"/>
              <w:marTop w:val="0"/>
              <w:marBottom w:val="0"/>
              <w:divBdr>
                <w:top w:val="none" w:sz="0" w:space="0" w:color="auto"/>
                <w:left w:val="none" w:sz="0" w:space="0" w:color="auto"/>
                <w:bottom w:val="none" w:sz="0" w:space="0" w:color="auto"/>
                <w:right w:val="none" w:sz="0" w:space="0" w:color="auto"/>
              </w:divBdr>
            </w:div>
          </w:divsChild>
        </w:div>
        <w:div w:id="50540054">
          <w:marLeft w:val="0"/>
          <w:marRight w:val="0"/>
          <w:marTop w:val="0"/>
          <w:marBottom w:val="0"/>
          <w:divBdr>
            <w:top w:val="none" w:sz="0" w:space="0" w:color="auto"/>
            <w:left w:val="none" w:sz="0" w:space="0" w:color="auto"/>
            <w:bottom w:val="none" w:sz="0" w:space="0" w:color="auto"/>
            <w:right w:val="none" w:sz="0" w:space="0" w:color="auto"/>
          </w:divBdr>
          <w:divsChild>
            <w:div w:id="929394285">
              <w:marLeft w:val="0"/>
              <w:marRight w:val="0"/>
              <w:marTop w:val="0"/>
              <w:marBottom w:val="0"/>
              <w:divBdr>
                <w:top w:val="none" w:sz="0" w:space="0" w:color="auto"/>
                <w:left w:val="none" w:sz="0" w:space="0" w:color="auto"/>
                <w:bottom w:val="none" w:sz="0" w:space="0" w:color="auto"/>
                <w:right w:val="none" w:sz="0" w:space="0" w:color="auto"/>
              </w:divBdr>
            </w:div>
          </w:divsChild>
        </w:div>
        <w:div w:id="2041516658">
          <w:marLeft w:val="0"/>
          <w:marRight w:val="0"/>
          <w:marTop w:val="0"/>
          <w:marBottom w:val="0"/>
          <w:divBdr>
            <w:top w:val="none" w:sz="0" w:space="0" w:color="auto"/>
            <w:left w:val="none" w:sz="0" w:space="0" w:color="auto"/>
            <w:bottom w:val="none" w:sz="0" w:space="0" w:color="auto"/>
            <w:right w:val="none" w:sz="0" w:space="0" w:color="auto"/>
          </w:divBdr>
          <w:divsChild>
            <w:div w:id="25135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93485">
      <w:bodyDiv w:val="1"/>
      <w:marLeft w:val="0"/>
      <w:marRight w:val="0"/>
      <w:marTop w:val="0"/>
      <w:marBottom w:val="0"/>
      <w:divBdr>
        <w:top w:val="none" w:sz="0" w:space="0" w:color="auto"/>
        <w:left w:val="none" w:sz="0" w:space="0" w:color="auto"/>
        <w:bottom w:val="none" w:sz="0" w:space="0" w:color="auto"/>
        <w:right w:val="none" w:sz="0" w:space="0" w:color="auto"/>
      </w:divBdr>
      <w:divsChild>
        <w:div w:id="141044731">
          <w:marLeft w:val="300"/>
          <w:marRight w:val="0"/>
          <w:marTop w:val="0"/>
          <w:marBottom w:val="0"/>
          <w:divBdr>
            <w:top w:val="none" w:sz="0" w:space="0" w:color="auto"/>
            <w:left w:val="none" w:sz="0" w:space="0" w:color="auto"/>
            <w:bottom w:val="none" w:sz="0" w:space="0" w:color="auto"/>
            <w:right w:val="none" w:sz="0" w:space="0" w:color="auto"/>
          </w:divBdr>
        </w:div>
      </w:divsChild>
    </w:div>
    <w:div w:id="1234967817">
      <w:bodyDiv w:val="1"/>
      <w:marLeft w:val="0"/>
      <w:marRight w:val="0"/>
      <w:marTop w:val="0"/>
      <w:marBottom w:val="0"/>
      <w:divBdr>
        <w:top w:val="none" w:sz="0" w:space="0" w:color="auto"/>
        <w:left w:val="none" w:sz="0" w:space="0" w:color="auto"/>
        <w:bottom w:val="none" w:sz="0" w:space="0" w:color="auto"/>
        <w:right w:val="none" w:sz="0" w:space="0" w:color="auto"/>
      </w:divBdr>
    </w:div>
    <w:div w:id="1237781592">
      <w:bodyDiv w:val="1"/>
      <w:marLeft w:val="0"/>
      <w:marRight w:val="0"/>
      <w:marTop w:val="0"/>
      <w:marBottom w:val="0"/>
      <w:divBdr>
        <w:top w:val="none" w:sz="0" w:space="0" w:color="auto"/>
        <w:left w:val="none" w:sz="0" w:space="0" w:color="auto"/>
        <w:bottom w:val="none" w:sz="0" w:space="0" w:color="auto"/>
        <w:right w:val="none" w:sz="0" w:space="0" w:color="auto"/>
      </w:divBdr>
      <w:divsChild>
        <w:div w:id="1941911207">
          <w:marLeft w:val="0"/>
          <w:marRight w:val="0"/>
          <w:marTop w:val="0"/>
          <w:marBottom w:val="0"/>
          <w:divBdr>
            <w:top w:val="none" w:sz="0" w:space="0" w:color="auto"/>
            <w:left w:val="none" w:sz="0" w:space="0" w:color="auto"/>
            <w:bottom w:val="none" w:sz="0" w:space="0" w:color="auto"/>
            <w:right w:val="none" w:sz="0" w:space="0" w:color="auto"/>
          </w:divBdr>
          <w:divsChild>
            <w:div w:id="1203519028">
              <w:marLeft w:val="0"/>
              <w:marRight w:val="0"/>
              <w:marTop w:val="0"/>
              <w:marBottom w:val="0"/>
              <w:divBdr>
                <w:top w:val="none" w:sz="0" w:space="0" w:color="auto"/>
                <w:left w:val="none" w:sz="0" w:space="0" w:color="auto"/>
                <w:bottom w:val="none" w:sz="0" w:space="0" w:color="auto"/>
                <w:right w:val="none" w:sz="0" w:space="0" w:color="auto"/>
              </w:divBdr>
            </w:div>
          </w:divsChild>
        </w:div>
        <w:div w:id="1158695811">
          <w:marLeft w:val="0"/>
          <w:marRight w:val="0"/>
          <w:marTop w:val="0"/>
          <w:marBottom w:val="0"/>
          <w:divBdr>
            <w:top w:val="none" w:sz="0" w:space="0" w:color="auto"/>
            <w:left w:val="none" w:sz="0" w:space="0" w:color="auto"/>
            <w:bottom w:val="none" w:sz="0" w:space="0" w:color="auto"/>
            <w:right w:val="none" w:sz="0" w:space="0" w:color="auto"/>
          </w:divBdr>
          <w:divsChild>
            <w:div w:id="863128783">
              <w:marLeft w:val="0"/>
              <w:marRight w:val="0"/>
              <w:marTop w:val="0"/>
              <w:marBottom w:val="0"/>
              <w:divBdr>
                <w:top w:val="none" w:sz="0" w:space="0" w:color="auto"/>
                <w:left w:val="none" w:sz="0" w:space="0" w:color="auto"/>
                <w:bottom w:val="none" w:sz="0" w:space="0" w:color="auto"/>
                <w:right w:val="none" w:sz="0" w:space="0" w:color="auto"/>
              </w:divBdr>
            </w:div>
          </w:divsChild>
        </w:div>
        <w:div w:id="500851619">
          <w:marLeft w:val="0"/>
          <w:marRight w:val="0"/>
          <w:marTop w:val="0"/>
          <w:marBottom w:val="0"/>
          <w:divBdr>
            <w:top w:val="none" w:sz="0" w:space="0" w:color="auto"/>
            <w:left w:val="none" w:sz="0" w:space="0" w:color="auto"/>
            <w:bottom w:val="none" w:sz="0" w:space="0" w:color="auto"/>
            <w:right w:val="none" w:sz="0" w:space="0" w:color="auto"/>
          </w:divBdr>
          <w:divsChild>
            <w:div w:id="199589657">
              <w:marLeft w:val="0"/>
              <w:marRight w:val="0"/>
              <w:marTop w:val="0"/>
              <w:marBottom w:val="0"/>
              <w:divBdr>
                <w:top w:val="none" w:sz="0" w:space="0" w:color="auto"/>
                <w:left w:val="none" w:sz="0" w:space="0" w:color="auto"/>
                <w:bottom w:val="none" w:sz="0" w:space="0" w:color="auto"/>
                <w:right w:val="none" w:sz="0" w:space="0" w:color="auto"/>
              </w:divBdr>
            </w:div>
          </w:divsChild>
        </w:div>
        <w:div w:id="1976788810">
          <w:marLeft w:val="0"/>
          <w:marRight w:val="0"/>
          <w:marTop w:val="0"/>
          <w:marBottom w:val="0"/>
          <w:divBdr>
            <w:top w:val="none" w:sz="0" w:space="0" w:color="auto"/>
            <w:left w:val="none" w:sz="0" w:space="0" w:color="auto"/>
            <w:bottom w:val="none" w:sz="0" w:space="0" w:color="auto"/>
            <w:right w:val="none" w:sz="0" w:space="0" w:color="auto"/>
          </w:divBdr>
          <w:divsChild>
            <w:div w:id="315258244">
              <w:marLeft w:val="0"/>
              <w:marRight w:val="0"/>
              <w:marTop w:val="0"/>
              <w:marBottom w:val="0"/>
              <w:divBdr>
                <w:top w:val="none" w:sz="0" w:space="0" w:color="auto"/>
                <w:left w:val="none" w:sz="0" w:space="0" w:color="auto"/>
                <w:bottom w:val="none" w:sz="0" w:space="0" w:color="auto"/>
                <w:right w:val="none" w:sz="0" w:space="0" w:color="auto"/>
              </w:divBdr>
            </w:div>
          </w:divsChild>
        </w:div>
        <w:div w:id="1410275916">
          <w:marLeft w:val="0"/>
          <w:marRight w:val="0"/>
          <w:marTop w:val="0"/>
          <w:marBottom w:val="0"/>
          <w:divBdr>
            <w:top w:val="none" w:sz="0" w:space="0" w:color="auto"/>
            <w:left w:val="none" w:sz="0" w:space="0" w:color="auto"/>
            <w:bottom w:val="none" w:sz="0" w:space="0" w:color="auto"/>
            <w:right w:val="none" w:sz="0" w:space="0" w:color="auto"/>
          </w:divBdr>
          <w:divsChild>
            <w:div w:id="641009606">
              <w:marLeft w:val="0"/>
              <w:marRight w:val="0"/>
              <w:marTop w:val="0"/>
              <w:marBottom w:val="0"/>
              <w:divBdr>
                <w:top w:val="none" w:sz="0" w:space="0" w:color="auto"/>
                <w:left w:val="none" w:sz="0" w:space="0" w:color="auto"/>
                <w:bottom w:val="none" w:sz="0" w:space="0" w:color="auto"/>
                <w:right w:val="none" w:sz="0" w:space="0" w:color="auto"/>
              </w:divBdr>
            </w:div>
          </w:divsChild>
        </w:div>
        <w:div w:id="13385864">
          <w:marLeft w:val="0"/>
          <w:marRight w:val="0"/>
          <w:marTop w:val="0"/>
          <w:marBottom w:val="0"/>
          <w:divBdr>
            <w:top w:val="none" w:sz="0" w:space="0" w:color="auto"/>
            <w:left w:val="none" w:sz="0" w:space="0" w:color="auto"/>
            <w:bottom w:val="none" w:sz="0" w:space="0" w:color="auto"/>
            <w:right w:val="none" w:sz="0" w:space="0" w:color="auto"/>
          </w:divBdr>
          <w:divsChild>
            <w:div w:id="1531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4201">
      <w:bodyDiv w:val="1"/>
      <w:marLeft w:val="0"/>
      <w:marRight w:val="0"/>
      <w:marTop w:val="0"/>
      <w:marBottom w:val="0"/>
      <w:divBdr>
        <w:top w:val="none" w:sz="0" w:space="0" w:color="auto"/>
        <w:left w:val="none" w:sz="0" w:space="0" w:color="auto"/>
        <w:bottom w:val="none" w:sz="0" w:space="0" w:color="auto"/>
        <w:right w:val="none" w:sz="0" w:space="0" w:color="auto"/>
      </w:divBdr>
    </w:div>
    <w:div w:id="1364355844">
      <w:bodyDiv w:val="1"/>
      <w:marLeft w:val="0"/>
      <w:marRight w:val="0"/>
      <w:marTop w:val="0"/>
      <w:marBottom w:val="0"/>
      <w:divBdr>
        <w:top w:val="none" w:sz="0" w:space="0" w:color="auto"/>
        <w:left w:val="none" w:sz="0" w:space="0" w:color="auto"/>
        <w:bottom w:val="none" w:sz="0" w:space="0" w:color="auto"/>
        <w:right w:val="none" w:sz="0" w:space="0" w:color="auto"/>
      </w:divBdr>
    </w:div>
    <w:div w:id="1379428533">
      <w:bodyDiv w:val="1"/>
      <w:marLeft w:val="0"/>
      <w:marRight w:val="0"/>
      <w:marTop w:val="0"/>
      <w:marBottom w:val="0"/>
      <w:divBdr>
        <w:top w:val="none" w:sz="0" w:space="0" w:color="auto"/>
        <w:left w:val="none" w:sz="0" w:space="0" w:color="auto"/>
        <w:bottom w:val="none" w:sz="0" w:space="0" w:color="auto"/>
        <w:right w:val="none" w:sz="0" w:space="0" w:color="auto"/>
      </w:divBdr>
    </w:div>
    <w:div w:id="1430540219">
      <w:bodyDiv w:val="1"/>
      <w:marLeft w:val="0"/>
      <w:marRight w:val="0"/>
      <w:marTop w:val="0"/>
      <w:marBottom w:val="0"/>
      <w:divBdr>
        <w:top w:val="none" w:sz="0" w:space="0" w:color="auto"/>
        <w:left w:val="none" w:sz="0" w:space="0" w:color="auto"/>
        <w:bottom w:val="none" w:sz="0" w:space="0" w:color="auto"/>
        <w:right w:val="none" w:sz="0" w:space="0" w:color="auto"/>
      </w:divBdr>
    </w:div>
    <w:div w:id="1436705998">
      <w:bodyDiv w:val="1"/>
      <w:marLeft w:val="0"/>
      <w:marRight w:val="0"/>
      <w:marTop w:val="0"/>
      <w:marBottom w:val="0"/>
      <w:divBdr>
        <w:top w:val="none" w:sz="0" w:space="0" w:color="auto"/>
        <w:left w:val="none" w:sz="0" w:space="0" w:color="auto"/>
        <w:bottom w:val="none" w:sz="0" w:space="0" w:color="auto"/>
        <w:right w:val="none" w:sz="0" w:space="0" w:color="auto"/>
      </w:divBdr>
    </w:div>
    <w:div w:id="1571840348">
      <w:bodyDiv w:val="1"/>
      <w:marLeft w:val="0"/>
      <w:marRight w:val="0"/>
      <w:marTop w:val="0"/>
      <w:marBottom w:val="0"/>
      <w:divBdr>
        <w:top w:val="none" w:sz="0" w:space="0" w:color="auto"/>
        <w:left w:val="none" w:sz="0" w:space="0" w:color="auto"/>
        <w:bottom w:val="none" w:sz="0" w:space="0" w:color="auto"/>
        <w:right w:val="none" w:sz="0" w:space="0" w:color="auto"/>
      </w:divBdr>
    </w:div>
    <w:div w:id="1696805531">
      <w:bodyDiv w:val="1"/>
      <w:marLeft w:val="0"/>
      <w:marRight w:val="0"/>
      <w:marTop w:val="0"/>
      <w:marBottom w:val="0"/>
      <w:divBdr>
        <w:top w:val="none" w:sz="0" w:space="0" w:color="auto"/>
        <w:left w:val="none" w:sz="0" w:space="0" w:color="auto"/>
        <w:bottom w:val="none" w:sz="0" w:space="0" w:color="auto"/>
        <w:right w:val="none" w:sz="0" w:space="0" w:color="auto"/>
      </w:divBdr>
    </w:div>
    <w:div w:id="1778744792">
      <w:bodyDiv w:val="1"/>
      <w:marLeft w:val="0"/>
      <w:marRight w:val="0"/>
      <w:marTop w:val="0"/>
      <w:marBottom w:val="0"/>
      <w:divBdr>
        <w:top w:val="none" w:sz="0" w:space="0" w:color="auto"/>
        <w:left w:val="none" w:sz="0" w:space="0" w:color="auto"/>
        <w:bottom w:val="none" w:sz="0" w:space="0" w:color="auto"/>
        <w:right w:val="none" w:sz="0" w:space="0" w:color="auto"/>
      </w:divBdr>
    </w:div>
    <w:div w:id="1815679792">
      <w:bodyDiv w:val="1"/>
      <w:marLeft w:val="0"/>
      <w:marRight w:val="0"/>
      <w:marTop w:val="0"/>
      <w:marBottom w:val="0"/>
      <w:divBdr>
        <w:top w:val="none" w:sz="0" w:space="0" w:color="auto"/>
        <w:left w:val="none" w:sz="0" w:space="0" w:color="auto"/>
        <w:bottom w:val="none" w:sz="0" w:space="0" w:color="auto"/>
        <w:right w:val="none" w:sz="0" w:space="0" w:color="auto"/>
      </w:divBdr>
    </w:div>
    <w:div w:id="1849174268">
      <w:bodyDiv w:val="1"/>
      <w:marLeft w:val="0"/>
      <w:marRight w:val="0"/>
      <w:marTop w:val="0"/>
      <w:marBottom w:val="0"/>
      <w:divBdr>
        <w:top w:val="none" w:sz="0" w:space="0" w:color="auto"/>
        <w:left w:val="none" w:sz="0" w:space="0" w:color="auto"/>
        <w:bottom w:val="none" w:sz="0" w:space="0" w:color="auto"/>
        <w:right w:val="none" w:sz="0" w:space="0" w:color="auto"/>
      </w:divBdr>
    </w:div>
    <w:div w:id="1882285340">
      <w:bodyDiv w:val="1"/>
      <w:marLeft w:val="0"/>
      <w:marRight w:val="0"/>
      <w:marTop w:val="0"/>
      <w:marBottom w:val="0"/>
      <w:divBdr>
        <w:top w:val="none" w:sz="0" w:space="0" w:color="auto"/>
        <w:left w:val="none" w:sz="0" w:space="0" w:color="auto"/>
        <w:bottom w:val="none" w:sz="0" w:space="0" w:color="auto"/>
        <w:right w:val="none" w:sz="0" w:space="0" w:color="auto"/>
      </w:divBdr>
      <w:divsChild>
        <w:div w:id="1102532932">
          <w:marLeft w:val="0"/>
          <w:marRight w:val="0"/>
          <w:marTop w:val="0"/>
          <w:marBottom w:val="0"/>
          <w:divBdr>
            <w:top w:val="none" w:sz="0" w:space="0" w:color="auto"/>
            <w:left w:val="none" w:sz="0" w:space="0" w:color="auto"/>
            <w:bottom w:val="none" w:sz="0" w:space="0" w:color="auto"/>
            <w:right w:val="none" w:sz="0" w:space="0" w:color="auto"/>
          </w:divBdr>
        </w:div>
        <w:div w:id="1315570955">
          <w:marLeft w:val="0"/>
          <w:marRight w:val="0"/>
          <w:marTop w:val="0"/>
          <w:marBottom w:val="0"/>
          <w:divBdr>
            <w:top w:val="none" w:sz="0" w:space="0" w:color="auto"/>
            <w:left w:val="none" w:sz="0" w:space="0" w:color="auto"/>
            <w:bottom w:val="none" w:sz="0" w:space="0" w:color="auto"/>
            <w:right w:val="none" w:sz="0" w:space="0" w:color="auto"/>
          </w:divBdr>
        </w:div>
      </w:divsChild>
    </w:div>
    <w:div w:id="2001034821">
      <w:bodyDiv w:val="1"/>
      <w:marLeft w:val="0"/>
      <w:marRight w:val="0"/>
      <w:marTop w:val="0"/>
      <w:marBottom w:val="0"/>
      <w:divBdr>
        <w:top w:val="none" w:sz="0" w:space="0" w:color="auto"/>
        <w:left w:val="none" w:sz="0" w:space="0" w:color="auto"/>
        <w:bottom w:val="none" w:sz="0" w:space="0" w:color="auto"/>
        <w:right w:val="none" w:sz="0" w:space="0" w:color="auto"/>
      </w:divBdr>
    </w:div>
    <w:div w:id="2099859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2134</Words>
  <Characters>12165</Characters>
  <Application>Microsoft Macintosh Word</Application>
  <DocSecurity>0</DocSecurity>
  <Lines>101</Lines>
  <Paragraphs>28</Paragraphs>
  <ScaleCrop>false</ScaleCrop>
  <Company/>
  <LinksUpToDate>false</LinksUpToDate>
  <CharactersWithSpaces>14271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25</cp:revision>
  <dcterms:created xsi:type="dcterms:W3CDTF">2017-10-04T11:01:00Z</dcterms:created>
  <dcterms:modified xsi:type="dcterms:W3CDTF">2017-10-06T10:51:00Z</dcterms:modified>
</cp:coreProperties>
</file>