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1457" w14:textId="6E623BE0" w:rsidR="00D47B4C" w:rsidRDefault="00BD36D2" w:rsidP="005935F6">
      <w:pPr>
        <w:ind w:left="-720"/>
        <w:jc w:val="right"/>
      </w:pPr>
      <w:r w:rsidRPr="0033492A">
        <w:rPr>
          <w:noProof/>
        </w:rPr>
        <w:drawing>
          <wp:anchor distT="0" distB="0" distL="114300" distR="114300" simplePos="0" relativeHeight="251658240" behindDoc="1" locked="0" layoutInCell="1" allowOverlap="1" wp14:anchorId="66675628" wp14:editId="25058B01">
            <wp:simplePos x="0" y="0"/>
            <wp:positionH relativeFrom="margin">
              <wp:align>right</wp:align>
            </wp:positionH>
            <wp:positionV relativeFrom="paragraph">
              <wp:posOffset>-520700</wp:posOffset>
            </wp:positionV>
            <wp:extent cx="2541179" cy="723900"/>
            <wp:effectExtent l="0" t="0" r="0" b="0"/>
            <wp:wrapNone/>
            <wp:docPr id="174" name="Google Shape;174;p1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oogle Shape;174;p1" descr="Text&#10;&#10;Description automatically generated with low confidence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411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4C">
        <w:t xml:space="preserve">            </w:t>
      </w:r>
    </w:p>
    <w:p w14:paraId="654788B2" w14:textId="77777777" w:rsidR="00AE7287" w:rsidRDefault="00AE7287" w:rsidP="005935F6">
      <w:pPr>
        <w:ind w:left="-720"/>
        <w:jc w:val="right"/>
        <w:rPr>
          <w:b/>
        </w:rPr>
      </w:pPr>
    </w:p>
    <w:p w14:paraId="715DBBFF" w14:textId="77777777" w:rsidR="005935F6" w:rsidRDefault="00AE7287" w:rsidP="005935F6">
      <w:pPr>
        <w:ind w:left="-720"/>
        <w:jc w:val="right"/>
        <w:rPr>
          <w:b/>
        </w:rPr>
      </w:pPr>
      <w:r>
        <w:rPr>
          <w:b/>
        </w:rPr>
        <w:t>Co</w:t>
      </w:r>
      <w:r w:rsidR="00D47B4C">
        <w:rPr>
          <w:b/>
        </w:rPr>
        <w:t>mmunity Service Committee Grant Application</w:t>
      </w:r>
    </w:p>
    <w:p w14:paraId="247AD4E8" w14:textId="77777777" w:rsidR="00D47B4C" w:rsidRDefault="00D47B4C" w:rsidP="00E4569E"/>
    <w:p w14:paraId="17468A72" w14:textId="6B45AC9D" w:rsidR="00D47B4C" w:rsidRDefault="00D47B4C" w:rsidP="005935F6">
      <w:pPr>
        <w:ind w:left="-720"/>
      </w:pPr>
      <w:r>
        <w:t xml:space="preserve">To request a grant from the </w:t>
      </w:r>
      <w:r w:rsidRPr="00DC29C4">
        <w:rPr>
          <w:bCs/>
        </w:rPr>
        <w:t>Community Service Committee</w:t>
      </w:r>
      <w:r>
        <w:t xml:space="preserve"> of the Rotary Club of Fort Collins Breakfast please </w:t>
      </w:r>
      <w:r w:rsidR="00FC0FE8">
        <w:t>review</w:t>
      </w:r>
      <w:r>
        <w:t xml:space="preserve"> the information below and answer the following questions in no more than two pages.</w:t>
      </w:r>
    </w:p>
    <w:p w14:paraId="0839F9CE" w14:textId="77777777" w:rsidR="00D47B4C" w:rsidRDefault="00D47B4C" w:rsidP="005935F6">
      <w:pPr>
        <w:ind w:left="-720"/>
      </w:pPr>
    </w:p>
    <w:p w14:paraId="78371C12" w14:textId="5FADBD25" w:rsidR="006C4781" w:rsidRDefault="00D47B4C" w:rsidP="005935F6">
      <w:pPr>
        <w:ind w:left="-720"/>
      </w:pPr>
      <w:r>
        <w:t xml:space="preserve">Rotary’s motto is “Service Above Self” and we seek to fund projects that will make an impact </w:t>
      </w:r>
      <w:r w:rsidR="00FC0FE8">
        <w:t>i</w:t>
      </w:r>
      <w:r>
        <w:t>n our</w:t>
      </w:r>
      <w:r w:rsidR="006C4781">
        <w:t xml:space="preserve"> local</w:t>
      </w:r>
      <w:r>
        <w:t xml:space="preserve"> community.</w:t>
      </w:r>
      <w:r w:rsidR="006C4781">
        <w:t xml:space="preserve"> </w:t>
      </w:r>
      <w:r w:rsidR="00002CB8">
        <w:t xml:space="preserve">Please see the following </w:t>
      </w:r>
      <w:r w:rsidR="00C71F57">
        <w:t xml:space="preserve">guidelines the Community Service Committee will use </w:t>
      </w:r>
      <w:r w:rsidR="000148D0">
        <w:t xml:space="preserve">to </w:t>
      </w:r>
      <w:r w:rsidR="00A8432B">
        <w:t xml:space="preserve">evaluate </w:t>
      </w:r>
      <w:r w:rsidR="00BD2166">
        <w:t>grant applications</w:t>
      </w:r>
      <w:r w:rsidR="00A07DF5">
        <w:t>:</w:t>
      </w:r>
    </w:p>
    <w:p w14:paraId="17347E1A" w14:textId="7C712C7A" w:rsidR="00FC0FE8" w:rsidRDefault="00FC0FE8" w:rsidP="000E225A">
      <w:pPr>
        <w:pStyle w:val="ListParagraph"/>
        <w:numPr>
          <w:ilvl w:val="0"/>
          <w:numId w:val="5"/>
        </w:numPr>
      </w:pPr>
      <w:r>
        <w:t>Our grant funds are reserved for registered 501c3 organizations</w:t>
      </w:r>
      <w:r w:rsidR="00247960">
        <w:t xml:space="preserve"> serving the Fort Collins</w:t>
      </w:r>
      <w:r w:rsidR="007933AB">
        <w:t xml:space="preserve"> community.</w:t>
      </w:r>
    </w:p>
    <w:p w14:paraId="755263BC" w14:textId="273E2C41" w:rsidR="00BD2166" w:rsidRDefault="00E93B36" w:rsidP="000E225A">
      <w:pPr>
        <w:pStyle w:val="ListParagraph"/>
        <w:numPr>
          <w:ilvl w:val="0"/>
          <w:numId w:val="5"/>
        </w:numPr>
      </w:pPr>
      <w:r w:rsidRPr="000E225A">
        <w:t>Our priority areas are youth</w:t>
      </w:r>
      <w:r w:rsidR="0031475A" w:rsidRPr="000E225A">
        <w:t xml:space="preserve">, literacy, </w:t>
      </w:r>
      <w:r w:rsidR="00820399" w:rsidRPr="000E225A">
        <w:t>seniors, and meeting basic needs of lower income members of our community</w:t>
      </w:r>
      <w:r w:rsidR="00314C13">
        <w:t xml:space="preserve"> but we welcome requests that fall outside of those priority areas to be considered by the committee. </w:t>
      </w:r>
    </w:p>
    <w:p w14:paraId="40519B84" w14:textId="39E07B46" w:rsidR="001C1DE8" w:rsidRPr="001C1DE8" w:rsidRDefault="001C1DE8" w:rsidP="001C1DE8">
      <w:pPr>
        <w:pStyle w:val="ListParagraph"/>
        <w:numPr>
          <w:ilvl w:val="0"/>
          <w:numId w:val="5"/>
        </w:numPr>
        <w:rPr>
          <w:rFonts w:ascii="Calibri" w:hAnsi="Calibri"/>
          <w:sz w:val="22"/>
          <w:lang w:eastAsia="en-US"/>
        </w:rPr>
      </w:pPr>
      <w:r>
        <w:t>We also have a fund established for organizations with programs and projects directed toward serv</w:t>
      </w:r>
      <w:r w:rsidR="00D633B0">
        <w:t>ing</w:t>
      </w:r>
      <w:r>
        <w:t xml:space="preserve"> veterans and any type of first responders</w:t>
      </w:r>
      <w:r w:rsidR="00D633B0">
        <w:t xml:space="preserve">. </w:t>
      </w:r>
    </w:p>
    <w:p w14:paraId="71D11508" w14:textId="62859D26" w:rsidR="000E225A" w:rsidRPr="000E225A" w:rsidRDefault="000E225A" w:rsidP="00741369">
      <w:pPr>
        <w:pStyle w:val="ListParagraph"/>
        <w:numPr>
          <w:ilvl w:val="0"/>
          <w:numId w:val="5"/>
        </w:numPr>
      </w:pPr>
      <w:r>
        <w:t>We typically do not fund salary requests or capital projects</w:t>
      </w:r>
      <w:r w:rsidR="00BD07CC">
        <w:t>; if</w:t>
      </w:r>
      <w:r w:rsidR="00333030">
        <w:t xml:space="preserve"> you’re requesting either type of funding, please be specific for how the funds will be used to provide service to the </w:t>
      </w:r>
      <w:r w:rsidR="00A07DF5">
        <w:t xml:space="preserve">community. </w:t>
      </w:r>
    </w:p>
    <w:p w14:paraId="333104C4" w14:textId="3E4500A9" w:rsidR="00D47B4C" w:rsidRDefault="00D47B4C" w:rsidP="005935F6">
      <w:pPr>
        <w:ind w:left="-720"/>
      </w:pPr>
      <w:r>
        <w:t xml:space="preserve"> </w:t>
      </w:r>
    </w:p>
    <w:p w14:paraId="7A909E21" w14:textId="659B56C8" w:rsidR="00D47B4C" w:rsidRDefault="00D47B4C" w:rsidP="005935F6">
      <w:pPr>
        <w:ind w:left="-720"/>
      </w:pPr>
      <w:r>
        <w:t>There is no grant deadline. Applications will be reviewed within eight weeks of receipt and our decision will be communicated to you at that time.</w:t>
      </w:r>
    </w:p>
    <w:p w14:paraId="190F4A68" w14:textId="77777777" w:rsidR="00D47B4C" w:rsidRDefault="00D47B4C" w:rsidP="005935F6">
      <w:pPr>
        <w:ind w:left="-720"/>
      </w:pPr>
    </w:p>
    <w:p w14:paraId="7AA63957" w14:textId="2CA27720" w:rsidR="00D47B4C" w:rsidRDefault="00D47B4C" w:rsidP="005935F6">
      <w:pPr>
        <w:ind w:left="-720"/>
      </w:pPr>
      <w:r>
        <w:t>Grant applications should be returned to a Rotary Contact Person</w:t>
      </w:r>
      <w:r w:rsidR="00A42134">
        <w:t>.</w:t>
      </w:r>
    </w:p>
    <w:p w14:paraId="6FC0D705" w14:textId="5405D732" w:rsidR="00DC29C4" w:rsidRDefault="00DC29C4" w:rsidP="005935F6">
      <w:pPr>
        <w:ind w:left="-720"/>
      </w:pPr>
    </w:p>
    <w:p w14:paraId="583EE8EA" w14:textId="70BCFCB0" w:rsidR="004322B6" w:rsidRDefault="00AB3730" w:rsidP="00F40B7D">
      <w:pPr>
        <w:ind w:left="-720"/>
      </w:pPr>
      <w:r>
        <w:t xml:space="preserve">If your grant request is approved by the committee, we </w:t>
      </w:r>
      <w:r w:rsidR="00AF615A">
        <w:t>our only reporting request is</w:t>
      </w:r>
      <w:r w:rsidR="00DC29C4">
        <w:t xml:space="preserve"> </w:t>
      </w:r>
      <w:r w:rsidR="005D7EF0">
        <w:t>that you</w:t>
      </w:r>
      <w:r w:rsidR="00DC29C4">
        <w:t xml:space="preserve"> follow-up </w:t>
      </w:r>
      <w:r w:rsidR="005D7EF0">
        <w:t xml:space="preserve">to share </w:t>
      </w:r>
      <w:r>
        <w:t>how the funds</w:t>
      </w:r>
      <w:r w:rsidR="00F31C8A">
        <w:t xml:space="preserve"> impacted the community</w:t>
      </w:r>
      <w:r w:rsidR="00DC29C4">
        <w:t>.</w:t>
      </w:r>
      <w:r w:rsidR="00F31C8A">
        <w:t xml:space="preserve"> We’d love to hear the overall impact, see </w:t>
      </w:r>
      <w:r w:rsidR="00AF615A">
        <w:t>photos,</w:t>
      </w:r>
      <w:r w:rsidR="00F31C8A">
        <w:t xml:space="preserve"> and hear any personal stories you can share!</w:t>
      </w:r>
      <w:r w:rsidR="00DC29C4">
        <w:t xml:space="preserve"> This </w:t>
      </w:r>
      <w:r w:rsidR="00F31C8A">
        <w:t xml:space="preserve">information </w:t>
      </w:r>
      <w:r w:rsidR="00DC29C4">
        <w:t xml:space="preserve">can </w:t>
      </w:r>
      <w:r w:rsidR="00AF615A">
        <w:t xml:space="preserve">either </w:t>
      </w:r>
      <w:r w:rsidR="00DC29C4">
        <w:t>be emailed</w:t>
      </w:r>
      <w:r w:rsidR="00F31C8A">
        <w:t xml:space="preserve"> to your Rotary contact person</w:t>
      </w:r>
      <w:r w:rsidR="00DC29C4">
        <w:t xml:space="preserve">, </w:t>
      </w:r>
      <w:r w:rsidR="00AF615A">
        <w:t xml:space="preserve">or </w:t>
      </w:r>
      <w:r w:rsidR="00DC29C4">
        <w:t xml:space="preserve">you can record </w:t>
      </w:r>
      <w:r w:rsidR="00F31C8A">
        <w:t xml:space="preserve">it in </w:t>
      </w:r>
      <w:r w:rsidR="00DC29C4">
        <w:t>a quick video,</w:t>
      </w:r>
      <w:r w:rsidR="00F31C8A">
        <w:t xml:space="preserve"> </w:t>
      </w:r>
      <w:r w:rsidR="00DC29C4">
        <w:t xml:space="preserve">attend a meeting to provide an in-person </w:t>
      </w:r>
      <w:r w:rsidR="007933AB">
        <w:t>update, or</w:t>
      </w:r>
      <w:r w:rsidR="00DC29C4">
        <w:t xml:space="preserve"> make a social media post and tag the Fort Collins Breakfast Rotary page</w:t>
      </w:r>
      <w:r w:rsidR="003D4662">
        <w:t xml:space="preserve"> (@fcbreakfastrotary)</w:t>
      </w:r>
      <w:r w:rsidR="00DC29C4">
        <w:t>.</w:t>
      </w:r>
      <w:r w:rsidR="00AF615A">
        <w:t xml:space="preserve"> </w:t>
      </w:r>
    </w:p>
    <w:p w14:paraId="26E5263B" w14:textId="633D769F" w:rsidR="002D7957" w:rsidRDefault="002D7957">
      <w:pPr>
        <w:suppressAutoHyphens w:val="0"/>
      </w:pPr>
    </w:p>
    <w:p w14:paraId="47FC9784" w14:textId="77777777" w:rsidR="00B45D39" w:rsidRDefault="00B45D39">
      <w:pPr>
        <w:suppressAutoHyphens w:val="0"/>
        <w:rPr>
          <w:b/>
          <w:bCs/>
        </w:rPr>
      </w:pPr>
    </w:p>
    <w:p w14:paraId="11423B1A" w14:textId="2E379F40" w:rsidR="00E4569E" w:rsidRPr="00E4569E" w:rsidRDefault="00E4569E" w:rsidP="00E4569E">
      <w:pPr>
        <w:ind w:left="-720"/>
        <w:rPr>
          <w:b/>
        </w:rPr>
      </w:pPr>
      <w:r w:rsidRPr="007933AB">
        <w:rPr>
          <w:b/>
          <w:bCs/>
        </w:rPr>
        <w:t>Date of Application:</w:t>
      </w:r>
      <w:r>
        <w:t xml:space="preserve"> </w:t>
      </w:r>
      <w:sdt>
        <w:sdtPr>
          <w:id w:val="-428742973"/>
          <w:placeholder>
            <w:docPart w:val="08060D2A30724AC9B334A464CE3204A0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4029" w:rsidRPr="00A82B13">
            <w:rPr>
              <w:rStyle w:val="PlaceholderText"/>
            </w:rPr>
            <w:t>Click or tap to enter a date.</w:t>
          </w:r>
        </w:sdtContent>
      </w:sdt>
    </w:p>
    <w:p w14:paraId="70E80CDC" w14:textId="77777777" w:rsidR="00E4569E" w:rsidRPr="00E4569E" w:rsidRDefault="00E4569E" w:rsidP="005935F6">
      <w:pPr>
        <w:ind w:left="-720"/>
        <w:rPr>
          <w:bCs/>
        </w:rPr>
      </w:pPr>
    </w:p>
    <w:p w14:paraId="5C30014A" w14:textId="08957CDF" w:rsidR="00D47B4C" w:rsidRPr="00177D27" w:rsidRDefault="00D47B4C" w:rsidP="005935F6">
      <w:pPr>
        <w:ind w:left="-720"/>
        <w:rPr>
          <w:bCs/>
        </w:rPr>
      </w:pPr>
      <w:r w:rsidRPr="007933AB">
        <w:rPr>
          <w:b/>
        </w:rPr>
        <w:t>Name of Organization:</w:t>
      </w:r>
      <w:r w:rsidR="00177D27">
        <w:rPr>
          <w:bCs/>
        </w:rPr>
        <w:t xml:space="preserve"> </w:t>
      </w:r>
      <w:sdt>
        <w:sdtPr>
          <w:rPr>
            <w:bCs/>
          </w:rPr>
          <w:id w:val="-878698436"/>
          <w:placeholder>
            <w:docPart w:val="05715EBC236647D385107AE994E3037F"/>
          </w:placeholder>
          <w:showingPlcHdr/>
        </w:sdtPr>
        <w:sdtEndPr/>
        <w:sdtContent>
          <w:r w:rsidR="007933AB" w:rsidRPr="00A82B13">
            <w:rPr>
              <w:rStyle w:val="PlaceholderText"/>
            </w:rPr>
            <w:t>Click or tap here to enter text.</w:t>
          </w:r>
        </w:sdtContent>
      </w:sdt>
    </w:p>
    <w:p w14:paraId="078D7136" w14:textId="740F7F6A" w:rsidR="007B5F19" w:rsidRDefault="007B5F19" w:rsidP="007B5F19">
      <w:pPr>
        <w:rPr>
          <w:b/>
        </w:rPr>
      </w:pPr>
    </w:p>
    <w:p w14:paraId="11502ABC" w14:textId="32DDF1AE" w:rsidR="00D47B4C" w:rsidRPr="00177D27" w:rsidRDefault="00D47B4C" w:rsidP="005935F6">
      <w:pPr>
        <w:ind w:left="-720"/>
        <w:rPr>
          <w:bCs/>
        </w:rPr>
      </w:pPr>
      <w:r w:rsidRPr="007933AB">
        <w:rPr>
          <w:b/>
        </w:rPr>
        <w:t>Name of Program or Project (if applicable</w:t>
      </w:r>
      <w:r w:rsidR="004A184D" w:rsidRPr="007933AB">
        <w:rPr>
          <w:b/>
        </w:rPr>
        <w:t>):</w:t>
      </w:r>
      <w:r w:rsidR="00177D27">
        <w:rPr>
          <w:bCs/>
        </w:rPr>
        <w:t xml:space="preserve"> </w:t>
      </w:r>
      <w:sdt>
        <w:sdtPr>
          <w:rPr>
            <w:bCs/>
          </w:rPr>
          <w:id w:val="-422345310"/>
          <w:placeholder>
            <w:docPart w:val="F658585A266B467DB152813B3F53DD55"/>
          </w:placeholder>
          <w:showingPlcHdr/>
        </w:sdtPr>
        <w:sdtEndPr/>
        <w:sdtContent>
          <w:r w:rsidR="00225734" w:rsidRPr="00A82B13">
            <w:rPr>
              <w:rStyle w:val="PlaceholderText"/>
            </w:rPr>
            <w:t>Click or tap here to enter text.</w:t>
          </w:r>
        </w:sdtContent>
      </w:sdt>
    </w:p>
    <w:p w14:paraId="4B843BEC" w14:textId="77777777" w:rsidR="00D47B4C" w:rsidRPr="00177D27" w:rsidRDefault="00D47B4C" w:rsidP="005935F6">
      <w:pPr>
        <w:ind w:left="-720"/>
        <w:rPr>
          <w:bCs/>
        </w:rPr>
      </w:pPr>
    </w:p>
    <w:p w14:paraId="7DFD31C6" w14:textId="2D261290" w:rsidR="007B5F19" w:rsidRDefault="007B5F19" w:rsidP="00ED5082">
      <w:pPr>
        <w:ind w:left="-720"/>
        <w:rPr>
          <w:b/>
        </w:rPr>
      </w:pPr>
      <w:r>
        <w:rPr>
          <w:b/>
        </w:rPr>
        <w:t xml:space="preserve">Does your organization or project serve primarily veterans or first responders? </w:t>
      </w:r>
      <w:sdt>
        <w:sdtPr>
          <w:rPr>
            <w:bCs/>
          </w:rPr>
          <w:id w:val="-1627924951"/>
          <w:placeholder>
            <w:docPart w:val="F26F60D4757E4C0080A85DE4295583D5"/>
          </w:placeholder>
          <w:showingPlcHdr/>
        </w:sdtPr>
        <w:sdtEndPr/>
        <w:sdtContent>
          <w:r w:rsidR="00331D51" w:rsidRPr="00A82B13">
            <w:rPr>
              <w:rStyle w:val="PlaceholderText"/>
            </w:rPr>
            <w:t>Click or tap here to enter text.</w:t>
          </w:r>
        </w:sdtContent>
      </w:sdt>
    </w:p>
    <w:p w14:paraId="0FA199BD" w14:textId="77777777" w:rsidR="007B5F19" w:rsidRDefault="007B5F19" w:rsidP="00ED5082">
      <w:pPr>
        <w:ind w:left="-720"/>
        <w:rPr>
          <w:b/>
        </w:rPr>
      </w:pPr>
    </w:p>
    <w:p w14:paraId="1E12A01A" w14:textId="6EEC17BA" w:rsidR="00115C82" w:rsidRPr="00177D27" w:rsidRDefault="00D47B4C" w:rsidP="00ED5082">
      <w:pPr>
        <w:ind w:left="-720"/>
        <w:rPr>
          <w:bCs/>
        </w:rPr>
      </w:pPr>
      <w:r w:rsidRPr="007933AB">
        <w:rPr>
          <w:b/>
        </w:rPr>
        <w:t>Amount of request</w:t>
      </w:r>
      <w:r w:rsidR="0051663D">
        <w:rPr>
          <w:b/>
        </w:rPr>
        <w:t>*</w:t>
      </w:r>
      <w:r w:rsidRPr="007933AB">
        <w:rPr>
          <w:b/>
        </w:rPr>
        <w:t>:</w:t>
      </w:r>
      <w:r w:rsidR="00177D27">
        <w:rPr>
          <w:bCs/>
        </w:rPr>
        <w:t xml:space="preserve"> </w:t>
      </w:r>
      <w:sdt>
        <w:sdtPr>
          <w:rPr>
            <w:bCs/>
          </w:rPr>
          <w:id w:val="786624828"/>
          <w:placeholder>
            <w:docPart w:val="844B633FFD564D418DF9BF11CF8EF452"/>
          </w:placeholder>
          <w:showingPlcHdr/>
        </w:sdtPr>
        <w:sdtEndPr/>
        <w:sdtContent>
          <w:r w:rsidR="00225734">
            <w:rPr>
              <w:bCs/>
            </w:rPr>
            <w:t>$</w:t>
          </w:r>
          <w:r w:rsidR="00225734" w:rsidRPr="00A82B13">
            <w:rPr>
              <w:rStyle w:val="PlaceholderText"/>
            </w:rPr>
            <w:t>Click or tap here to enter text.</w:t>
          </w:r>
        </w:sdtContent>
      </w:sdt>
    </w:p>
    <w:p w14:paraId="5617C2BB" w14:textId="77777777" w:rsidR="00354532" w:rsidRPr="00177D27" w:rsidRDefault="00354532" w:rsidP="005935F6">
      <w:pPr>
        <w:ind w:left="-720"/>
        <w:rPr>
          <w:bCs/>
        </w:rPr>
      </w:pPr>
    </w:p>
    <w:p w14:paraId="25D02721" w14:textId="76A18F59" w:rsidR="00D47B4C" w:rsidRPr="00177D27" w:rsidRDefault="004A184D" w:rsidP="005935F6">
      <w:pPr>
        <w:ind w:left="-720"/>
        <w:rPr>
          <w:bCs/>
        </w:rPr>
      </w:pPr>
      <w:r w:rsidRPr="007933AB">
        <w:rPr>
          <w:b/>
        </w:rPr>
        <w:lastRenderedPageBreak/>
        <w:t>Organization’s Contact Person:</w:t>
      </w:r>
      <w:r w:rsidR="00177D27">
        <w:rPr>
          <w:bCs/>
        </w:rPr>
        <w:t xml:space="preserve"> </w:t>
      </w:r>
      <w:sdt>
        <w:sdtPr>
          <w:rPr>
            <w:bCs/>
          </w:rPr>
          <w:id w:val="966094273"/>
          <w:placeholder>
            <w:docPart w:val="5D68530A3145488797E958C9A154B16A"/>
          </w:placeholder>
          <w:showingPlcHdr/>
        </w:sdtPr>
        <w:sdtEndPr/>
        <w:sdtContent>
          <w:r w:rsidR="00225734" w:rsidRPr="00A82B13">
            <w:rPr>
              <w:rStyle w:val="PlaceholderText"/>
            </w:rPr>
            <w:t>Click or tap here to enter text.</w:t>
          </w:r>
        </w:sdtContent>
      </w:sdt>
    </w:p>
    <w:p w14:paraId="3D79D7A8" w14:textId="77777777" w:rsidR="00D47B4C" w:rsidRPr="00177D27" w:rsidRDefault="00D47B4C" w:rsidP="005935F6">
      <w:pPr>
        <w:ind w:left="-720"/>
        <w:rPr>
          <w:bCs/>
        </w:rPr>
      </w:pPr>
    </w:p>
    <w:p w14:paraId="6BFA8BEF" w14:textId="20D0A049" w:rsidR="002D7957" w:rsidRPr="00177D27" w:rsidRDefault="002D7957" w:rsidP="002D7957">
      <w:pPr>
        <w:ind w:left="-720"/>
        <w:rPr>
          <w:bCs/>
        </w:rPr>
      </w:pPr>
      <w:r>
        <w:rPr>
          <w:b/>
        </w:rPr>
        <w:t>Email</w:t>
      </w:r>
      <w:r w:rsidRPr="007933AB">
        <w:rPr>
          <w:b/>
        </w:rPr>
        <w:t>:</w:t>
      </w:r>
      <w:r>
        <w:rPr>
          <w:bCs/>
        </w:rPr>
        <w:t xml:space="preserve"> </w:t>
      </w:r>
      <w:sdt>
        <w:sdtPr>
          <w:rPr>
            <w:bCs/>
          </w:rPr>
          <w:id w:val="-93318923"/>
          <w:placeholder>
            <w:docPart w:val="C08D8B05884B47E097EC79A970940E67"/>
          </w:placeholder>
          <w:showingPlcHdr/>
        </w:sdtPr>
        <w:sdtEndPr/>
        <w:sdtContent>
          <w:r w:rsidRPr="00A82B13">
            <w:rPr>
              <w:rStyle w:val="PlaceholderText"/>
            </w:rPr>
            <w:t>Click or tap here to enter text.</w:t>
          </w:r>
        </w:sdtContent>
      </w:sdt>
    </w:p>
    <w:p w14:paraId="185F4792" w14:textId="77777777" w:rsidR="002D7957" w:rsidRPr="00177D27" w:rsidRDefault="002D7957" w:rsidP="002D7957">
      <w:pPr>
        <w:ind w:left="-720"/>
        <w:rPr>
          <w:bCs/>
        </w:rPr>
      </w:pPr>
    </w:p>
    <w:p w14:paraId="1A495F38" w14:textId="77777777" w:rsidR="002D7957" w:rsidRPr="00177D27" w:rsidRDefault="002D7957" w:rsidP="002D7957">
      <w:pPr>
        <w:ind w:left="-720"/>
        <w:rPr>
          <w:bCs/>
        </w:rPr>
      </w:pPr>
      <w:r w:rsidRPr="007933AB">
        <w:rPr>
          <w:b/>
        </w:rPr>
        <w:t>Phone:</w:t>
      </w:r>
      <w:r>
        <w:rPr>
          <w:bCs/>
        </w:rPr>
        <w:t xml:space="preserve"> </w:t>
      </w:r>
      <w:sdt>
        <w:sdtPr>
          <w:rPr>
            <w:bCs/>
          </w:rPr>
          <w:id w:val="1161810056"/>
          <w:placeholder>
            <w:docPart w:val="3E1A51A605024B0FA6AB54C11875423E"/>
          </w:placeholder>
          <w:showingPlcHdr/>
        </w:sdtPr>
        <w:sdtEndPr/>
        <w:sdtContent>
          <w:r w:rsidRPr="00A82B13">
            <w:rPr>
              <w:rStyle w:val="PlaceholderText"/>
            </w:rPr>
            <w:t>Click or tap here to enter text.</w:t>
          </w:r>
        </w:sdtContent>
      </w:sdt>
    </w:p>
    <w:p w14:paraId="5151A596" w14:textId="77777777" w:rsidR="00331D51" w:rsidRDefault="00331D51" w:rsidP="005935F6">
      <w:pPr>
        <w:ind w:left="-720"/>
        <w:rPr>
          <w:b/>
        </w:rPr>
      </w:pPr>
    </w:p>
    <w:p w14:paraId="06532A7E" w14:textId="6423ED40" w:rsidR="00D47B4C" w:rsidRPr="00177D27" w:rsidRDefault="00D47B4C" w:rsidP="005935F6">
      <w:pPr>
        <w:ind w:left="-720"/>
        <w:rPr>
          <w:bCs/>
        </w:rPr>
      </w:pPr>
      <w:r w:rsidRPr="007933AB">
        <w:rPr>
          <w:b/>
        </w:rPr>
        <w:t>Address</w:t>
      </w:r>
      <w:r w:rsidR="004A184D" w:rsidRPr="007933AB">
        <w:rPr>
          <w:b/>
        </w:rPr>
        <w:t>:</w:t>
      </w:r>
      <w:r w:rsidR="00177D27">
        <w:rPr>
          <w:bCs/>
        </w:rPr>
        <w:t xml:space="preserve"> </w:t>
      </w:r>
      <w:sdt>
        <w:sdtPr>
          <w:rPr>
            <w:bCs/>
          </w:rPr>
          <w:id w:val="-276944256"/>
          <w:placeholder>
            <w:docPart w:val="6A52BA0FC1BD4B52B5D86A90EE0018A9"/>
          </w:placeholder>
          <w:showingPlcHdr/>
        </w:sdtPr>
        <w:sdtEndPr/>
        <w:sdtContent>
          <w:r w:rsidR="00225734" w:rsidRPr="00A82B13">
            <w:rPr>
              <w:rStyle w:val="PlaceholderText"/>
            </w:rPr>
            <w:t>Click or tap here to enter text.</w:t>
          </w:r>
        </w:sdtContent>
      </w:sdt>
    </w:p>
    <w:p w14:paraId="42582446" w14:textId="77777777" w:rsidR="00881881" w:rsidRPr="00177D27" w:rsidRDefault="00881881" w:rsidP="005935F6">
      <w:pPr>
        <w:ind w:left="-720"/>
        <w:rPr>
          <w:b/>
          <w:u w:val="single"/>
        </w:rPr>
      </w:pPr>
    </w:p>
    <w:p w14:paraId="4A746E31" w14:textId="0CBAAA41" w:rsidR="00EB1CAE" w:rsidRPr="00177D27" w:rsidRDefault="00D47B4C" w:rsidP="00ED5082">
      <w:pPr>
        <w:ind w:left="-720"/>
        <w:rPr>
          <w:bCs/>
        </w:rPr>
      </w:pPr>
      <w:r w:rsidRPr="007933AB">
        <w:rPr>
          <w:b/>
          <w:iCs/>
        </w:rPr>
        <w:t>Mission of Organization</w:t>
      </w:r>
      <w:r w:rsidR="001E2354" w:rsidRPr="007933AB">
        <w:rPr>
          <w:b/>
          <w:iCs/>
        </w:rPr>
        <w:t>:</w:t>
      </w:r>
      <w:r w:rsidR="00177D27">
        <w:rPr>
          <w:bCs/>
        </w:rPr>
        <w:t xml:space="preserve"> </w:t>
      </w:r>
      <w:sdt>
        <w:sdtPr>
          <w:rPr>
            <w:bCs/>
          </w:rPr>
          <w:id w:val="1347062116"/>
          <w:placeholder>
            <w:docPart w:val="168F276489A5492DB1161BC79D6FFF7C"/>
          </w:placeholder>
          <w:showingPlcHdr/>
        </w:sdtPr>
        <w:sdtEndPr/>
        <w:sdtContent>
          <w:r w:rsidR="00225734" w:rsidRPr="00A82B13">
            <w:rPr>
              <w:rStyle w:val="PlaceholderText"/>
            </w:rPr>
            <w:t>Click or tap here to enter text.</w:t>
          </w:r>
        </w:sdtContent>
      </w:sdt>
      <w:r w:rsidR="00D4552B" w:rsidRPr="00177D27">
        <w:rPr>
          <w:b/>
          <w:u w:val="single"/>
        </w:rPr>
        <w:br/>
      </w:r>
    </w:p>
    <w:p w14:paraId="4E6F0D06" w14:textId="77777777" w:rsidR="00225734" w:rsidRPr="007933AB" w:rsidRDefault="00D47B4C" w:rsidP="00ED5082">
      <w:pPr>
        <w:ind w:left="-720"/>
        <w:rPr>
          <w:b/>
          <w:iCs/>
        </w:rPr>
      </w:pPr>
      <w:r w:rsidRPr="007933AB">
        <w:rPr>
          <w:b/>
          <w:iCs/>
        </w:rPr>
        <w:t>Describe the program or project including purpose and goals</w:t>
      </w:r>
      <w:r w:rsidR="001E2354" w:rsidRPr="007933AB">
        <w:rPr>
          <w:b/>
          <w:iCs/>
        </w:rPr>
        <w:t>:</w:t>
      </w:r>
    </w:p>
    <w:p w14:paraId="0962F990" w14:textId="15536BE9" w:rsidR="00EC0F58" w:rsidRPr="00177D27" w:rsidRDefault="00BB5633" w:rsidP="00ED5082">
      <w:pPr>
        <w:ind w:left="-720"/>
        <w:rPr>
          <w:bCs/>
          <w:iCs/>
        </w:rPr>
      </w:pPr>
      <w:sdt>
        <w:sdtPr>
          <w:rPr>
            <w:bCs/>
            <w:iCs/>
          </w:rPr>
          <w:id w:val="1569302468"/>
          <w:placeholder>
            <w:docPart w:val="14AC41DD1C044453A39FADC5DABDFB32"/>
          </w:placeholder>
          <w:showingPlcHdr/>
        </w:sdtPr>
        <w:sdtEndPr/>
        <w:sdtContent>
          <w:r w:rsidR="00225734" w:rsidRPr="00A82B13">
            <w:rPr>
              <w:rStyle w:val="PlaceholderText"/>
            </w:rPr>
            <w:t>Click or tap here to enter text.</w:t>
          </w:r>
        </w:sdtContent>
      </w:sdt>
    </w:p>
    <w:p w14:paraId="2DCE53A0" w14:textId="58ACCD05" w:rsidR="00982081" w:rsidRPr="00177D27" w:rsidRDefault="00982081" w:rsidP="00BD1361">
      <w:pPr>
        <w:rPr>
          <w:bCs/>
        </w:rPr>
      </w:pPr>
    </w:p>
    <w:p w14:paraId="77F9E595" w14:textId="3C5F7D1F" w:rsidR="008C19BC" w:rsidRPr="007933AB" w:rsidRDefault="00D47B4C" w:rsidP="002D6C47">
      <w:pPr>
        <w:ind w:left="-720"/>
        <w:rPr>
          <w:bCs/>
          <w:iCs/>
        </w:rPr>
      </w:pPr>
      <w:r w:rsidRPr="007933AB">
        <w:rPr>
          <w:b/>
          <w:iCs/>
        </w:rPr>
        <w:t xml:space="preserve">Description of beneficiaries of the program/project including the number of </w:t>
      </w:r>
      <w:r w:rsidR="001E2354" w:rsidRPr="007933AB">
        <w:rPr>
          <w:b/>
          <w:iCs/>
        </w:rPr>
        <w:t>individuals who will be served</w:t>
      </w:r>
      <w:r w:rsidR="00C214A4" w:rsidRPr="007933AB">
        <w:rPr>
          <w:b/>
          <w:iCs/>
        </w:rPr>
        <w:t xml:space="preserve">. </w:t>
      </w:r>
      <w:r w:rsidR="00CB0DEF" w:rsidRPr="007933AB">
        <w:rPr>
          <w:b/>
          <w:iCs/>
        </w:rPr>
        <w:t>Please include if</w:t>
      </w:r>
      <w:r w:rsidR="00C214A4" w:rsidRPr="007933AB">
        <w:rPr>
          <w:b/>
          <w:iCs/>
        </w:rPr>
        <w:t xml:space="preserve"> this program help</w:t>
      </w:r>
      <w:r w:rsidR="002F4795" w:rsidRPr="007933AB">
        <w:rPr>
          <w:b/>
          <w:iCs/>
        </w:rPr>
        <w:t xml:space="preserve">s </w:t>
      </w:r>
      <w:r w:rsidR="00C214A4" w:rsidRPr="007933AB">
        <w:rPr>
          <w:b/>
          <w:iCs/>
        </w:rPr>
        <w:t xml:space="preserve">underserved </w:t>
      </w:r>
      <w:r w:rsidR="00CB0DEF" w:rsidRPr="007933AB">
        <w:rPr>
          <w:b/>
          <w:iCs/>
        </w:rPr>
        <w:t>populations</w:t>
      </w:r>
      <w:r w:rsidR="001E2354" w:rsidRPr="007933AB">
        <w:rPr>
          <w:b/>
          <w:iCs/>
        </w:rPr>
        <w:t>:</w:t>
      </w:r>
      <w:r w:rsidR="00177D27" w:rsidRPr="007933AB">
        <w:rPr>
          <w:bCs/>
          <w:iCs/>
        </w:rPr>
        <w:t xml:space="preserve"> </w:t>
      </w:r>
    </w:p>
    <w:sdt>
      <w:sdtPr>
        <w:rPr>
          <w:bCs/>
          <w:iCs/>
        </w:rPr>
        <w:id w:val="-503277714"/>
        <w:placeholder>
          <w:docPart w:val="61304D338FDA4470BE933F37DC5823F6"/>
        </w:placeholder>
        <w:showingPlcHdr/>
      </w:sdtPr>
      <w:sdtEndPr/>
      <w:sdtContent>
        <w:p w14:paraId="364FDFEF" w14:textId="5BEA706C" w:rsidR="00225734" w:rsidRPr="00177D27" w:rsidRDefault="00225734" w:rsidP="002D6C47">
          <w:pPr>
            <w:ind w:left="-720"/>
            <w:rPr>
              <w:bCs/>
              <w:iCs/>
            </w:rPr>
          </w:pPr>
          <w:r w:rsidRPr="00A82B13">
            <w:rPr>
              <w:rStyle w:val="PlaceholderText"/>
            </w:rPr>
            <w:t>Click or tap here to enter text.</w:t>
          </w:r>
        </w:p>
      </w:sdtContent>
    </w:sdt>
    <w:p w14:paraId="63C51AD3" w14:textId="77777777" w:rsidR="00820380" w:rsidRPr="00177D27" w:rsidRDefault="00820380" w:rsidP="005935F6">
      <w:pPr>
        <w:ind w:left="-720"/>
        <w:rPr>
          <w:bCs/>
          <w:iCs/>
        </w:rPr>
      </w:pPr>
    </w:p>
    <w:p w14:paraId="647CC234" w14:textId="42ACD043" w:rsidR="00873549" w:rsidRPr="007933AB" w:rsidRDefault="00D47B4C" w:rsidP="00177D27">
      <w:pPr>
        <w:ind w:left="-720"/>
        <w:rPr>
          <w:bCs/>
          <w:iCs/>
        </w:rPr>
      </w:pPr>
      <w:r w:rsidRPr="007933AB">
        <w:rPr>
          <w:b/>
          <w:iCs/>
        </w:rPr>
        <w:t>Overall program/project budget including the specific purpose of the requested funds</w:t>
      </w:r>
      <w:r w:rsidR="001E2354" w:rsidRPr="007933AB">
        <w:rPr>
          <w:b/>
          <w:iCs/>
        </w:rPr>
        <w:t>:</w:t>
      </w:r>
      <w:r w:rsidR="001D0D27" w:rsidRPr="007933AB">
        <w:rPr>
          <w:bCs/>
          <w:iCs/>
        </w:rPr>
        <w:t xml:space="preserve"> </w:t>
      </w:r>
    </w:p>
    <w:sdt>
      <w:sdtPr>
        <w:rPr>
          <w:bCs/>
          <w:iCs/>
        </w:rPr>
        <w:id w:val="1890831770"/>
        <w:placeholder>
          <w:docPart w:val="A4E7F3833D36401E9C14298A44B1766E"/>
        </w:placeholder>
        <w:showingPlcHdr/>
      </w:sdtPr>
      <w:sdtEndPr/>
      <w:sdtContent>
        <w:p w14:paraId="7ABE8170" w14:textId="028A4821" w:rsidR="00225734" w:rsidRDefault="00225734" w:rsidP="00177D27">
          <w:pPr>
            <w:ind w:left="-720"/>
            <w:rPr>
              <w:bCs/>
              <w:iCs/>
            </w:rPr>
          </w:pPr>
          <w:r w:rsidRPr="00A82B13">
            <w:rPr>
              <w:rStyle w:val="PlaceholderText"/>
            </w:rPr>
            <w:t>Click or tap here to enter text.</w:t>
          </w:r>
        </w:p>
      </w:sdtContent>
    </w:sdt>
    <w:p w14:paraId="420653E8" w14:textId="6FE51F1E" w:rsidR="00873549" w:rsidRPr="001D0D27" w:rsidRDefault="00873549" w:rsidP="0067609E">
      <w:pPr>
        <w:rPr>
          <w:bCs/>
        </w:rPr>
      </w:pPr>
    </w:p>
    <w:p w14:paraId="39D7FEF0" w14:textId="6A6C6DB7" w:rsidR="00703CBE" w:rsidRPr="007933AB" w:rsidRDefault="00D47B4C" w:rsidP="00D81701">
      <w:pPr>
        <w:ind w:left="-720"/>
        <w:rPr>
          <w:bCs/>
          <w:iCs/>
        </w:rPr>
      </w:pPr>
      <w:r w:rsidRPr="007933AB">
        <w:rPr>
          <w:b/>
          <w:iCs/>
        </w:rPr>
        <w:t xml:space="preserve">Have you ever received funding from the Rotary Club of Fort Collins Breakfast and if </w:t>
      </w:r>
      <w:r w:rsidR="007933AB" w:rsidRPr="007933AB">
        <w:rPr>
          <w:b/>
          <w:iCs/>
        </w:rPr>
        <w:t>so,</w:t>
      </w:r>
      <w:r w:rsidRPr="007933AB">
        <w:rPr>
          <w:b/>
          <w:iCs/>
        </w:rPr>
        <w:t xml:space="preserve"> how were the funds used?</w:t>
      </w:r>
      <w:r w:rsidR="001D0D27" w:rsidRPr="007933AB">
        <w:rPr>
          <w:bCs/>
          <w:iCs/>
        </w:rPr>
        <w:t xml:space="preserve"> </w:t>
      </w:r>
    </w:p>
    <w:sdt>
      <w:sdtPr>
        <w:rPr>
          <w:b/>
          <w:bCs/>
        </w:rPr>
        <w:id w:val="-375548777"/>
        <w:placeholder>
          <w:docPart w:val="AD3FF62F3C7F451B96FC64CED76AF4C3"/>
        </w:placeholder>
        <w:showingPlcHdr/>
      </w:sdtPr>
      <w:sdtEndPr/>
      <w:sdtContent>
        <w:p w14:paraId="47259B4F" w14:textId="6AAB127A" w:rsidR="00225734" w:rsidRDefault="00225734" w:rsidP="00D81701">
          <w:pPr>
            <w:ind w:left="-720"/>
            <w:rPr>
              <w:b/>
              <w:bCs/>
            </w:rPr>
          </w:pPr>
          <w:r w:rsidRPr="00A82B13">
            <w:rPr>
              <w:rStyle w:val="PlaceholderText"/>
            </w:rPr>
            <w:t>Click or tap here to enter text.</w:t>
          </w:r>
        </w:p>
      </w:sdtContent>
    </w:sdt>
    <w:p w14:paraId="21A6638C" w14:textId="77777777" w:rsidR="005B55ED" w:rsidRDefault="005B55ED" w:rsidP="00D81701">
      <w:pPr>
        <w:ind w:left="-720"/>
        <w:rPr>
          <w:b/>
          <w:bCs/>
          <w:u w:val="single"/>
        </w:rPr>
      </w:pPr>
    </w:p>
    <w:p w14:paraId="4ADEEA82" w14:textId="5FF7EE15" w:rsidR="00503018" w:rsidRPr="007933AB" w:rsidRDefault="00503018" w:rsidP="00D81701">
      <w:pPr>
        <w:ind w:left="-720"/>
        <w:rPr>
          <w:b/>
          <w:bCs/>
        </w:rPr>
      </w:pPr>
      <w:r w:rsidRPr="007933AB">
        <w:rPr>
          <w:b/>
          <w:bCs/>
        </w:rPr>
        <w:t xml:space="preserve">Do you have </w:t>
      </w:r>
      <w:r w:rsidR="004B29D5" w:rsidRPr="007933AB">
        <w:rPr>
          <w:b/>
          <w:bCs/>
        </w:rPr>
        <w:t xml:space="preserve">any volunteer projects that you’d like our club to consider for our hands-on </w:t>
      </w:r>
      <w:r w:rsidR="005B55ED" w:rsidRPr="007933AB">
        <w:rPr>
          <w:b/>
          <w:bCs/>
        </w:rPr>
        <w:t>service projects</w:t>
      </w:r>
      <w:r w:rsidR="004B29D5" w:rsidRPr="007933AB">
        <w:rPr>
          <w:b/>
          <w:bCs/>
        </w:rPr>
        <w:t>?</w:t>
      </w:r>
    </w:p>
    <w:sdt>
      <w:sdtPr>
        <w:rPr>
          <w:b/>
          <w:bCs/>
        </w:rPr>
        <w:id w:val="619415441"/>
        <w:placeholder>
          <w:docPart w:val="2865E5A4286A4C43B19AF4F5D167BBD1"/>
        </w:placeholder>
        <w:showingPlcHdr/>
      </w:sdtPr>
      <w:sdtEndPr/>
      <w:sdtContent>
        <w:p w14:paraId="1820AC2E" w14:textId="0A5B4690" w:rsidR="005B55ED" w:rsidRPr="005B55ED" w:rsidRDefault="005B55ED" w:rsidP="00D81701">
          <w:pPr>
            <w:ind w:left="-720"/>
            <w:rPr>
              <w:b/>
              <w:bCs/>
            </w:rPr>
          </w:pPr>
          <w:r w:rsidRPr="005B55ED">
            <w:rPr>
              <w:rStyle w:val="PlaceholderText"/>
            </w:rPr>
            <w:t>Click or tap here to enter text.</w:t>
          </w:r>
        </w:p>
      </w:sdtContent>
    </w:sdt>
    <w:p w14:paraId="4C35AF6B" w14:textId="77777777" w:rsidR="004B29D5" w:rsidRPr="005B55ED" w:rsidRDefault="004B29D5" w:rsidP="00D81701">
      <w:pPr>
        <w:ind w:left="-720"/>
        <w:rPr>
          <w:b/>
          <w:bCs/>
        </w:rPr>
      </w:pPr>
    </w:p>
    <w:p w14:paraId="7090A68F" w14:textId="133919DA" w:rsidR="00D7094B" w:rsidRPr="00B44030" w:rsidRDefault="00B44030" w:rsidP="00D81701">
      <w:pPr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D7094B" w:rsidRPr="00B44030">
        <w:rPr>
          <w:b/>
          <w:bCs/>
          <w:sz w:val="28"/>
          <w:szCs w:val="28"/>
        </w:rPr>
        <w:t xml:space="preserve">For grants over $1,000, please </w:t>
      </w:r>
      <w:r w:rsidR="000A245D" w:rsidRPr="00B44030">
        <w:rPr>
          <w:b/>
          <w:bCs/>
          <w:sz w:val="28"/>
          <w:szCs w:val="28"/>
        </w:rPr>
        <w:t>include your</w:t>
      </w:r>
      <w:r w:rsidR="00DC5137" w:rsidRPr="00B44030">
        <w:rPr>
          <w:b/>
          <w:bCs/>
          <w:sz w:val="28"/>
          <w:szCs w:val="28"/>
        </w:rPr>
        <w:t xml:space="preserve"> program budget</w:t>
      </w:r>
      <w:r w:rsidR="00026B6B" w:rsidRPr="00B44030">
        <w:rPr>
          <w:b/>
          <w:bCs/>
          <w:sz w:val="28"/>
          <w:szCs w:val="28"/>
        </w:rPr>
        <w:t xml:space="preserve"> or latest annual report that shows financial statements. </w:t>
      </w:r>
      <w:r w:rsidR="00DC5137" w:rsidRPr="00B44030">
        <w:rPr>
          <w:b/>
          <w:bCs/>
          <w:sz w:val="28"/>
          <w:szCs w:val="28"/>
        </w:rPr>
        <w:t xml:space="preserve"> </w:t>
      </w:r>
    </w:p>
    <w:p w14:paraId="310E18AD" w14:textId="1F239BC5" w:rsidR="0010741E" w:rsidRDefault="0010741E" w:rsidP="00D81701">
      <w:pPr>
        <w:ind w:left="-720"/>
        <w:rPr>
          <w:b/>
          <w:bCs/>
        </w:rPr>
      </w:pPr>
    </w:p>
    <w:p w14:paraId="341B9C20" w14:textId="1DA21DAC" w:rsidR="00AF615A" w:rsidRPr="002D7957" w:rsidRDefault="00AF615A" w:rsidP="00D81701">
      <w:pPr>
        <w:ind w:left="-720"/>
        <w:rPr>
          <w:i/>
          <w:iCs/>
        </w:rPr>
      </w:pPr>
      <w:r w:rsidRPr="002D7957">
        <w:rPr>
          <w:i/>
          <w:iCs/>
        </w:rPr>
        <w:t xml:space="preserve">Thank you for taking the time to </w:t>
      </w:r>
      <w:r w:rsidR="002D7957" w:rsidRPr="002D7957">
        <w:rPr>
          <w:i/>
          <w:iCs/>
        </w:rPr>
        <w:t xml:space="preserve">complete this application and thank you for the work you do to make our community a better place for everyone! </w:t>
      </w:r>
    </w:p>
    <w:sectPr w:rsidR="00AF615A" w:rsidRPr="002D7957" w:rsidSect="00881881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4203CF"/>
    <w:multiLevelType w:val="hybridMultilevel"/>
    <w:tmpl w:val="B574B3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8739F2"/>
    <w:multiLevelType w:val="hybridMultilevel"/>
    <w:tmpl w:val="793A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1490"/>
    <w:multiLevelType w:val="hybridMultilevel"/>
    <w:tmpl w:val="3E7A62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10323441">
    <w:abstractNumId w:val="0"/>
  </w:num>
  <w:num w:numId="2" w16cid:durableId="938876293">
    <w:abstractNumId w:val="1"/>
  </w:num>
  <w:num w:numId="3" w16cid:durableId="1036200297">
    <w:abstractNumId w:val="3"/>
  </w:num>
  <w:num w:numId="4" w16cid:durableId="171536175">
    <w:abstractNumId w:val="4"/>
  </w:num>
  <w:num w:numId="5" w16cid:durableId="1951431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8"/>
    <w:rsid w:val="00002CB8"/>
    <w:rsid w:val="000148D0"/>
    <w:rsid w:val="00026B6B"/>
    <w:rsid w:val="00066238"/>
    <w:rsid w:val="00075888"/>
    <w:rsid w:val="00080B99"/>
    <w:rsid w:val="00090444"/>
    <w:rsid w:val="000A245D"/>
    <w:rsid w:val="000A6B9E"/>
    <w:rsid w:val="000D3590"/>
    <w:rsid w:val="000D3821"/>
    <w:rsid w:val="000E225A"/>
    <w:rsid w:val="000F0A83"/>
    <w:rsid w:val="0010741E"/>
    <w:rsid w:val="00115C82"/>
    <w:rsid w:val="00177D27"/>
    <w:rsid w:val="001A41CD"/>
    <w:rsid w:val="001B4029"/>
    <w:rsid w:val="001B543B"/>
    <w:rsid w:val="001C1DE8"/>
    <w:rsid w:val="001C5FA6"/>
    <w:rsid w:val="001D0D27"/>
    <w:rsid w:val="001E2354"/>
    <w:rsid w:val="001E2EC9"/>
    <w:rsid w:val="00225734"/>
    <w:rsid w:val="0023383F"/>
    <w:rsid w:val="00247960"/>
    <w:rsid w:val="002607CB"/>
    <w:rsid w:val="002D6C47"/>
    <w:rsid w:val="002D7957"/>
    <w:rsid w:val="002F4795"/>
    <w:rsid w:val="003101E7"/>
    <w:rsid w:val="0031475A"/>
    <w:rsid w:val="00314C13"/>
    <w:rsid w:val="00316D11"/>
    <w:rsid w:val="00330096"/>
    <w:rsid w:val="00331D51"/>
    <w:rsid w:val="00333030"/>
    <w:rsid w:val="0033492A"/>
    <w:rsid w:val="00335A5F"/>
    <w:rsid w:val="00354532"/>
    <w:rsid w:val="00375904"/>
    <w:rsid w:val="003A6574"/>
    <w:rsid w:val="003B0B84"/>
    <w:rsid w:val="003B6CF4"/>
    <w:rsid w:val="003D4662"/>
    <w:rsid w:val="00404BC4"/>
    <w:rsid w:val="004071B8"/>
    <w:rsid w:val="00417D92"/>
    <w:rsid w:val="0042542B"/>
    <w:rsid w:val="004322B6"/>
    <w:rsid w:val="004612EE"/>
    <w:rsid w:val="004A184D"/>
    <w:rsid w:val="004A5924"/>
    <w:rsid w:val="004B29D5"/>
    <w:rsid w:val="004F5C35"/>
    <w:rsid w:val="00503018"/>
    <w:rsid w:val="0051663D"/>
    <w:rsid w:val="0055283B"/>
    <w:rsid w:val="005935F6"/>
    <w:rsid w:val="005A33A8"/>
    <w:rsid w:val="005B55ED"/>
    <w:rsid w:val="005D7EF0"/>
    <w:rsid w:val="006408C3"/>
    <w:rsid w:val="00643E6D"/>
    <w:rsid w:val="00673CF7"/>
    <w:rsid w:val="0067609E"/>
    <w:rsid w:val="00692E56"/>
    <w:rsid w:val="006C4781"/>
    <w:rsid w:val="00703CBE"/>
    <w:rsid w:val="007131D5"/>
    <w:rsid w:val="00741369"/>
    <w:rsid w:val="00742CA3"/>
    <w:rsid w:val="0075046A"/>
    <w:rsid w:val="007549E8"/>
    <w:rsid w:val="00760714"/>
    <w:rsid w:val="007801FD"/>
    <w:rsid w:val="007933AB"/>
    <w:rsid w:val="00797B7B"/>
    <w:rsid w:val="007B5F19"/>
    <w:rsid w:val="007E0A44"/>
    <w:rsid w:val="007F132F"/>
    <w:rsid w:val="00800907"/>
    <w:rsid w:val="00806068"/>
    <w:rsid w:val="00820380"/>
    <w:rsid w:val="00820399"/>
    <w:rsid w:val="00831D96"/>
    <w:rsid w:val="00850174"/>
    <w:rsid w:val="00853CB3"/>
    <w:rsid w:val="008602AC"/>
    <w:rsid w:val="00873549"/>
    <w:rsid w:val="00881881"/>
    <w:rsid w:val="008C19BC"/>
    <w:rsid w:val="008C7A15"/>
    <w:rsid w:val="008D11DE"/>
    <w:rsid w:val="008E7D91"/>
    <w:rsid w:val="00932F36"/>
    <w:rsid w:val="0098127C"/>
    <w:rsid w:val="00982081"/>
    <w:rsid w:val="009B1191"/>
    <w:rsid w:val="009D423B"/>
    <w:rsid w:val="009F2138"/>
    <w:rsid w:val="009F552F"/>
    <w:rsid w:val="00A07DF5"/>
    <w:rsid w:val="00A42134"/>
    <w:rsid w:val="00A67FF3"/>
    <w:rsid w:val="00A8432B"/>
    <w:rsid w:val="00AB3730"/>
    <w:rsid w:val="00AE7287"/>
    <w:rsid w:val="00AF615A"/>
    <w:rsid w:val="00B06238"/>
    <w:rsid w:val="00B13784"/>
    <w:rsid w:val="00B22DE4"/>
    <w:rsid w:val="00B36AB1"/>
    <w:rsid w:val="00B43CD7"/>
    <w:rsid w:val="00B44030"/>
    <w:rsid w:val="00B45D39"/>
    <w:rsid w:val="00B51E0C"/>
    <w:rsid w:val="00BA15DD"/>
    <w:rsid w:val="00BB5633"/>
    <w:rsid w:val="00BC1275"/>
    <w:rsid w:val="00BD05FD"/>
    <w:rsid w:val="00BD07CC"/>
    <w:rsid w:val="00BD1361"/>
    <w:rsid w:val="00BD2166"/>
    <w:rsid w:val="00BD36D2"/>
    <w:rsid w:val="00BF2C1F"/>
    <w:rsid w:val="00C07C40"/>
    <w:rsid w:val="00C214A4"/>
    <w:rsid w:val="00C71ACA"/>
    <w:rsid w:val="00C71F57"/>
    <w:rsid w:val="00CA7812"/>
    <w:rsid w:val="00CB0DEF"/>
    <w:rsid w:val="00CB1016"/>
    <w:rsid w:val="00CB73B7"/>
    <w:rsid w:val="00CC283D"/>
    <w:rsid w:val="00D16CE4"/>
    <w:rsid w:val="00D4552B"/>
    <w:rsid w:val="00D47B4C"/>
    <w:rsid w:val="00D542F2"/>
    <w:rsid w:val="00D633B0"/>
    <w:rsid w:val="00D642BB"/>
    <w:rsid w:val="00D7094B"/>
    <w:rsid w:val="00D81701"/>
    <w:rsid w:val="00DA220D"/>
    <w:rsid w:val="00DC29C4"/>
    <w:rsid w:val="00DC5137"/>
    <w:rsid w:val="00DD1E84"/>
    <w:rsid w:val="00DE73E1"/>
    <w:rsid w:val="00E4569E"/>
    <w:rsid w:val="00E8263C"/>
    <w:rsid w:val="00E93B36"/>
    <w:rsid w:val="00EB1CAE"/>
    <w:rsid w:val="00EB3EF9"/>
    <w:rsid w:val="00EC0F58"/>
    <w:rsid w:val="00ED5082"/>
    <w:rsid w:val="00ED6B53"/>
    <w:rsid w:val="00EE3272"/>
    <w:rsid w:val="00EE7AA3"/>
    <w:rsid w:val="00EF007F"/>
    <w:rsid w:val="00F27E8A"/>
    <w:rsid w:val="00F31C8A"/>
    <w:rsid w:val="00F40B7D"/>
    <w:rsid w:val="00F74BD4"/>
    <w:rsid w:val="00FB29CD"/>
    <w:rsid w:val="00FC0FE8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F39F"/>
  <w15:docId w15:val="{B416B566-CDC7-412F-BC12-384F29D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F3"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7FF3"/>
    <w:rPr>
      <w:rFonts w:ascii="Symbol" w:hAnsi="Symbol"/>
    </w:rPr>
  </w:style>
  <w:style w:type="character" w:customStyle="1" w:styleId="WW-DefaultParagraphFont">
    <w:name w:val="WW-Default Paragraph Font"/>
    <w:rsid w:val="00A67FF3"/>
  </w:style>
  <w:style w:type="paragraph" w:styleId="BodyText">
    <w:name w:val="Body Text"/>
    <w:basedOn w:val="Normal"/>
    <w:rsid w:val="00A67FF3"/>
    <w:pPr>
      <w:spacing w:after="120"/>
    </w:pPr>
  </w:style>
  <w:style w:type="paragraph" w:styleId="List">
    <w:name w:val="List"/>
    <w:basedOn w:val="BodyText"/>
    <w:rsid w:val="00A67FF3"/>
    <w:rPr>
      <w:rFonts w:cs="Tahoma"/>
    </w:rPr>
  </w:style>
  <w:style w:type="paragraph" w:customStyle="1" w:styleId="Caption1">
    <w:name w:val="Caption1"/>
    <w:basedOn w:val="Normal"/>
    <w:rsid w:val="00A67FF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A67FF3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EB1C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F4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B4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60D2A30724AC9B334A464CE32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F9B0-8885-483C-8903-0177ECB63573}"/>
      </w:docPartPr>
      <w:docPartBody>
        <w:p w:rsidR="00593E99" w:rsidRDefault="00B53BFD" w:rsidP="00B53BFD">
          <w:pPr>
            <w:pStyle w:val="08060D2A30724AC9B334A464CE3204A0"/>
          </w:pPr>
          <w:r w:rsidRPr="00A82B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15EBC236647D385107AE994E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5550-54C8-4BB1-AE24-0EABE70C12C6}"/>
      </w:docPartPr>
      <w:docPartBody>
        <w:p w:rsidR="00593E99" w:rsidRDefault="00B53BFD" w:rsidP="00B53BFD">
          <w:pPr>
            <w:pStyle w:val="05715EBC236647D385107AE994E3037F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8585A266B467DB152813B3F53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1A97-B85D-47FF-8C37-8221924E36DE}"/>
      </w:docPartPr>
      <w:docPartBody>
        <w:p w:rsidR="00593E99" w:rsidRDefault="00B53BFD" w:rsidP="00B53BFD">
          <w:pPr>
            <w:pStyle w:val="F658585A266B467DB152813B3F53DD55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633FFD564D418DF9BF11CF8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495C-3FE5-4128-BC93-219F635C366F}"/>
      </w:docPartPr>
      <w:docPartBody>
        <w:p w:rsidR="00593E99" w:rsidRDefault="00B53BFD" w:rsidP="00B53BFD">
          <w:pPr>
            <w:pStyle w:val="844B633FFD564D418DF9BF11CF8EF452"/>
          </w:pPr>
          <w:r>
            <w:rPr>
              <w:bCs/>
            </w:rPr>
            <w:t>$</w:t>
          </w: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8530A3145488797E958C9A15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9D5B-FB99-4AB4-99DB-288940B14BE0}"/>
      </w:docPartPr>
      <w:docPartBody>
        <w:p w:rsidR="00593E99" w:rsidRDefault="00B53BFD" w:rsidP="00B53BFD">
          <w:pPr>
            <w:pStyle w:val="5D68530A3145488797E958C9A154B16A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BA0FC1BD4B52B5D86A90EE00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A43C-3EEB-4D76-A8E8-EFBA89625AF4}"/>
      </w:docPartPr>
      <w:docPartBody>
        <w:p w:rsidR="00593E99" w:rsidRDefault="00B53BFD" w:rsidP="00B53BFD">
          <w:pPr>
            <w:pStyle w:val="6A52BA0FC1BD4B52B5D86A90EE0018A9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F276489A5492DB1161BC79D6F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FA63-8DB3-4430-AF6E-FB21BC8A5DDB}"/>
      </w:docPartPr>
      <w:docPartBody>
        <w:p w:rsidR="00593E99" w:rsidRDefault="00B53BFD" w:rsidP="00B53BFD">
          <w:pPr>
            <w:pStyle w:val="168F276489A5492DB1161BC79D6FFF7C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C41DD1C044453A39FADC5DABD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BB88-0732-49DA-A382-5E448C28C5D8}"/>
      </w:docPartPr>
      <w:docPartBody>
        <w:p w:rsidR="00593E99" w:rsidRDefault="00B53BFD" w:rsidP="00B53BFD">
          <w:pPr>
            <w:pStyle w:val="14AC41DD1C044453A39FADC5DABDFB32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04D338FDA4470BE933F37DC58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ED8D-EF42-4420-804F-D8B08E53BAD8}"/>
      </w:docPartPr>
      <w:docPartBody>
        <w:p w:rsidR="00593E99" w:rsidRDefault="00B53BFD" w:rsidP="00B53BFD">
          <w:pPr>
            <w:pStyle w:val="61304D338FDA4470BE933F37DC5823F6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7F3833D36401E9C14298A44B1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F0A7-2607-430D-9F7B-0F80131CC02E}"/>
      </w:docPartPr>
      <w:docPartBody>
        <w:p w:rsidR="00593E99" w:rsidRDefault="00B53BFD" w:rsidP="00B53BFD">
          <w:pPr>
            <w:pStyle w:val="A4E7F3833D36401E9C14298A44B1766E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FF62F3C7F451B96FC64CED76A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7E6A-A703-465C-8A67-323F9828DFC3}"/>
      </w:docPartPr>
      <w:docPartBody>
        <w:p w:rsidR="00593E99" w:rsidRDefault="00B53BFD" w:rsidP="00B53BFD">
          <w:pPr>
            <w:pStyle w:val="AD3FF62F3C7F451B96FC64CED76AF4C3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5E5A4286A4C43B19AF4F5D167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3534-4200-44E9-800B-5E49505B20A7}"/>
      </w:docPartPr>
      <w:docPartBody>
        <w:p w:rsidR="00593E99" w:rsidRDefault="00B53BFD" w:rsidP="00B53BFD">
          <w:pPr>
            <w:pStyle w:val="2865E5A4286A4C43B19AF4F5D167BBD1"/>
          </w:pPr>
          <w:r w:rsidRPr="005B55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D8B05884B47E097EC79A9709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E2DE-8327-4F3D-9DAD-3FB25C9751F7}"/>
      </w:docPartPr>
      <w:docPartBody>
        <w:p w:rsidR="00593E99" w:rsidRDefault="00B53BFD" w:rsidP="00B53BFD">
          <w:pPr>
            <w:pStyle w:val="C08D8B05884B47E097EC79A970940E67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A51A605024B0FA6AB54C11875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9F1B-56C5-4D26-9CB8-39BE9686F553}"/>
      </w:docPartPr>
      <w:docPartBody>
        <w:p w:rsidR="00593E99" w:rsidRDefault="00B53BFD" w:rsidP="00B53BFD">
          <w:pPr>
            <w:pStyle w:val="3E1A51A605024B0FA6AB54C11875423E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F60D4757E4C0080A85DE42955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FF9C-48A0-461C-909A-F476E43C2EDE}"/>
      </w:docPartPr>
      <w:docPartBody>
        <w:p w:rsidR="00213398" w:rsidRDefault="00593E99" w:rsidP="00593E99">
          <w:pPr>
            <w:pStyle w:val="F26F60D4757E4C0080A85DE4295583D5"/>
          </w:pPr>
          <w:r w:rsidRPr="00A82B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D"/>
    <w:rsid w:val="00213398"/>
    <w:rsid w:val="002D2CB0"/>
    <w:rsid w:val="00593E99"/>
    <w:rsid w:val="00B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99"/>
    <w:rPr>
      <w:color w:val="808080"/>
    </w:rPr>
  </w:style>
  <w:style w:type="paragraph" w:customStyle="1" w:styleId="08060D2A30724AC9B334A464CE3204A0">
    <w:name w:val="08060D2A30724AC9B334A464CE3204A0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5715EBC236647D385107AE994E3037F">
    <w:name w:val="05715EBC236647D385107AE994E3037F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58585A266B467DB152813B3F53DD55">
    <w:name w:val="F658585A266B467DB152813B3F53DD55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44B633FFD564D418DF9BF11CF8EF452">
    <w:name w:val="844B633FFD564D418DF9BF11CF8EF452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530A3145488797E958C9A154B16A">
    <w:name w:val="5D68530A3145488797E958C9A154B16A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A52BA0FC1BD4B52B5D86A90EE0018A9">
    <w:name w:val="6A52BA0FC1BD4B52B5D86A90EE0018A9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26F60D4757E4C0080A85DE4295583D5">
    <w:name w:val="F26F60D4757E4C0080A85DE4295583D5"/>
    <w:rsid w:val="00593E99"/>
    <w:rPr>
      <w:kern w:val="2"/>
      <w14:ligatures w14:val="standardContextual"/>
    </w:rPr>
  </w:style>
  <w:style w:type="paragraph" w:customStyle="1" w:styleId="168F276489A5492DB1161BC79D6FFF7C">
    <w:name w:val="168F276489A5492DB1161BC79D6FFF7C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4AC41DD1C044453A39FADC5DABDFB32">
    <w:name w:val="14AC41DD1C044453A39FADC5DABDFB32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1304D338FDA4470BE933F37DC5823F6">
    <w:name w:val="61304D338FDA4470BE933F37DC5823F6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4E7F3833D36401E9C14298A44B1766E">
    <w:name w:val="A4E7F3833D36401E9C14298A44B1766E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D3FF62F3C7F451B96FC64CED76AF4C3">
    <w:name w:val="AD3FF62F3C7F451B96FC64CED76AF4C3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865E5A4286A4C43B19AF4F5D167BBD1">
    <w:name w:val="2865E5A4286A4C43B19AF4F5D167BBD1"/>
    <w:rsid w:val="00B53BF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08D8B05884B47E097EC79A970940E67">
    <w:name w:val="C08D8B05884B47E097EC79A970940E67"/>
    <w:rsid w:val="00B53BFD"/>
  </w:style>
  <w:style w:type="paragraph" w:customStyle="1" w:styleId="3E1A51A605024B0FA6AB54C11875423E">
    <w:name w:val="3E1A51A605024B0FA6AB54C11875423E"/>
    <w:rsid w:val="00B53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D5A8C82B69D42BC4744D6DB313444" ma:contentTypeVersion="13" ma:contentTypeDescription="Create a new document." ma:contentTypeScope="" ma:versionID="94144117c489713fe8e8b772ce4951c5">
  <xsd:schema xmlns:xsd="http://www.w3.org/2001/XMLSchema" xmlns:xs="http://www.w3.org/2001/XMLSchema" xmlns:p="http://schemas.microsoft.com/office/2006/metadata/properties" xmlns:ns2="21f35fbc-6bb2-49a3-af59-56c8724bc569" xmlns:ns3="228fa38b-96a3-4f7f-b3c2-ce39c0a5c6aa" targetNamespace="http://schemas.microsoft.com/office/2006/metadata/properties" ma:root="true" ma:fieldsID="e331cc024e5ee3cb595b550f130d8673" ns2:_="" ns3:_="">
    <xsd:import namespace="21f35fbc-6bb2-49a3-af59-56c8724bc569"/>
    <xsd:import namespace="228fa38b-96a3-4f7f-b3c2-ce39c0a5c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5fbc-6bb2-49a3-af59-56c8724bc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a38b-96a3-4f7f-b3c2-ce39c0a5c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7FB39-E0A2-4644-9D64-5011AAE5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5fbc-6bb2-49a3-af59-56c8724bc569"/>
    <ds:schemaRef ds:uri="228fa38b-96a3-4f7f-b3c2-ce39c0a5c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0775D-3BCD-4002-8C94-AC7B3E42E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4F106-1C77-4DDF-A29B-2F7290522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Application __________________</vt:lpstr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 __________________</dc:title>
  <dc:creator>LICENSED USER</dc:creator>
  <cp:lastModifiedBy>Brooke Cunningham</cp:lastModifiedBy>
  <cp:revision>12</cp:revision>
  <cp:lastPrinted>2022-02-03T16:01:00Z</cp:lastPrinted>
  <dcterms:created xsi:type="dcterms:W3CDTF">2023-06-29T21:00:00Z</dcterms:created>
  <dcterms:modified xsi:type="dcterms:W3CDTF">2023-08-24T23:37:00Z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0x010100287D5A8C82B69D42BC4744D6DB313444</vt:lpwstr>
  </property>
</Properties>
</file>