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2DFF" w14:textId="222C146D" w:rsidR="00484CD5" w:rsidRDefault="00484CD5" w:rsidP="000772A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Rotary Foundation of Whidbey Westside</w:t>
      </w:r>
    </w:p>
    <w:p w14:paraId="6A66382E" w14:textId="0EC60DFC" w:rsidR="00E1596D" w:rsidRPr="000772A0" w:rsidRDefault="000772A0" w:rsidP="000772A0">
      <w:pPr>
        <w:jc w:val="center"/>
        <w:rPr>
          <w:b/>
          <w:sz w:val="32"/>
          <w:szCs w:val="28"/>
        </w:rPr>
      </w:pPr>
      <w:r w:rsidRPr="000772A0">
        <w:rPr>
          <w:b/>
          <w:sz w:val="32"/>
          <w:szCs w:val="28"/>
        </w:rPr>
        <w:t>Check Request and Expense Reimbursement Form</w:t>
      </w:r>
    </w:p>
    <w:p w14:paraId="6E86253C" w14:textId="77777777" w:rsidR="000772A0" w:rsidRDefault="000772A0" w:rsidP="000772A0">
      <w:pPr>
        <w:rPr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64"/>
        <w:gridCol w:w="1641"/>
        <w:gridCol w:w="2520"/>
        <w:gridCol w:w="1350"/>
        <w:gridCol w:w="2160"/>
      </w:tblGrid>
      <w:tr w:rsidR="000772A0" w14:paraId="7913FBD6" w14:textId="77777777" w:rsidTr="000772A0">
        <w:tc>
          <w:tcPr>
            <w:tcW w:w="1864" w:type="dxa"/>
          </w:tcPr>
          <w:p w14:paraId="2B4F578C" w14:textId="77777777"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Date Requested:</w:t>
            </w:r>
          </w:p>
        </w:tc>
        <w:tc>
          <w:tcPr>
            <w:tcW w:w="7671" w:type="dxa"/>
            <w:gridSpan w:val="4"/>
          </w:tcPr>
          <w:p w14:paraId="1DDE6D4E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1E78DE9B" w14:textId="77777777" w:rsidTr="000772A0">
        <w:tc>
          <w:tcPr>
            <w:tcW w:w="1864" w:type="dxa"/>
          </w:tcPr>
          <w:p w14:paraId="0EB12AEB" w14:textId="77777777"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Pay to:</w:t>
            </w:r>
          </w:p>
          <w:p w14:paraId="3DC83BAF" w14:textId="77777777" w:rsidR="000772A0" w:rsidRPr="00BD6412" w:rsidRDefault="000772A0" w:rsidP="000772A0">
            <w:pPr>
              <w:rPr>
                <w:sz w:val="24"/>
                <w:szCs w:val="24"/>
              </w:rPr>
            </w:pPr>
          </w:p>
        </w:tc>
        <w:tc>
          <w:tcPr>
            <w:tcW w:w="7671" w:type="dxa"/>
            <w:gridSpan w:val="4"/>
          </w:tcPr>
          <w:p w14:paraId="45A678E6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1AD2CDEC" w14:textId="77777777" w:rsidTr="00BD6412">
        <w:tc>
          <w:tcPr>
            <w:tcW w:w="9535" w:type="dxa"/>
            <w:gridSpan w:val="5"/>
            <w:shd w:val="clear" w:color="auto" w:fill="D9D9D9" w:themeFill="background1" w:themeFillShade="D9"/>
          </w:tcPr>
          <w:p w14:paraId="1E00ABFD" w14:textId="77777777" w:rsidR="000772A0" w:rsidRPr="00BD6412" w:rsidRDefault="000772A0" w:rsidP="000772A0">
            <w:pPr>
              <w:rPr>
                <w:sz w:val="24"/>
                <w:szCs w:val="24"/>
              </w:rPr>
            </w:pPr>
          </w:p>
        </w:tc>
      </w:tr>
      <w:tr w:rsidR="000772A0" w14:paraId="6510CCDD" w14:textId="77777777" w:rsidTr="000772A0">
        <w:tc>
          <w:tcPr>
            <w:tcW w:w="1864" w:type="dxa"/>
          </w:tcPr>
          <w:p w14:paraId="24329560" w14:textId="77777777"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Approved by:</w:t>
            </w:r>
          </w:p>
          <w:p w14:paraId="43995805" w14:textId="77777777" w:rsidR="000772A0" w:rsidRPr="00BD6412" w:rsidRDefault="000772A0" w:rsidP="000772A0">
            <w:pPr>
              <w:rPr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(</w:t>
            </w:r>
            <w:r w:rsidR="00BD6412" w:rsidRPr="00BD6412">
              <w:rPr>
                <w:b/>
                <w:sz w:val="24"/>
                <w:szCs w:val="24"/>
              </w:rPr>
              <w:t xml:space="preserve">Treasurer or </w:t>
            </w:r>
            <w:r w:rsidRPr="00BD6412">
              <w:rPr>
                <w:b/>
                <w:sz w:val="24"/>
                <w:szCs w:val="24"/>
              </w:rPr>
              <w:t>Director of Event)</w:t>
            </w:r>
          </w:p>
        </w:tc>
        <w:tc>
          <w:tcPr>
            <w:tcW w:w="7671" w:type="dxa"/>
            <w:gridSpan w:val="4"/>
          </w:tcPr>
          <w:p w14:paraId="6CD290FB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230226CA" w14:textId="77777777" w:rsidTr="00BD6412">
        <w:tc>
          <w:tcPr>
            <w:tcW w:w="3505" w:type="dxa"/>
            <w:gridSpan w:val="2"/>
          </w:tcPr>
          <w:p w14:paraId="509038D7" w14:textId="77777777" w:rsidR="000772A0" w:rsidRPr="00BD6412" w:rsidRDefault="00CD0A96" w:rsidP="00077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Expense</w:t>
            </w:r>
          </w:p>
        </w:tc>
        <w:tc>
          <w:tcPr>
            <w:tcW w:w="2520" w:type="dxa"/>
          </w:tcPr>
          <w:p w14:paraId="47E161ED" w14:textId="77777777"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Event/Program</w:t>
            </w:r>
          </w:p>
        </w:tc>
        <w:tc>
          <w:tcPr>
            <w:tcW w:w="1350" w:type="dxa"/>
          </w:tcPr>
          <w:p w14:paraId="2C76A86D" w14:textId="77777777"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Date of Expense</w:t>
            </w:r>
          </w:p>
        </w:tc>
        <w:tc>
          <w:tcPr>
            <w:tcW w:w="2160" w:type="dxa"/>
          </w:tcPr>
          <w:p w14:paraId="5F282394" w14:textId="77777777" w:rsidR="000772A0" w:rsidRPr="00BD6412" w:rsidRDefault="000772A0" w:rsidP="000772A0">
            <w:pPr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 xml:space="preserve">Amount </w:t>
            </w:r>
          </w:p>
          <w:p w14:paraId="21E9D7A2" w14:textId="77777777" w:rsidR="000772A0" w:rsidRPr="00BD6412" w:rsidRDefault="000772A0" w:rsidP="00BD6412">
            <w:pPr>
              <w:ind w:right="-479"/>
              <w:jc w:val="both"/>
              <w:rPr>
                <w:b/>
                <w:sz w:val="24"/>
                <w:szCs w:val="24"/>
              </w:rPr>
            </w:pPr>
            <w:r w:rsidRPr="00BD6412">
              <w:rPr>
                <w:b/>
                <w:sz w:val="24"/>
                <w:szCs w:val="24"/>
              </w:rPr>
              <w:t>(include receipt)</w:t>
            </w:r>
          </w:p>
        </w:tc>
      </w:tr>
      <w:tr w:rsidR="000772A0" w14:paraId="061E48FA" w14:textId="77777777" w:rsidTr="00BD6412">
        <w:tc>
          <w:tcPr>
            <w:tcW w:w="3505" w:type="dxa"/>
            <w:gridSpan w:val="2"/>
          </w:tcPr>
          <w:p w14:paraId="2496CB0E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7F8B05A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A92457D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8808940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1658C8CC" w14:textId="77777777" w:rsidTr="00BD6412">
        <w:tc>
          <w:tcPr>
            <w:tcW w:w="3505" w:type="dxa"/>
            <w:gridSpan w:val="2"/>
          </w:tcPr>
          <w:p w14:paraId="52E24170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CF53C61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71A3525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375B976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79F92FB9" w14:textId="77777777" w:rsidTr="00BD6412">
        <w:tc>
          <w:tcPr>
            <w:tcW w:w="3505" w:type="dxa"/>
            <w:gridSpan w:val="2"/>
          </w:tcPr>
          <w:p w14:paraId="671C0749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95058CE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A6BB625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1378513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03D15CEE" w14:textId="77777777" w:rsidTr="00BD6412">
        <w:tc>
          <w:tcPr>
            <w:tcW w:w="3505" w:type="dxa"/>
            <w:gridSpan w:val="2"/>
          </w:tcPr>
          <w:p w14:paraId="67A8B5EE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E5850B0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D1C58FD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38EAEB6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0FF4C320" w14:textId="77777777" w:rsidTr="00BD6412">
        <w:tc>
          <w:tcPr>
            <w:tcW w:w="3505" w:type="dxa"/>
            <w:gridSpan w:val="2"/>
          </w:tcPr>
          <w:p w14:paraId="11E6BDA7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C066311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C13743D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15F4C0A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0C3670E6" w14:textId="77777777" w:rsidTr="00BD6412">
        <w:tc>
          <w:tcPr>
            <w:tcW w:w="3505" w:type="dxa"/>
            <w:gridSpan w:val="2"/>
          </w:tcPr>
          <w:p w14:paraId="3BEE4B89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FD4A75A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C2506B4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37F0D85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452C3057" w14:textId="77777777" w:rsidTr="00BD6412">
        <w:tc>
          <w:tcPr>
            <w:tcW w:w="3505" w:type="dxa"/>
            <w:gridSpan w:val="2"/>
          </w:tcPr>
          <w:p w14:paraId="1F95E945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522BB01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06D0562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1744948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28D0C9E9" w14:textId="77777777" w:rsidTr="00BD6412">
        <w:tc>
          <w:tcPr>
            <w:tcW w:w="3505" w:type="dxa"/>
            <w:gridSpan w:val="2"/>
          </w:tcPr>
          <w:p w14:paraId="4B4743A2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7FA8961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174F474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ED2D20A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25470ED0" w14:textId="77777777" w:rsidTr="00BD6412">
        <w:tc>
          <w:tcPr>
            <w:tcW w:w="3505" w:type="dxa"/>
            <w:gridSpan w:val="2"/>
          </w:tcPr>
          <w:p w14:paraId="6CDEC848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9B66DCA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69EAD22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064C785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</w:tr>
      <w:tr w:rsidR="000772A0" w14:paraId="583EE877" w14:textId="77777777" w:rsidTr="00BD6412">
        <w:tc>
          <w:tcPr>
            <w:tcW w:w="3505" w:type="dxa"/>
            <w:gridSpan w:val="2"/>
          </w:tcPr>
          <w:p w14:paraId="320FFEB5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AAB21A0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235AFA0" w14:textId="77777777" w:rsidR="000772A0" w:rsidRDefault="000772A0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09F3EF3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14:paraId="29212157" w14:textId="77777777" w:rsidTr="00BD6412">
        <w:tc>
          <w:tcPr>
            <w:tcW w:w="3505" w:type="dxa"/>
            <w:gridSpan w:val="2"/>
          </w:tcPr>
          <w:p w14:paraId="0068F533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5936271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12347CBF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2A25846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14:paraId="533B6660" w14:textId="77777777" w:rsidTr="00BD6412">
        <w:tc>
          <w:tcPr>
            <w:tcW w:w="3505" w:type="dxa"/>
            <w:gridSpan w:val="2"/>
          </w:tcPr>
          <w:p w14:paraId="7708CB04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7614314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9571C06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DDAF023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14:paraId="68A74499" w14:textId="77777777" w:rsidTr="00BD6412">
        <w:tc>
          <w:tcPr>
            <w:tcW w:w="3505" w:type="dxa"/>
            <w:gridSpan w:val="2"/>
          </w:tcPr>
          <w:p w14:paraId="28D34DDD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D5EDAB8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AF9B0F7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806D1B0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14:paraId="60196DE3" w14:textId="77777777" w:rsidTr="00BD6412">
        <w:tc>
          <w:tcPr>
            <w:tcW w:w="3505" w:type="dxa"/>
            <w:gridSpan w:val="2"/>
          </w:tcPr>
          <w:p w14:paraId="73FF7E7E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BA48A9B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62662643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3D6BCE6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14:paraId="770D3332" w14:textId="77777777" w:rsidTr="00BD6412">
        <w:tc>
          <w:tcPr>
            <w:tcW w:w="3505" w:type="dxa"/>
            <w:gridSpan w:val="2"/>
          </w:tcPr>
          <w:p w14:paraId="4A998F5B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01D7380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4E49606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05C1136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14:paraId="51F74A7D" w14:textId="77777777" w:rsidTr="00BD6412">
        <w:tc>
          <w:tcPr>
            <w:tcW w:w="3505" w:type="dxa"/>
            <w:gridSpan w:val="2"/>
          </w:tcPr>
          <w:p w14:paraId="5071F269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E6D79B1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8E24316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B3456EA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BD6412" w14:paraId="19057AE5" w14:textId="77777777" w:rsidTr="00CD0A96">
        <w:tc>
          <w:tcPr>
            <w:tcW w:w="3505" w:type="dxa"/>
            <w:gridSpan w:val="2"/>
          </w:tcPr>
          <w:p w14:paraId="16F18470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A728D29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79E3AE2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C45B389" w14:textId="77777777" w:rsidR="00BD6412" w:rsidRDefault="00BD6412" w:rsidP="000772A0">
            <w:pPr>
              <w:rPr>
                <w:sz w:val="28"/>
                <w:szCs w:val="28"/>
              </w:rPr>
            </w:pPr>
          </w:p>
        </w:tc>
      </w:tr>
      <w:tr w:rsidR="00CD0A96" w14:paraId="28990204" w14:textId="77777777" w:rsidTr="00CD0A96">
        <w:tc>
          <w:tcPr>
            <w:tcW w:w="7375" w:type="dxa"/>
            <w:gridSpan w:val="4"/>
            <w:tcBorders>
              <w:right w:val="single" w:sz="12" w:space="0" w:color="auto"/>
            </w:tcBorders>
          </w:tcPr>
          <w:p w14:paraId="02485ADE" w14:textId="77777777" w:rsidR="00CD0A96" w:rsidRDefault="00CD0A96" w:rsidP="000772A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2A88D" w14:textId="77777777" w:rsidR="00CD0A96" w:rsidRDefault="00CD0A96" w:rsidP="000772A0">
            <w:pPr>
              <w:rPr>
                <w:sz w:val="28"/>
                <w:szCs w:val="28"/>
              </w:rPr>
            </w:pPr>
          </w:p>
        </w:tc>
      </w:tr>
    </w:tbl>
    <w:p w14:paraId="10EF274D" w14:textId="77777777" w:rsidR="000772A0" w:rsidRPr="000772A0" w:rsidRDefault="000772A0" w:rsidP="000772A0">
      <w:bookmarkStart w:id="0" w:name="_GoBack"/>
      <w:bookmarkEnd w:id="0"/>
    </w:p>
    <w:sectPr w:rsidR="000772A0" w:rsidRPr="000772A0" w:rsidSect="00F7649C">
      <w:headerReference w:type="default" r:id="rId7"/>
      <w:footerReference w:type="default" r:id="rId8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67FA" w14:textId="77777777" w:rsidR="008D3ED8" w:rsidRDefault="008D3ED8" w:rsidP="00447300">
      <w:r>
        <w:separator/>
      </w:r>
    </w:p>
  </w:endnote>
  <w:endnote w:type="continuationSeparator" w:id="0">
    <w:p w14:paraId="0A125BC2" w14:textId="77777777" w:rsidR="008D3ED8" w:rsidRDefault="008D3ED8" w:rsidP="0044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BA67" w14:textId="65D0CB64" w:rsidR="00BD6412" w:rsidRPr="00BD6412" w:rsidRDefault="00BD6412">
    <w:pPr>
      <w:pStyle w:val="Footer"/>
      <w:rPr>
        <w:i/>
      </w:rPr>
    </w:pPr>
    <w:r w:rsidRPr="00BD6412">
      <w:rPr>
        <w:i/>
      </w:rPr>
      <w:t xml:space="preserve">Revised </w:t>
    </w:r>
    <w:r w:rsidR="00484CD5">
      <w:rPr>
        <w:i/>
      </w:rPr>
      <w:t>January 2020</w:t>
    </w:r>
  </w:p>
  <w:p w14:paraId="26ECC9CD" w14:textId="77777777" w:rsidR="003A442A" w:rsidRDefault="003A4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AA79" w14:textId="77777777" w:rsidR="008D3ED8" w:rsidRDefault="008D3ED8" w:rsidP="00447300">
      <w:r>
        <w:separator/>
      </w:r>
    </w:p>
  </w:footnote>
  <w:footnote w:type="continuationSeparator" w:id="0">
    <w:p w14:paraId="3492E54C" w14:textId="77777777" w:rsidR="008D3ED8" w:rsidRDefault="008D3ED8" w:rsidP="0044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B65D" w14:textId="77777777" w:rsidR="002C23E4" w:rsidRDefault="002C23E4" w:rsidP="002C23E4">
    <w:pPr>
      <w:pStyle w:val="Header"/>
      <w:jc w:val="center"/>
    </w:pPr>
    <w:r w:rsidRPr="002C23E4">
      <w:rPr>
        <w:rFonts w:ascii="Calibri" w:eastAsia="Times New Roman" w:hAnsi="Calibri" w:cs="Times New Roman"/>
        <w:noProof/>
      </w:rPr>
      <w:drawing>
        <wp:inline distT="0" distB="0" distL="0" distR="0" wp14:anchorId="730A14A4" wp14:editId="64C6D89A">
          <wp:extent cx="2600325" cy="1019735"/>
          <wp:effectExtent l="0" t="0" r="0" b="9525"/>
          <wp:docPr id="4" name="Picture 4" descr="C:\Users\Kathy\Documents\Rotary 2017\RCWW RightBelow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y\Documents\Rotary 2017\RCWW RightBelow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286" cy="103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7DEC8" w14:textId="77777777" w:rsidR="00447300" w:rsidRDefault="00447300" w:rsidP="002C2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94E"/>
    <w:multiLevelType w:val="hybridMultilevel"/>
    <w:tmpl w:val="72742F24"/>
    <w:lvl w:ilvl="0" w:tplc="1FB83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6397"/>
    <w:multiLevelType w:val="hybridMultilevel"/>
    <w:tmpl w:val="F36AEF36"/>
    <w:lvl w:ilvl="0" w:tplc="DD7A1A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59"/>
    <w:rsid w:val="0004585C"/>
    <w:rsid w:val="000772A0"/>
    <w:rsid w:val="00095A86"/>
    <w:rsid w:val="000D7775"/>
    <w:rsid w:val="000E621F"/>
    <w:rsid w:val="00120F11"/>
    <w:rsid w:val="00142725"/>
    <w:rsid w:val="00165644"/>
    <w:rsid w:val="001B0185"/>
    <w:rsid w:val="002B235F"/>
    <w:rsid w:val="002C23E4"/>
    <w:rsid w:val="002D0C8C"/>
    <w:rsid w:val="002E0AD3"/>
    <w:rsid w:val="00323EE3"/>
    <w:rsid w:val="00363B85"/>
    <w:rsid w:val="003701D1"/>
    <w:rsid w:val="00371222"/>
    <w:rsid w:val="003A442A"/>
    <w:rsid w:val="003E43A1"/>
    <w:rsid w:val="003F4188"/>
    <w:rsid w:val="00412228"/>
    <w:rsid w:val="00447300"/>
    <w:rsid w:val="00484CD5"/>
    <w:rsid w:val="004A0A50"/>
    <w:rsid w:val="004A7168"/>
    <w:rsid w:val="004F2340"/>
    <w:rsid w:val="00531FB8"/>
    <w:rsid w:val="00540BDA"/>
    <w:rsid w:val="00566148"/>
    <w:rsid w:val="005969E3"/>
    <w:rsid w:val="005A06EF"/>
    <w:rsid w:val="005C79B0"/>
    <w:rsid w:val="0064059C"/>
    <w:rsid w:val="00655A7D"/>
    <w:rsid w:val="006978C5"/>
    <w:rsid w:val="006A2ECF"/>
    <w:rsid w:val="006B0D42"/>
    <w:rsid w:val="006C6759"/>
    <w:rsid w:val="006F31CF"/>
    <w:rsid w:val="006F4325"/>
    <w:rsid w:val="007A28EB"/>
    <w:rsid w:val="007A560A"/>
    <w:rsid w:val="007C157D"/>
    <w:rsid w:val="007D0993"/>
    <w:rsid w:val="007E6E7B"/>
    <w:rsid w:val="008A0890"/>
    <w:rsid w:val="008A7959"/>
    <w:rsid w:val="008D3ED8"/>
    <w:rsid w:val="00944D8E"/>
    <w:rsid w:val="00945FEB"/>
    <w:rsid w:val="00951125"/>
    <w:rsid w:val="009F2839"/>
    <w:rsid w:val="00A063FD"/>
    <w:rsid w:val="00A24590"/>
    <w:rsid w:val="00A257E5"/>
    <w:rsid w:val="00A601AF"/>
    <w:rsid w:val="00A72188"/>
    <w:rsid w:val="00AA40B6"/>
    <w:rsid w:val="00AD4BC2"/>
    <w:rsid w:val="00AF6E32"/>
    <w:rsid w:val="00B37A79"/>
    <w:rsid w:val="00BA3932"/>
    <w:rsid w:val="00BD6412"/>
    <w:rsid w:val="00C328F9"/>
    <w:rsid w:val="00C8644E"/>
    <w:rsid w:val="00CB3C01"/>
    <w:rsid w:val="00CD0A96"/>
    <w:rsid w:val="00D577A1"/>
    <w:rsid w:val="00D86BCC"/>
    <w:rsid w:val="00E019F9"/>
    <w:rsid w:val="00E1596D"/>
    <w:rsid w:val="00E40879"/>
    <w:rsid w:val="00E4362C"/>
    <w:rsid w:val="00EE58E0"/>
    <w:rsid w:val="00EF05B5"/>
    <w:rsid w:val="00F33A37"/>
    <w:rsid w:val="00F37F8D"/>
    <w:rsid w:val="00F7649C"/>
    <w:rsid w:val="00F81E82"/>
    <w:rsid w:val="00FA6385"/>
    <w:rsid w:val="00F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ED71"/>
  <w15:docId w15:val="{7288836C-7909-454E-ACE4-ED9B5109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00"/>
  </w:style>
  <w:style w:type="paragraph" w:styleId="Footer">
    <w:name w:val="footer"/>
    <w:basedOn w:val="Normal"/>
    <w:link w:val="FooterChar"/>
    <w:uiPriority w:val="99"/>
    <w:unhideWhenUsed/>
    <w:rsid w:val="00447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00"/>
  </w:style>
  <w:style w:type="paragraph" w:styleId="ListParagraph">
    <w:name w:val="List Paragraph"/>
    <w:basedOn w:val="Normal"/>
    <w:uiPriority w:val="34"/>
    <w:qFormat/>
    <w:rsid w:val="0044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F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23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Rogers</cp:lastModifiedBy>
  <cp:revision>3</cp:revision>
  <cp:lastPrinted>2017-11-13T17:41:00Z</cp:lastPrinted>
  <dcterms:created xsi:type="dcterms:W3CDTF">2020-01-20T16:33:00Z</dcterms:created>
  <dcterms:modified xsi:type="dcterms:W3CDTF">2020-01-20T16:34:00Z</dcterms:modified>
</cp:coreProperties>
</file>