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063B882B" w:rsidR="00625F27" w:rsidRPr="00625F27" w:rsidRDefault="00AC194F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October 5</w:t>
      </w:r>
      <w:r w:rsidR="002318B7">
        <w:rPr>
          <w:rFonts w:ascii="Arial" w:hAnsi="Arial" w:cs="Arial"/>
          <w:sz w:val="28"/>
          <w:szCs w:val="28"/>
        </w:rPr>
        <w:t>, 2016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D7FCEA9" w14:textId="77777777" w:rsidTr="00D86670">
        <w:tc>
          <w:tcPr>
            <w:tcW w:w="8222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D86670">
        <w:trPr>
          <w:trHeight w:val="213"/>
        </w:trPr>
        <w:tc>
          <w:tcPr>
            <w:tcW w:w="8222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2D46D61F" w14:textId="1AB6D217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FB57DD" w14:paraId="26396EA3" w14:textId="77777777" w:rsidTr="00D86670">
        <w:tc>
          <w:tcPr>
            <w:tcW w:w="8222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07AB15AB" w14:textId="11862A2E" w:rsidR="00D43F6E" w:rsidRPr="00AC194F" w:rsidRDefault="00AC194F" w:rsidP="00AC194F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 w:rsidRPr="00AC194F">
              <w:rPr>
                <w:rFonts w:ascii="Arial" w:hAnsi="Arial" w:cs="Arial"/>
              </w:rPr>
              <w:t>Diane Peacock - Executive Director of Facile Perth: Independent Facilitation</w:t>
            </w:r>
          </w:p>
        </w:tc>
        <w:tc>
          <w:tcPr>
            <w:tcW w:w="2127" w:type="dxa"/>
          </w:tcPr>
          <w:p w14:paraId="496AEE01" w14:textId="630CE340" w:rsidR="004D3CD0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D9CB435" w14:textId="77777777" w:rsidTr="00D86670">
        <w:tc>
          <w:tcPr>
            <w:tcW w:w="8222" w:type="dxa"/>
          </w:tcPr>
          <w:p w14:paraId="0C467B98" w14:textId="15270657" w:rsidR="00EC51D0" w:rsidRPr="00F352C0" w:rsidRDefault="00FB57DD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</w:p>
        </w:tc>
        <w:tc>
          <w:tcPr>
            <w:tcW w:w="2127" w:type="dxa"/>
          </w:tcPr>
          <w:p w14:paraId="07003277" w14:textId="71195954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EFF6544" w14:textId="77777777" w:rsidTr="00D86670">
        <w:tc>
          <w:tcPr>
            <w:tcW w:w="8222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2127" w:type="dxa"/>
          </w:tcPr>
          <w:p w14:paraId="5157C3CD" w14:textId="29A19726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2C0712" w14:paraId="0EB20D5E" w14:textId="77777777" w:rsidTr="00D86670">
        <w:trPr>
          <w:trHeight w:val="1327"/>
        </w:trPr>
        <w:tc>
          <w:tcPr>
            <w:tcW w:w="8222" w:type="dxa"/>
          </w:tcPr>
          <w:p w14:paraId="5FB78459" w14:textId="63FC4089"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51DF8F60" w14:textId="6104F464" w:rsidR="009877D9" w:rsidRPr="009877D9" w:rsidRDefault="00892610" w:rsidP="009877D9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Upcoming</w:t>
            </w:r>
            <w:r w:rsidR="003A05F1" w:rsidRPr="003A05F1">
              <w:rPr>
                <w:rFonts w:ascii="Arial" w:hAnsi="Arial" w:cs="Arial"/>
              </w:rPr>
              <w:t xml:space="preserve"> Guest Speakers</w:t>
            </w:r>
            <w:r w:rsidR="00AC194F">
              <w:rPr>
                <w:rFonts w:ascii="Arial" w:hAnsi="Arial" w:cs="Arial"/>
              </w:rPr>
              <w:t xml:space="preserve"> – Remainder of 2016. 2017 Ideas?</w:t>
            </w:r>
          </w:p>
          <w:p w14:paraId="64CA1E61" w14:textId="16BFD0C4" w:rsidR="00CC0900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October 20</w:t>
            </w:r>
            <w:r w:rsidR="00CC0900">
              <w:rPr>
                <w:rFonts w:ascii="Arial" w:hAnsi="Arial" w:cs="Arial"/>
                <w:lang w:val="en-CA"/>
              </w:rPr>
              <w:t xml:space="preserve"> – Fall Social – Ideas?</w:t>
            </w:r>
          </w:p>
          <w:p w14:paraId="37305F27" w14:textId="3CA88028" w:rsidR="00AC194F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November 2 – Ideas? VIP?</w:t>
            </w:r>
          </w:p>
          <w:p w14:paraId="61C0051D" w14:textId="7B4D1E27" w:rsidR="00AC194F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November 17 - </w:t>
            </w:r>
            <w:r>
              <w:rPr>
                <w:rFonts w:ascii="Arial" w:hAnsi="Arial" w:cs="Arial"/>
                <w:lang w:val="en-CA"/>
              </w:rPr>
              <w:t>Classification</w:t>
            </w:r>
            <w:r>
              <w:rPr>
                <w:rFonts w:ascii="Arial" w:hAnsi="Arial" w:cs="Arial"/>
                <w:lang w:val="en-CA"/>
              </w:rPr>
              <w:t>s</w:t>
            </w:r>
            <w:r>
              <w:rPr>
                <w:rFonts w:ascii="Arial" w:hAnsi="Arial" w:cs="Arial"/>
                <w:lang w:val="en-CA"/>
              </w:rPr>
              <w:t>?</w:t>
            </w:r>
          </w:p>
          <w:p w14:paraId="66F4F672" w14:textId="15851722" w:rsidR="00AC194F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December 7 – 2017 Event Planning?</w:t>
            </w:r>
          </w:p>
          <w:p w14:paraId="62294300" w14:textId="70C90D12" w:rsidR="00AC194F" w:rsidRPr="00D86670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December 15 – Christmas Social – Ideas?</w:t>
            </w:r>
          </w:p>
          <w:p w14:paraId="400F534B" w14:textId="1FB494C6" w:rsidR="00B55561" w:rsidRPr="009877D9" w:rsidRDefault="00892610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KUDOS</w:t>
            </w:r>
          </w:p>
        </w:tc>
        <w:tc>
          <w:tcPr>
            <w:tcW w:w="2127" w:type="dxa"/>
          </w:tcPr>
          <w:p w14:paraId="054D4D8E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B7C2E22" w14:textId="0CB04A91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497B45A6" w14:textId="77777777" w:rsidR="00000201" w:rsidRDefault="0000020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1A4E155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6FB3878" w14:textId="30D7E753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26BF06A8" w14:textId="77777777" w:rsidTr="00D86670">
        <w:tc>
          <w:tcPr>
            <w:tcW w:w="8222" w:type="dxa"/>
          </w:tcPr>
          <w:p w14:paraId="36186D85" w14:textId="60BE306F" w:rsidR="002C0712" w:rsidRPr="004D3C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39B24176" w14:textId="43EF2C17" w:rsidR="00B55561" w:rsidRPr="00000201" w:rsidRDefault="00A75DC8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 xml:space="preserve">5.1 </w:t>
            </w:r>
            <w:r w:rsidR="00BF1B0D" w:rsidRPr="00000201">
              <w:rPr>
                <w:rFonts w:ascii="Arial" w:hAnsi="Arial" w:cs="Arial"/>
              </w:rPr>
              <w:t xml:space="preserve">Previous Minutes – Review of Follow Up Items </w:t>
            </w:r>
          </w:p>
          <w:p w14:paraId="06DCFE4D" w14:textId="794C2818" w:rsidR="00D86670" w:rsidRDefault="00CC0900" w:rsidP="00D866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  <w:r w:rsidR="00D86670">
              <w:rPr>
                <w:rFonts w:ascii="Arial" w:hAnsi="Arial" w:cs="Arial"/>
              </w:rPr>
              <w:t xml:space="preserve"> Pub Crawl Update</w:t>
            </w:r>
          </w:p>
          <w:p w14:paraId="41A0C5F1" w14:textId="52DB285E" w:rsidR="00D86670" w:rsidRDefault="00AC194F" w:rsidP="00D866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</w:t>
            </w:r>
            <w:r w:rsidR="00D86670">
              <w:rPr>
                <w:rFonts w:ascii="Arial" w:hAnsi="Arial" w:cs="Arial"/>
              </w:rPr>
              <w:t xml:space="preserve"> Brainstorm Session </w:t>
            </w:r>
            <w:r w:rsidR="00CC0900">
              <w:rPr>
                <w:rFonts w:ascii="Arial" w:hAnsi="Arial" w:cs="Arial"/>
              </w:rPr>
              <w:t>– Next Fundraising Idea?</w:t>
            </w:r>
          </w:p>
          <w:p w14:paraId="1620833D" w14:textId="4BE34468" w:rsidR="00AC194F" w:rsidRPr="00D86670" w:rsidRDefault="00AC194F" w:rsidP="00D866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 Distribution of Agenda/Minutes via Bulletin</w:t>
            </w:r>
          </w:p>
          <w:p w14:paraId="2647DF37" w14:textId="27D8A311" w:rsidR="00631377" w:rsidRPr="00892610" w:rsidRDefault="00892610" w:rsidP="0089261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AC194F">
              <w:rPr>
                <w:rFonts w:ascii="Arial" w:hAnsi="Arial" w:cs="Arial"/>
              </w:rPr>
              <w:t>5</w:t>
            </w:r>
            <w:r w:rsidR="00A75DC8" w:rsidRPr="00000201">
              <w:rPr>
                <w:rFonts w:ascii="Arial" w:hAnsi="Arial" w:cs="Arial"/>
              </w:rPr>
              <w:t xml:space="preserve"> </w:t>
            </w:r>
            <w:r w:rsidR="00A05881" w:rsidRPr="00000201">
              <w:rPr>
                <w:rFonts w:ascii="Arial" w:hAnsi="Arial" w:cs="Arial"/>
              </w:rPr>
              <w:t xml:space="preserve">Announcement Corner </w:t>
            </w:r>
            <w:r w:rsidR="00BF1B0D" w:rsidRPr="00000201">
              <w:rPr>
                <w:rFonts w:ascii="Arial" w:hAnsi="Arial" w:cs="Arial"/>
              </w:rPr>
              <w:t>(Updates from committees, future events, round table)</w:t>
            </w:r>
          </w:p>
        </w:tc>
        <w:tc>
          <w:tcPr>
            <w:tcW w:w="2127" w:type="dxa"/>
          </w:tcPr>
          <w:p w14:paraId="50FBB1B2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F811CDF" w14:textId="6FC3978D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7FCA3BFD" w14:textId="3C411646" w:rsidR="00CC0900" w:rsidRDefault="00D8667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Jonathan</w:t>
            </w:r>
          </w:p>
          <w:p w14:paraId="74385620" w14:textId="77777777" w:rsidR="00D86670" w:rsidRDefault="00D8667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  <w:p w14:paraId="2800598B" w14:textId="77777777" w:rsidR="00D86670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2915071F" w14:textId="023404D2" w:rsidR="00AC194F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50CB5F64" w14:textId="77777777" w:rsidTr="00D86670">
        <w:tc>
          <w:tcPr>
            <w:tcW w:w="8222" w:type="dxa"/>
          </w:tcPr>
          <w:p w14:paraId="096F1F12" w14:textId="3077E25E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2EB550F4" w14:textId="43FF1CD1" w:rsidR="001802D8" w:rsidRPr="00D7734E" w:rsidRDefault="00D7734E" w:rsidP="00D773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</w:tc>
        <w:tc>
          <w:tcPr>
            <w:tcW w:w="2127" w:type="dxa"/>
          </w:tcPr>
          <w:p w14:paraId="46A47304" w14:textId="77777777" w:rsidR="00CF3A12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511A3F2" w14:textId="70F87AF0" w:rsidR="001802D8" w:rsidRDefault="002318B7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Rotaract Board</w:t>
            </w:r>
          </w:p>
        </w:tc>
      </w:tr>
      <w:tr w:rsidR="00EC51D0" w14:paraId="5E5594E5" w14:textId="77777777" w:rsidTr="00D86670">
        <w:tc>
          <w:tcPr>
            <w:tcW w:w="8222" w:type="dxa"/>
          </w:tcPr>
          <w:p w14:paraId="27023B37" w14:textId="7F4F2A3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23459DAA" w14:textId="16AC634B" w:rsidR="003A05F1" w:rsidRPr="002C5B15" w:rsidRDefault="00AC194F" w:rsidP="00AC194F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  <w:r w:rsidR="00D8667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October 20</w:t>
            </w:r>
            <w:r w:rsidR="00BF1B0D" w:rsidRPr="009877D9">
              <w:rPr>
                <w:rFonts w:ascii="Arial" w:hAnsi="Arial" w:cs="Arial"/>
              </w:rPr>
              <w:t>, 2016</w:t>
            </w:r>
            <w:r w:rsidR="003A05F1" w:rsidRPr="009877D9">
              <w:rPr>
                <w:rFonts w:ascii="Arial" w:hAnsi="Arial" w:cs="Arial"/>
              </w:rPr>
              <w:t xml:space="preserve"> @ 6:30</w:t>
            </w:r>
            <w:r w:rsidR="002C5B1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 Fall Social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40BE4478" w14:textId="5776D9DB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745091CA" w14:textId="77777777" w:rsidTr="00D86670">
        <w:tc>
          <w:tcPr>
            <w:tcW w:w="8222" w:type="dxa"/>
          </w:tcPr>
          <w:p w14:paraId="143E0536" w14:textId="71A13DD4" w:rsidR="00FE404E" w:rsidRPr="00CC0900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127" w:type="dxa"/>
          </w:tcPr>
          <w:p w14:paraId="2A5AB14D" w14:textId="158AE84A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p w14:paraId="07883B84" w14:textId="77777777" w:rsidR="007E30B8" w:rsidRDefault="007E30B8" w:rsidP="009877D9"/>
    <w:p w14:paraId="21B261E1" w14:textId="77777777"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865AF"/>
    <w:rsid w:val="000B4632"/>
    <w:rsid w:val="000F6107"/>
    <w:rsid w:val="00157961"/>
    <w:rsid w:val="001802D8"/>
    <w:rsid w:val="001E103B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768CB"/>
    <w:rsid w:val="004D3CD0"/>
    <w:rsid w:val="00625F27"/>
    <w:rsid w:val="00631377"/>
    <w:rsid w:val="00664899"/>
    <w:rsid w:val="006B72FA"/>
    <w:rsid w:val="007172CF"/>
    <w:rsid w:val="007B0002"/>
    <w:rsid w:val="007B0B73"/>
    <w:rsid w:val="007E30B8"/>
    <w:rsid w:val="00800148"/>
    <w:rsid w:val="00860981"/>
    <w:rsid w:val="00892610"/>
    <w:rsid w:val="008D787B"/>
    <w:rsid w:val="008E3759"/>
    <w:rsid w:val="009877D9"/>
    <w:rsid w:val="009A79FA"/>
    <w:rsid w:val="00A05881"/>
    <w:rsid w:val="00A75DC8"/>
    <w:rsid w:val="00AC194F"/>
    <w:rsid w:val="00B27D5F"/>
    <w:rsid w:val="00B52D71"/>
    <w:rsid w:val="00B55561"/>
    <w:rsid w:val="00B7536B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3F6E"/>
    <w:rsid w:val="00D7734E"/>
    <w:rsid w:val="00D86670"/>
    <w:rsid w:val="00E2471C"/>
    <w:rsid w:val="00E65730"/>
    <w:rsid w:val="00EC51D0"/>
    <w:rsid w:val="00F352C0"/>
    <w:rsid w:val="00FA568C"/>
    <w:rsid w:val="00FB57DD"/>
    <w:rsid w:val="00FE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1110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Sarah Merkel</cp:lastModifiedBy>
  <cp:revision>2</cp:revision>
  <cp:lastPrinted>2015-07-08T21:30:00Z</cp:lastPrinted>
  <dcterms:created xsi:type="dcterms:W3CDTF">2016-10-02T19:24:00Z</dcterms:created>
  <dcterms:modified xsi:type="dcterms:W3CDTF">2016-10-02T19:24:00Z</dcterms:modified>
</cp:coreProperties>
</file>