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7282" w14:textId="53186E55" w:rsidR="005932CD" w:rsidRPr="00EE2074" w:rsidRDefault="005932CD" w:rsidP="00EE2074">
      <w:pPr>
        <w:pStyle w:val="NoSpacing"/>
        <w:rPr>
          <w:sz w:val="28"/>
          <w:szCs w:val="28"/>
        </w:rPr>
      </w:pPr>
      <w:r w:rsidRPr="00EE2074">
        <w:rPr>
          <w:sz w:val="28"/>
          <w:szCs w:val="28"/>
        </w:rPr>
        <w:t>ROTARY DUNEDIN SPEAKERS, BATCH #4: OCTOBER-DECEMBER 2025</w:t>
      </w:r>
    </w:p>
    <w:p w14:paraId="7B34CA8B" w14:textId="77777777" w:rsidR="00EE2074" w:rsidRDefault="00EE2074" w:rsidP="00EE2074">
      <w:pPr>
        <w:pStyle w:val="NoSpacing"/>
      </w:pPr>
    </w:p>
    <w:p w14:paraId="7858AA9B" w14:textId="5F3F06EB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25 September</w:t>
      </w:r>
      <w:r w:rsidR="007617E1">
        <w:rPr>
          <w:sz w:val="24"/>
          <w:szCs w:val="24"/>
        </w:rPr>
        <w:t xml:space="preserve">: </w:t>
      </w:r>
      <w:r w:rsidR="007617E1" w:rsidRPr="00F952D5">
        <w:rPr>
          <w:b/>
          <w:bCs/>
          <w:sz w:val="24"/>
          <w:szCs w:val="24"/>
        </w:rPr>
        <w:t>Mayoral Candidates 3</w:t>
      </w:r>
    </w:p>
    <w:p w14:paraId="25C6C69C" w14:textId="3E105EA1" w:rsidR="004118A3" w:rsidRPr="00B87B05" w:rsidRDefault="004118A3" w:rsidP="00EE207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87B05">
        <w:rPr>
          <w:b/>
          <w:bCs/>
          <w:sz w:val="24"/>
          <w:szCs w:val="24"/>
        </w:rPr>
        <w:t>Lync Aronson, Marie Laufiso,</w:t>
      </w:r>
      <w:r w:rsidR="009F4826" w:rsidRPr="00B87B05">
        <w:rPr>
          <w:b/>
          <w:bCs/>
          <w:sz w:val="24"/>
          <w:szCs w:val="24"/>
        </w:rPr>
        <w:t xml:space="preserve"> L</w:t>
      </w:r>
      <w:r w:rsidR="00C35F8A" w:rsidRPr="00B87B05">
        <w:rPr>
          <w:b/>
          <w:bCs/>
          <w:sz w:val="24"/>
          <w:szCs w:val="24"/>
        </w:rPr>
        <w:t>ianna</w:t>
      </w:r>
      <w:r w:rsidR="009F4826" w:rsidRPr="00B87B05">
        <w:rPr>
          <w:b/>
          <w:bCs/>
          <w:sz w:val="24"/>
          <w:szCs w:val="24"/>
        </w:rPr>
        <w:t xml:space="preserve"> Macfarlane</w:t>
      </w:r>
      <w:r w:rsidR="00EB6C73">
        <w:rPr>
          <w:b/>
          <w:bCs/>
          <w:sz w:val="24"/>
          <w:szCs w:val="24"/>
        </w:rPr>
        <w:t xml:space="preserve"> </w:t>
      </w:r>
    </w:p>
    <w:p w14:paraId="791DF38F" w14:textId="77777777" w:rsidR="00EE2074" w:rsidRPr="00B87B05" w:rsidRDefault="00EE2074" w:rsidP="00EE2074">
      <w:pPr>
        <w:pStyle w:val="NoSpacing"/>
        <w:rPr>
          <w:b/>
          <w:bCs/>
          <w:sz w:val="24"/>
          <w:szCs w:val="24"/>
        </w:rPr>
      </w:pPr>
    </w:p>
    <w:p w14:paraId="7C960426" w14:textId="670C7E10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2 October</w:t>
      </w:r>
      <w:r w:rsidR="007617E1">
        <w:rPr>
          <w:sz w:val="24"/>
          <w:szCs w:val="24"/>
        </w:rPr>
        <w:t xml:space="preserve">: </w:t>
      </w:r>
      <w:r w:rsidR="007617E1" w:rsidRPr="00F952D5">
        <w:rPr>
          <w:b/>
          <w:bCs/>
          <w:sz w:val="24"/>
          <w:szCs w:val="24"/>
        </w:rPr>
        <w:t>Mayoral Candidates 4</w:t>
      </w:r>
    </w:p>
    <w:p w14:paraId="1D3B699C" w14:textId="6B4D90FD" w:rsidR="009F4826" w:rsidRPr="00B87B05" w:rsidRDefault="009F4826" w:rsidP="00EE207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734A71" w:rsidRPr="00B87B05">
        <w:rPr>
          <w:b/>
          <w:bCs/>
          <w:sz w:val="24"/>
          <w:szCs w:val="24"/>
        </w:rPr>
        <w:t xml:space="preserve">Benedict </w:t>
      </w:r>
      <w:r w:rsidRPr="00B87B05">
        <w:rPr>
          <w:b/>
          <w:bCs/>
          <w:sz w:val="24"/>
          <w:szCs w:val="24"/>
        </w:rPr>
        <w:t xml:space="preserve">Ong, </w:t>
      </w:r>
      <w:r w:rsidR="00783339" w:rsidRPr="00B87B05">
        <w:rPr>
          <w:b/>
          <w:bCs/>
          <w:sz w:val="24"/>
          <w:szCs w:val="24"/>
        </w:rPr>
        <w:t xml:space="preserve">Pamela Taylor, David </w:t>
      </w:r>
      <w:r w:rsidR="00492C78" w:rsidRPr="00B87B05">
        <w:rPr>
          <w:b/>
          <w:bCs/>
          <w:sz w:val="24"/>
          <w:szCs w:val="24"/>
        </w:rPr>
        <w:t>Milne</w:t>
      </w:r>
    </w:p>
    <w:p w14:paraId="712739BB" w14:textId="77777777" w:rsidR="00EE2074" w:rsidRPr="00B87B05" w:rsidRDefault="00EE2074" w:rsidP="00EE2074">
      <w:pPr>
        <w:pStyle w:val="NoSpacing"/>
        <w:rPr>
          <w:b/>
          <w:bCs/>
          <w:sz w:val="24"/>
          <w:szCs w:val="24"/>
        </w:rPr>
      </w:pPr>
    </w:p>
    <w:p w14:paraId="222A3226" w14:textId="77777777" w:rsidR="005932CD" w:rsidRPr="00551651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9 October</w:t>
      </w:r>
    </w:p>
    <w:p w14:paraId="3CC76471" w14:textId="77777777" w:rsidR="0094274D" w:rsidRDefault="00506D8E" w:rsidP="00506D8E">
      <w:pPr>
        <w:pStyle w:val="NoSpacing"/>
        <w:ind w:firstLine="720"/>
        <w:rPr>
          <w:i/>
          <w:iCs/>
          <w:sz w:val="24"/>
          <w:szCs w:val="24"/>
        </w:rPr>
      </w:pPr>
      <w:r w:rsidRPr="00B87B05">
        <w:rPr>
          <w:b/>
          <w:bCs/>
          <w:sz w:val="24"/>
          <w:szCs w:val="24"/>
        </w:rPr>
        <w:t xml:space="preserve">Assoc. Prof. </w:t>
      </w:r>
      <w:r w:rsidR="00DB3369" w:rsidRPr="00B87B05">
        <w:rPr>
          <w:b/>
          <w:bCs/>
          <w:sz w:val="24"/>
          <w:szCs w:val="24"/>
        </w:rPr>
        <w:t xml:space="preserve">Paerau Warbrick: </w:t>
      </w:r>
      <w:r w:rsidRPr="00D11DC2">
        <w:rPr>
          <w:b/>
          <w:bCs/>
          <w:i/>
          <w:iCs/>
          <w:sz w:val="24"/>
          <w:szCs w:val="24"/>
        </w:rPr>
        <w:t>The</w:t>
      </w:r>
      <w:r w:rsidRPr="00B87B05">
        <w:rPr>
          <w:b/>
          <w:bCs/>
          <w:sz w:val="24"/>
          <w:szCs w:val="24"/>
        </w:rPr>
        <w:t xml:space="preserve"> </w:t>
      </w:r>
      <w:r w:rsidR="008F19A3" w:rsidRPr="00B87B05">
        <w:rPr>
          <w:b/>
          <w:bCs/>
          <w:i/>
          <w:iCs/>
          <w:sz w:val="24"/>
          <w:szCs w:val="24"/>
        </w:rPr>
        <w:t>Waitangi Tr</w:t>
      </w:r>
      <w:r w:rsidR="005521D1" w:rsidRPr="00B87B05">
        <w:rPr>
          <w:b/>
          <w:bCs/>
          <w:i/>
          <w:iCs/>
          <w:sz w:val="24"/>
          <w:szCs w:val="24"/>
        </w:rPr>
        <w:t>i</w:t>
      </w:r>
      <w:r w:rsidR="008F19A3" w:rsidRPr="00B87B05">
        <w:rPr>
          <w:b/>
          <w:bCs/>
          <w:i/>
          <w:iCs/>
          <w:sz w:val="24"/>
          <w:szCs w:val="24"/>
        </w:rPr>
        <w:t>bunal</w:t>
      </w:r>
      <w:r w:rsidR="005521D1" w:rsidRPr="00645FD5">
        <w:rPr>
          <w:i/>
          <w:iCs/>
          <w:sz w:val="24"/>
          <w:szCs w:val="24"/>
        </w:rPr>
        <w:t xml:space="preserve"> </w:t>
      </w:r>
    </w:p>
    <w:p w14:paraId="24F702B6" w14:textId="3C3E6AA6" w:rsidR="009D5F89" w:rsidRPr="0094274D" w:rsidRDefault="00506D8E" w:rsidP="00506D8E">
      <w:pPr>
        <w:pStyle w:val="NoSpacing"/>
        <w:ind w:firstLine="720"/>
        <w:rPr>
          <w:sz w:val="24"/>
          <w:szCs w:val="24"/>
        </w:rPr>
      </w:pPr>
      <w:r w:rsidRPr="0094274D">
        <w:rPr>
          <w:sz w:val="24"/>
          <w:szCs w:val="24"/>
        </w:rPr>
        <w:t>(</w:t>
      </w:r>
      <w:r w:rsidR="0094274D" w:rsidRPr="0094274D">
        <w:rPr>
          <w:sz w:val="24"/>
          <w:szCs w:val="24"/>
        </w:rPr>
        <w:t>50</w:t>
      </w:r>
      <w:r w:rsidR="0094274D" w:rsidRPr="0094274D">
        <w:rPr>
          <w:sz w:val="24"/>
          <w:szCs w:val="24"/>
          <w:vertAlign w:val="superscript"/>
        </w:rPr>
        <w:t>th</w:t>
      </w:r>
      <w:r w:rsidR="0094274D" w:rsidRPr="0094274D">
        <w:rPr>
          <w:sz w:val="24"/>
          <w:szCs w:val="24"/>
        </w:rPr>
        <w:t xml:space="preserve"> Anniversary</w:t>
      </w:r>
      <w:r w:rsidR="005521D1" w:rsidRPr="0094274D">
        <w:rPr>
          <w:sz w:val="24"/>
          <w:szCs w:val="24"/>
        </w:rPr>
        <w:t xml:space="preserve"> 10 October</w:t>
      </w:r>
      <w:r w:rsidRPr="0094274D">
        <w:rPr>
          <w:sz w:val="24"/>
          <w:szCs w:val="24"/>
        </w:rPr>
        <w:t>)</w:t>
      </w:r>
      <w:r w:rsidR="005521D1" w:rsidRPr="0094274D">
        <w:rPr>
          <w:sz w:val="24"/>
          <w:szCs w:val="24"/>
        </w:rPr>
        <w:t xml:space="preserve"> </w:t>
      </w:r>
    </w:p>
    <w:p w14:paraId="3A7F571E" w14:textId="77777777" w:rsidR="00EE2074" w:rsidRPr="00645FD5" w:rsidRDefault="00EE2074" w:rsidP="00EE2074">
      <w:pPr>
        <w:pStyle w:val="NoSpacing"/>
        <w:rPr>
          <w:i/>
          <w:iCs/>
          <w:sz w:val="24"/>
          <w:szCs w:val="24"/>
        </w:rPr>
      </w:pPr>
    </w:p>
    <w:p w14:paraId="47D29786" w14:textId="60E5CCBC" w:rsidR="005932CD" w:rsidRPr="00551651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16 October</w:t>
      </w:r>
    </w:p>
    <w:p w14:paraId="74189FA4" w14:textId="31A77FE3" w:rsidR="008A0CB5" w:rsidRPr="00B87B05" w:rsidRDefault="003005FD" w:rsidP="00EE2074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8C1306" w:rsidRPr="00B87B05">
        <w:rPr>
          <w:b/>
          <w:bCs/>
          <w:sz w:val="24"/>
          <w:szCs w:val="24"/>
        </w:rPr>
        <w:t xml:space="preserve">Cristin Waite: </w:t>
      </w:r>
      <w:r w:rsidRPr="00B87B05">
        <w:rPr>
          <w:b/>
          <w:bCs/>
          <w:i/>
          <w:iCs/>
          <w:sz w:val="24"/>
          <w:szCs w:val="24"/>
        </w:rPr>
        <w:t>Fast Fashio</w:t>
      </w:r>
      <w:r w:rsidR="008C1306" w:rsidRPr="00B87B05">
        <w:rPr>
          <w:b/>
          <w:bCs/>
          <w:i/>
          <w:iCs/>
          <w:sz w:val="24"/>
          <w:szCs w:val="24"/>
        </w:rPr>
        <w:t>n</w:t>
      </w:r>
    </w:p>
    <w:p w14:paraId="7D57D6FC" w14:textId="77777777" w:rsidR="002E79F6" w:rsidRPr="00551651" w:rsidRDefault="002E79F6" w:rsidP="00EE2074">
      <w:pPr>
        <w:pStyle w:val="NoSpacing"/>
        <w:rPr>
          <w:sz w:val="24"/>
          <w:szCs w:val="24"/>
        </w:rPr>
      </w:pPr>
    </w:p>
    <w:p w14:paraId="750BC099" w14:textId="77777777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23 October</w:t>
      </w:r>
    </w:p>
    <w:p w14:paraId="54DF2E9C" w14:textId="0FC538F6" w:rsidR="005646BE" w:rsidRPr="00350189" w:rsidRDefault="005646BE" w:rsidP="00EE2074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5330BE">
        <w:rPr>
          <w:b/>
          <w:bCs/>
          <w:sz w:val="24"/>
          <w:szCs w:val="24"/>
        </w:rPr>
        <w:t>Rhys Millar: Predator Free</w:t>
      </w:r>
      <w:r w:rsidR="00892AAA" w:rsidRPr="005330BE">
        <w:rPr>
          <w:b/>
          <w:bCs/>
          <w:sz w:val="24"/>
          <w:szCs w:val="24"/>
        </w:rPr>
        <w:t xml:space="preserve"> Dunedin: </w:t>
      </w:r>
      <w:r w:rsidR="00892AAA" w:rsidRPr="00350189">
        <w:rPr>
          <w:b/>
          <w:bCs/>
          <w:i/>
          <w:iCs/>
          <w:sz w:val="24"/>
          <w:szCs w:val="24"/>
        </w:rPr>
        <w:t>Cats on the Peninsula</w:t>
      </w:r>
    </w:p>
    <w:p w14:paraId="54540ADC" w14:textId="77777777" w:rsidR="001834F8" w:rsidRPr="00551651" w:rsidRDefault="001834F8" w:rsidP="00EE2074">
      <w:pPr>
        <w:pStyle w:val="NoSpacing"/>
        <w:rPr>
          <w:sz w:val="24"/>
          <w:szCs w:val="24"/>
        </w:rPr>
      </w:pPr>
    </w:p>
    <w:p w14:paraId="5EE8B460" w14:textId="77777777" w:rsidR="005932CD" w:rsidRPr="00551651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30 October</w:t>
      </w:r>
    </w:p>
    <w:p w14:paraId="00D39EC3" w14:textId="22EA430A" w:rsidR="001834F8" w:rsidRPr="00B87B05" w:rsidRDefault="002E4F4D" w:rsidP="00EE2074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C85A3F" w:rsidRPr="00B87B05">
        <w:rPr>
          <w:b/>
          <w:bCs/>
          <w:sz w:val="24"/>
          <w:szCs w:val="24"/>
        </w:rPr>
        <w:t xml:space="preserve">Jonathan Rowe: </w:t>
      </w:r>
      <w:r w:rsidR="00600AE8" w:rsidRPr="00B87B05">
        <w:rPr>
          <w:b/>
          <w:bCs/>
          <w:i/>
          <w:iCs/>
          <w:sz w:val="24"/>
          <w:szCs w:val="24"/>
        </w:rPr>
        <w:t>South Dunedin’s Future</w:t>
      </w:r>
    </w:p>
    <w:p w14:paraId="6BD3538D" w14:textId="4C7D54D6" w:rsidR="001834F8" w:rsidRPr="00B87B05" w:rsidRDefault="00600AE8" w:rsidP="00EE2074">
      <w:pPr>
        <w:pStyle w:val="NoSpacing"/>
        <w:rPr>
          <w:i/>
          <w:iCs/>
          <w:sz w:val="24"/>
          <w:szCs w:val="24"/>
        </w:rPr>
      </w:pPr>
      <w:r w:rsidRPr="00600AE8">
        <w:rPr>
          <w:i/>
          <w:iCs/>
          <w:sz w:val="24"/>
          <w:szCs w:val="24"/>
        </w:rPr>
        <w:tab/>
      </w:r>
    </w:p>
    <w:p w14:paraId="205CBE63" w14:textId="77777777" w:rsidR="005932CD" w:rsidRPr="00551651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6 November</w:t>
      </w:r>
    </w:p>
    <w:p w14:paraId="1AC3251E" w14:textId="71C5F8EB" w:rsidR="001834F8" w:rsidRPr="00A0630A" w:rsidRDefault="0094274D" w:rsidP="00AE1630">
      <w:pPr>
        <w:pStyle w:val="NoSpacing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Sealions Trust: </w:t>
      </w:r>
      <w:r w:rsidR="00AE1630" w:rsidRPr="007C21F1">
        <w:rPr>
          <w:b/>
          <w:bCs/>
          <w:i/>
          <w:iCs/>
          <w:sz w:val="24"/>
          <w:szCs w:val="24"/>
        </w:rPr>
        <w:t>Lions on the beach</w:t>
      </w:r>
    </w:p>
    <w:p w14:paraId="54D62FFE" w14:textId="77777777" w:rsidR="00AE1630" w:rsidRPr="00551651" w:rsidRDefault="00AE1630" w:rsidP="00AE1630">
      <w:pPr>
        <w:pStyle w:val="NoSpacing"/>
        <w:ind w:firstLine="720"/>
        <w:rPr>
          <w:sz w:val="24"/>
          <w:szCs w:val="24"/>
        </w:rPr>
      </w:pPr>
    </w:p>
    <w:p w14:paraId="2100AAF1" w14:textId="77777777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13 November</w:t>
      </w:r>
    </w:p>
    <w:p w14:paraId="7E6908A2" w14:textId="435E934F" w:rsidR="00A67B5F" w:rsidRDefault="00A67B5F" w:rsidP="00EE2074">
      <w:pPr>
        <w:pStyle w:val="NoSpacing"/>
        <w:rPr>
          <w:b/>
          <w:bCs/>
          <w:i/>
          <w:iCs/>
          <w:sz w:val="24"/>
          <w:szCs w:val="24"/>
        </w:rPr>
      </w:pPr>
      <w:r w:rsidRPr="00A868CF">
        <w:rPr>
          <w:i/>
          <w:iCs/>
          <w:sz w:val="24"/>
          <w:szCs w:val="24"/>
        </w:rPr>
        <w:tab/>
      </w:r>
      <w:r w:rsidRPr="00A0630A">
        <w:rPr>
          <w:b/>
          <w:bCs/>
          <w:sz w:val="24"/>
          <w:szCs w:val="24"/>
        </w:rPr>
        <w:t xml:space="preserve">Emeritus Professor </w:t>
      </w:r>
      <w:r w:rsidR="00A0630A" w:rsidRPr="00A0630A">
        <w:rPr>
          <w:b/>
          <w:bCs/>
          <w:sz w:val="24"/>
          <w:szCs w:val="24"/>
        </w:rPr>
        <w:t>C</w:t>
      </w:r>
      <w:r w:rsidRPr="00A0630A">
        <w:rPr>
          <w:b/>
          <w:bCs/>
          <w:sz w:val="24"/>
          <w:szCs w:val="24"/>
        </w:rPr>
        <w:t>arolyn</w:t>
      </w:r>
      <w:r w:rsidR="00A0630A">
        <w:rPr>
          <w:b/>
          <w:bCs/>
          <w:sz w:val="24"/>
          <w:szCs w:val="24"/>
        </w:rPr>
        <w:t xml:space="preserve"> </w:t>
      </w:r>
      <w:r w:rsidR="00A0630A" w:rsidRPr="00A0630A">
        <w:rPr>
          <w:b/>
          <w:bCs/>
          <w:sz w:val="24"/>
          <w:szCs w:val="24"/>
        </w:rPr>
        <w:t>B</w:t>
      </w:r>
      <w:r w:rsidRPr="00A0630A">
        <w:rPr>
          <w:b/>
          <w:bCs/>
          <w:sz w:val="24"/>
          <w:szCs w:val="24"/>
        </w:rPr>
        <w:t>urns</w:t>
      </w:r>
      <w:r w:rsidR="00A0630A" w:rsidRPr="00A0630A">
        <w:rPr>
          <w:b/>
          <w:bCs/>
          <w:sz w:val="24"/>
          <w:szCs w:val="24"/>
        </w:rPr>
        <w:t xml:space="preserve">: </w:t>
      </w:r>
      <w:r w:rsidR="00A0630A" w:rsidRPr="007C21F1">
        <w:rPr>
          <w:b/>
          <w:bCs/>
          <w:i/>
          <w:iCs/>
          <w:sz w:val="24"/>
          <w:szCs w:val="24"/>
        </w:rPr>
        <w:t>The health of our lakes</w:t>
      </w:r>
    </w:p>
    <w:p w14:paraId="5D3C45C8" w14:textId="77777777" w:rsidR="00892AAA" w:rsidRDefault="00892AAA" w:rsidP="00EE2074">
      <w:pPr>
        <w:pStyle w:val="NoSpacing"/>
        <w:rPr>
          <w:i/>
          <w:iCs/>
          <w:sz w:val="24"/>
          <w:szCs w:val="24"/>
        </w:rPr>
      </w:pPr>
    </w:p>
    <w:p w14:paraId="31AAA443" w14:textId="5707B1C9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20 November</w:t>
      </w:r>
    </w:p>
    <w:p w14:paraId="4A067A5F" w14:textId="18CF282C" w:rsidR="001834F8" w:rsidRDefault="00DD4B49" w:rsidP="00EE20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be determined</w:t>
      </w:r>
    </w:p>
    <w:p w14:paraId="10E72DC0" w14:textId="77777777" w:rsidR="00DD4B49" w:rsidRPr="00551651" w:rsidRDefault="00DD4B49" w:rsidP="00EE2074">
      <w:pPr>
        <w:pStyle w:val="NoSpacing"/>
        <w:rPr>
          <w:sz w:val="24"/>
          <w:szCs w:val="24"/>
        </w:rPr>
      </w:pPr>
    </w:p>
    <w:p w14:paraId="693740FB" w14:textId="2669D8D9" w:rsidR="001834F8" w:rsidRDefault="005932CD" w:rsidP="002F5DAB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27 November</w:t>
      </w:r>
      <w:r w:rsidR="007C5AE9">
        <w:rPr>
          <w:sz w:val="24"/>
          <w:szCs w:val="24"/>
        </w:rPr>
        <w:t xml:space="preserve">: </w:t>
      </w:r>
    </w:p>
    <w:p w14:paraId="2374E79A" w14:textId="056A23A6" w:rsidR="002F5DAB" w:rsidRPr="00892AAA" w:rsidRDefault="00FC0810" w:rsidP="002F5DAB">
      <w:pPr>
        <w:pStyle w:val="NoSpacing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C85A3F" w:rsidRPr="00892AAA">
        <w:rPr>
          <w:b/>
          <w:bCs/>
          <w:sz w:val="24"/>
          <w:szCs w:val="24"/>
        </w:rPr>
        <w:t xml:space="preserve">Prof Phil Bremer: </w:t>
      </w:r>
      <w:r w:rsidRPr="00892AAA">
        <w:rPr>
          <w:b/>
          <w:bCs/>
          <w:i/>
          <w:iCs/>
          <w:sz w:val="24"/>
          <w:szCs w:val="24"/>
        </w:rPr>
        <w:t>Do we know what we are eating?</w:t>
      </w:r>
    </w:p>
    <w:p w14:paraId="68961B2F" w14:textId="77777777" w:rsidR="000E255B" w:rsidRPr="00892AAA" w:rsidRDefault="000E255B" w:rsidP="002F5DAB">
      <w:pPr>
        <w:pStyle w:val="NoSpacing"/>
        <w:rPr>
          <w:b/>
          <w:bCs/>
          <w:sz w:val="24"/>
          <w:szCs w:val="24"/>
        </w:rPr>
      </w:pPr>
    </w:p>
    <w:p w14:paraId="2BCA4B39" w14:textId="77777777" w:rsidR="005932CD" w:rsidRDefault="005932CD" w:rsidP="00EE2074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Thursday 4 December</w:t>
      </w:r>
    </w:p>
    <w:p w14:paraId="3C029591" w14:textId="77777777" w:rsidR="00BD4D82" w:rsidRPr="00B460FD" w:rsidRDefault="0062784F" w:rsidP="00BD4D82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BD4D82" w:rsidRPr="00B460FD">
        <w:rPr>
          <w:b/>
          <w:bCs/>
          <w:sz w:val="24"/>
          <w:szCs w:val="24"/>
        </w:rPr>
        <w:t xml:space="preserve">Debate: That Christmas should be moved to 25 June. </w:t>
      </w:r>
    </w:p>
    <w:p w14:paraId="4A30BB6F" w14:textId="77777777" w:rsidR="00BD4D82" w:rsidRPr="00B460FD" w:rsidRDefault="00BD4D82" w:rsidP="00BD4D82">
      <w:pPr>
        <w:pStyle w:val="NoSpacing"/>
        <w:rPr>
          <w:b/>
          <w:bCs/>
          <w:sz w:val="24"/>
          <w:szCs w:val="24"/>
        </w:rPr>
      </w:pPr>
    </w:p>
    <w:p w14:paraId="7AE5F928" w14:textId="0FD2D7C6" w:rsidR="00D8169B" w:rsidRPr="00551651" w:rsidRDefault="005932CD" w:rsidP="00D8169B">
      <w:pPr>
        <w:rPr>
          <w:sz w:val="24"/>
          <w:szCs w:val="24"/>
        </w:rPr>
      </w:pPr>
      <w:r w:rsidRPr="00551651">
        <w:rPr>
          <w:sz w:val="24"/>
          <w:szCs w:val="24"/>
        </w:rPr>
        <w:t>Thursday 11 December</w:t>
      </w:r>
      <w:r w:rsidR="00350189">
        <w:rPr>
          <w:sz w:val="24"/>
          <w:szCs w:val="24"/>
        </w:rPr>
        <w:t xml:space="preserve">: </w:t>
      </w:r>
      <w:r w:rsidR="00D8169B" w:rsidRPr="00551651">
        <w:rPr>
          <w:sz w:val="24"/>
          <w:szCs w:val="24"/>
        </w:rPr>
        <w:t>CHRISTMAS LUNCH</w:t>
      </w:r>
    </w:p>
    <w:p w14:paraId="222DFF2F" w14:textId="227B69D4" w:rsidR="005932CD" w:rsidRPr="00D8169B" w:rsidRDefault="005932CD" w:rsidP="00D8169B">
      <w:pPr>
        <w:pStyle w:val="NoSpacing"/>
        <w:rPr>
          <w:b/>
          <w:bCs/>
          <w:sz w:val="24"/>
          <w:szCs w:val="24"/>
        </w:rPr>
      </w:pPr>
    </w:p>
    <w:p w14:paraId="1F1E936B" w14:textId="77777777" w:rsidR="00241F32" w:rsidRDefault="00241F32"/>
    <w:p w14:paraId="67F213E1" w14:textId="77777777" w:rsidR="00241F32" w:rsidRDefault="00241F32"/>
    <w:p w14:paraId="5F05D1F6" w14:textId="77777777" w:rsidR="00912814" w:rsidRDefault="00912814"/>
    <w:p w14:paraId="3E846EF6" w14:textId="77777777" w:rsidR="0064425E" w:rsidRDefault="0064425E"/>
    <w:p w14:paraId="346B6892" w14:textId="77777777" w:rsidR="00912814" w:rsidRDefault="00912814"/>
    <w:p w14:paraId="4BEF8F8A" w14:textId="77777777" w:rsidR="00D8169B" w:rsidRDefault="00D8169B">
      <w:pPr>
        <w:rPr>
          <w:sz w:val="24"/>
          <w:szCs w:val="24"/>
        </w:rPr>
      </w:pPr>
    </w:p>
    <w:p w14:paraId="1E846394" w14:textId="77777777" w:rsidR="00D8169B" w:rsidRDefault="00D8169B">
      <w:pPr>
        <w:rPr>
          <w:sz w:val="24"/>
          <w:szCs w:val="24"/>
        </w:rPr>
      </w:pPr>
    </w:p>
    <w:p w14:paraId="358F446B" w14:textId="77777777" w:rsidR="00D8169B" w:rsidRDefault="00D8169B">
      <w:pPr>
        <w:rPr>
          <w:sz w:val="24"/>
          <w:szCs w:val="24"/>
        </w:rPr>
      </w:pPr>
    </w:p>
    <w:p w14:paraId="2B8507A9" w14:textId="57ECE162" w:rsidR="005932CD" w:rsidRPr="00551651" w:rsidRDefault="005932CD">
      <w:pPr>
        <w:rPr>
          <w:sz w:val="24"/>
          <w:szCs w:val="24"/>
        </w:rPr>
      </w:pPr>
      <w:r w:rsidRPr="00551651">
        <w:rPr>
          <w:sz w:val="24"/>
          <w:szCs w:val="24"/>
        </w:rPr>
        <w:t>IDEAS FROM 18 JUNE</w:t>
      </w:r>
    </w:p>
    <w:p w14:paraId="446A8505" w14:textId="50C5C8D3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China and Taiwan</w:t>
      </w:r>
    </w:p>
    <w:p w14:paraId="3BAD5796" w14:textId="4A3BFBF7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Winter Olympics</w:t>
      </w:r>
    </w:p>
    <w:p w14:paraId="71785F05" w14:textId="488B814F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Tariffs for Dummies</w:t>
      </w:r>
    </w:p>
    <w:p w14:paraId="4E8BE97D" w14:textId="46590CE0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Jim Fyfe (sealions)</w:t>
      </w:r>
    </w:p>
    <w:p w14:paraId="4B4CE9A7" w14:textId="155ADE29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 xml:space="preserve">Halo-Predator-free – Rees Miller or Kaikorai Valley </w:t>
      </w:r>
    </w:p>
    <w:p w14:paraId="3C9F69F9" w14:textId="185CD05F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 xml:space="preserve">Anthony Hamel – walking tracks </w:t>
      </w:r>
      <w:proofErr w:type="spellStart"/>
      <w:r w:rsidRPr="00551651">
        <w:rPr>
          <w:sz w:val="24"/>
          <w:szCs w:val="24"/>
        </w:rPr>
        <w:t>eg</w:t>
      </w:r>
      <w:proofErr w:type="spellEnd"/>
      <w:r w:rsidRPr="00551651">
        <w:rPr>
          <w:sz w:val="24"/>
          <w:szCs w:val="24"/>
        </w:rPr>
        <w:t xml:space="preserve"> </w:t>
      </w:r>
      <w:proofErr w:type="spellStart"/>
      <w:r w:rsidRPr="00551651">
        <w:rPr>
          <w:sz w:val="24"/>
          <w:szCs w:val="24"/>
        </w:rPr>
        <w:t>Waihola</w:t>
      </w:r>
      <w:proofErr w:type="spellEnd"/>
      <w:r w:rsidRPr="00551651">
        <w:rPr>
          <w:sz w:val="24"/>
          <w:szCs w:val="24"/>
        </w:rPr>
        <w:t xml:space="preserve"> to Mosgiel; Dunedin cycle track</w:t>
      </w:r>
    </w:p>
    <w:p w14:paraId="4E62AADA" w14:textId="0F585B4C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COP 30</w:t>
      </w:r>
    </w:p>
    <w:p w14:paraId="3C3B91EA" w14:textId="7BA43DF9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Scams and how to avoid them</w:t>
      </w:r>
    </w:p>
    <w:p w14:paraId="1BA44414" w14:textId="1F9A7B87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Board grant recipients</w:t>
      </w:r>
    </w:p>
    <w:p w14:paraId="79CFA031" w14:textId="77777777" w:rsidR="005932CD" w:rsidRPr="00551651" w:rsidRDefault="005932CD" w:rsidP="005932CD">
      <w:pPr>
        <w:pStyle w:val="NoSpacing"/>
        <w:rPr>
          <w:sz w:val="24"/>
          <w:szCs w:val="24"/>
        </w:rPr>
      </w:pPr>
    </w:p>
    <w:p w14:paraId="44E781A0" w14:textId="77777777" w:rsidR="005932CD" w:rsidRPr="00551651" w:rsidRDefault="005932CD" w:rsidP="005932CD">
      <w:pPr>
        <w:pStyle w:val="NoSpacing"/>
        <w:rPr>
          <w:sz w:val="24"/>
          <w:szCs w:val="24"/>
        </w:rPr>
      </w:pPr>
    </w:p>
    <w:p w14:paraId="32B1DC39" w14:textId="4222040B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OFFSITES</w:t>
      </w:r>
    </w:p>
    <w:p w14:paraId="4C753847" w14:textId="5CB20395" w:rsidR="005932CD" w:rsidRPr="00551651" w:rsidRDefault="005932CD" w:rsidP="005932CD">
      <w:pPr>
        <w:pStyle w:val="NoSpacing"/>
        <w:rPr>
          <w:sz w:val="24"/>
          <w:szCs w:val="24"/>
        </w:rPr>
      </w:pPr>
      <w:proofErr w:type="spellStart"/>
      <w:r w:rsidRPr="00551651">
        <w:rPr>
          <w:sz w:val="24"/>
          <w:szCs w:val="24"/>
        </w:rPr>
        <w:t>Orokonui</w:t>
      </w:r>
      <w:proofErr w:type="spellEnd"/>
      <w:r w:rsidRPr="00551651">
        <w:rPr>
          <w:sz w:val="24"/>
          <w:szCs w:val="24"/>
        </w:rPr>
        <w:t xml:space="preserve"> aviary</w:t>
      </w:r>
    </w:p>
    <w:p w14:paraId="19FD210C" w14:textId="095C0633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Botanical Gardens</w:t>
      </w:r>
    </w:p>
    <w:p w14:paraId="30F7409E" w14:textId="28915559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 xml:space="preserve">Walking tours in Dunedin, </w:t>
      </w:r>
      <w:proofErr w:type="spellStart"/>
      <w:r w:rsidRPr="00551651">
        <w:rPr>
          <w:sz w:val="24"/>
          <w:szCs w:val="24"/>
        </w:rPr>
        <w:t>eg</w:t>
      </w:r>
      <w:proofErr w:type="spellEnd"/>
      <w:r w:rsidRPr="00551651">
        <w:rPr>
          <w:sz w:val="24"/>
          <w:szCs w:val="24"/>
        </w:rPr>
        <w:t xml:space="preserve"> Ghost Walk</w:t>
      </w:r>
    </w:p>
    <w:p w14:paraId="09366736" w14:textId="6A8412AB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Monarch Trip</w:t>
      </w:r>
    </w:p>
    <w:p w14:paraId="23B64C55" w14:textId="785209DB" w:rsidR="005932CD" w:rsidRPr="00551651" w:rsidRDefault="005932CD" w:rsidP="005932CD">
      <w:pPr>
        <w:pStyle w:val="NoSpacing"/>
        <w:rPr>
          <w:sz w:val="24"/>
          <w:szCs w:val="24"/>
        </w:rPr>
      </w:pPr>
      <w:r w:rsidRPr="00551651">
        <w:rPr>
          <w:sz w:val="24"/>
          <w:szCs w:val="24"/>
        </w:rPr>
        <w:t>DCC or ACC Buildings</w:t>
      </w:r>
    </w:p>
    <w:p w14:paraId="224ECAFA" w14:textId="77777777" w:rsidR="005932CD" w:rsidRPr="00551651" w:rsidRDefault="005932CD" w:rsidP="005932CD">
      <w:pPr>
        <w:pStyle w:val="NoSpacing"/>
        <w:rPr>
          <w:sz w:val="24"/>
          <w:szCs w:val="24"/>
        </w:rPr>
      </w:pPr>
    </w:p>
    <w:sectPr w:rsidR="005932CD" w:rsidRPr="00551651" w:rsidSect="0091281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CD"/>
    <w:rsid w:val="00051655"/>
    <w:rsid w:val="00087367"/>
    <w:rsid w:val="00095C3B"/>
    <w:rsid w:val="000E255B"/>
    <w:rsid w:val="000F6F7E"/>
    <w:rsid w:val="00117C23"/>
    <w:rsid w:val="001834F8"/>
    <w:rsid w:val="001D00C0"/>
    <w:rsid w:val="00232083"/>
    <w:rsid w:val="00241F32"/>
    <w:rsid w:val="0027091E"/>
    <w:rsid w:val="00290B65"/>
    <w:rsid w:val="002A3304"/>
    <w:rsid w:val="002D3D9B"/>
    <w:rsid w:val="002E4F4D"/>
    <w:rsid w:val="002E79F6"/>
    <w:rsid w:val="002F5DAB"/>
    <w:rsid w:val="002F66EF"/>
    <w:rsid w:val="003005FD"/>
    <w:rsid w:val="003320BE"/>
    <w:rsid w:val="00350189"/>
    <w:rsid w:val="00371933"/>
    <w:rsid w:val="003B42F1"/>
    <w:rsid w:val="004118A3"/>
    <w:rsid w:val="00492C78"/>
    <w:rsid w:val="004F5251"/>
    <w:rsid w:val="00506D8E"/>
    <w:rsid w:val="005211AF"/>
    <w:rsid w:val="00525B7E"/>
    <w:rsid w:val="005330BE"/>
    <w:rsid w:val="00551651"/>
    <w:rsid w:val="005521D1"/>
    <w:rsid w:val="005646BE"/>
    <w:rsid w:val="005932CD"/>
    <w:rsid w:val="00600AE8"/>
    <w:rsid w:val="0062784F"/>
    <w:rsid w:val="0064425E"/>
    <w:rsid w:val="00645FD5"/>
    <w:rsid w:val="00673DD9"/>
    <w:rsid w:val="006F592F"/>
    <w:rsid w:val="00706E03"/>
    <w:rsid w:val="00734A71"/>
    <w:rsid w:val="007617E1"/>
    <w:rsid w:val="00776F41"/>
    <w:rsid w:val="00783339"/>
    <w:rsid w:val="00790055"/>
    <w:rsid w:val="007A38FC"/>
    <w:rsid w:val="007C21F1"/>
    <w:rsid w:val="007C3F20"/>
    <w:rsid w:val="007C5AE9"/>
    <w:rsid w:val="007E2072"/>
    <w:rsid w:val="00830DFD"/>
    <w:rsid w:val="00892AAA"/>
    <w:rsid w:val="008A0CB5"/>
    <w:rsid w:val="008A10AA"/>
    <w:rsid w:val="008C1306"/>
    <w:rsid w:val="008E3AB9"/>
    <w:rsid w:val="008F19A3"/>
    <w:rsid w:val="00912814"/>
    <w:rsid w:val="00925104"/>
    <w:rsid w:val="00940F05"/>
    <w:rsid w:val="0094274D"/>
    <w:rsid w:val="009449E6"/>
    <w:rsid w:val="009D5F89"/>
    <w:rsid w:val="009D7598"/>
    <w:rsid w:val="009F4826"/>
    <w:rsid w:val="00A0630A"/>
    <w:rsid w:val="00A66437"/>
    <w:rsid w:val="00A67B5F"/>
    <w:rsid w:val="00A868CF"/>
    <w:rsid w:val="00AA76E2"/>
    <w:rsid w:val="00AE1630"/>
    <w:rsid w:val="00B303E1"/>
    <w:rsid w:val="00B32082"/>
    <w:rsid w:val="00B460FD"/>
    <w:rsid w:val="00B87B05"/>
    <w:rsid w:val="00BA6A16"/>
    <w:rsid w:val="00BB598D"/>
    <w:rsid w:val="00BD4D82"/>
    <w:rsid w:val="00BE281B"/>
    <w:rsid w:val="00C31C55"/>
    <w:rsid w:val="00C35F8A"/>
    <w:rsid w:val="00C85A3F"/>
    <w:rsid w:val="00CF121E"/>
    <w:rsid w:val="00D11DC2"/>
    <w:rsid w:val="00D8169B"/>
    <w:rsid w:val="00DB3369"/>
    <w:rsid w:val="00DD4B49"/>
    <w:rsid w:val="00E02757"/>
    <w:rsid w:val="00E711DD"/>
    <w:rsid w:val="00EB6C73"/>
    <w:rsid w:val="00EE2074"/>
    <w:rsid w:val="00F952D5"/>
    <w:rsid w:val="00FC0810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7988"/>
  <w15:chartTrackingRefBased/>
  <w15:docId w15:val="{BFBC1D3F-D61D-43E6-AEC8-C23557D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C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2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2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3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2C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93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32CD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F6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drummond</dc:creator>
  <cp:keywords/>
  <dc:description/>
  <cp:lastModifiedBy>Fiona Nyhof</cp:lastModifiedBy>
  <cp:revision>2</cp:revision>
  <cp:lastPrinted>2025-09-17T01:36:00Z</cp:lastPrinted>
  <dcterms:created xsi:type="dcterms:W3CDTF">2025-09-20T09:49:00Z</dcterms:created>
  <dcterms:modified xsi:type="dcterms:W3CDTF">2025-09-20T09:49:00Z</dcterms:modified>
</cp:coreProperties>
</file>