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0DD" w:rsidRPr="008E7777" w:rsidRDefault="00DE10DD" w:rsidP="00DE10DD">
      <w:pPr>
        <w:spacing w:after="0"/>
        <w:jc w:val="both"/>
        <w:rPr>
          <w:rFonts w:ascii="Gadugi" w:hAnsi="Gadugi" w:cs="Arial"/>
          <w:b/>
          <w:sz w:val="44"/>
          <w:szCs w:val="44"/>
        </w:rPr>
      </w:pPr>
      <w:r w:rsidRPr="008E7777">
        <w:rPr>
          <w:rFonts w:ascii="Gadugi" w:hAnsi="Gadugi" w:cs="Arial"/>
          <w:b/>
          <w:sz w:val="44"/>
          <w:szCs w:val="44"/>
        </w:rPr>
        <w:t>Outbound Global Grant Scholar</w:t>
      </w:r>
      <w:r w:rsidR="00B214BA">
        <w:rPr>
          <w:rFonts w:ascii="Gadugi" w:hAnsi="Gadugi" w:cs="Arial"/>
          <w:b/>
          <w:sz w:val="44"/>
          <w:szCs w:val="44"/>
        </w:rPr>
        <w:t>,</w:t>
      </w:r>
      <w:r w:rsidRPr="008E7777">
        <w:rPr>
          <w:rFonts w:ascii="Gadugi" w:hAnsi="Gadugi" w:cs="Arial"/>
          <w:b/>
          <w:sz w:val="44"/>
          <w:szCs w:val="44"/>
        </w:rPr>
        <w:t xml:space="preserve"> 2014</w:t>
      </w:r>
      <w:r w:rsidR="008E7777">
        <w:rPr>
          <w:rFonts w:ascii="Gadugi" w:hAnsi="Gadugi" w:cs="Arial"/>
          <w:b/>
          <w:sz w:val="44"/>
          <w:szCs w:val="44"/>
        </w:rPr>
        <w:t>-15</w:t>
      </w:r>
    </w:p>
    <w:p w:rsidR="00DE10DD" w:rsidRPr="00711E5D" w:rsidRDefault="00DE10DD" w:rsidP="00DE10DD">
      <w:pPr>
        <w:jc w:val="both"/>
        <w:rPr>
          <w:rFonts w:ascii="Gadugi" w:hAnsi="Gadugi" w:cs="Arial"/>
          <w:i/>
          <w:sz w:val="44"/>
          <w:szCs w:val="44"/>
        </w:rPr>
      </w:pPr>
      <w:r>
        <w:rPr>
          <w:rFonts w:ascii="Gadugi" w:hAnsi="Gadugi" w:cs="Arial"/>
          <w:i/>
          <w:sz w:val="44"/>
          <w:szCs w:val="44"/>
        </w:rPr>
        <w:t>Jesús Sotelo Jr.</w:t>
      </w:r>
    </w:p>
    <w:p w:rsidR="006B4792" w:rsidRDefault="00DE10DD" w:rsidP="006B4792">
      <w:pPr>
        <w:jc w:val="both"/>
        <w:rPr>
          <w:rFonts w:ascii="Gadugi" w:hAnsi="Gadugi" w:cs="Arial"/>
          <w:sz w:val="20"/>
          <w:szCs w:val="20"/>
        </w:rPr>
      </w:pPr>
      <w:r>
        <w:rPr>
          <w:rFonts w:ascii="Gadugi" w:hAnsi="Gadugi" w:cs="Arial"/>
          <w:i/>
          <w:noProof/>
          <w:sz w:val="44"/>
          <w:szCs w:val="44"/>
          <w:lang w:val="en-US"/>
        </w:rPr>
        <w:drawing>
          <wp:anchor distT="0" distB="0" distL="114300" distR="114300" simplePos="0" relativeHeight="251658240" behindDoc="0" locked="0" layoutInCell="1" allowOverlap="1">
            <wp:simplePos x="0" y="0"/>
            <wp:positionH relativeFrom="margin">
              <wp:posOffset>-66675</wp:posOffset>
            </wp:positionH>
            <wp:positionV relativeFrom="margin">
              <wp:posOffset>1295400</wp:posOffset>
            </wp:positionV>
            <wp:extent cx="1950085" cy="2286000"/>
            <wp:effectExtent l="0" t="0" r="0" b="0"/>
            <wp:wrapSquare wrapText="bothSides"/>
            <wp:docPr id="1" name="Picture 1" descr="D:\Academics\Medical School application 2014\JesusSotelophoto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cademics\Medical School application 2014\JesusSotelophoto_001.pn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0085" cy="2286000"/>
                    </a:xfrm>
                    <a:prstGeom prst="rect">
                      <a:avLst/>
                    </a:prstGeom>
                    <a:noFill/>
                    <a:ln>
                      <a:noFill/>
                    </a:ln>
                  </pic:spPr>
                </pic:pic>
              </a:graphicData>
            </a:graphic>
          </wp:anchor>
        </w:drawing>
      </w:r>
      <w:r>
        <w:rPr>
          <w:rFonts w:ascii="Gadugi" w:hAnsi="Gadugi" w:cs="Arial"/>
          <w:sz w:val="20"/>
          <w:szCs w:val="20"/>
        </w:rPr>
        <w:t>S</w:t>
      </w:r>
      <w:r w:rsidR="006B4792">
        <w:rPr>
          <w:rFonts w:ascii="Gadugi" w:hAnsi="Gadugi" w:cs="Arial"/>
          <w:sz w:val="20"/>
          <w:szCs w:val="20"/>
        </w:rPr>
        <w:t xml:space="preserve">tudy Institution: London School of Hygiene &amp; Tropical Medicine, London, United Kingdom </w:t>
      </w:r>
    </w:p>
    <w:p w:rsidR="006B4792" w:rsidRDefault="006B4792" w:rsidP="006B4792">
      <w:pPr>
        <w:jc w:val="both"/>
        <w:rPr>
          <w:rFonts w:ascii="Gadugi" w:hAnsi="Gadugi" w:cs="Arial"/>
          <w:sz w:val="20"/>
          <w:szCs w:val="20"/>
        </w:rPr>
      </w:pPr>
      <w:r w:rsidRPr="003B314A">
        <w:rPr>
          <w:rFonts w:ascii="Gadugi" w:hAnsi="Gadugi" w:cs="Arial"/>
          <w:sz w:val="20"/>
          <w:szCs w:val="20"/>
        </w:rPr>
        <w:t xml:space="preserve">Hosted by District 9800, Sponsored </w:t>
      </w:r>
      <w:r>
        <w:rPr>
          <w:rFonts w:ascii="Gadugi" w:hAnsi="Gadugi" w:cs="Arial"/>
          <w:sz w:val="20"/>
          <w:szCs w:val="20"/>
        </w:rPr>
        <w:t>by</w:t>
      </w:r>
      <w:r w:rsidR="00DE10DD">
        <w:rPr>
          <w:rFonts w:ascii="Gadugi" w:hAnsi="Gadugi" w:cs="Arial"/>
          <w:sz w:val="20"/>
          <w:szCs w:val="20"/>
        </w:rPr>
        <w:t xml:space="preserve"> The</w:t>
      </w:r>
      <w:r>
        <w:rPr>
          <w:rFonts w:ascii="Gadugi" w:hAnsi="Gadugi" w:cs="Arial"/>
          <w:sz w:val="20"/>
          <w:szCs w:val="20"/>
        </w:rPr>
        <w:t xml:space="preserve"> </w:t>
      </w:r>
      <w:r w:rsidR="00DE10DD">
        <w:rPr>
          <w:rFonts w:ascii="Gadugi" w:hAnsi="Gadugi" w:cs="Arial"/>
          <w:sz w:val="20"/>
          <w:szCs w:val="20"/>
        </w:rPr>
        <w:t xml:space="preserve">University Area Rotary Club in Houston. </w:t>
      </w:r>
    </w:p>
    <w:p w:rsidR="006B4792" w:rsidRDefault="006B4792" w:rsidP="006B4792">
      <w:pPr>
        <w:jc w:val="both"/>
        <w:rPr>
          <w:rFonts w:ascii="Gadugi" w:hAnsi="Gadugi" w:cs="Arial"/>
          <w:sz w:val="20"/>
          <w:szCs w:val="20"/>
        </w:rPr>
      </w:pPr>
      <w:r>
        <w:rPr>
          <w:rFonts w:ascii="Gadugi" w:hAnsi="Gadugi" w:cs="Arial"/>
          <w:sz w:val="20"/>
          <w:szCs w:val="20"/>
        </w:rPr>
        <w:t xml:space="preserve">Jesús Sotelo </w:t>
      </w:r>
      <w:r w:rsidRPr="003B314A">
        <w:rPr>
          <w:rFonts w:ascii="Gadugi" w:hAnsi="Gadugi" w:cs="Arial"/>
          <w:sz w:val="20"/>
          <w:szCs w:val="20"/>
        </w:rPr>
        <w:t>was award</w:t>
      </w:r>
      <w:r>
        <w:rPr>
          <w:rFonts w:ascii="Gadugi" w:hAnsi="Gadugi" w:cs="Arial"/>
          <w:sz w:val="20"/>
          <w:szCs w:val="20"/>
        </w:rPr>
        <w:t>ed</w:t>
      </w:r>
      <w:r w:rsidRPr="003B314A">
        <w:rPr>
          <w:rFonts w:ascii="Gadugi" w:hAnsi="Gadugi" w:cs="Arial"/>
          <w:sz w:val="20"/>
          <w:szCs w:val="20"/>
        </w:rPr>
        <w:t xml:space="preserve"> a Rotary Global Grant Scholarship in the focus area of </w:t>
      </w:r>
      <w:r>
        <w:rPr>
          <w:rFonts w:ascii="Gadugi" w:hAnsi="Gadugi" w:cs="Arial"/>
          <w:sz w:val="20"/>
          <w:szCs w:val="20"/>
        </w:rPr>
        <w:t>Disease Prevention and Treatment</w:t>
      </w:r>
      <w:r w:rsidRPr="003B314A">
        <w:rPr>
          <w:rFonts w:ascii="Gadugi" w:hAnsi="Gadugi" w:cs="Arial"/>
          <w:sz w:val="20"/>
          <w:szCs w:val="20"/>
        </w:rPr>
        <w:t xml:space="preserve"> by District 5890 and is sponsored by The Rotary Club of </w:t>
      </w:r>
      <w:r>
        <w:rPr>
          <w:rFonts w:ascii="Gadugi" w:hAnsi="Gadugi" w:cs="Arial"/>
          <w:sz w:val="20"/>
          <w:szCs w:val="20"/>
        </w:rPr>
        <w:t xml:space="preserve">University Area, Houston. Jesús is currently preparing for his studies in London by taking a summer course in Tropical Medicine at Baylor College of Medicine. Jesús graduated from Baylor University in May of 2014 with a Bachelor of Science in Biology. </w:t>
      </w:r>
    </w:p>
    <w:p w:rsidR="006B4792" w:rsidRDefault="006B4792" w:rsidP="006B4792">
      <w:pPr>
        <w:jc w:val="both"/>
        <w:rPr>
          <w:rFonts w:ascii="Gadugi" w:hAnsi="Gadugi" w:cs="Arial"/>
          <w:sz w:val="20"/>
          <w:szCs w:val="20"/>
        </w:rPr>
      </w:pPr>
    </w:p>
    <w:p w:rsidR="00495212" w:rsidRDefault="006B4792" w:rsidP="006B4792">
      <w:pPr>
        <w:jc w:val="both"/>
        <w:rPr>
          <w:rFonts w:ascii="Gadugi" w:hAnsi="Gadugi" w:cs="Arial"/>
          <w:sz w:val="20"/>
          <w:szCs w:val="20"/>
        </w:rPr>
      </w:pPr>
      <w:r>
        <w:rPr>
          <w:rFonts w:ascii="Gadugi" w:hAnsi="Gadugi" w:cs="Arial"/>
          <w:sz w:val="20"/>
          <w:szCs w:val="20"/>
        </w:rPr>
        <w:t>Through an upbringing in the inner city of Houston and rural Mexico, Jesús saw the importance of public health and its impact on large populations. Public health and later epidemiology became alive in the context of growing up in these communities and also working in western rural Kenya. During his undergraduate career, h</w:t>
      </w:r>
      <w:r w:rsidR="00495212">
        <w:rPr>
          <w:rFonts w:ascii="Gadugi" w:hAnsi="Gadugi" w:cs="Arial"/>
          <w:sz w:val="20"/>
          <w:szCs w:val="20"/>
        </w:rPr>
        <w:t xml:space="preserve">e sought to learn more about making an impact in the community by taking courses like epidemiology and volunteering in clinics that served the poor or uninsured. In addition, Jesús had the opportunity to serve in Kenya with the non-profit Straw-to-Bread. While in Kenya, Jesús developed a passion for parasitic diseases. As a result, he was able to determine the prevalence of helminthic infections in children in the region.  In addition, he found that there were several children co-infected with malaria as well, which increased their risk for anaemia. Jesús hopes that his work in Kenya will one day be transformed into a tangible effort to reduce the number of children with helminthic infections. </w:t>
      </w:r>
    </w:p>
    <w:p w:rsidR="00DE10DD" w:rsidRDefault="00495212" w:rsidP="006B4792">
      <w:pPr>
        <w:jc w:val="both"/>
        <w:rPr>
          <w:rFonts w:ascii="Gadugi" w:hAnsi="Gadugi" w:cs="Arial"/>
          <w:sz w:val="20"/>
          <w:szCs w:val="20"/>
        </w:rPr>
      </w:pPr>
      <w:r>
        <w:rPr>
          <w:rFonts w:ascii="Gadugi" w:hAnsi="Gadugi" w:cs="Arial"/>
          <w:sz w:val="20"/>
          <w:szCs w:val="20"/>
        </w:rPr>
        <w:t xml:space="preserve">In the United States, Jesús worked closely with the staff and physicians at the Family Health </w:t>
      </w:r>
      <w:proofErr w:type="spellStart"/>
      <w:r>
        <w:rPr>
          <w:rFonts w:ascii="Gadugi" w:hAnsi="Gadugi" w:cs="Arial"/>
          <w:sz w:val="20"/>
          <w:szCs w:val="20"/>
        </w:rPr>
        <w:t>Center</w:t>
      </w:r>
      <w:proofErr w:type="spellEnd"/>
      <w:r>
        <w:rPr>
          <w:rFonts w:ascii="Gadugi" w:hAnsi="Gadugi" w:cs="Arial"/>
          <w:sz w:val="20"/>
          <w:szCs w:val="20"/>
        </w:rPr>
        <w:t xml:space="preserve"> in Waco, a clinic that serves the poor and uninsured. To him, volunteering there was a privilege. Throughout his time there, Jesús learned to appreciate the role socioeconomic and psychological status play in determining and propagating disease. </w:t>
      </w:r>
    </w:p>
    <w:p w:rsidR="006B4792" w:rsidRDefault="00495212" w:rsidP="006B4792">
      <w:pPr>
        <w:jc w:val="both"/>
        <w:rPr>
          <w:rFonts w:ascii="Gadugi" w:hAnsi="Gadugi" w:cs="Arial"/>
          <w:sz w:val="20"/>
          <w:szCs w:val="20"/>
        </w:rPr>
      </w:pPr>
      <w:r>
        <w:rPr>
          <w:rFonts w:ascii="Gadugi" w:hAnsi="Gadugi" w:cs="Arial"/>
          <w:sz w:val="20"/>
          <w:szCs w:val="20"/>
        </w:rPr>
        <w:t>With the long term goal of becoming a physician, Jesús seeks to synergize public health and epidemiological research into his medical practice.</w:t>
      </w:r>
    </w:p>
    <w:p w:rsidR="00DE10DD" w:rsidRDefault="00DE10DD" w:rsidP="006B4792">
      <w:pPr>
        <w:jc w:val="both"/>
        <w:rPr>
          <w:rFonts w:ascii="Gadugi" w:hAnsi="Gadugi" w:cs="Arial"/>
          <w:sz w:val="20"/>
          <w:szCs w:val="20"/>
        </w:rPr>
      </w:pPr>
    </w:p>
    <w:p w:rsidR="004661E9" w:rsidRPr="00DE10DD" w:rsidRDefault="006B4792" w:rsidP="008E7777">
      <w:pPr>
        <w:rPr>
          <w:rFonts w:ascii="Gadugi" w:hAnsi="Gadugi" w:cs="Arial"/>
          <w:sz w:val="20"/>
          <w:szCs w:val="20"/>
        </w:rPr>
      </w:pPr>
      <w:r>
        <w:rPr>
          <w:rFonts w:ascii="Gadugi" w:hAnsi="Gadugi" w:cs="Arial"/>
          <w:sz w:val="20"/>
          <w:szCs w:val="20"/>
        </w:rPr>
        <w:t xml:space="preserve"> </w:t>
      </w:r>
      <w:r w:rsidR="00DE10DD" w:rsidRPr="00DE10DD">
        <w:rPr>
          <w:rFonts w:ascii="Gadugi" w:hAnsi="Gadugi"/>
          <w:color w:val="181818"/>
          <w:sz w:val="20"/>
          <w:szCs w:val="20"/>
          <w:shd w:val="clear" w:color="auto" w:fill="FFFFFF"/>
        </w:rPr>
        <w:t>“I slept and dreamt that life was joy. I awoke and saw that life was service. I acted and behold, service was joy.”</w:t>
      </w:r>
      <w:r w:rsidR="00DE10DD" w:rsidRPr="00DE10DD">
        <w:rPr>
          <w:rStyle w:val="apple-converted-space"/>
          <w:rFonts w:ascii="Gadugi" w:hAnsi="Gadugi"/>
          <w:color w:val="181818"/>
          <w:sz w:val="20"/>
          <w:szCs w:val="20"/>
          <w:shd w:val="clear" w:color="auto" w:fill="FFFFFF"/>
        </w:rPr>
        <w:t> </w:t>
      </w:r>
      <w:r w:rsidR="00DE10DD" w:rsidRPr="00DE10DD">
        <w:rPr>
          <w:rFonts w:ascii="Gadugi" w:hAnsi="Gadugi"/>
          <w:color w:val="181818"/>
          <w:sz w:val="20"/>
          <w:szCs w:val="20"/>
        </w:rPr>
        <w:br/>
      </w:r>
      <w:r w:rsidR="00DE10DD">
        <w:rPr>
          <w:rFonts w:ascii="Arial" w:hAnsi="Arial" w:cs="Arial"/>
          <w:color w:val="181818"/>
          <w:sz w:val="20"/>
          <w:szCs w:val="20"/>
          <w:shd w:val="clear" w:color="auto" w:fill="FFFFFF"/>
        </w:rPr>
        <w:t xml:space="preserve">   </w:t>
      </w:r>
      <w:r w:rsidR="004F449D">
        <w:rPr>
          <w:rFonts w:ascii="Arial" w:hAnsi="Arial" w:cs="Arial"/>
          <w:color w:val="181818"/>
          <w:sz w:val="20"/>
          <w:szCs w:val="20"/>
          <w:shd w:val="clear" w:color="auto" w:fill="FFFFFF"/>
        </w:rPr>
        <w:t xml:space="preserve"> </w:t>
      </w:r>
      <w:r w:rsidR="00DE10DD">
        <w:rPr>
          <w:rFonts w:ascii="Arial" w:hAnsi="Arial" w:cs="Arial"/>
          <w:color w:val="181818"/>
          <w:sz w:val="20"/>
          <w:szCs w:val="20"/>
          <w:shd w:val="clear" w:color="auto" w:fill="FFFFFF"/>
        </w:rPr>
        <w:t xml:space="preserve"> </w:t>
      </w:r>
      <w:r w:rsidR="00DE10DD" w:rsidRPr="00DE10DD">
        <w:rPr>
          <w:rFonts w:ascii="Arial" w:hAnsi="Arial" w:cs="Arial"/>
          <w:color w:val="181818"/>
          <w:sz w:val="20"/>
          <w:szCs w:val="20"/>
          <w:shd w:val="clear" w:color="auto" w:fill="FFFFFF"/>
        </w:rPr>
        <w:t>―</w:t>
      </w:r>
      <w:proofErr w:type="gramStart"/>
      <w:r w:rsidR="00DE10DD" w:rsidRPr="00DE10DD">
        <w:rPr>
          <w:rStyle w:val="apple-converted-space"/>
          <w:rFonts w:ascii="Gadugi" w:hAnsi="Gadugi"/>
          <w:color w:val="181818"/>
          <w:sz w:val="20"/>
          <w:szCs w:val="20"/>
          <w:shd w:val="clear" w:color="auto" w:fill="FFFFFF"/>
        </w:rPr>
        <w:t> </w:t>
      </w:r>
      <w:r w:rsidR="00DE10DD">
        <w:rPr>
          <w:rFonts w:ascii="Gadugi" w:hAnsi="Gadugi"/>
          <w:sz w:val="20"/>
          <w:szCs w:val="20"/>
        </w:rPr>
        <w:t xml:space="preserve"> Rabindranath</w:t>
      </w:r>
      <w:proofErr w:type="gramEnd"/>
      <w:r w:rsidR="00DE10DD">
        <w:rPr>
          <w:rFonts w:ascii="Gadugi" w:hAnsi="Gadugi"/>
          <w:sz w:val="20"/>
          <w:szCs w:val="20"/>
        </w:rPr>
        <w:t xml:space="preserve"> Tagore </w:t>
      </w:r>
      <w:bookmarkStart w:id="0" w:name="_GoBack"/>
      <w:bookmarkEnd w:id="0"/>
    </w:p>
    <w:sectPr w:rsidR="004661E9" w:rsidRPr="00DE10DD" w:rsidSect="008E7777">
      <w:pgSz w:w="12240" w:h="15840"/>
      <w:pgMar w:top="1440" w:right="1440" w:bottom="144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altName w:val="Euphemia"/>
    <w:charset w:val="00"/>
    <w:family w:val="swiss"/>
    <w:pitch w:val="variable"/>
    <w:sig w:usb0="00000003" w:usb1="00000000" w:usb2="00003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4792"/>
    <w:rsid w:val="00000010"/>
    <w:rsid w:val="00000153"/>
    <w:rsid w:val="00000947"/>
    <w:rsid w:val="00002055"/>
    <w:rsid w:val="00002613"/>
    <w:rsid w:val="0000383F"/>
    <w:rsid w:val="00004A52"/>
    <w:rsid w:val="0000538F"/>
    <w:rsid w:val="00006B31"/>
    <w:rsid w:val="000072DD"/>
    <w:rsid w:val="000144FD"/>
    <w:rsid w:val="0001695B"/>
    <w:rsid w:val="0002087E"/>
    <w:rsid w:val="00023319"/>
    <w:rsid w:val="00024626"/>
    <w:rsid w:val="00026D91"/>
    <w:rsid w:val="00027876"/>
    <w:rsid w:val="000352BD"/>
    <w:rsid w:val="00036185"/>
    <w:rsid w:val="00037448"/>
    <w:rsid w:val="00042595"/>
    <w:rsid w:val="0004406D"/>
    <w:rsid w:val="00044130"/>
    <w:rsid w:val="00047DA4"/>
    <w:rsid w:val="00050318"/>
    <w:rsid w:val="00054E77"/>
    <w:rsid w:val="00057467"/>
    <w:rsid w:val="00062E20"/>
    <w:rsid w:val="000653BC"/>
    <w:rsid w:val="00066B9A"/>
    <w:rsid w:val="00067BD7"/>
    <w:rsid w:val="00072425"/>
    <w:rsid w:val="000738E6"/>
    <w:rsid w:val="00073B3E"/>
    <w:rsid w:val="0007421A"/>
    <w:rsid w:val="000743B7"/>
    <w:rsid w:val="00075B08"/>
    <w:rsid w:val="00076819"/>
    <w:rsid w:val="000812D2"/>
    <w:rsid w:val="00082C1D"/>
    <w:rsid w:val="00087858"/>
    <w:rsid w:val="00094426"/>
    <w:rsid w:val="000955C0"/>
    <w:rsid w:val="00097C90"/>
    <w:rsid w:val="000A07B8"/>
    <w:rsid w:val="000A5A2A"/>
    <w:rsid w:val="000A64E1"/>
    <w:rsid w:val="000B1A1D"/>
    <w:rsid w:val="000B4CD4"/>
    <w:rsid w:val="000B53F3"/>
    <w:rsid w:val="000B7F19"/>
    <w:rsid w:val="000C3E2B"/>
    <w:rsid w:val="000D2BB1"/>
    <w:rsid w:val="000D47EA"/>
    <w:rsid w:val="000D5D0C"/>
    <w:rsid w:val="000E0D01"/>
    <w:rsid w:val="000E1E2D"/>
    <w:rsid w:val="000E4622"/>
    <w:rsid w:val="000E722D"/>
    <w:rsid w:val="000E7324"/>
    <w:rsid w:val="000F6E6B"/>
    <w:rsid w:val="00103B5D"/>
    <w:rsid w:val="00104C02"/>
    <w:rsid w:val="00106EA2"/>
    <w:rsid w:val="0010705F"/>
    <w:rsid w:val="0010733A"/>
    <w:rsid w:val="0010753C"/>
    <w:rsid w:val="00110C2D"/>
    <w:rsid w:val="00120C00"/>
    <w:rsid w:val="001235B6"/>
    <w:rsid w:val="001238C5"/>
    <w:rsid w:val="00124915"/>
    <w:rsid w:val="00124BBD"/>
    <w:rsid w:val="00125110"/>
    <w:rsid w:val="00131D02"/>
    <w:rsid w:val="0013585B"/>
    <w:rsid w:val="00140553"/>
    <w:rsid w:val="00144A9D"/>
    <w:rsid w:val="001653D6"/>
    <w:rsid w:val="001660D8"/>
    <w:rsid w:val="001675F5"/>
    <w:rsid w:val="00173EF3"/>
    <w:rsid w:val="001801D3"/>
    <w:rsid w:val="001804B1"/>
    <w:rsid w:val="00180755"/>
    <w:rsid w:val="0018229A"/>
    <w:rsid w:val="00183B6B"/>
    <w:rsid w:val="001879C8"/>
    <w:rsid w:val="0019260D"/>
    <w:rsid w:val="00194083"/>
    <w:rsid w:val="00194AB3"/>
    <w:rsid w:val="00196A39"/>
    <w:rsid w:val="001A1416"/>
    <w:rsid w:val="001A152A"/>
    <w:rsid w:val="001A34CC"/>
    <w:rsid w:val="001B238E"/>
    <w:rsid w:val="001B33FE"/>
    <w:rsid w:val="001C4243"/>
    <w:rsid w:val="001C4FB4"/>
    <w:rsid w:val="001D1900"/>
    <w:rsid w:val="001D1B68"/>
    <w:rsid w:val="001D3F58"/>
    <w:rsid w:val="001D6A27"/>
    <w:rsid w:val="001D6B65"/>
    <w:rsid w:val="001E248E"/>
    <w:rsid w:val="001E6A46"/>
    <w:rsid w:val="001E7A4C"/>
    <w:rsid w:val="001F0FCB"/>
    <w:rsid w:val="001F1D34"/>
    <w:rsid w:val="001F29A0"/>
    <w:rsid w:val="001F3279"/>
    <w:rsid w:val="001F53C1"/>
    <w:rsid w:val="001F6BC1"/>
    <w:rsid w:val="001F712F"/>
    <w:rsid w:val="00206C65"/>
    <w:rsid w:val="0021062C"/>
    <w:rsid w:val="00210FBA"/>
    <w:rsid w:val="00211F08"/>
    <w:rsid w:val="0021771A"/>
    <w:rsid w:val="002235D4"/>
    <w:rsid w:val="00224A2B"/>
    <w:rsid w:val="00225AF5"/>
    <w:rsid w:val="00230533"/>
    <w:rsid w:val="00230F2F"/>
    <w:rsid w:val="00234AB6"/>
    <w:rsid w:val="00235798"/>
    <w:rsid w:val="002378A7"/>
    <w:rsid w:val="00240379"/>
    <w:rsid w:val="002405CD"/>
    <w:rsid w:val="00240FDE"/>
    <w:rsid w:val="00253722"/>
    <w:rsid w:val="00255D50"/>
    <w:rsid w:val="00257856"/>
    <w:rsid w:val="00260C11"/>
    <w:rsid w:val="00264F73"/>
    <w:rsid w:val="0026585F"/>
    <w:rsid w:val="0026651B"/>
    <w:rsid w:val="00266E9B"/>
    <w:rsid w:val="00270746"/>
    <w:rsid w:val="002711EA"/>
    <w:rsid w:val="00272434"/>
    <w:rsid w:val="00273C6E"/>
    <w:rsid w:val="0027594E"/>
    <w:rsid w:val="00276606"/>
    <w:rsid w:val="0028051D"/>
    <w:rsid w:val="002A1F79"/>
    <w:rsid w:val="002A4665"/>
    <w:rsid w:val="002A5D59"/>
    <w:rsid w:val="002A6083"/>
    <w:rsid w:val="002A78D6"/>
    <w:rsid w:val="002B0EA0"/>
    <w:rsid w:val="002B3589"/>
    <w:rsid w:val="002C414A"/>
    <w:rsid w:val="002C5C8C"/>
    <w:rsid w:val="002C7D10"/>
    <w:rsid w:val="002D08BA"/>
    <w:rsid w:val="002D0D98"/>
    <w:rsid w:val="002D3B94"/>
    <w:rsid w:val="002D51F6"/>
    <w:rsid w:val="002E2EE8"/>
    <w:rsid w:val="002F120B"/>
    <w:rsid w:val="002F2264"/>
    <w:rsid w:val="002F3719"/>
    <w:rsid w:val="002F379F"/>
    <w:rsid w:val="002F5526"/>
    <w:rsid w:val="002F7E11"/>
    <w:rsid w:val="00301016"/>
    <w:rsid w:val="00301B2C"/>
    <w:rsid w:val="0030639F"/>
    <w:rsid w:val="00306A43"/>
    <w:rsid w:val="00306A7C"/>
    <w:rsid w:val="00312E3D"/>
    <w:rsid w:val="00314085"/>
    <w:rsid w:val="00314516"/>
    <w:rsid w:val="00314D32"/>
    <w:rsid w:val="00314D85"/>
    <w:rsid w:val="0032122A"/>
    <w:rsid w:val="00322E62"/>
    <w:rsid w:val="00325889"/>
    <w:rsid w:val="00326F89"/>
    <w:rsid w:val="003305B5"/>
    <w:rsid w:val="003311AB"/>
    <w:rsid w:val="003315E9"/>
    <w:rsid w:val="00331AA2"/>
    <w:rsid w:val="00331FEA"/>
    <w:rsid w:val="00333E54"/>
    <w:rsid w:val="00336A4C"/>
    <w:rsid w:val="00337651"/>
    <w:rsid w:val="00341E5B"/>
    <w:rsid w:val="00342D59"/>
    <w:rsid w:val="00350761"/>
    <w:rsid w:val="003542A2"/>
    <w:rsid w:val="003555E4"/>
    <w:rsid w:val="00356D7C"/>
    <w:rsid w:val="00361267"/>
    <w:rsid w:val="00363447"/>
    <w:rsid w:val="003663F8"/>
    <w:rsid w:val="00366868"/>
    <w:rsid w:val="0037101F"/>
    <w:rsid w:val="00371B91"/>
    <w:rsid w:val="00371C9A"/>
    <w:rsid w:val="00372DCE"/>
    <w:rsid w:val="00373634"/>
    <w:rsid w:val="00374503"/>
    <w:rsid w:val="00375CD6"/>
    <w:rsid w:val="00376262"/>
    <w:rsid w:val="0038173B"/>
    <w:rsid w:val="003850BC"/>
    <w:rsid w:val="00395F64"/>
    <w:rsid w:val="00396BE7"/>
    <w:rsid w:val="003A06E8"/>
    <w:rsid w:val="003A1AF6"/>
    <w:rsid w:val="003A60C4"/>
    <w:rsid w:val="003B2EAD"/>
    <w:rsid w:val="003B303C"/>
    <w:rsid w:val="003B5C26"/>
    <w:rsid w:val="003B68CE"/>
    <w:rsid w:val="003C3046"/>
    <w:rsid w:val="003D1ECB"/>
    <w:rsid w:val="003D2378"/>
    <w:rsid w:val="003D5A26"/>
    <w:rsid w:val="003D5B03"/>
    <w:rsid w:val="003D7B5C"/>
    <w:rsid w:val="003E1DB0"/>
    <w:rsid w:val="003E25AF"/>
    <w:rsid w:val="003E2BFA"/>
    <w:rsid w:val="003E494D"/>
    <w:rsid w:val="003F2D09"/>
    <w:rsid w:val="003F6608"/>
    <w:rsid w:val="003F7A5A"/>
    <w:rsid w:val="00405B19"/>
    <w:rsid w:val="00405C6D"/>
    <w:rsid w:val="00410216"/>
    <w:rsid w:val="00411903"/>
    <w:rsid w:val="0041447A"/>
    <w:rsid w:val="004221A7"/>
    <w:rsid w:val="00423B7E"/>
    <w:rsid w:val="00430E62"/>
    <w:rsid w:val="004310CE"/>
    <w:rsid w:val="0043342A"/>
    <w:rsid w:val="00437C5E"/>
    <w:rsid w:val="004425EE"/>
    <w:rsid w:val="00450377"/>
    <w:rsid w:val="00451F68"/>
    <w:rsid w:val="00453E13"/>
    <w:rsid w:val="004607EA"/>
    <w:rsid w:val="00460B05"/>
    <w:rsid w:val="004619E2"/>
    <w:rsid w:val="004650BC"/>
    <w:rsid w:val="00465DBC"/>
    <w:rsid w:val="004661E9"/>
    <w:rsid w:val="004745A4"/>
    <w:rsid w:val="004779C6"/>
    <w:rsid w:val="004801A0"/>
    <w:rsid w:val="00482FAE"/>
    <w:rsid w:val="00485B56"/>
    <w:rsid w:val="0048717B"/>
    <w:rsid w:val="0048775E"/>
    <w:rsid w:val="00492DA9"/>
    <w:rsid w:val="004937A5"/>
    <w:rsid w:val="00494DB3"/>
    <w:rsid w:val="00495212"/>
    <w:rsid w:val="004A26FA"/>
    <w:rsid w:val="004A2808"/>
    <w:rsid w:val="004A350F"/>
    <w:rsid w:val="004A42D3"/>
    <w:rsid w:val="004A6CC3"/>
    <w:rsid w:val="004A6FAC"/>
    <w:rsid w:val="004A77F4"/>
    <w:rsid w:val="004B1907"/>
    <w:rsid w:val="004B39EE"/>
    <w:rsid w:val="004B3EA4"/>
    <w:rsid w:val="004B5FD1"/>
    <w:rsid w:val="004C46B9"/>
    <w:rsid w:val="004C64C7"/>
    <w:rsid w:val="004C7679"/>
    <w:rsid w:val="004D3114"/>
    <w:rsid w:val="004D3D7B"/>
    <w:rsid w:val="004D73F9"/>
    <w:rsid w:val="004E622E"/>
    <w:rsid w:val="004E731C"/>
    <w:rsid w:val="004F4202"/>
    <w:rsid w:val="004F449D"/>
    <w:rsid w:val="004F5C85"/>
    <w:rsid w:val="004F6603"/>
    <w:rsid w:val="00503568"/>
    <w:rsid w:val="00503DF6"/>
    <w:rsid w:val="0051091C"/>
    <w:rsid w:val="005130E7"/>
    <w:rsid w:val="00541F8F"/>
    <w:rsid w:val="00543A99"/>
    <w:rsid w:val="00543D94"/>
    <w:rsid w:val="005448BD"/>
    <w:rsid w:val="00544D14"/>
    <w:rsid w:val="0054640D"/>
    <w:rsid w:val="00547D6E"/>
    <w:rsid w:val="005524CC"/>
    <w:rsid w:val="00553C3A"/>
    <w:rsid w:val="0056079E"/>
    <w:rsid w:val="00560C1D"/>
    <w:rsid w:val="0056343E"/>
    <w:rsid w:val="00567933"/>
    <w:rsid w:val="00572414"/>
    <w:rsid w:val="00575799"/>
    <w:rsid w:val="005771BF"/>
    <w:rsid w:val="005817B5"/>
    <w:rsid w:val="00581C83"/>
    <w:rsid w:val="00582874"/>
    <w:rsid w:val="005852DE"/>
    <w:rsid w:val="00587390"/>
    <w:rsid w:val="005907BF"/>
    <w:rsid w:val="00593B07"/>
    <w:rsid w:val="00596562"/>
    <w:rsid w:val="005A120D"/>
    <w:rsid w:val="005A1A9A"/>
    <w:rsid w:val="005A2069"/>
    <w:rsid w:val="005A6537"/>
    <w:rsid w:val="005A6CAE"/>
    <w:rsid w:val="005B15A5"/>
    <w:rsid w:val="005B48BC"/>
    <w:rsid w:val="005B6460"/>
    <w:rsid w:val="005C0942"/>
    <w:rsid w:val="005C25F0"/>
    <w:rsid w:val="005C2D86"/>
    <w:rsid w:val="005C3BD4"/>
    <w:rsid w:val="005C52B0"/>
    <w:rsid w:val="005C688C"/>
    <w:rsid w:val="005D3247"/>
    <w:rsid w:val="005D3677"/>
    <w:rsid w:val="005D4118"/>
    <w:rsid w:val="005D63A2"/>
    <w:rsid w:val="005E0A45"/>
    <w:rsid w:val="005E5B12"/>
    <w:rsid w:val="005F0AAB"/>
    <w:rsid w:val="005F259F"/>
    <w:rsid w:val="005F6817"/>
    <w:rsid w:val="0060561F"/>
    <w:rsid w:val="00611211"/>
    <w:rsid w:val="00611CE5"/>
    <w:rsid w:val="00612160"/>
    <w:rsid w:val="006143B8"/>
    <w:rsid w:val="00615716"/>
    <w:rsid w:val="006157D5"/>
    <w:rsid w:val="006214E6"/>
    <w:rsid w:val="00624295"/>
    <w:rsid w:val="0062548A"/>
    <w:rsid w:val="00631038"/>
    <w:rsid w:val="00635670"/>
    <w:rsid w:val="00636266"/>
    <w:rsid w:val="0063641B"/>
    <w:rsid w:val="00637084"/>
    <w:rsid w:val="0064085C"/>
    <w:rsid w:val="00640A7B"/>
    <w:rsid w:val="00640BBE"/>
    <w:rsid w:val="00644CDB"/>
    <w:rsid w:val="006519DA"/>
    <w:rsid w:val="00653BD2"/>
    <w:rsid w:val="006602A1"/>
    <w:rsid w:val="006638AD"/>
    <w:rsid w:val="00663C0C"/>
    <w:rsid w:val="00671580"/>
    <w:rsid w:val="0067341B"/>
    <w:rsid w:val="006817C6"/>
    <w:rsid w:val="00682500"/>
    <w:rsid w:val="00683212"/>
    <w:rsid w:val="006857E2"/>
    <w:rsid w:val="00685E4F"/>
    <w:rsid w:val="00685EDC"/>
    <w:rsid w:val="006904EC"/>
    <w:rsid w:val="00695105"/>
    <w:rsid w:val="00695CF7"/>
    <w:rsid w:val="006969AA"/>
    <w:rsid w:val="006A2210"/>
    <w:rsid w:val="006A3923"/>
    <w:rsid w:val="006A4733"/>
    <w:rsid w:val="006B4792"/>
    <w:rsid w:val="006B519F"/>
    <w:rsid w:val="006B57EE"/>
    <w:rsid w:val="006B6CF7"/>
    <w:rsid w:val="006B7442"/>
    <w:rsid w:val="006C08F5"/>
    <w:rsid w:val="006C3173"/>
    <w:rsid w:val="006C36C6"/>
    <w:rsid w:val="006C48C2"/>
    <w:rsid w:val="006C534B"/>
    <w:rsid w:val="006D1353"/>
    <w:rsid w:val="006D72AD"/>
    <w:rsid w:val="006D7316"/>
    <w:rsid w:val="006E3C87"/>
    <w:rsid w:val="006E4594"/>
    <w:rsid w:val="006F0F91"/>
    <w:rsid w:val="006F17EA"/>
    <w:rsid w:val="006F38AD"/>
    <w:rsid w:val="006F5417"/>
    <w:rsid w:val="006F57C2"/>
    <w:rsid w:val="006F618A"/>
    <w:rsid w:val="006F7C77"/>
    <w:rsid w:val="00704881"/>
    <w:rsid w:val="007108DD"/>
    <w:rsid w:val="00710DD1"/>
    <w:rsid w:val="00713D93"/>
    <w:rsid w:val="00720213"/>
    <w:rsid w:val="0072174C"/>
    <w:rsid w:val="007217E5"/>
    <w:rsid w:val="00722200"/>
    <w:rsid w:val="0072363E"/>
    <w:rsid w:val="00723F9A"/>
    <w:rsid w:val="007259B6"/>
    <w:rsid w:val="00726BA0"/>
    <w:rsid w:val="00727E2E"/>
    <w:rsid w:val="0073280A"/>
    <w:rsid w:val="007353EA"/>
    <w:rsid w:val="00735FC3"/>
    <w:rsid w:val="0073610D"/>
    <w:rsid w:val="00737818"/>
    <w:rsid w:val="007534E6"/>
    <w:rsid w:val="007625D9"/>
    <w:rsid w:val="00770698"/>
    <w:rsid w:val="00774158"/>
    <w:rsid w:val="00775060"/>
    <w:rsid w:val="00775399"/>
    <w:rsid w:val="007774A9"/>
    <w:rsid w:val="00783C5E"/>
    <w:rsid w:val="007855A7"/>
    <w:rsid w:val="00790A40"/>
    <w:rsid w:val="00792517"/>
    <w:rsid w:val="00793D4F"/>
    <w:rsid w:val="00795274"/>
    <w:rsid w:val="00795444"/>
    <w:rsid w:val="007A0787"/>
    <w:rsid w:val="007A5146"/>
    <w:rsid w:val="007A67D3"/>
    <w:rsid w:val="007B1346"/>
    <w:rsid w:val="007B40E2"/>
    <w:rsid w:val="007B564B"/>
    <w:rsid w:val="007B7684"/>
    <w:rsid w:val="007C460B"/>
    <w:rsid w:val="007C51C6"/>
    <w:rsid w:val="007C5383"/>
    <w:rsid w:val="007C7CFF"/>
    <w:rsid w:val="007D0AEF"/>
    <w:rsid w:val="007D263B"/>
    <w:rsid w:val="007D3033"/>
    <w:rsid w:val="007D45A3"/>
    <w:rsid w:val="007D4F0D"/>
    <w:rsid w:val="007D6194"/>
    <w:rsid w:val="007E4777"/>
    <w:rsid w:val="007E4ABC"/>
    <w:rsid w:val="007E6449"/>
    <w:rsid w:val="007F3465"/>
    <w:rsid w:val="007F59CD"/>
    <w:rsid w:val="007F78F8"/>
    <w:rsid w:val="007F7B65"/>
    <w:rsid w:val="00800510"/>
    <w:rsid w:val="008026B3"/>
    <w:rsid w:val="0080431B"/>
    <w:rsid w:val="00805B42"/>
    <w:rsid w:val="00806AAE"/>
    <w:rsid w:val="00807C9E"/>
    <w:rsid w:val="00821A1F"/>
    <w:rsid w:val="008247CA"/>
    <w:rsid w:val="00824B2B"/>
    <w:rsid w:val="0082651C"/>
    <w:rsid w:val="00827D84"/>
    <w:rsid w:val="00831997"/>
    <w:rsid w:val="008325EF"/>
    <w:rsid w:val="008329CE"/>
    <w:rsid w:val="008402E4"/>
    <w:rsid w:val="00840AD4"/>
    <w:rsid w:val="00841670"/>
    <w:rsid w:val="008434B7"/>
    <w:rsid w:val="0084488A"/>
    <w:rsid w:val="008501FD"/>
    <w:rsid w:val="0085353B"/>
    <w:rsid w:val="00860EF7"/>
    <w:rsid w:val="008635F8"/>
    <w:rsid w:val="00863D62"/>
    <w:rsid w:val="00866DA2"/>
    <w:rsid w:val="0087659F"/>
    <w:rsid w:val="00881812"/>
    <w:rsid w:val="00883FA9"/>
    <w:rsid w:val="00884137"/>
    <w:rsid w:val="008844A6"/>
    <w:rsid w:val="008866CC"/>
    <w:rsid w:val="00895259"/>
    <w:rsid w:val="008A1DA3"/>
    <w:rsid w:val="008A3290"/>
    <w:rsid w:val="008A4B3D"/>
    <w:rsid w:val="008A4E50"/>
    <w:rsid w:val="008B410B"/>
    <w:rsid w:val="008C0500"/>
    <w:rsid w:val="008C78FB"/>
    <w:rsid w:val="008D27EB"/>
    <w:rsid w:val="008E1F23"/>
    <w:rsid w:val="008E5A61"/>
    <w:rsid w:val="008E5C80"/>
    <w:rsid w:val="008E759A"/>
    <w:rsid w:val="008E7777"/>
    <w:rsid w:val="008F3C8B"/>
    <w:rsid w:val="008F4272"/>
    <w:rsid w:val="008F4D0E"/>
    <w:rsid w:val="008F577E"/>
    <w:rsid w:val="008F5957"/>
    <w:rsid w:val="008F6467"/>
    <w:rsid w:val="00900A17"/>
    <w:rsid w:val="00902477"/>
    <w:rsid w:val="0090544D"/>
    <w:rsid w:val="009054F9"/>
    <w:rsid w:val="00907A46"/>
    <w:rsid w:val="00910D52"/>
    <w:rsid w:val="009110C1"/>
    <w:rsid w:val="00913BDA"/>
    <w:rsid w:val="009141E5"/>
    <w:rsid w:val="00914823"/>
    <w:rsid w:val="00915EC2"/>
    <w:rsid w:val="009202D1"/>
    <w:rsid w:val="00926F3E"/>
    <w:rsid w:val="00927AB9"/>
    <w:rsid w:val="009304B7"/>
    <w:rsid w:val="00931CE1"/>
    <w:rsid w:val="00934107"/>
    <w:rsid w:val="00940467"/>
    <w:rsid w:val="00944B60"/>
    <w:rsid w:val="00945BF9"/>
    <w:rsid w:val="00946306"/>
    <w:rsid w:val="00950336"/>
    <w:rsid w:val="00954D5B"/>
    <w:rsid w:val="00956455"/>
    <w:rsid w:val="00961F3A"/>
    <w:rsid w:val="00967689"/>
    <w:rsid w:val="009813C0"/>
    <w:rsid w:val="00985935"/>
    <w:rsid w:val="00985E75"/>
    <w:rsid w:val="00987796"/>
    <w:rsid w:val="00990CF1"/>
    <w:rsid w:val="00990F9E"/>
    <w:rsid w:val="00992499"/>
    <w:rsid w:val="0099413F"/>
    <w:rsid w:val="009948F6"/>
    <w:rsid w:val="009A0E90"/>
    <w:rsid w:val="009A2C16"/>
    <w:rsid w:val="009A2C9B"/>
    <w:rsid w:val="009A33E0"/>
    <w:rsid w:val="009A5222"/>
    <w:rsid w:val="009A7855"/>
    <w:rsid w:val="009C05A8"/>
    <w:rsid w:val="009C091F"/>
    <w:rsid w:val="009C3645"/>
    <w:rsid w:val="009C3735"/>
    <w:rsid w:val="009C5037"/>
    <w:rsid w:val="009C7794"/>
    <w:rsid w:val="009D19C0"/>
    <w:rsid w:val="009D6DDC"/>
    <w:rsid w:val="009D7EA9"/>
    <w:rsid w:val="009E1ED7"/>
    <w:rsid w:val="009E21AC"/>
    <w:rsid w:val="009E25FF"/>
    <w:rsid w:val="009E2A9F"/>
    <w:rsid w:val="009E58ED"/>
    <w:rsid w:val="009E5903"/>
    <w:rsid w:val="009E7223"/>
    <w:rsid w:val="009F20AF"/>
    <w:rsid w:val="009F3BDD"/>
    <w:rsid w:val="009F498F"/>
    <w:rsid w:val="009F4EC6"/>
    <w:rsid w:val="009F5FEF"/>
    <w:rsid w:val="00A043FB"/>
    <w:rsid w:val="00A05C06"/>
    <w:rsid w:val="00A07039"/>
    <w:rsid w:val="00A15828"/>
    <w:rsid w:val="00A15CDF"/>
    <w:rsid w:val="00A16191"/>
    <w:rsid w:val="00A1730A"/>
    <w:rsid w:val="00A2041E"/>
    <w:rsid w:val="00A216E0"/>
    <w:rsid w:val="00A228A0"/>
    <w:rsid w:val="00A23FEA"/>
    <w:rsid w:val="00A2623A"/>
    <w:rsid w:val="00A300A8"/>
    <w:rsid w:val="00A335CE"/>
    <w:rsid w:val="00A34465"/>
    <w:rsid w:val="00A36137"/>
    <w:rsid w:val="00A4408F"/>
    <w:rsid w:val="00A46AEF"/>
    <w:rsid w:val="00A46DB1"/>
    <w:rsid w:val="00A509AF"/>
    <w:rsid w:val="00A53EE5"/>
    <w:rsid w:val="00A54AF2"/>
    <w:rsid w:val="00A55B74"/>
    <w:rsid w:val="00A566C4"/>
    <w:rsid w:val="00A574E7"/>
    <w:rsid w:val="00A57E68"/>
    <w:rsid w:val="00A6433B"/>
    <w:rsid w:val="00A648A7"/>
    <w:rsid w:val="00A67051"/>
    <w:rsid w:val="00A676BF"/>
    <w:rsid w:val="00A67E55"/>
    <w:rsid w:val="00A704E1"/>
    <w:rsid w:val="00A7306B"/>
    <w:rsid w:val="00A735E9"/>
    <w:rsid w:val="00A73710"/>
    <w:rsid w:val="00A8339E"/>
    <w:rsid w:val="00A8368C"/>
    <w:rsid w:val="00A84330"/>
    <w:rsid w:val="00A868D0"/>
    <w:rsid w:val="00A90241"/>
    <w:rsid w:val="00A93693"/>
    <w:rsid w:val="00A95BA3"/>
    <w:rsid w:val="00A971AC"/>
    <w:rsid w:val="00AA1BC5"/>
    <w:rsid w:val="00AA2311"/>
    <w:rsid w:val="00AA34E1"/>
    <w:rsid w:val="00AA61A4"/>
    <w:rsid w:val="00AA642F"/>
    <w:rsid w:val="00AB53CD"/>
    <w:rsid w:val="00AB5986"/>
    <w:rsid w:val="00AC3D5C"/>
    <w:rsid w:val="00AD3728"/>
    <w:rsid w:val="00AD3C85"/>
    <w:rsid w:val="00AD6298"/>
    <w:rsid w:val="00AD7152"/>
    <w:rsid w:val="00AD7274"/>
    <w:rsid w:val="00AF2DD8"/>
    <w:rsid w:val="00AF304A"/>
    <w:rsid w:val="00AF5D7C"/>
    <w:rsid w:val="00B038FB"/>
    <w:rsid w:val="00B120E2"/>
    <w:rsid w:val="00B133B6"/>
    <w:rsid w:val="00B13825"/>
    <w:rsid w:val="00B15002"/>
    <w:rsid w:val="00B16E2B"/>
    <w:rsid w:val="00B175E8"/>
    <w:rsid w:val="00B20C08"/>
    <w:rsid w:val="00B214BA"/>
    <w:rsid w:val="00B239DF"/>
    <w:rsid w:val="00B24F17"/>
    <w:rsid w:val="00B25B2B"/>
    <w:rsid w:val="00B2702B"/>
    <w:rsid w:val="00B3056B"/>
    <w:rsid w:val="00B32891"/>
    <w:rsid w:val="00B32C20"/>
    <w:rsid w:val="00B33C2B"/>
    <w:rsid w:val="00B33FF1"/>
    <w:rsid w:val="00B400EF"/>
    <w:rsid w:val="00B431FE"/>
    <w:rsid w:val="00B43EDF"/>
    <w:rsid w:val="00B44DE6"/>
    <w:rsid w:val="00B47BBA"/>
    <w:rsid w:val="00B51DF5"/>
    <w:rsid w:val="00B566B4"/>
    <w:rsid w:val="00B5779B"/>
    <w:rsid w:val="00B57DB8"/>
    <w:rsid w:val="00B63DB4"/>
    <w:rsid w:val="00B65CEF"/>
    <w:rsid w:val="00B71AF6"/>
    <w:rsid w:val="00B731B8"/>
    <w:rsid w:val="00B750DF"/>
    <w:rsid w:val="00B758C4"/>
    <w:rsid w:val="00B80DBC"/>
    <w:rsid w:val="00B85AC3"/>
    <w:rsid w:val="00B92618"/>
    <w:rsid w:val="00B94F7A"/>
    <w:rsid w:val="00B973AC"/>
    <w:rsid w:val="00BA3882"/>
    <w:rsid w:val="00BA7741"/>
    <w:rsid w:val="00BB227A"/>
    <w:rsid w:val="00BB3815"/>
    <w:rsid w:val="00BB49B6"/>
    <w:rsid w:val="00BB4F98"/>
    <w:rsid w:val="00BB604B"/>
    <w:rsid w:val="00BB7FE5"/>
    <w:rsid w:val="00BC2300"/>
    <w:rsid w:val="00BC24E3"/>
    <w:rsid w:val="00BC4185"/>
    <w:rsid w:val="00BC4F78"/>
    <w:rsid w:val="00BC57DC"/>
    <w:rsid w:val="00BC6E7A"/>
    <w:rsid w:val="00BC6F13"/>
    <w:rsid w:val="00BD51F6"/>
    <w:rsid w:val="00BD6886"/>
    <w:rsid w:val="00BD744A"/>
    <w:rsid w:val="00BE2612"/>
    <w:rsid w:val="00BE2FD2"/>
    <w:rsid w:val="00BE31E0"/>
    <w:rsid w:val="00BE7086"/>
    <w:rsid w:val="00BE7C53"/>
    <w:rsid w:val="00BF376E"/>
    <w:rsid w:val="00BF44E9"/>
    <w:rsid w:val="00BF6136"/>
    <w:rsid w:val="00BF71EE"/>
    <w:rsid w:val="00C03212"/>
    <w:rsid w:val="00C037ED"/>
    <w:rsid w:val="00C04B89"/>
    <w:rsid w:val="00C1009E"/>
    <w:rsid w:val="00C109B4"/>
    <w:rsid w:val="00C14610"/>
    <w:rsid w:val="00C14913"/>
    <w:rsid w:val="00C155B7"/>
    <w:rsid w:val="00C16CAD"/>
    <w:rsid w:val="00C204EF"/>
    <w:rsid w:val="00C20600"/>
    <w:rsid w:val="00C31458"/>
    <w:rsid w:val="00C32C5F"/>
    <w:rsid w:val="00C346FE"/>
    <w:rsid w:val="00C36065"/>
    <w:rsid w:val="00C37F51"/>
    <w:rsid w:val="00C44790"/>
    <w:rsid w:val="00C449A4"/>
    <w:rsid w:val="00C44D1E"/>
    <w:rsid w:val="00C45543"/>
    <w:rsid w:val="00C50CCE"/>
    <w:rsid w:val="00C60436"/>
    <w:rsid w:val="00C61CC7"/>
    <w:rsid w:val="00C62516"/>
    <w:rsid w:val="00C704E0"/>
    <w:rsid w:val="00C7577F"/>
    <w:rsid w:val="00C81B66"/>
    <w:rsid w:val="00C851A0"/>
    <w:rsid w:val="00C8676C"/>
    <w:rsid w:val="00C8777C"/>
    <w:rsid w:val="00C91524"/>
    <w:rsid w:val="00C91652"/>
    <w:rsid w:val="00C91FA9"/>
    <w:rsid w:val="00C92988"/>
    <w:rsid w:val="00C94B8A"/>
    <w:rsid w:val="00C96754"/>
    <w:rsid w:val="00C96815"/>
    <w:rsid w:val="00C976C7"/>
    <w:rsid w:val="00CA05FF"/>
    <w:rsid w:val="00CA1F0F"/>
    <w:rsid w:val="00CB10B1"/>
    <w:rsid w:val="00CB1CC4"/>
    <w:rsid w:val="00CB34D4"/>
    <w:rsid w:val="00CB5293"/>
    <w:rsid w:val="00CB582F"/>
    <w:rsid w:val="00CB7953"/>
    <w:rsid w:val="00CC13B9"/>
    <w:rsid w:val="00CC4392"/>
    <w:rsid w:val="00CC49D5"/>
    <w:rsid w:val="00CC6334"/>
    <w:rsid w:val="00CD0A2A"/>
    <w:rsid w:val="00CD394D"/>
    <w:rsid w:val="00CD5416"/>
    <w:rsid w:val="00CE0994"/>
    <w:rsid w:val="00CE3458"/>
    <w:rsid w:val="00CE4127"/>
    <w:rsid w:val="00CF0553"/>
    <w:rsid w:val="00CF4F52"/>
    <w:rsid w:val="00CF6FE1"/>
    <w:rsid w:val="00D01B4E"/>
    <w:rsid w:val="00D077E4"/>
    <w:rsid w:val="00D07924"/>
    <w:rsid w:val="00D113DF"/>
    <w:rsid w:val="00D160A2"/>
    <w:rsid w:val="00D21E16"/>
    <w:rsid w:val="00D24E46"/>
    <w:rsid w:val="00D27811"/>
    <w:rsid w:val="00D33060"/>
    <w:rsid w:val="00D35CC6"/>
    <w:rsid w:val="00D36F0B"/>
    <w:rsid w:val="00D40B3A"/>
    <w:rsid w:val="00D42F46"/>
    <w:rsid w:val="00D46713"/>
    <w:rsid w:val="00D46933"/>
    <w:rsid w:val="00D52E8E"/>
    <w:rsid w:val="00D60560"/>
    <w:rsid w:val="00D62389"/>
    <w:rsid w:val="00D62882"/>
    <w:rsid w:val="00D646E9"/>
    <w:rsid w:val="00D657D9"/>
    <w:rsid w:val="00D74A5E"/>
    <w:rsid w:val="00D8127B"/>
    <w:rsid w:val="00D82EFF"/>
    <w:rsid w:val="00D83088"/>
    <w:rsid w:val="00D8730E"/>
    <w:rsid w:val="00D906E1"/>
    <w:rsid w:val="00D97FF6"/>
    <w:rsid w:val="00DA0B28"/>
    <w:rsid w:val="00DA1DD9"/>
    <w:rsid w:val="00DA280F"/>
    <w:rsid w:val="00DA4919"/>
    <w:rsid w:val="00DA6D1D"/>
    <w:rsid w:val="00DA6DDB"/>
    <w:rsid w:val="00DB1646"/>
    <w:rsid w:val="00DB3724"/>
    <w:rsid w:val="00DB3A02"/>
    <w:rsid w:val="00DC0DD4"/>
    <w:rsid w:val="00DC38A8"/>
    <w:rsid w:val="00DC6F36"/>
    <w:rsid w:val="00DD21CE"/>
    <w:rsid w:val="00DD3056"/>
    <w:rsid w:val="00DE0B22"/>
    <w:rsid w:val="00DE10DD"/>
    <w:rsid w:val="00DE1405"/>
    <w:rsid w:val="00DE56D6"/>
    <w:rsid w:val="00DE5C25"/>
    <w:rsid w:val="00DE748F"/>
    <w:rsid w:val="00DF100D"/>
    <w:rsid w:val="00DF2161"/>
    <w:rsid w:val="00DF4B1D"/>
    <w:rsid w:val="00DF5837"/>
    <w:rsid w:val="00DF6B60"/>
    <w:rsid w:val="00E02186"/>
    <w:rsid w:val="00E067C2"/>
    <w:rsid w:val="00E067ED"/>
    <w:rsid w:val="00E13017"/>
    <w:rsid w:val="00E166A6"/>
    <w:rsid w:val="00E17B62"/>
    <w:rsid w:val="00E20198"/>
    <w:rsid w:val="00E238C7"/>
    <w:rsid w:val="00E239B7"/>
    <w:rsid w:val="00E23B2C"/>
    <w:rsid w:val="00E267F8"/>
    <w:rsid w:val="00E26949"/>
    <w:rsid w:val="00E26CD8"/>
    <w:rsid w:val="00E27E09"/>
    <w:rsid w:val="00E30646"/>
    <w:rsid w:val="00E32DE0"/>
    <w:rsid w:val="00E332DB"/>
    <w:rsid w:val="00E346AA"/>
    <w:rsid w:val="00E351EB"/>
    <w:rsid w:val="00E40B94"/>
    <w:rsid w:val="00E466BF"/>
    <w:rsid w:val="00E54AE4"/>
    <w:rsid w:val="00E55A2E"/>
    <w:rsid w:val="00E6247B"/>
    <w:rsid w:val="00E64C77"/>
    <w:rsid w:val="00E657FD"/>
    <w:rsid w:val="00E65CBB"/>
    <w:rsid w:val="00E66CDD"/>
    <w:rsid w:val="00E67BB2"/>
    <w:rsid w:val="00E711F9"/>
    <w:rsid w:val="00E72E57"/>
    <w:rsid w:val="00E75702"/>
    <w:rsid w:val="00E813A2"/>
    <w:rsid w:val="00E8158F"/>
    <w:rsid w:val="00E81B93"/>
    <w:rsid w:val="00E82CFA"/>
    <w:rsid w:val="00E836CC"/>
    <w:rsid w:val="00E84A47"/>
    <w:rsid w:val="00E86897"/>
    <w:rsid w:val="00E935EF"/>
    <w:rsid w:val="00E97F66"/>
    <w:rsid w:val="00EA1AD5"/>
    <w:rsid w:val="00EA2741"/>
    <w:rsid w:val="00EA4893"/>
    <w:rsid w:val="00EB459B"/>
    <w:rsid w:val="00EB706F"/>
    <w:rsid w:val="00ED7BD6"/>
    <w:rsid w:val="00EE0368"/>
    <w:rsid w:val="00EE53E4"/>
    <w:rsid w:val="00EE7817"/>
    <w:rsid w:val="00EF22F4"/>
    <w:rsid w:val="00EF6C0A"/>
    <w:rsid w:val="00F019BE"/>
    <w:rsid w:val="00F03085"/>
    <w:rsid w:val="00F16CF1"/>
    <w:rsid w:val="00F227FD"/>
    <w:rsid w:val="00F238D9"/>
    <w:rsid w:val="00F264B1"/>
    <w:rsid w:val="00F26FD4"/>
    <w:rsid w:val="00F30970"/>
    <w:rsid w:val="00F32C78"/>
    <w:rsid w:val="00F32FFC"/>
    <w:rsid w:val="00F335F6"/>
    <w:rsid w:val="00F5000E"/>
    <w:rsid w:val="00F50854"/>
    <w:rsid w:val="00F55077"/>
    <w:rsid w:val="00F55C00"/>
    <w:rsid w:val="00F6182B"/>
    <w:rsid w:val="00F61C74"/>
    <w:rsid w:val="00F636A7"/>
    <w:rsid w:val="00F65AD4"/>
    <w:rsid w:val="00F65DEF"/>
    <w:rsid w:val="00F717E6"/>
    <w:rsid w:val="00F7286A"/>
    <w:rsid w:val="00F80E09"/>
    <w:rsid w:val="00F81D15"/>
    <w:rsid w:val="00F82494"/>
    <w:rsid w:val="00F85BC1"/>
    <w:rsid w:val="00F9022C"/>
    <w:rsid w:val="00F91F3F"/>
    <w:rsid w:val="00FA12EE"/>
    <w:rsid w:val="00FA3C11"/>
    <w:rsid w:val="00FA556A"/>
    <w:rsid w:val="00FA7C73"/>
    <w:rsid w:val="00FA7E89"/>
    <w:rsid w:val="00FB254D"/>
    <w:rsid w:val="00FB31E1"/>
    <w:rsid w:val="00FB4897"/>
    <w:rsid w:val="00FC1A18"/>
    <w:rsid w:val="00FC37EC"/>
    <w:rsid w:val="00FC4B14"/>
    <w:rsid w:val="00FC5B7E"/>
    <w:rsid w:val="00FC7A46"/>
    <w:rsid w:val="00FC7AA0"/>
    <w:rsid w:val="00FD155B"/>
    <w:rsid w:val="00FD298E"/>
    <w:rsid w:val="00FD2C94"/>
    <w:rsid w:val="00FD618C"/>
    <w:rsid w:val="00FE08CC"/>
    <w:rsid w:val="00FE1F24"/>
    <w:rsid w:val="00FE4F1D"/>
    <w:rsid w:val="00FE5515"/>
    <w:rsid w:val="00FE5FC6"/>
    <w:rsid w:val="00FE7148"/>
    <w:rsid w:val="00FF4396"/>
    <w:rsid w:val="00FF4E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792"/>
    <w:pPr>
      <w:spacing w:after="160" w:line="259"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792"/>
    <w:rPr>
      <w:rFonts w:ascii="Tahoma" w:hAnsi="Tahoma" w:cs="Tahoma"/>
      <w:sz w:val="16"/>
      <w:szCs w:val="16"/>
      <w:lang w:val="en-AU"/>
    </w:rPr>
  </w:style>
  <w:style w:type="character" w:customStyle="1" w:styleId="apple-converted-space">
    <w:name w:val="apple-converted-space"/>
    <w:basedOn w:val="DefaultParagraphFont"/>
    <w:rsid w:val="00DE10DD"/>
  </w:style>
  <w:style w:type="character" w:styleId="Hyperlink">
    <w:name w:val="Hyperlink"/>
    <w:basedOn w:val="DefaultParagraphFont"/>
    <w:uiPriority w:val="99"/>
    <w:semiHidden/>
    <w:unhideWhenUsed/>
    <w:rsid w:val="00DE10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792"/>
    <w:pPr>
      <w:spacing w:after="160" w:line="259"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792"/>
    <w:rPr>
      <w:rFonts w:ascii="Tahoma" w:hAnsi="Tahoma" w:cs="Tahoma"/>
      <w:sz w:val="16"/>
      <w:szCs w:val="16"/>
      <w:lang w:val="en-AU"/>
    </w:rPr>
  </w:style>
  <w:style w:type="character" w:customStyle="1" w:styleId="apple-converted-space">
    <w:name w:val="apple-converted-space"/>
    <w:basedOn w:val="DefaultParagraphFont"/>
    <w:rsid w:val="00DE10DD"/>
  </w:style>
  <w:style w:type="character" w:styleId="Hyperlink">
    <w:name w:val="Hyperlink"/>
    <w:basedOn w:val="DefaultParagraphFont"/>
    <w:uiPriority w:val="99"/>
    <w:semiHidden/>
    <w:unhideWhenUsed/>
    <w:rsid w:val="00DE10DD"/>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Sotelo</dc:creator>
  <cp:lastModifiedBy>William Haglund</cp:lastModifiedBy>
  <cp:revision>2</cp:revision>
  <dcterms:created xsi:type="dcterms:W3CDTF">2014-08-11T18:16:00Z</dcterms:created>
  <dcterms:modified xsi:type="dcterms:W3CDTF">2014-08-11T18:16:00Z</dcterms:modified>
</cp:coreProperties>
</file>