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808A" w14:textId="4CD1C044" w:rsidR="00C02EE7" w:rsidRPr="00C02EE7" w:rsidRDefault="00C02EE7" w:rsidP="00C02EE7">
      <w:pPr>
        <w:rPr>
          <w:b/>
        </w:rPr>
      </w:pPr>
    </w:p>
    <w:p w14:paraId="19C1D80B" w14:textId="158A6286" w:rsidR="00B0564C" w:rsidRDefault="00B0564C" w:rsidP="00B0564C">
      <w:pPr>
        <w:rPr>
          <w:b/>
        </w:rPr>
      </w:pPr>
    </w:p>
    <w:p w14:paraId="0FF08CB7" w14:textId="77777777" w:rsidR="00B0564C" w:rsidRDefault="00B0564C" w:rsidP="00B0564C">
      <w:pPr>
        <w:rPr>
          <w:b/>
        </w:rPr>
      </w:pPr>
    </w:p>
    <w:p w14:paraId="1A530D0B" w14:textId="467B2958" w:rsidR="00B0564C" w:rsidRDefault="00B0564C" w:rsidP="00B0564C">
      <w:pPr>
        <w:rPr>
          <w:sz w:val="32"/>
          <w:szCs w:val="32"/>
        </w:rPr>
      </w:pPr>
      <w:r w:rsidRPr="00754DA7">
        <w:rPr>
          <w:b/>
          <w:sz w:val="32"/>
          <w:szCs w:val="32"/>
        </w:rPr>
        <w:t xml:space="preserve">Mark Andresky, CExP, </w:t>
      </w:r>
      <w:r w:rsidR="007110C9" w:rsidRPr="00754DA7">
        <w:rPr>
          <w:b/>
          <w:sz w:val="32"/>
          <w:szCs w:val="32"/>
        </w:rPr>
        <w:t>CEPA</w:t>
      </w:r>
      <w:r w:rsidRPr="00754DA7">
        <w:rPr>
          <w:b/>
          <w:sz w:val="32"/>
          <w:szCs w:val="32"/>
        </w:rPr>
        <w:t>,</w:t>
      </w:r>
      <w:r w:rsidR="008862F1" w:rsidRPr="00754DA7">
        <w:rPr>
          <w:b/>
          <w:sz w:val="32"/>
          <w:szCs w:val="32"/>
        </w:rPr>
        <w:t xml:space="preserve"> </w:t>
      </w:r>
      <w:r w:rsidR="0084588D" w:rsidRPr="00754DA7">
        <w:rPr>
          <w:b/>
          <w:sz w:val="32"/>
          <w:szCs w:val="32"/>
        </w:rPr>
        <w:t>M</w:t>
      </w:r>
      <w:r w:rsidRPr="00754DA7">
        <w:rPr>
          <w:b/>
          <w:sz w:val="32"/>
          <w:szCs w:val="32"/>
        </w:rPr>
        <w:t>CBI</w:t>
      </w:r>
      <w:r w:rsidR="000C3528" w:rsidRPr="00754DA7">
        <w:rPr>
          <w:b/>
          <w:sz w:val="32"/>
          <w:szCs w:val="32"/>
        </w:rPr>
        <w:t>, M&amp;AMI</w:t>
      </w:r>
      <w:r w:rsidRPr="00754DA7">
        <w:rPr>
          <w:sz w:val="32"/>
          <w:szCs w:val="32"/>
        </w:rPr>
        <w:t xml:space="preserve"> is a Principal with Performance Business Advisors, LLC.   He concentrates his practice on helping</w:t>
      </w:r>
      <w:r w:rsidR="003017AF" w:rsidRPr="00754DA7">
        <w:rPr>
          <w:sz w:val="32"/>
          <w:szCs w:val="32"/>
        </w:rPr>
        <w:t xml:space="preserve"> small</w:t>
      </w:r>
      <w:r w:rsidRPr="00754DA7">
        <w:rPr>
          <w:sz w:val="32"/>
          <w:szCs w:val="32"/>
        </w:rPr>
        <w:t xml:space="preserve"> business owners </w:t>
      </w:r>
      <w:r w:rsidR="003017AF" w:rsidRPr="00754DA7">
        <w:rPr>
          <w:sz w:val="32"/>
          <w:szCs w:val="32"/>
        </w:rPr>
        <w:t>plan and execute their transitions out of their businesses</w:t>
      </w:r>
      <w:r w:rsidRPr="00754DA7">
        <w:rPr>
          <w:sz w:val="32"/>
          <w:szCs w:val="32"/>
        </w:rPr>
        <w:t xml:space="preserve"> through </w:t>
      </w:r>
      <w:r w:rsidR="004710B5" w:rsidRPr="00754DA7">
        <w:rPr>
          <w:sz w:val="32"/>
          <w:szCs w:val="32"/>
        </w:rPr>
        <w:t xml:space="preserve">comprehensive </w:t>
      </w:r>
      <w:r w:rsidRPr="00754DA7">
        <w:rPr>
          <w:sz w:val="32"/>
          <w:szCs w:val="32"/>
        </w:rPr>
        <w:t xml:space="preserve">transition planning and </w:t>
      </w:r>
      <w:r w:rsidR="003352B7" w:rsidRPr="00754DA7">
        <w:rPr>
          <w:sz w:val="32"/>
          <w:szCs w:val="32"/>
        </w:rPr>
        <w:t>business sales</w:t>
      </w:r>
      <w:r w:rsidRPr="00754DA7">
        <w:rPr>
          <w:sz w:val="32"/>
          <w:szCs w:val="32"/>
        </w:rPr>
        <w:t xml:space="preserve">.   He is a Certified Exit Planner, Certified </w:t>
      </w:r>
      <w:r w:rsidR="0084588D" w:rsidRPr="00754DA7">
        <w:rPr>
          <w:sz w:val="32"/>
          <w:szCs w:val="32"/>
        </w:rPr>
        <w:t xml:space="preserve">Master </w:t>
      </w:r>
      <w:r w:rsidRPr="00754DA7">
        <w:rPr>
          <w:sz w:val="32"/>
          <w:szCs w:val="32"/>
        </w:rPr>
        <w:t xml:space="preserve">Business Intermediary, </w:t>
      </w:r>
      <w:r w:rsidR="007110C9" w:rsidRPr="00754DA7">
        <w:rPr>
          <w:sz w:val="32"/>
          <w:szCs w:val="32"/>
        </w:rPr>
        <w:t xml:space="preserve">Mergers &amp; Acquisitions Master Intermediary, </w:t>
      </w:r>
      <w:r w:rsidRPr="00754DA7">
        <w:rPr>
          <w:sz w:val="32"/>
          <w:szCs w:val="32"/>
        </w:rPr>
        <w:t xml:space="preserve">Business Appraiser, </w:t>
      </w:r>
      <w:r w:rsidR="000C3528" w:rsidRPr="00754DA7">
        <w:rPr>
          <w:sz w:val="32"/>
          <w:szCs w:val="32"/>
        </w:rPr>
        <w:t xml:space="preserve">and </w:t>
      </w:r>
      <w:r w:rsidRPr="00754DA7">
        <w:rPr>
          <w:sz w:val="32"/>
          <w:szCs w:val="32"/>
        </w:rPr>
        <w:t xml:space="preserve">Licensed Associate Real Estate Broker.   </w:t>
      </w:r>
    </w:p>
    <w:p w14:paraId="7CA58BA5" w14:textId="77777777" w:rsidR="00754DA7" w:rsidRPr="00754DA7" w:rsidRDefault="00754DA7" w:rsidP="00B0564C">
      <w:pPr>
        <w:rPr>
          <w:sz w:val="32"/>
          <w:szCs w:val="32"/>
        </w:rPr>
      </w:pPr>
    </w:p>
    <w:p w14:paraId="1F13F2C5" w14:textId="4E36EEC8" w:rsidR="002C14E2" w:rsidRDefault="00BA17B3" w:rsidP="00BA17B3">
      <w:pPr>
        <w:rPr>
          <w:sz w:val="32"/>
          <w:szCs w:val="32"/>
        </w:rPr>
      </w:pPr>
      <w:r w:rsidRPr="00754DA7">
        <w:rPr>
          <w:sz w:val="32"/>
          <w:szCs w:val="32"/>
        </w:rPr>
        <w:t>Mark’s affiliation with Rotary began as a Rotary Ambassadorial Scholar studying in Strasbourg, France in 1988 – 89, and he became a member of the Rotary Club of Charlevoix in 2010 where he</w:t>
      </w:r>
      <w:r w:rsidR="00F243C2" w:rsidRPr="00754DA7">
        <w:rPr>
          <w:sz w:val="32"/>
          <w:szCs w:val="32"/>
        </w:rPr>
        <w:t xml:space="preserve"> serves on the Board of </w:t>
      </w:r>
      <w:r w:rsidR="00A32813" w:rsidRPr="00754DA7">
        <w:rPr>
          <w:sz w:val="32"/>
          <w:szCs w:val="32"/>
        </w:rPr>
        <w:t>Directors and is</w:t>
      </w:r>
      <w:r w:rsidRPr="00754DA7">
        <w:rPr>
          <w:sz w:val="32"/>
          <w:szCs w:val="32"/>
        </w:rPr>
        <w:t xml:space="preserve"> the Club Foundation Chair</w:t>
      </w:r>
      <w:r w:rsidR="00A32813" w:rsidRPr="00754DA7">
        <w:rPr>
          <w:sz w:val="32"/>
          <w:szCs w:val="32"/>
        </w:rPr>
        <w:t xml:space="preserve">.  </w:t>
      </w:r>
      <w:r w:rsidRPr="00754DA7">
        <w:rPr>
          <w:sz w:val="32"/>
          <w:szCs w:val="32"/>
        </w:rPr>
        <w:t xml:space="preserve">He is a Past President of the Club and former Assistant Governor of the Top of Michigan Clubs.  </w:t>
      </w:r>
    </w:p>
    <w:p w14:paraId="5B4F99F2" w14:textId="77777777" w:rsidR="00754DA7" w:rsidRPr="00754DA7" w:rsidRDefault="00754DA7" w:rsidP="00BA17B3">
      <w:pPr>
        <w:rPr>
          <w:sz w:val="32"/>
          <w:szCs w:val="32"/>
        </w:rPr>
      </w:pPr>
    </w:p>
    <w:p w14:paraId="581689BA" w14:textId="094A04D0" w:rsidR="00BA17B3" w:rsidRDefault="00BA17B3" w:rsidP="00BA17B3">
      <w:pPr>
        <w:rPr>
          <w:sz w:val="32"/>
          <w:szCs w:val="32"/>
        </w:rPr>
      </w:pPr>
      <w:r w:rsidRPr="00754DA7">
        <w:rPr>
          <w:sz w:val="32"/>
          <w:szCs w:val="32"/>
        </w:rPr>
        <w:t xml:space="preserve">Most recently, Mark served as the District 6290 Lead Education Facilitator and currently serves as District Chair of the Paul Harris Society and a Regional Vision Facilitation Coordinator.  He is a Paul Harris Fellow, Major Donor, and a member of the Paul Harris, Polio Plus, and Bequest Societies.  </w:t>
      </w:r>
    </w:p>
    <w:p w14:paraId="664FBEEB" w14:textId="77777777" w:rsidR="00754DA7" w:rsidRPr="00754DA7" w:rsidRDefault="00754DA7" w:rsidP="00BA17B3">
      <w:pPr>
        <w:rPr>
          <w:sz w:val="32"/>
          <w:szCs w:val="32"/>
        </w:rPr>
      </w:pPr>
    </w:p>
    <w:p w14:paraId="08D7104F" w14:textId="31EF6B3E" w:rsidR="00814D55" w:rsidRPr="00754DA7" w:rsidRDefault="00762A40" w:rsidP="00B0564C">
      <w:pPr>
        <w:rPr>
          <w:sz w:val="32"/>
          <w:szCs w:val="32"/>
        </w:rPr>
      </w:pPr>
      <w:r w:rsidRPr="00754DA7">
        <w:rPr>
          <w:sz w:val="32"/>
          <w:szCs w:val="32"/>
        </w:rPr>
        <w:t xml:space="preserve">When he’s not serving clients and Rotary, Mark loves to run, cycle, and </w:t>
      </w:r>
      <w:r w:rsidR="007B692B" w:rsidRPr="00754DA7">
        <w:rPr>
          <w:sz w:val="32"/>
          <w:szCs w:val="32"/>
        </w:rPr>
        <w:t xml:space="preserve">drive </w:t>
      </w:r>
      <w:r w:rsidR="002C6BB1" w:rsidRPr="00754DA7">
        <w:rPr>
          <w:sz w:val="32"/>
          <w:szCs w:val="32"/>
        </w:rPr>
        <w:t xml:space="preserve">fast </w:t>
      </w:r>
      <w:r w:rsidR="007B692B" w:rsidRPr="00754DA7">
        <w:rPr>
          <w:sz w:val="32"/>
          <w:szCs w:val="32"/>
        </w:rPr>
        <w:t>cars.</w:t>
      </w:r>
    </w:p>
    <w:sectPr w:rsidR="00814D55" w:rsidRPr="0075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33D50"/>
    <w:multiLevelType w:val="hybridMultilevel"/>
    <w:tmpl w:val="599E7096"/>
    <w:lvl w:ilvl="0" w:tplc="40DA7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9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67"/>
    <w:rsid w:val="00010C9E"/>
    <w:rsid w:val="00054CE5"/>
    <w:rsid w:val="000C3528"/>
    <w:rsid w:val="000E4947"/>
    <w:rsid w:val="000F775A"/>
    <w:rsid w:val="00112FB1"/>
    <w:rsid w:val="0012047D"/>
    <w:rsid w:val="00173FF0"/>
    <w:rsid w:val="001A7964"/>
    <w:rsid w:val="0023725F"/>
    <w:rsid w:val="002C14E2"/>
    <w:rsid w:val="002C1DB9"/>
    <w:rsid w:val="002C6BB1"/>
    <w:rsid w:val="002F73B7"/>
    <w:rsid w:val="003017AF"/>
    <w:rsid w:val="003352B7"/>
    <w:rsid w:val="003B12D4"/>
    <w:rsid w:val="003B53A1"/>
    <w:rsid w:val="003D1DB6"/>
    <w:rsid w:val="003F2034"/>
    <w:rsid w:val="00401484"/>
    <w:rsid w:val="004510B0"/>
    <w:rsid w:val="00455FE5"/>
    <w:rsid w:val="004710B5"/>
    <w:rsid w:val="005069B9"/>
    <w:rsid w:val="005A5157"/>
    <w:rsid w:val="005E15A1"/>
    <w:rsid w:val="005E4C07"/>
    <w:rsid w:val="006E1DD9"/>
    <w:rsid w:val="007110C9"/>
    <w:rsid w:val="00754DA7"/>
    <w:rsid w:val="00762A40"/>
    <w:rsid w:val="007B692B"/>
    <w:rsid w:val="007F4F3A"/>
    <w:rsid w:val="007F516A"/>
    <w:rsid w:val="00814D55"/>
    <w:rsid w:val="008272C5"/>
    <w:rsid w:val="0084588D"/>
    <w:rsid w:val="00857AF7"/>
    <w:rsid w:val="008862F1"/>
    <w:rsid w:val="00986BC1"/>
    <w:rsid w:val="0099764B"/>
    <w:rsid w:val="009B1048"/>
    <w:rsid w:val="00A20CCC"/>
    <w:rsid w:val="00A32813"/>
    <w:rsid w:val="00A341AC"/>
    <w:rsid w:val="00A52EF9"/>
    <w:rsid w:val="00B0564C"/>
    <w:rsid w:val="00B16626"/>
    <w:rsid w:val="00B3430A"/>
    <w:rsid w:val="00B62912"/>
    <w:rsid w:val="00BA17B3"/>
    <w:rsid w:val="00BA61F6"/>
    <w:rsid w:val="00BC0FC5"/>
    <w:rsid w:val="00C021C8"/>
    <w:rsid w:val="00C02EE7"/>
    <w:rsid w:val="00C91CAD"/>
    <w:rsid w:val="00CD79B8"/>
    <w:rsid w:val="00DA4805"/>
    <w:rsid w:val="00E02AC7"/>
    <w:rsid w:val="00E958C8"/>
    <w:rsid w:val="00EE6508"/>
    <w:rsid w:val="00F243C2"/>
    <w:rsid w:val="00F70B9F"/>
    <w:rsid w:val="00F77467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1F68"/>
  <w15:chartTrackingRefBased/>
  <w15:docId w15:val="{D5CBF772-420F-4E40-AE33-07BBCF1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Andresky</dc:creator>
  <cp:keywords/>
  <dc:description/>
  <cp:lastModifiedBy>Mark Andresky</cp:lastModifiedBy>
  <cp:revision>3</cp:revision>
  <dcterms:created xsi:type="dcterms:W3CDTF">2025-06-16T14:45:00Z</dcterms:created>
  <dcterms:modified xsi:type="dcterms:W3CDTF">2025-06-16T14:46:00Z</dcterms:modified>
</cp:coreProperties>
</file>