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6BB" w14:textId="5B5CCC8D" w:rsidR="00E855D8" w:rsidRDefault="00864792">
      <w:pPr>
        <w:rPr>
          <w:b/>
          <w:bCs/>
        </w:rPr>
      </w:pPr>
      <w:r w:rsidRPr="00864792">
        <w:rPr>
          <w:b/>
          <w:bCs/>
        </w:rPr>
        <w:t>Sample Email Intro for District Leaders to Send</w:t>
      </w:r>
    </w:p>
    <w:p w14:paraId="0C2FBAA9" w14:textId="39C7FCB1" w:rsidR="00864792" w:rsidRDefault="00864792">
      <w:r>
        <w:rPr>
          <w:b/>
          <w:bCs/>
        </w:rPr>
        <w:t>Subject</w:t>
      </w:r>
      <w:r w:rsidRPr="00864792">
        <w:t>: Get Ready for Rotary Foundation Month – Join the “Proud Rotarian” Campaign!</w:t>
      </w:r>
    </w:p>
    <w:p w14:paraId="5621E886" w14:textId="7583E7F4" w:rsidR="00864792" w:rsidRPr="00864792" w:rsidRDefault="00864792" w:rsidP="00864792">
      <w:r w:rsidRPr="00864792">
        <w:t xml:space="preserve">Dear </w:t>
      </w:r>
      <w:r>
        <w:t>Rotarian</w:t>
      </w:r>
      <w:r w:rsidRPr="00864792">
        <w:t>,</w:t>
      </w:r>
    </w:p>
    <w:p w14:paraId="6DE24700" w14:textId="77777777" w:rsidR="00864792" w:rsidRPr="00864792" w:rsidRDefault="00864792" w:rsidP="00864792">
      <w:r w:rsidRPr="00864792">
        <w:t xml:space="preserve">November is </w:t>
      </w:r>
      <w:r w:rsidRPr="00864792">
        <w:rPr>
          <w:b/>
          <w:bCs/>
        </w:rPr>
        <w:t>Rotary Foundation Month</w:t>
      </w:r>
      <w:r w:rsidRPr="00864792">
        <w:t xml:space="preserve">, and we’re inviting every Club in our District to join the Zone-wide </w:t>
      </w:r>
      <w:r w:rsidRPr="00864792">
        <w:rPr>
          <w:b/>
          <w:bCs/>
        </w:rPr>
        <w:t>“I’m a Proud Rotarian”</w:t>
      </w:r>
      <w:r w:rsidRPr="00864792">
        <w:t xml:space="preserve"> campaign! This is a great opportunity to celebrate the incredible impact of </w:t>
      </w:r>
      <w:r w:rsidRPr="00864792">
        <w:rPr>
          <w:i/>
          <w:iCs/>
        </w:rPr>
        <w:t>The Rotary Foundation</w:t>
      </w:r>
      <w:r w:rsidRPr="00864792">
        <w:t xml:space="preserve"> — and to show pride in being part of an organization that’s </w:t>
      </w:r>
      <w:r w:rsidRPr="00864792">
        <w:rPr>
          <w:i/>
          <w:iCs/>
        </w:rPr>
        <w:t>Doing Good in the World.</w:t>
      </w:r>
    </w:p>
    <w:p w14:paraId="5849CB05" w14:textId="56BBF4AD" w:rsidR="00864792" w:rsidRDefault="00864792" w:rsidP="00864792">
      <w:r w:rsidRPr="00864792">
        <w:t>Here’s how your Club can participate:</w:t>
      </w:r>
      <w:r w:rsidRPr="00864792">
        <w:br/>
      </w:r>
      <w:r>
        <w:rPr>
          <w:b/>
          <w:bCs/>
        </w:rPr>
        <w:t xml:space="preserve">1. </w:t>
      </w:r>
      <w:hyperlink r:id="rId5" w:history="1">
        <w:r w:rsidRPr="00782F78">
          <w:rPr>
            <w:rStyle w:val="Hyperlink"/>
            <w:b/>
            <w:bCs/>
          </w:rPr>
          <w:t>Download and share</w:t>
        </w:r>
        <w:r w:rsidRPr="00782F78">
          <w:rPr>
            <w:rStyle w:val="Hyperlink"/>
          </w:rPr>
          <w:t xml:space="preserve"> a </w:t>
        </w:r>
        <w:r w:rsidRPr="00782F78">
          <w:rPr>
            <w:rStyle w:val="Hyperlink"/>
            <w:b/>
            <w:bCs/>
          </w:rPr>
          <w:t>Rotary Foundation</w:t>
        </w:r>
        <w:r w:rsidRPr="00782F78">
          <w:rPr>
            <w:rStyle w:val="Hyperlink"/>
          </w:rPr>
          <w:t xml:space="preserve"> or </w:t>
        </w:r>
        <w:r w:rsidRPr="00782F78">
          <w:rPr>
            <w:rStyle w:val="Hyperlink"/>
            <w:b/>
            <w:bCs/>
          </w:rPr>
          <w:t>Rotary Causes video</w:t>
        </w:r>
      </w:hyperlink>
      <w:r w:rsidRPr="00864792">
        <w:t xml:space="preserve"> to highlight Rotary’s impact. Share it at your Club meeting and post it on your social media channels.</w:t>
      </w:r>
      <w:r w:rsidR="00466525">
        <w:t xml:space="preserve"> </w:t>
      </w:r>
      <w:r w:rsidR="00466525">
        <w:br/>
      </w:r>
      <w:r w:rsidRPr="00864792">
        <w:br/>
      </w:r>
      <w:r w:rsidRPr="00864792">
        <w:rPr>
          <w:rFonts w:ascii="Segoe UI Emoji" w:hAnsi="Segoe UI Emoji" w:cs="Segoe UI Emoji"/>
          <w:b/>
          <w:bCs/>
        </w:rPr>
        <w:t>2.</w:t>
      </w:r>
      <w:r>
        <w:rPr>
          <w:rFonts w:ascii="Segoe UI Emoji" w:hAnsi="Segoe UI Emoji" w:cs="Segoe UI Emoji"/>
        </w:rPr>
        <w:t xml:space="preserve"> </w:t>
      </w:r>
      <w:r>
        <w:t xml:space="preserve">Ask your members to </w:t>
      </w:r>
      <w:hyperlink r:id="rId6" w:history="1">
        <w:r w:rsidRPr="00782F78">
          <w:rPr>
            <w:rStyle w:val="Hyperlink"/>
            <w:b/>
            <w:bCs/>
          </w:rPr>
          <w:t>Post the “I’m a Proud Rotarian” or “I’m a Proud Rotary Foundation Donor” graphic</w:t>
        </w:r>
      </w:hyperlink>
      <w:r w:rsidRPr="00864792">
        <w:t xml:space="preserve"> on social media.</w:t>
      </w:r>
      <w:r w:rsidR="00466525">
        <w:br/>
      </w:r>
      <w:r w:rsidRPr="00864792">
        <w:br/>
      </w:r>
      <w:r>
        <w:rPr>
          <w:b/>
          <w:bCs/>
        </w:rPr>
        <w:t xml:space="preserve">3. </w:t>
      </w:r>
      <w:r w:rsidRPr="00864792">
        <w:rPr>
          <w:b/>
          <w:bCs/>
        </w:rPr>
        <w:t xml:space="preserve">Include </w:t>
      </w:r>
      <w:r w:rsidR="002E2199" w:rsidRPr="00864792">
        <w:rPr>
          <w:b/>
          <w:bCs/>
        </w:rPr>
        <w:t>hashtags</w:t>
      </w:r>
      <w:r w:rsidR="002E2199" w:rsidRPr="00864792">
        <w:t xml:space="preserve">: </w:t>
      </w:r>
      <w:proofErr w:type="spellStart"/>
      <w:r w:rsidRPr="00864792">
        <w:t>ProudRotarian</w:t>
      </w:r>
      <w:proofErr w:type="spellEnd"/>
      <w:r w:rsidRPr="00864792">
        <w:t xml:space="preserve"> #Zones25b29 along with your District hashtag to help us track and amplify your posts.</w:t>
      </w:r>
      <w:r w:rsidR="00466525">
        <w:br/>
      </w:r>
      <w:r w:rsidRPr="00864792">
        <w:br/>
      </w:r>
      <w:r w:rsidRPr="00864792">
        <w:rPr>
          <w:rFonts w:ascii="Segoe UI Emoji" w:hAnsi="Segoe UI Emoji" w:cs="Segoe UI Emoji"/>
          <w:b/>
          <w:bCs/>
        </w:rPr>
        <w:t>4</w:t>
      </w:r>
      <w:r>
        <w:rPr>
          <w:rFonts w:ascii="Segoe UI Emoji" w:hAnsi="Segoe UI Emoji" w:cs="Segoe UI Emoji"/>
        </w:rPr>
        <w:t xml:space="preserve">. </w:t>
      </w:r>
      <w:r w:rsidRPr="00864792">
        <w:rPr>
          <w:b/>
          <w:bCs/>
        </w:rPr>
        <w:t>Highlight your Club’s impact</w:t>
      </w:r>
      <w:r w:rsidRPr="00864792">
        <w:t xml:space="preserve"> — feature a favorite </w:t>
      </w:r>
      <w:r w:rsidRPr="00864792">
        <w:rPr>
          <w:b/>
          <w:bCs/>
        </w:rPr>
        <w:t>Global Grant</w:t>
      </w:r>
      <w:r w:rsidRPr="00864792">
        <w:t xml:space="preserve">, </w:t>
      </w:r>
      <w:r w:rsidRPr="00864792">
        <w:rPr>
          <w:b/>
          <w:bCs/>
        </w:rPr>
        <w:t>Global Scholar</w:t>
      </w:r>
      <w:r w:rsidRPr="00864792">
        <w:t>, or other Foundation success stories</w:t>
      </w:r>
      <w:r>
        <w:t xml:space="preserve"> on social media.</w:t>
      </w:r>
    </w:p>
    <w:p w14:paraId="48EFD5A4" w14:textId="4CB481C5" w:rsidR="00864792" w:rsidRPr="00864792" w:rsidRDefault="00864792">
      <w:r w:rsidRPr="00864792">
        <w:t>By sharing these posts and stories, your Club will help inspire other Rotarians and communities to see the difference Rotary makes — locally and globally.</w:t>
      </w:r>
    </w:p>
    <w:sectPr w:rsidR="00864792" w:rsidRPr="0086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463E1"/>
    <w:multiLevelType w:val="multilevel"/>
    <w:tmpl w:val="EA5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92"/>
    <w:rsid w:val="001650A0"/>
    <w:rsid w:val="002E2199"/>
    <w:rsid w:val="003626D5"/>
    <w:rsid w:val="003D3BAD"/>
    <w:rsid w:val="00466525"/>
    <w:rsid w:val="00607267"/>
    <w:rsid w:val="00782F78"/>
    <w:rsid w:val="00864792"/>
    <w:rsid w:val="00A21B81"/>
    <w:rsid w:val="00B938BE"/>
    <w:rsid w:val="00E855D8"/>
    <w:rsid w:val="00F2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CAD4"/>
  <w15:chartTrackingRefBased/>
  <w15:docId w15:val="{1ED80BE6-871C-4BC5-9C5C-D8EEB6E0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7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F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cl/fo/q8536k1e2uhdq7rsfhhqw/ANDSyvrhBU2281TmVPAmb9s?rlkey=902lrcy5uz51e3in8ainb9cp2&amp;st=grjms3l8&amp;dl=0" TargetMode="External"/><Relationship Id="rId5" Type="http://schemas.openxmlformats.org/officeDocument/2006/relationships/hyperlink" Target="https://www.dropbox.com/scl/fo/ci1vha2fcuddrslsitmvj/ADh5ARa6sNZZGU4LFWpQHT8?rlkey=luwkho8x1v5rfxpla9n8nz4u2&amp;st=rs4wets6&amp;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1244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4</cp:revision>
  <dcterms:created xsi:type="dcterms:W3CDTF">2025-10-21T20:16:00Z</dcterms:created>
  <dcterms:modified xsi:type="dcterms:W3CDTF">2025-10-22T16:50:00Z</dcterms:modified>
</cp:coreProperties>
</file>