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18" w:rsidRDefault="0028480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Ohio Association of Pupil Services Administrators</w:t>
      </w:r>
    </w:p>
    <w:p w:rsidR="0028480B" w:rsidRDefault="0028480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Business Meeting</w:t>
      </w:r>
    </w:p>
    <w:p w:rsidR="0028480B" w:rsidRDefault="0028480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Date: September 29, 2017</w:t>
      </w:r>
    </w:p>
    <w:p w:rsidR="0028480B" w:rsidRDefault="0028480B" w:rsidP="0028480B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Quest Business Center</w:t>
      </w:r>
    </w:p>
    <w:p w:rsidR="0028480B" w:rsidRDefault="0028480B" w:rsidP="0028480B">
      <w:pPr>
        <w:ind w:left="360"/>
        <w:rPr>
          <w:rFonts w:ascii="Calibri" w:hAnsi="Calibri" w:cs="Calibri"/>
        </w:rPr>
      </w:pP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Call to Order: Dee Hepperly, 12:00 pm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Secretary’s Report: Posted on </w:t>
      </w:r>
      <w:proofErr w:type="spellStart"/>
      <w:r>
        <w:rPr>
          <w:rFonts w:ascii="Calibri" w:hAnsi="Calibri" w:cs="Calibri"/>
        </w:rPr>
        <w:t>Clubrunner</w:t>
      </w:r>
      <w:proofErr w:type="spellEnd"/>
      <w:r>
        <w:rPr>
          <w:rFonts w:ascii="Calibri" w:hAnsi="Calibri" w:cs="Calibri"/>
        </w:rPr>
        <w:t xml:space="preserve"> site for review.  Motion to     </w:t>
      </w: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Accept: Sarah Walker; Seconded: Mandy Vaughn.  Approved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III.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Treasurer’s Report:  Posted on </w:t>
      </w:r>
      <w:proofErr w:type="spellStart"/>
      <w:r>
        <w:rPr>
          <w:rFonts w:ascii="Calibri" w:hAnsi="Calibri" w:cs="Calibri"/>
        </w:rPr>
        <w:t>Clubrunner</w:t>
      </w:r>
      <w:proofErr w:type="spellEnd"/>
      <w:r>
        <w:rPr>
          <w:rFonts w:ascii="Calibri" w:hAnsi="Calibri" w:cs="Calibri"/>
        </w:rPr>
        <w:t xml:space="preserve"> site for review of two reports</w:t>
      </w: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Wrap up 2016/2017.  Motion to Accept: Donna </w:t>
      </w:r>
      <w:proofErr w:type="spellStart"/>
      <w:r>
        <w:rPr>
          <w:rFonts w:ascii="Calibri" w:hAnsi="Calibri" w:cs="Calibri"/>
        </w:rPr>
        <w:t>Stelzer</w:t>
      </w:r>
      <w:proofErr w:type="spellEnd"/>
      <w:r>
        <w:rPr>
          <w:rFonts w:ascii="Calibri" w:hAnsi="Calibri" w:cs="Calibri"/>
        </w:rPr>
        <w:t>; Seconded: Jodie</w:t>
      </w: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proofErr w:type="spellStart"/>
      <w:r>
        <w:rPr>
          <w:rFonts w:ascii="Calibri" w:hAnsi="Calibri" w:cs="Calibri"/>
        </w:rPr>
        <w:t>Redal</w:t>
      </w:r>
      <w:proofErr w:type="spellEnd"/>
      <w:r>
        <w:rPr>
          <w:rFonts w:ascii="Calibri" w:hAnsi="Calibri" w:cs="Calibri"/>
        </w:rPr>
        <w:t xml:space="preserve">.  Approved.  July 1 through September; Motion to Accept: Mark </w:t>
      </w:r>
    </w:p>
    <w:p w:rsidR="0028480B" w:rsidRDefault="0028480B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Severanc</w:t>
      </w:r>
      <w:r w:rsidR="002E0CC8">
        <w:rPr>
          <w:rFonts w:ascii="Calibri" w:hAnsi="Calibri" w:cs="Calibri"/>
        </w:rPr>
        <w:t>e</w:t>
      </w:r>
      <w:r>
        <w:rPr>
          <w:rFonts w:ascii="Calibri" w:hAnsi="Calibri" w:cs="Calibri"/>
        </w:rPr>
        <w:t>; Seconded: Mandy Vaughn. Approved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9A1D6C" w:rsidRDefault="009A1D6C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Program’s Report:  Paul </w:t>
      </w:r>
      <w:r w:rsidR="002E0CC8">
        <w:rPr>
          <w:rFonts w:ascii="Calibri" w:hAnsi="Calibri" w:cs="Calibri"/>
        </w:rPr>
        <w:t>Kidd shared upcoming speakers: S</w:t>
      </w:r>
      <w:r>
        <w:rPr>
          <w:rFonts w:ascii="Calibri" w:hAnsi="Calibri" w:cs="Calibri"/>
        </w:rPr>
        <w:t>chool</w:t>
      </w:r>
    </w:p>
    <w:p w:rsidR="009A1D6C" w:rsidRDefault="009A1D6C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Psychologist from Akron, Opioids, February meeting will have a new </w:t>
      </w:r>
    </w:p>
    <w:p w:rsidR="009A1D6C" w:rsidRDefault="009A1D6C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location at Embassy Suites, Systemic Change, ODE up-dates.  In May,</w:t>
      </w:r>
    </w:p>
    <w:p w:rsidR="009A1D6C" w:rsidRDefault="009A1D6C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human trafficking, homeless.</w:t>
      </w:r>
    </w:p>
    <w:p w:rsidR="009A1D6C" w:rsidRDefault="009A1D6C" w:rsidP="0028480B">
      <w:pPr>
        <w:ind w:left="360"/>
        <w:rPr>
          <w:rFonts w:ascii="Calibri" w:hAnsi="Calibri" w:cs="Calibri"/>
        </w:rPr>
      </w:pPr>
    </w:p>
    <w:p w:rsidR="009A1D6C" w:rsidRDefault="009A1D6C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0A3975">
        <w:rPr>
          <w:rFonts w:ascii="Calibri" w:hAnsi="Calibri" w:cs="Calibri"/>
        </w:rPr>
        <w:t>Past President’s News: None</w:t>
      </w:r>
    </w:p>
    <w:p w:rsidR="000A3975" w:rsidRDefault="000A3975" w:rsidP="0028480B">
      <w:pPr>
        <w:ind w:left="360"/>
        <w:rPr>
          <w:rFonts w:ascii="Calibri" w:hAnsi="Calibri" w:cs="Calibri"/>
        </w:rPr>
      </w:pPr>
    </w:p>
    <w:p w:rsidR="000A3975" w:rsidRDefault="000A3975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VI. 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Communications Report: Let Valerie know if you are not getting emails.  </w:t>
      </w:r>
    </w:p>
    <w:p w:rsidR="000A3975" w:rsidRDefault="000A3975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There are no </w:t>
      </w:r>
      <w:proofErr w:type="spellStart"/>
      <w:r>
        <w:rPr>
          <w:rFonts w:ascii="Calibri" w:hAnsi="Calibri" w:cs="Calibri"/>
        </w:rPr>
        <w:t>hand outs</w:t>
      </w:r>
      <w:proofErr w:type="spellEnd"/>
      <w:r>
        <w:rPr>
          <w:rFonts w:ascii="Calibri" w:hAnsi="Calibri" w:cs="Calibri"/>
        </w:rPr>
        <w:t xml:space="preserve"> – they will be on </w:t>
      </w:r>
      <w:proofErr w:type="spellStart"/>
      <w:r>
        <w:rPr>
          <w:rFonts w:ascii="Calibri" w:hAnsi="Calibri" w:cs="Calibri"/>
        </w:rPr>
        <w:t>Clubrunner</w:t>
      </w:r>
      <w:proofErr w:type="spellEnd"/>
      <w:r>
        <w:rPr>
          <w:rFonts w:ascii="Calibri" w:hAnsi="Calibri" w:cs="Calibri"/>
        </w:rPr>
        <w:t xml:space="preserve"> as soon as she gets</w:t>
      </w:r>
    </w:p>
    <w:p w:rsidR="000A3975" w:rsidRDefault="000A3975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them. Up-Date your profile, registration </w:t>
      </w:r>
      <w:bookmarkStart w:id="0" w:name="_GoBack"/>
      <w:bookmarkEnd w:id="0"/>
      <w:r>
        <w:rPr>
          <w:rFonts w:ascii="Calibri" w:hAnsi="Calibri" w:cs="Calibri"/>
        </w:rPr>
        <w:t>now online for December.</w:t>
      </w:r>
    </w:p>
    <w:p w:rsidR="000A3975" w:rsidRDefault="000A3975" w:rsidP="0028480B">
      <w:pPr>
        <w:ind w:left="360"/>
        <w:rPr>
          <w:rFonts w:ascii="Calibri" w:hAnsi="Calibri" w:cs="Calibri"/>
        </w:rPr>
      </w:pPr>
    </w:p>
    <w:p w:rsidR="000A3975" w:rsidRDefault="000A3975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VII.</w:t>
      </w: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Executive Director Report:  Dr. Opperman spoke on membership and </w:t>
      </w:r>
    </w:p>
    <w:p w:rsidR="000A3975" w:rsidRDefault="000A3975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AD37A1">
        <w:rPr>
          <w:rFonts w:ascii="Calibri" w:hAnsi="Calibri" w:cs="Calibri"/>
        </w:rPr>
        <w:t xml:space="preserve">   How i</w:t>
      </w:r>
      <w:r>
        <w:rPr>
          <w:rFonts w:ascii="Calibri" w:hAnsi="Calibri" w:cs="Calibri"/>
        </w:rPr>
        <w:t xml:space="preserve">mportant it is to the </w:t>
      </w:r>
      <w:proofErr w:type="gramStart"/>
      <w:r>
        <w:rPr>
          <w:rFonts w:ascii="Calibri" w:hAnsi="Calibri" w:cs="Calibri"/>
        </w:rPr>
        <w:t>club;  he</w:t>
      </w:r>
      <w:proofErr w:type="gramEnd"/>
      <w:r>
        <w:rPr>
          <w:rFonts w:ascii="Calibri" w:hAnsi="Calibri" w:cs="Calibri"/>
        </w:rPr>
        <w:t xml:space="preserve"> had flyers to pass out.</w:t>
      </w:r>
      <w:r w:rsidR="00AD37A1">
        <w:rPr>
          <w:rFonts w:ascii="Calibri" w:hAnsi="Calibri" w:cs="Calibri"/>
        </w:rPr>
        <w:t xml:space="preserve">  He also 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spoke about Ashland University Grad Credits and how to get them. </w:t>
      </w:r>
    </w:p>
    <w:p w:rsidR="00AD37A1" w:rsidRDefault="00AD37A1" w:rsidP="0028480B">
      <w:pPr>
        <w:ind w:left="360"/>
        <w:rPr>
          <w:rFonts w:ascii="Calibri" w:hAnsi="Calibri" w:cs="Calibri"/>
        </w:rPr>
      </w:pP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VIII.  Committee Reports: 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a.    State Advisory: None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b.    NAPSA:  Report coming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c.    Ohio Coalition:  Ohio Special Education Profile on Ohio 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Coalition website to download, Policy priorities: funding 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Analysis, opiate crisis, personnel shortages, IEP analysis, 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Region special education support services (SST)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d.   OCALI Update: email update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e.   Title 1:  None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  <w:t xml:space="preserve">f.   Historian: Kathy Brand – On April 28, 1967, there was a </w:t>
      </w: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shortage meeting on school psychologists</w:t>
      </w:r>
    </w:p>
    <w:p w:rsidR="00AD37A1" w:rsidRDefault="00AD37A1" w:rsidP="0028480B">
      <w:pPr>
        <w:ind w:left="360"/>
        <w:rPr>
          <w:rFonts w:ascii="Calibri" w:hAnsi="Calibri" w:cs="Calibri"/>
        </w:rPr>
      </w:pPr>
    </w:p>
    <w:p w:rsidR="00AD37A1" w:rsidRDefault="00AD37A1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IX.</w:t>
      </w:r>
      <w:r>
        <w:rPr>
          <w:rFonts w:ascii="Calibri" w:hAnsi="Calibri" w:cs="Calibri"/>
        </w:rPr>
        <w:tab/>
        <w:t xml:space="preserve">     Old Business:  None</w:t>
      </w:r>
    </w:p>
    <w:p w:rsidR="00C57E7E" w:rsidRDefault="00C57E7E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a.   December meeting at Quest, February meeting at Embassy</w:t>
      </w:r>
    </w:p>
    <w:p w:rsidR="00C57E7E" w:rsidRDefault="00C57E7E" w:rsidP="0028480B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Suites, May meeting at Quest</w:t>
      </w:r>
    </w:p>
    <w:p w:rsidR="00AD37A1" w:rsidRDefault="00AD37A1" w:rsidP="0028480B">
      <w:pPr>
        <w:ind w:left="360"/>
        <w:rPr>
          <w:rFonts w:ascii="Calibri" w:hAnsi="Calibri" w:cs="Calibri"/>
        </w:rPr>
      </w:pPr>
    </w:p>
    <w:p w:rsidR="00C57E7E" w:rsidRDefault="00AD37A1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X.</w:t>
      </w:r>
      <w:r>
        <w:rPr>
          <w:rFonts w:ascii="Calibri" w:hAnsi="Calibri" w:cs="Calibri"/>
        </w:rPr>
        <w:tab/>
        <w:t xml:space="preserve">      New Business:  </w:t>
      </w:r>
    </w:p>
    <w:p w:rsidR="00C57E7E" w:rsidRDefault="00C57E7E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a.   Paul Kidd shared his monthly planning tool for members to</w:t>
      </w:r>
    </w:p>
    <w:p w:rsidR="00C57E7E" w:rsidRDefault="00C57E7E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help new directors.  It is located on the </w:t>
      </w:r>
      <w:proofErr w:type="spellStart"/>
      <w:r>
        <w:rPr>
          <w:rFonts w:ascii="Calibri" w:hAnsi="Calibri" w:cs="Calibri"/>
        </w:rPr>
        <w:t>Clubrunner</w:t>
      </w:r>
      <w:proofErr w:type="spellEnd"/>
      <w:r>
        <w:rPr>
          <w:rFonts w:ascii="Calibri" w:hAnsi="Calibri" w:cs="Calibri"/>
        </w:rPr>
        <w:t xml:space="preserve"> website.</w:t>
      </w:r>
    </w:p>
    <w:p w:rsidR="00C57E7E" w:rsidRDefault="00C57E7E" w:rsidP="00C57E7E">
      <w:pPr>
        <w:rPr>
          <w:rFonts w:ascii="Calibri" w:hAnsi="Calibri" w:cs="Calibri"/>
        </w:rPr>
      </w:pPr>
    </w:p>
    <w:p w:rsidR="00C57E7E" w:rsidRDefault="00C57E7E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C57E7E" w:rsidRDefault="00C57E7E" w:rsidP="00AD37A1">
      <w:pPr>
        <w:ind w:left="360"/>
        <w:rPr>
          <w:rFonts w:ascii="Calibri" w:hAnsi="Calibri" w:cs="Calibri"/>
        </w:rPr>
      </w:pPr>
    </w:p>
    <w:p w:rsidR="00C57E7E" w:rsidRDefault="00C57E7E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XI. </w:t>
      </w:r>
      <w:r>
        <w:rPr>
          <w:rFonts w:ascii="Calibri" w:hAnsi="Calibri" w:cs="Calibri"/>
        </w:rPr>
        <w:tab/>
        <w:t xml:space="preserve">      Adjournment: Motion to Adjourn: Tracy </w:t>
      </w:r>
      <w:proofErr w:type="spellStart"/>
      <w:r>
        <w:rPr>
          <w:rFonts w:ascii="Calibri" w:hAnsi="Calibri" w:cs="Calibri"/>
        </w:rPr>
        <w:t>Hurtz</w:t>
      </w:r>
      <w:proofErr w:type="spellEnd"/>
      <w:r>
        <w:rPr>
          <w:rFonts w:ascii="Calibri" w:hAnsi="Calibri" w:cs="Calibri"/>
        </w:rPr>
        <w:t>, Seconded: Donn</w:t>
      </w:r>
      <w:r w:rsidR="002E0CC8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</w:p>
    <w:p w:rsidR="00C57E7E" w:rsidRDefault="00C57E7E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  <w:proofErr w:type="spellStart"/>
      <w:r>
        <w:rPr>
          <w:rFonts w:ascii="Calibri" w:hAnsi="Calibri" w:cs="Calibri"/>
        </w:rPr>
        <w:t>Stelzer</w:t>
      </w:r>
      <w:proofErr w:type="spellEnd"/>
      <w:r>
        <w:rPr>
          <w:rFonts w:ascii="Calibri" w:hAnsi="Calibri" w:cs="Calibri"/>
        </w:rPr>
        <w:t>.  Approved – meeting adjourned at 12:18 pm.</w:t>
      </w:r>
    </w:p>
    <w:p w:rsidR="00AD37A1" w:rsidRPr="005E1FB4" w:rsidRDefault="00AD37A1" w:rsidP="00AD37A1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F37096" w:rsidRPr="005E1FB4" w:rsidRDefault="00F37096" w:rsidP="00F46818">
      <w:pPr>
        <w:ind w:left="360"/>
        <w:rPr>
          <w:rFonts w:ascii="Calibri" w:hAnsi="Calibri" w:cs="Calibri"/>
        </w:rPr>
      </w:pPr>
    </w:p>
    <w:sectPr w:rsidR="00F37096" w:rsidRPr="005E1FB4" w:rsidSect="0049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7A1" w:rsidRDefault="00AD37A1">
      <w:r>
        <w:separator/>
      </w:r>
    </w:p>
  </w:endnote>
  <w:endnote w:type="continuationSeparator" w:id="0">
    <w:p w:rsidR="00AD37A1" w:rsidRDefault="00AD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A1" w:rsidRDefault="00AD3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A1" w:rsidRDefault="00AD3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A1" w:rsidRDefault="00AD3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7A1" w:rsidRDefault="00AD37A1">
      <w:r>
        <w:separator/>
      </w:r>
    </w:p>
  </w:footnote>
  <w:footnote w:type="continuationSeparator" w:id="0">
    <w:p w:rsidR="00AD37A1" w:rsidRDefault="00AD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A1" w:rsidRDefault="00AD3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A1" w:rsidRDefault="00AD37A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-1438275</wp:posOffset>
          </wp:positionH>
          <wp:positionV relativeFrom="paragraph">
            <wp:posOffset>-151765</wp:posOffset>
          </wp:positionV>
          <wp:extent cx="1219200" cy="1238250"/>
          <wp:effectExtent l="0" t="0" r="0" b="0"/>
          <wp:wrapNone/>
          <wp:docPr id="7" name="Picture 7" descr="OAPSA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APSA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-1584960</wp:posOffset>
              </wp:positionH>
              <wp:positionV relativeFrom="paragraph">
                <wp:posOffset>1233170</wp:posOffset>
              </wp:positionV>
              <wp:extent cx="1616710" cy="8134350"/>
              <wp:effectExtent l="0" t="4445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813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7A1" w:rsidRPr="00EA4B24" w:rsidRDefault="00AD37A1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BOARD</w:t>
                          </w: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Pr="004B2E75" w:rsidRDefault="00AD37A1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Dee Hepperly</w:t>
                          </w:r>
                        </w:p>
                        <w:p w:rsidR="00AD37A1" w:rsidRDefault="00AD37A1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Paul Kidd</w:t>
                          </w: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B2E75">
                            <w:rPr>
                              <w:i/>
                              <w:sz w:val="20"/>
                              <w:szCs w:val="20"/>
                            </w:rPr>
                            <w:t>President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-Elect</w:t>
                          </w: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Default="00AD37A1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Gwenn Spence</w:t>
                          </w:r>
                        </w:p>
                        <w:p w:rsidR="00AD37A1" w:rsidRPr="00FA396F" w:rsidRDefault="00AD37A1" w:rsidP="009662D0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Treasurer</w:t>
                          </w:r>
                        </w:p>
                        <w:p w:rsidR="00AD37A1" w:rsidRPr="004B2E75" w:rsidRDefault="00AD37A1" w:rsidP="009662D0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Default="00AD37A1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Deidre Parsons</w:t>
                          </w:r>
                        </w:p>
                        <w:p w:rsidR="00AD37A1" w:rsidRPr="00FA396F" w:rsidRDefault="00AD37A1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:rsidR="00AD37A1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Pr="004B2E75" w:rsidRDefault="00AD37A1" w:rsidP="00FF49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Lisa Bruening</w:t>
                          </w:r>
                        </w:p>
                        <w:p w:rsidR="00AD37A1" w:rsidRDefault="00AD37A1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>Past President</w:t>
                          </w:r>
                        </w:p>
                        <w:p w:rsidR="00AD37A1" w:rsidRDefault="00AD37A1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AD37A1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Dr. Valerie Riedthaler</w:t>
                          </w:r>
                        </w:p>
                        <w:p w:rsidR="00AD37A1" w:rsidRPr="00FA396F" w:rsidRDefault="00AD37A1" w:rsidP="004B2E75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Communications </w:t>
                          </w: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7D032F"/>
                              <w:sz w:val="20"/>
                              <w:szCs w:val="20"/>
                            </w:rPr>
                            <w:t>EXECUTIVE DIRECTOR</w:t>
                          </w: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Dr. John Opperman</w:t>
                          </w: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Pr="004B2E75" w:rsidRDefault="00AD37A1" w:rsidP="004B2E7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D37A1" w:rsidRDefault="00AD37A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4.8pt;margin-top:97.1pt;width:127.3pt;height:6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" filled="f" stroked="f">
              <v:textbox inset="0,0,0,0">
                <w:txbxContent>
                  <w:p w:rsidR="00F46818" w:rsidRPr="00EA4B24" w:rsidRDefault="00EA4B24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BOARD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Pr="004B2E75" w:rsidRDefault="00FF4977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Dee Hepperly</w:t>
                    </w:r>
                  </w:p>
                  <w:p w:rsidR="00F46818" w:rsidRDefault="00F46818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</w:p>
                  <w:p w:rsidR="00FF4977" w:rsidRPr="004B2E75" w:rsidRDefault="00FF4977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F4977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Paul Kidd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 w:rsidRPr="004B2E75">
                      <w:rPr>
                        <w:i/>
                        <w:sz w:val="20"/>
                        <w:szCs w:val="20"/>
                      </w:rPr>
                      <w:t>President</w:t>
                    </w:r>
                    <w:r w:rsidR="00FA396F">
                      <w:rPr>
                        <w:i/>
                        <w:sz w:val="20"/>
                        <w:szCs w:val="20"/>
                      </w:rPr>
                      <w:t>-Elect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Default="00FA396F" w:rsidP="009662D0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Gwenn Spence</w:t>
                    </w:r>
                  </w:p>
                  <w:p w:rsidR="00FA396F" w:rsidRPr="00FA396F" w:rsidRDefault="00FA396F" w:rsidP="009662D0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Treasurer</w:t>
                    </w:r>
                  </w:p>
                  <w:p w:rsidR="00F46818" w:rsidRPr="004B2E75" w:rsidRDefault="00F46818" w:rsidP="009662D0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Default="00F036D4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Dei</w:t>
                    </w:r>
                    <w:bookmarkStart w:id="1" w:name="_GoBack"/>
                    <w:bookmarkEnd w:id="1"/>
                    <w:r w:rsidR="00FF4977">
                      <w:rPr>
                        <w:b/>
                        <w:sz w:val="20"/>
                        <w:szCs w:val="20"/>
                      </w:rPr>
                      <w:t>dre Parsons</w:t>
                    </w:r>
                  </w:p>
                  <w:p w:rsidR="00FA396F" w:rsidRP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Secretary</w:t>
                    </w:r>
                  </w:p>
                  <w:p w:rsidR="003C0B55" w:rsidRDefault="003C0B55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F4977" w:rsidRPr="004B2E75" w:rsidRDefault="00FF4977" w:rsidP="00FF4977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Lisa Bruening</w:t>
                    </w:r>
                  </w:p>
                  <w:p w:rsid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Past President</w:t>
                    </w:r>
                  </w:p>
                  <w:p w:rsid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</w:p>
                  <w:p w:rsidR="00FA396F" w:rsidRDefault="00485FB5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Dr. </w:t>
                    </w:r>
                    <w:r w:rsidR="00FA396F">
                      <w:rPr>
                        <w:b/>
                        <w:sz w:val="20"/>
                        <w:szCs w:val="20"/>
                      </w:rPr>
                      <w:t>Valerie Riedthaler</w:t>
                    </w:r>
                  </w:p>
                  <w:p w:rsidR="00FA396F" w:rsidRPr="00FA396F" w:rsidRDefault="00FA396F" w:rsidP="004B2E75">
                    <w:pPr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 xml:space="preserve">Communications 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A396F" w:rsidP="004B2E75">
                    <w:pPr>
                      <w:rPr>
                        <w:b/>
                        <w:color w:val="7D032F"/>
                        <w:sz w:val="20"/>
                        <w:szCs w:val="20"/>
                      </w:rPr>
                    </w:pPr>
                    <w:r>
                      <w:rPr>
                        <w:b/>
                        <w:color w:val="7D032F"/>
                        <w:sz w:val="20"/>
                        <w:szCs w:val="20"/>
                      </w:rPr>
                      <w:t>EXECUTIVE DIRECTOR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A396F" w:rsidP="004B2E7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Dr. John Opperman</w:t>
                    </w: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Pr="004B2E75" w:rsidRDefault="00F46818" w:rsidP="004B2E75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F46818" w:rsidRDefault="00F4681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-309245</wp:posOffset>
              </wp:positionV>
              <wp:extent cx="5743575" cy="1457325"/>
              <wp:effectExtent l="0" t="0" r="4445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145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37A1" w:rsidRPr="004B2E75" w:rsidRDefault="00AD37A1" w:rsidP="004B2E75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color w:val="7D032F"/>
                              <w:spacing w:val="28"/>
                              <w:sz w:val="56"/>
                              <w:szCs w:val="56"/>
                            </w:rPr>
                            <w:t>Ohio Association of Pupil Service Administrators</w:t>
                          </w:r>
                        </w:p>
                        <w:p w:rsidR="00AD37A1" w:rsidRPr="004B2E75" w:rsidRDefault="00AD37A1" w:rsidP="004B2E7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D37A1" w:rsidRPr="004B2E75" w:rsidRDefault="00AD37A1" w:rsidP="004B2E75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B2E75">
                            <w:rPr>
                              <w:sz w:val="28"/>
                              <w:szCs w:val="28"/>
                            </w:rPr>
                            <w:t>Please visit us at:  www.</w:t>
                          </w:r>
                          <w:r>
                            <w:rPr>
                              <w:sz w:val="28"/>
                              <w:szCs w:val="28"/>
                            </w:rPr>
                            <w:t>clubrunner.ca/OAPSA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6" o:spid="_x0000_s1027" type="#_x0000_t202" style="position:absolute;margin-left:.4pt;margin-top:-24.35pt;width:452.25pt;height:11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5K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" filled="f" stroked="f">
              <v:textbox>
                <w:txbxContent>
                  <w:p w:rsidR="00F46818" w:rsidRPr="004B2E75" w:rsidRDefault="00FA396F" w:rsidP="004B2E75">
                    <w:pPr>
                      <w:jc w:val="center"/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</w:pPr>
                    <w:r>
                      <w:rPr>
                        <w:rFonts w:ascii="Brush Script MT" w:hAnsi="Brush Script MT"/>
                        <w:b/>
                        <w:color w:val="7D032F"/>
                        <w:spacing w:val="28"/>
                        <w:sz w:val="56"/>
                        <w:szCs w:val="56"/>
                      </w:rPr>
                      <w:t>Ohio Association of Pupil Service Administrators</w:t>
                    </w:r>
                  </w:p>
                  <w:p w:rsidR="00F46818" w:rsidRPr="004B2E75" w:rsidRDefault="00F46818" w:rsidP="004B2E7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F46818" w:rsidRPr="004B2E75" w:rsidRDefault="00F46818" w:rsidP="004B2E7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B2E75">
                      <w:rPr>
                        <w:sz w:val="28"/>
                        <w:szCs w:val="28"/>
                      </w:rPr>
                      <w:t>Please visit us at:  www.</w:t>
                    </w:r>
                    <w:r w:rsidR="00FA396F">
                      <w:rPr>
                        <w:sz w:val="28"/>
                        <w:szCs w:val="28"/>
                      </w:rPr>
                      <w:t>clubrunner.ca/OAPSA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-318770</wp:posOffset>
              </wp:positionV>
              <wp:extent cx="0" cy="9856470"/>
              <wp:effectExtent l="14605" t="14605" r="13970" b="1587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85647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A5B6A4E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-25.1pt" to="-7.1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" strokecolor="#7d032f" strokeweight="1.7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-1685290</wp:posOffset>
              </wp:positionH>
              <wp:positionV relativeFrom="paragraph">
                <wp:posOffset>1137920</wp:posOffset>
              </wp:positionV>
              <wp:extent cx="7442835" cy="0"/>
              <wp:effectExtent l="19685" t="13970" r="14605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42835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7D032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5C459B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7pt,89.6pt" to="453.3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" strokecolor="#7d032f" strokeweight="1.7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7A1" w:rsidRDefault="00AD3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7C7"/>
    <w:multiLevelType w:val="hybridMultilevel"/>
    <w:tmpl w:val="815AB9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C05A0"/>
    <w:multiLevelType w:val="hybridMultilevel"/>
    <w:tmpl w:val="F94A2F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campus\users\cweaver\Desktop\stud_2mile_allH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tud_2mile_allHS$`"/>
    <w:activeRecord w:val="-1"/>
    <w:odso>
      <w:udl w:val="Provider=Microsoft.ACE.OLEDB.12.0;User ID=Admin;Data Source=\\campus\users\cweaver\Desktop\stud_2mile_allH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tud_2mile_allHS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11"/>
        <w:lid w:val="en-US"/>
      </w:fieldMapData>
      <w:fieldMapData>
        <w:type w:val="dbColumn"/>
        <w:name w:val="State"/>
        <w:mappedName w:val="State"/>
        <w:column w:val="12"/>
        <w:lid w:val="en-US"/>
      </w:fieldMapData>
      <w:fieldMapData>
        <w:type w:val="dbColumn"/>
        <w:name w:val="Zip code"/>
        <w:mappedName w:val="Postal Code"/>
        <w:column w:val="1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7169">
      <o:colormru v:ext="edit" colors="#7d03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15"/>
    <w:rsid w:val="00013C99"/>
    <w:rsid w:val="00020151"/>
    <w:rsid w:val="00023A78"/>
    <w:rsid w:val="000367C0"/>
    <w:rsid w:val="0005704B"/>
    <w:rsid w:val="000658DB"/>
    <w:rsid w:val="00071CCC"/>
    <w:rsid w:val="00077A62"/>
    <w:rsid w:val="00096735"/>
    <w:rsid w:val="000A3975"/>
    <w:rsid w:val="000C2E95"/>
    <w:rsid w:val="000C3302"/>
    <w:rsid w:val="000D5A3F"/>
    <w:rsid w:val="000E703A"/>
    <w:rsid w:val="00122CBF"/>
    <w:rsid w:val="00122ED1"/>
    <w:rsid w:val="00130DF0"/>
    <w:rsid w:val="00143961"/>
    <w:rsid w:val="00163465"/>
    <w:rsid w:val="001646DF"/>
    <w:rsid w:val="001666BF"/>
    <w:rsid w:val="00180EE2"/>
    <w:rsid w:val="00192040"/>
    <w:rsid w:val="00194BD9"/>
    <w:rsid w:val="001A146E"/>
    <w:rsid w:val="001B5015"/>
    <w:rsid w:val="001C5F96"/>
    <w:rsid w:val="001D2C15"/>
    <w:rsid w:val="001E6108"/>
    <w:rsid w:val="001F3E73"/>
    <w:rsid w:val="00227315"/>
    <w:rsid w:val="00232BCF"/>
    <w:rsid w:val="00235760"/>
    <w:rsid w:val="00251547"/>
    <w:rsid w:val="00255A16"/>
    <w:rsid w:val="00257701"/>
    <w:rsid w:val="00267129"/>
    <w:rsid w:val="00274B7A"/>
    <w:rsid w:val="0028480B"/>
    <w:rsid w:val="0029771B"/>
    <w:rsid w:val="00297ACC"/>
    <w:rsid w:val="002A310E"/>
    <w:rsid w:val="002B7B14"/>
    <w:rsid w:val="002C04EB"/>
    <w:rsid w:val="002E0CC8"/>
    <w:rsid w:val="002F0F79"/>
    <w:rsid w:val="00310FDD"/>
    <w:rsid w:val="00366581"/>
    <w:rsid w:val="003859E5"/>
    <w:rsid w:val="003B45E2"/>
    <w:rsid w:val="003B4F36"/>
    <w:rsid w:val="003C0B55"/>
    <w:rsid w:val="003D27EE"/>
    <w:rsid w:val="003D38B3"/>
    <w:rsid w:val="003D687F"/>
    <w:rsid w:val="003E369C"/>
    <w:rsid w:val="003F7830"/>
    <w:rsid w:val="004152E7"/>
    <w:rsid w:val="00466936"/>
    <w:rsid w:val="00471B99"/>
    <w:rsid w:val="00483C17"/>
    <w:rsid w:val="00485FB5"/>
    <w:rsid w:val="004875AC"/>
    <w:rsid w:val="00497E7C"/>
    <w:rsid w:val="004A068A"/>
    <w:rsid w:val="004A31D8"/>
    <w:rsid w:val="004A5F01"/>
    <w:rsid w:val="004B24EC"/>
    <w:rsid w:val="004B2E75"/>
    <w:rsid w:val="004C4F1B"/>
    <w:rsid w:val="004D2209"/>
    <w:rsid w:val="00503567"/>
    <w:rsid w:val="00504758"/>
    <w:rsid w:val="00532838"/>
    <w:rsid w:val="005503A9"/>
    <w:rsid w:val="0056590F"/>
    <w:rsid w:val="00575A81"/>
    <w:rsid w:val="00591FDF"/>
    <w:rsid w:val="00592BA7"/>
    <w:rsid w:val="005A4E28"/>
    <w:rsid w:val="005B7192"/>
    <w:rsid w:val="005D227F"/>
    <w:rsid w:val="005E1FB4"/>
    <w:rsid w:val="005E2453"/>
    <w:rsid w:val="005E408A"/>
    <w:rsid w:val="005F22B1"/>
    <w:rsid w:val="005F739C"/>
    <w:rsid w:val="006024B5"/>
    <w:rsid w:val="00616BFF"/>
    <w:rsid w:val="00647566"/>
    <w:rsid w:val="00653F65"/>
    <w:rsid w:val="00663402"/>
    <w:rsid w:val="00673440"/>
    <w:rsid w:val="0067347B"/>
    <w:rsid w:val="006B3C7A"/>
    <w:rsid w:val="006B64BB"/>
    <w:rsid w:val="006C0EF0"/>
    <w:rsid w:val="006C750A"/>
    <w:rsid w:val="006D0537"/>
    <w:rsid w:val="00713964"/>
    <w:rsid w:val="007168EE"/>
    <w:rsid w:val="007247B1"/>
    <w:rsid w:val="00741A68"/>
    <w:rsid w:val="0074295B"/>
    <w:rsid w:val="007456FA"/>
    <w:rsid w:val="00750966"/>
    <w:rsid w:val="007755FD"/>
    <w:rsid w:val="007A05F7"/>
    <w:rsid w:val="007A6943"/>
    <w:rsid w:val="007B2683"/>
    <w:rsid w:val="007E10E8"/>
    <w:rsid w:val="007E25EB"/>
    <w:rsid w:val="007F0DEA"/>
    <w:rsid w:val="007F6785"/>
    <w:rsid w:val="00802B3A"/>
    <w:rsid w:val="00815CE3"/>
    <w:rsid w:val="008211A3"/>
    <w:rsid w:val="008513DC"/>
    <w:rsid w:val="0085211A"/>
    <w:rsid w:val="0087264E"/>
    <w:rsid w:val="00882CC4"/>
    <w:rsid w:val="008A129F"/>
    <w:rsid w:val="008C7294"/>
    <w:rsid w:val="008E0B29"/>
    <w:rsid w:val="00901C5A"/>
    <w:rsid w:val="0093298E"/>
    <w:rsid w:val="00942552"/>
    <w:rsid w:val="00953ECE"/>
    <w:rsid w:val="009662D0"/>
    <w:rsid w:val="0098404E"/>
    <w:rsid w:val="009858CD"/>
    <w:rsid w:val="009972C0"/>
    <w:rsid w:val="009A1D6C"/>
    <w:rsid w:val="009B1F2D"/>
    <w:rsid w:val="009C63D6"/>
    <w:rsid w:val="009D1863"/>
    <w:rsid w:val="009E3D8E"/>
    <w:rsid w:val="00A03609"/>
    <w:rsid w:val="00A047CB"/>
    <w:rsid w:val="00A1057D"/>
    <w:rsid w:val="00A35FBA"/>
    <w:rsid w:val="00A40845"/>
    <w:rsid w:val="00A40FAD"/>
    <w:rsid w:val="00A726CC"/>
    <w:rsid w:val="00A7628F"/>
    <w:rsid w:val="00A936E4"/>
    <w:rsid w:val="00AA0B82"/>
    <w:rsid w:val="00AA3B00"/>
    <w:rsid w:val="00AB1DC7"/>
    <w:rsid w:val="00AB549E"/>
    <w:rsid w:val="00AB5C6C"/>
    <w:rsid w:val="00AB79AB"/>
    <w:rsid w:val="00AC04C9"/>
    <w:rsid w:val="00AD0F23"/>
    <w:rsid w:val="00AD37A1"/>
    <w:rsid w:val="00AE7422"/>
    <w:rsid w:val="00B12762"/>
    <w:rsid w:val="00B133B3"/>
    <w:rsid w:val="00B218A2"/>
    <w:rsid w:val="00B3218D"/>
    <w:rsid w:val="00B34F20"/>
    <w:rsid w:val="00B46345"/>
    <w:rsid w:val="00B465E0"/>
    <w:rsid w:val="00B566B3"/>
    <w:rsid w:val="00B7371B"/>
    <w:rsid w:val="00B758F8"/>
    <w:rsid w:val="00B82912"/>
    <w:rsid w:val="00BC770A"/>
    <w:rsid w:val="00BD30B3"/>
    <w:rsid w:val="00BD390B"/>
    <w:rsid w:val="00BD4036"/>
    <w:rsid w:val="00BF4A9D"/>
    <w:rsid w:val="00C07608"/>
    <w:rsid w:val="00C11C44"/>
    <w:rsid w:val="00C5590F"/>
    <w:rsid w:val="00C57E7E"/>
    <w:rsid w:val="00C6472A"/>
    <w:rsid w:val="00C80DB0"/>
    <w:rsid w:val="00C86C81"/>
    <w:rsid w:val="00CA16A2"/>
    <w:rsid w:val="00CA596E"/>
    <w:rsid w:val="00CB42B1"/>
    <w:rsid w:val="00CD3DC2"/>
    <w:rsid w:val="00CD79A3"/>
    <w:rsid w:val="00CF0EAC"/>
    <w:rsid w:val="00CF3797"/>
    <w:rsid w:val="00CF4347"/>
    <w:rsid w:val="00D13243"/>
    <w:rsid w:val="00D26638"/>
    <w:rsid w:val="00D307B5"/>
    <w:rsid w:val="00D37135"/>
    <w:rsid w:val="00D54744"/>
    <w:rsid w:val="00D56E45"/>
    <w:rsid w:val="00D63E04"/>
    <w:rsid w:val="00D81FEC"/>
    <w:rsid w:val="00D95197"/>
    <w:rsid w:val="00D95634"/>
    <w:rsid w:val="00DB1253"/>
    <w:rsid w:val="00DB2798"/>
    <w:rsid w:val="00DB667D"/>
    <w:rsid w:val="00DC53C1"/>
    <w:rsid w:val="00DD267A"/>
    <w:rsid w:val="00DD2C03"/>
    <w:rsid w:val="00DE4619"/>
    <w:rsid w:val="00DF0668"/>
    <w:rsid w:val="00DF5EB2"/>
    <w:rsid w:val="00E14FE3"/>
    <w:rsid w:val="00E233D4"/>
    <w:rsid w:val="00E40AE0"/>
    <w:rsid w:val="00E40FBB"/>
    <w:rsid w:val="00E467C4"/>
    <w:rsid w:val="00E47F5A"/>
    <w:rsid w:val="00E579E3"/>
    <w:rsid w:val="00E70714"/>
    <w:rsid w:val="00E760E1"/>
    <w:rsid w:val="00E83FDB"/>
    <w:rsid w:val="00E868F7"/>
    <w:rsid w:val="00E90EB1"/>
    <w:rsid w:val="00E964A4"/>
    <w:rsid w:val="00EA19A2"/>
    <w:rsid w:val="00EA4B24"/>
    <w:rsid w:val="00F036D4"/>
    <w:rsid w:val="00F07DA0"/>
    <w:rsid w:val="00F13907"/>
    <w:rsid w:val="00F24BCB"/>
    <w:rsid w:val="00F37096"/>
    <w:rsid w:val="00F46818"/>
    <w:rsid w:val="00F61CB8"/>
    <w:rsid w:val="00F63797"/>
    <w:rsid w:val="00F85A16"/>
    <w:rsid w:val="00F8644B"/>
    <w:rsid w:val="00F919F0"/>
    <w:rsid w:val="00F93A4E"/>
    <w:rsid w:val="00F9781A"/>
    <w:rsid w:val="00FA31A4"/>
    <w:rsid w:val="00FA396F"/>
    <w:rsid w:val="00FB6B34"/>
    <w:rsid w:val="00FC4036"/>
    <w:rsid w:val="00FC596B"/>
    <w:rsid w:val="00FD3A05"/>
    <w:rsid w:val="00FE026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7d032f"/>
    </o:shapedefaults>
    <o:shapelayout v:ext="edit">
      <o:idmap v:ext="edit" data="1"/>
    </o:shapelayout>
  </w:shapeDefaults>
  <w:decimalSymbol w:val="."/>
  <w:listSeparator w:val=","/>
  <w14:docId w14:val="740A77A7"/>
  <w15:chartTrackingRefBased/>
  <w15:docId w15:val="{62BA3377-3D05-4432-9C22-566EEA5B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E75"/>
    <w:rPr>
      <w:color w:val="0000FF"/>
      <w:u w:val="single"/>
    </w:rPr>
  </w:style>
  <w:style w:type="paragraph" w:styleId="Header">
    <w:name w:val="header"/>
    <w:basedOn w:val="Normal"/>
    <w:rsid w:val="004B2E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E7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campus\users\cweaver\Desktop\stud_2mile_allH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Woodridge Local Schools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Woodridge Local Schools</dc:creator>
  <cp:keywords/>
  <cp:lastModifiedBy>Riedthaler, Valerie</cp:lastModifiedBy>
  <cp:revision>2</cp:revision>
  <cp:lastPrinted>2012-10-03T15:54:00Z</cp:lastPrinted>
  <dcterms:created xsi:type="dcterms:W3CDTF">2017-11-15T15:12:00Z</dcterms:created>
  <dcterms:modified xsi:type="dcterms:W3CDTF">2017-11-15T15:12:00Z</dcterms:modified>
</cp:coreProperties>
</file>